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节能门窗工作总结范文(汇总26篇)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范文1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w:t>
      </w:r>
    </w:p>
    <w:p>
      <w:pPr>
        <w:ind w:left="0" w:right="0" w:firstLine="560"/>
        <w:spacing w:before="450" w:after="450" w:line="312" w:lineRule="auto"/>
      </w:pPr>
      <w:r>
        <w:rPr>
          <w:rFonts w:ascii="宋体" w:hAnsi="宋体" w:eastAsia="宋体" w:cs="宋体"/>
          <w:color w:val="000"/>
          <w:sz w:val="28"/>
          <w:szCs w:val="28"/>
        </w:rPr>
        <w:t xml:space="preserve">一年已过去，在回首了一年的工作，我觉得自己的环卫工作做的还行，经过一年的环卫工作，我努力为我们的社区居民把各街道的卫生清扫干净，给大家一个干净整洁的环境。下面是自己对工作的一点总结：</w:t>
      </w:r>
    </w:p>
    <w:p>
      <w:pPr>
        <w:ind w:left="0" w:right="0" w:firstLine="560"/>
        <w:spacing w:before="450" w:after="450" w:line="312" w:lineRule="auto"/>
      </w:pPr>
      <w:r>
        <w:rPr>
          <w:rFonts w:ascii="宋体" w:hAnsi="宋体" w:eastAsia="宋体" w:cs="宋体"/>
          <w:color w:val="000"/>
          <w:sz w:val="28"/>
          <w:szCs w:val="28"/>
        </w:rPr>
        <w:t xml:space="preserve">年初，我就开始负责xx社区街道的卫生工作，每天的任务就是把整条街道给打扫干净，把地上的树叶扫了，把地上扔的垃圾打扫了。每天早上五点起床，带着工具走到街道上，开始了一天的`环卫工作。虽然这份工作有那么些辛苦，但是我也找到了乐趣。工作间隙间，我在打扫垃圾的时候，找那些空瓶子、纸箱等废品，我一边打扫，一边收集，赚点小钱，也还是比较开心的。这样做，卫生不仅打扫干净了，而且还赚了钱，辛苦也值得了。</w:t>
      </w:r>
    </w:p>
    <w:p>
      <w:pPr>
        <w:ind w:left="0" w:right="0" w:firstLine="560"/>
        <w:spacing w:before="450" w:after="450" w:line="312" w:lineRule="auto"/>
      </w:pPr>
      <w:r>
        <w:rPr>
          <w:rFonts w:ascii="宋体" w:hAnsi="宋体" w:eastAsia="宋体" w:cs="宋体"/>
          <w:color w:val="000"/>
          <w:sz w:val="28"/>
          <w:szCs w:val="28"/>
        </w:rPr>
        <w:t xml:space="preserve">每天我把街道扫干净了，我会利用余下的时间去把垃圾分类，社区垃圾桶是有分类的，但是大家的垃圾分类的意识不是很强，还是会有很多人会混合垃圾，所以我会去把各个垃圾桶里的垃圾进行一个初步的分类，这也是帮助其他环卫工人来收垃圾的时候减轻一点负担。作为社区人，也是一名环卫人，所以兼顾着帮助大家分类垃圾，也要**大家努力去把垃圾分类，在周末的时候，我会去社区进行垃圾分类的宣传，给大家进行科普垃圾如何分类。虽然前期这个工作进行的很艰难，但是随着我不断的宣传，社区居民也渐渐的有了一些意识，只有小部分的人是不遵守这个规定的。这样看来，一年的努力也算没有白费了。</w:t>
      </w:r>
    </w:p>
    <w:p>
      <w:pPr>
        <w:ind w:left="0" w:right="0" w:firstLine="560"/>
        <w:spacing w:before="450" w:after="450" w:line="312" w:lineRule="auto"/>
      </w:pPr>
      <w:r>
        <w:rPr>
          <w:rFonts w:ascii="宋体" w:hAnsi="宋体" w:eastAsia="宋体" w:cs="宋体"/>
          <w:color w:val="000"/>
          <w:sz w:val="28"/>
          <w:szCs w:val="28"/>
        </w:rPr>
        <w:t xml:space="preserve">这一年来做着这个工作，其实真的很辛苦，每天都是起早贪黑的，每天都是弯着腰的，不断的去打扫街道上的卫生，努力的保持街道卫生干净，工作辛苦是一定的。但是每每看到自己的成果被大家认可的时候，我的心里也油然的产生自豪，用自己的能力去给大家创造一个干净美丽的环境，我觉得特别开心。</w:t>
      </w:r>
    </w:p>
    <w:p>
      <w:pPr>
        <w:ind w:left="0" w:right="0" w:firstLine="560"/>
        <w:spacing w:before="450" w:after="450" w:line="312" w:lineRule="auto"/>
      </w:pPr>
      <w:r>
        <w:rPr>
          <w:rFonts w:ascii="宋体" w:hAnsi="宋体" w:eastAsia="宋体" w:cs="宋体"/>
          <w:color w:val="000"/>
          <w:sz w:val="28"/>
          <w:szCs w:val="28"/>
        </w:rPr>
        <w:t xml:space="preserve">新一年里我还会继续这份工作，那么在有了这一年的工作经验，以后的工作我想我应该会轻松些，社区居民也会更加配合我的工作，街道也一定会变得更加好的。我会带着对新年的期望努力工作的，我会把这份环卫工作做得更加好的，帮助这个社区变得美好起来。</w:t>
      </w:r>
    </w:p>
    <w:p>
      <w:pPr>
        <w:ind w:left="0" w:right="0" w:firstLine="560"/>
        <w:spacing w:before="450" w:after="450" w:line="312" w:lineRule="auto"/>
      </w:pPr>
      <w:r>
        <w:rPr>
          <w:rFonts w:ascii="宋体" w:hAnsi="宋体" w:eastAsia="宋体" w:cs="宋体"/>
          <w:color w:val="000"/>
          <w:sz w:val="28"/>
          <w:szCs w:val="28"/>
        </w:rPr>
        <w:t xml:space="preserve">——维修工年度个人工作总结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节能门窗工作总结范文4</w:t>
      </w:r>
    </w:p>
    <w:p>
      <w:pPr>
        <w:ind w:left="0" w:right="0" w:firstLine="560"/>
        <w:spacing w:before="450" w:after="450" w:line="312" w:lineRule="auto"/>
      </w:pPr>
      <w:r>
        <w:rPr>
          <w:rFonts w:ascii="宋体" w:hAnsi="宋体" w:eastAsia="宋体" w:cs="宋体"/>
          <w:color w:val="000"/>
          <w:sz w:val="28"/>
          <w:szCs w:val="28"/>
        </w:rPr>
        <w:t xml:space="preserve">一年来，在**、*和县委的正确**下，在县***成员的大力**帮助下，自己从学习、思想、工作和廉洁自律等方面都有了新的提高。在与全县广大**职工一起克服和战胜困难了重重困难不断开创经济社会发展新局面的过程中，树立了科学的发展观，正确的政绩观，坚持走可持续发展的道路，为改进和加强县*工作，提高**行政能力，推动全县经济和社会持续健康协调发展做了一些工作。按照县级**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职工，抓住机遇，克服和战胜全面建设小康社会进程中遇到的挑战和困难，加快澄江经济社会发展的重任。这一重任要求必须不断加强学习，不断提高自身的**素质、理论修养，科学技术知识和业务知识，以适应新的形势和任务发展的需要，而不能**自己多年来积累的经验和“以干代学”。因此，自己一年来始终坚持从繁忙的*工作中抽出时间来，通过广播、电视、报刊、理论知识读本、中心组学习、各种会议等一切可学习的方式，认真学习****、*思想、*理论，学习十六届三中、四***精神，**、省、市重要决策和国家宏观调控**，全面理解贯彻**、市*旅游产业业发展的战略思路，加强科技、文化、历史、地理等全方面知识的学习。通过学习，进一步坚定了自己的**立场，明确了努力方向，提高了运用理论解决实际问题和结合实际贯彻执行*的路线、方针、**的水*，增强了**和驾驭工作全局的能力，对改进*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工作的第一要务，把*工作的重心放到全县经济社会发展的重大问题上来，抓大事、议大事，把更多的精力放到**研究、找准问题和狠抓落实上来。紧紧围绕**发展思路，深化县情认识，发挥资源、环境比较优势，进一步调整完善县域经济发展思路，牢固树立科学的发展观，正确的政绩观，带领**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和发展中遇到的新问题。重视x工作，注重群众反映的热点难点问题，把矛盾化解在基层、化解在萌芽状态。通过建章立制，实行严格的工作**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三、**科学决策，提高**能力建设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集中制原则，坚持大事讲原则、小事讲风格，坚持**科学决策，健全完善县*的议事规则和各项规章**，进一步规范决策程序，简政放权，加强行政**负责制下的分工负责制，搞好**成员之间的团结协作，强化了各**成员之间的沟通、交流、协调和合作，按照集体**的决策，大胆负责，以自己的实际行动团结同志一道开展工作，认真听取他们的意见，特别是不同意见，完善自己的工作思路，做到了相互**、相互理解、相互配合，充分发挥集体的智慧和**成员的积极性，坚持集体研究，集中意见，**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的班长，自己能以身作则，严格要求自己，虚心接受群众对改进*工作提出的批评意见。坚持**行政，认真履行人民赋予的**，进一步增强了为人民掌好权、用好权的决心和信心。使*的**科学决策逐步走上经常化、**化轨道。自觉接受县**及其**会的法律**和工作**，接受县*的****，坚持协商在前、决策在后，重大决策主动听取**、*和群团**的意见，使县*的**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的要求，认真学习《******条例（试行）》、《**纪律处分条例》和《*论*风廉正建设和*****》，观看了《两个条例出台背景现场直播》和《沉痛的忏悔——李嘉庭受贿案警示》等教育片，结合自身实际，写出了学习心得体会，做到学与用、说与做的**。积极参与算清</w:t>
      </w:r>
    </w:p>
    <w:p>
      <w:pPr>
        <w:ind w:left="0" w:right="0" w:firstLine="560"/>
        <w:spacing w:before="450" w:after="450" w:line="312" w:lineRule="auto"/>
      </w:pPr>
      <w:r>
        <w:rPr>
          <w:rFonts w:ascii="宋体" w:hAnsi="宋体" w:eastAsia="宋体" w:cs="宋体"/>
          <w:color w:val="000"/>
          <w:sz w:val="28"/>
          <w:szCs w:val="28"/>
        </w:rPr>
        <w:t xml:space="preserve">“**帐、经济帐、人生帐、家庭帐”的大讨论，进一步树立正确的**观、地位观、利益观、价值观。同时，按照“为民、务实、**”的要求，全面贯彻落实**、省、市、县**会议精神，深入实践“*”重要思想。坚持立*为公、**为民，以人民群众的根本利益和全县经济社会发展作为自己工作的出发点和落脚点，牢记“两个务必”，树立艰苦奋斗的思想，时刻保持艰苦朴素的作风。带头执行四大纪律八项要求，严格执行《***员****廉洁从政若干准则（试行）》，按照“八个坚持、八个反对”和省委提出的“***八条禁令”的规定，正确行使手中的**，做到廉洁从政，勤政为民。自觉当好“***”、用好“一支笔”，把更多的精力用在努力为大家理好财、当好家上，不乱花乱用一分钱，不乱批乱支一分钱。同时，将自己的行为置于****、群众**、****之中，大力推行政务公开，增加政务透明度，方便群众**，把人民群众满意不满意作为衡量自身廉洁自律工作好坏的标准。清清白白做人、堂堂正正做事，以自己的实际行动，用自己的表率影响带动身边的**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节能门窗工作总结范文5</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节能门窗工作总结范文6</w:t>
      </w:r>
    </w:p>
    <w:p>
      <w:pPr>
        <w:ind w:left="0" w:right="0" w:firstLine="560"/>
        <w:spacing w:before="450" w:after="450" w:line="312" w:lineRule="auto"/>
      </w:pPr>
      <w:r>
        <w:rPr>
          <w:rFonts w:ascii="宋体" w:hAnsi="宋体" w:eastAsia="宋体" w:cs="宋体"/>
          <w:color w:val="000"/>
          <w:sz w:val="28"/>
          <w:szCs w:val="28"/>
        </w:rPr>
        <w:t xml:space="preserve">1.门窗按其制作的材料可分为：木门窗，金属门窗，塑钢门窗，特殊门窗等。</w:t>
      </w:r>
    </w:p>
    <w:p>
      <w:pPr>
        <w:ind w:left="0" w:right="0" w:firstLine="560"/>
        <w:spacing w:before="450" w:after="450" w:line="312" w:lineRule="auto"/>
      </w:pPr>
      <w:r>
        <w:rPr>
          <w:rFonts w:ascii="宋体" w:hAnsi="宋体" w:eastAsia="宋体" w:cs="宋体"/>
          <w:color w:val="000"/>
          <w:sz w:val="28"/>
          <w:szCs w:val="28"/>
        </w:rPr>
        <w:t xml:space="preserve">2.窗的开启方式有固定窗，平开窗，悬窗，推拉窗。</w:t>
      </w:r>
    </w:p>
    <w:p>
      <w:pPr>
        <w:ind w:left="0" w:right="0" w:firstLine="560"/>
        <w:spacing w:before="450" w:after="450" w:line="312" w:lineRule="auto"/>
      </w:pPr>
      <w:r>
        <w:rPr>
          <w:rFonts w:ascii="宋体" w:hAnsi="宋体" w:eastAsia="宋体" w:cs="宋体"/>
          <w:color w:val="000"/>
          <w:sz w:val="28"/>
          <w:szCs w:val="28"/>
        </w:rPr>
        <w:t xml:space="preserve">3.根据铰链和转轴位置的不同，悬窗可分为上悬窗、中悬窗和下悬窗</w:t>
      </w:r>
    </w:p>
    <w:p>
      <w:pPr>
        <w:ind w:left="0" w:right="0" w:firstLine="560"/>
        <w:spacing w:before="450" w:after="450" w:line="312" w:lineRule="auto"/>
      </w:pPr>
      <w:r>
        <w:rPr>
          <w:rFonts w:ascii="宋体" w:hAnsi="宋体" w:eastAsia="宋体" w:cs="宋体"/>
          <w:color w:val="000"/>
          <w:sz w:val="28"/>
          <w:szCs w:val="28"/>
        </w:rPr>
        <w:t xml:space="preserve">4.门窗框的安装按施工方式可分为塞框，和立框 两种。</w:t>
      </w:r>
    </w:p>
    <w:p>
      <w:pPr>
        <w:ind w:left="0" w:right="0" w:firstLine="560"/>
        <w:spacing w:before="450" w:after="450" w:line="312" w:lineRule="auto"/>
      </w:pPr>
      <w:r>
        <w:rPr>
          <w:rFonts w:ascii="宋体" w:hAnsi="宋体" w:eastAsia="宋体" w:cs="宋体"/>
          <w:color w:val="000"/>
          <w:sz w:val="28"/>
          <w:szCs w:val="28"/>
        </w:rPr>
        <w:t xml:space="preserve">5.门的主要作用是交通联系，采光和通风窗的主要作用是采光和通风及眺望</w:t>
      </w:r>
    </w:p>
    <w:p>
      <w:pPr>
        <w:ind w:left="0" w:right="0" w:firstLine="560"/>
        <w:spacing w:before="450" w:after="450" w:line="312" w:lineRule="auto"/>
      </w:pPr>
      <w:r>
        <w:rPr>
          <w:rFonts w:ascii="宋体" w:hAnsi="宋体" w:eastAsia="宋体" w:cs="宋体"/>
          <w:color w:val="000"/>
          <w:sz w:val="28"/>
          <w:szCs w:val="28"/>
        </w:rPr>
        <w:t xml:space="preserve">6.木门主要由门框、门扇、亮子、五金零件(五金零件一般有铰链、插销、门锁、拉手、门碰头等。附件有贴脸板、筒子板等。)及其附件组成。</w:t>
      </w:r>
    </w:p>
    <w:p>
      <w:pPr>
        <w:ind w:left="0" w:right="0" w:firstLine="560"/>
        <w:spacing w:before="450" w:after="450" w:line="312" w:lineRule="auto"/>
      </w:pPr>
      <w:r>
        <w:rPr>
          <w:rFonts w:ascii="宋体" w:hAnsi="宋体" w:eastAsia="宋体" w:cs="宋体"/>
          <w:color w:val="000"/>
          <w:sz w:val="28"/>
          <w:szCs w:val="28"/>
        </w:rPr>
        <w:t xml:space="preserve">7.窗框在墙中的位置有与墙内表面平，立于墙中，外平三种情况。</w:t>
      </w:r>
    </w:p>
    <w:p>
      <w:pPr>
        <w:ind w:left="0" w:right="0" w:firstLine="560"/>
        <w:spacing w:before="450" w:after="450" w:line="312" w:lineRule="auto"/>
      </w:pPr>
      <w:r>
        <w:rPr>
          <w:rFonts w:ascii="宋体" w:hAnsi="宋体" w:eastAsia="宋体" w:cs="宋体"/>
          <w:color w:val="000"/>
          <w:sz w:val="28"/>
          <w:szCs w:val="28"/>
        </w:rPr>
        <w:t xml:space="preserve">8.窗框安装时，窗洞两侧应每隔500 mm 设一防腐木砖?。</w:t>
      </w:r>
    </w:p>
    <w:p>
      <w:pPr>
        <w:ind w:left="0" w:right="0" w:firstLine="560"/>
        <w:spacing w:before="450" w:after="450" w:line="312" w:lineRule="auto"/>
      </w:pPr>
      <w:r>
        <w:rPr>
          <w:rFonts w:ascii="宋体" w:hAnsi="宋体" w:eastAsia="宋体" w:cs="宋体"/>
          <w:color w:val="000"/>
          <w:sz w:val="28"/>
          <w:szCs w:val="28"/>
        </w:rPr>
        <w:t xml:space="preserve">9.为了使窗框与窗扇关闭紧密，通常在窗框上做裁口深约8-10mm 。</w:t>
      </w:r>
    </w:p>
    <w:p>
      <w:pPr>
        <w:ind w:left="0" w:right="0" w:firstLine="560"/>
        <w:spacing w:before="450" w:after="450" w:line="312" w:lineRule="auto"/>
      </w:pPr>
      <w:r>
        <w:rPr>
          <w:rFonts w:ascii="宋体" w:hAnsi="宋体" w:eastAsia="宋体" w:cs="宋体"/>
          <w:color w:val="000"/>
          <w:sz w:val="28"/>
          <w:szCs w:val="28"/>
        </w:rPr>
        <w:t xml:space="preserve">10.门的尺度应根据交通运输和家具器械的搬运 要求设计。</w:t>
      </w:r>
    </w:p>
    <w:p>
      <w:pPr>
        <w:ind w:left="0" w:right="0" w:firstLine="560"/>
        <w:spacing w:before="450" w:after="450" w:line="312" w:lineRule="auto"/>
      </w:pPr>
      <w:r>
        <w:rPr>
          <w:rFonts w:ascii="宋体" w:hAnsi="宋体" w:eastAsia="宋体" w:cs="宋体"/>
          <w:color w:val="000"/>
          <w:sz w:val="28"/>
          <w:szCs w:val="28"/>
        </w:rPr>
        <w:t xml:space="preserve">11.钢门窗料有实腹式，空腹式两种，钢门窗的安装应采用塞框</w:t>
      </w:r>
    </w:p>
    <w:p>
      <w:pPr>
        <w:ind w:left="0" w:right="0" w:firstLine="560"/>
        <w:spacing w:before="450" w:after="450" w:line="312" w:lineRule="auto"/>
      </w:pPr>
      <w:r>
        <w:rPr>
          <w:rFonts w:ascii="宋体" w:hAnsi="宋体" w:eastAsia="宋体" w:cs="宋体"/>
          <w:color w:val="000"/>
          <w:sz w:val="28"/>
          <w:szCs w:val="28"/>
        </w:rPr>
        <w:t xml:space="preserve">12.铝合金门窗的安装应采用 塞框 法。</w:t>
      </w:r>
    </w:p>
    <w:p>
      <w:pPr>
        <w:ind w:left="0" w:right="0" w:firstLine="560"/>
        <w:spacing w:before="450" w:after="450" w:line="312" w:lineRule="auto"/>
      </w:pPr>
      <w:r>
        <w:rPr>
          <w:rFonts w:ascii="宋体" w:hAnsi="宋体" w:eastAsia="宋体" w:cs="宋体"/>
          <w:color w:val="000"/>
          <w:sz w:val="28"/>
          <w:szCs w:val="28"/>
        </w:rPr>
        <w:t xml:space="preserve">1.木窗洞口的宽度和高度均采用100mm的模数。</w:t>
      </w:r>
    </w:p>
    <w:p>
      <w:pPr>
        <w:ind w:left="0" w:right="0" w:firstLine="560"/>
        <w:spacing w:before="450" w:after="450" w:line="312" w:lineRule="auto"/>
      </w:pPr>
      <w:r>
        <w:rPr>
          <w:rFonts w:ascii="宋体" w:hAnsi="宋体" w:eastAsia="宋体" w:cs="宋体"/>
          <w:color w:val="000"/>
          <w:sz w:val="28"/>
          <w:szCs w:val="28"/>
        </w:rPr>
        <w:t xml:space="preserve">2.为了减少木窗框料靠墙一面因受潮而变形，常在木框背后开背槽</w:t>
      </w:r>
    </w:p>
    <w:p>
      <w:pPr>
        <w:ind w:left="0" w:right="0" w:firstLine="560"/>
        <w:spacing w:before="450" w:after="450" w:line="312" w:lineRule="auto"/>
      </w:pPr>
      <w:r>
        <w:rPr>
          <w:rFonts w:ascii="宋体" w:hAnsi="宋体" w:eastAsia="宋体" w:cs="宋体"/>
          <w:color w:val="000"/>
          <w:sz w:val="28"/>
          <w:szCs w:val="28"/>
        </w:rPr>
        <w:t xml:space="preserve">3．平开木门扇的宽度一般不超过9 00 mm。</w:t>
      </w:r>
    </w:p>
    <w:p>
      <w:pPr>
        <w:ind w:left="0" w:right="0" w:firstLine="560"/>
        <w:spacing w:before="450" w:after="450" w:line="312" w:lineRule="auto"/>
      </w:pPr>
      <w:r>
        <w:rPr>
          <w:rFonts w:ascii="宋体" w:hAnsi="宋体" w:eastAsia="宋体" w:cs="宋体"/>
          <w:color w:val="000"/>
          <w:sz w:val="28"/>
          <w:szCs w:val="28"/>
        </w:rPr>
        <w:t xml:space="preserve">4．钢门窗、铝合金门窗和塑钢门窗的安装均应采用塞口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节能门窗工作总结范文7</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高二年级语文教学工作，班级人数众多，又面临着新课程**。面对首次接触的教材，我在教育教学工作中遇到了不少困难。针对这些情况，我在积极参加教育局**的课堂教学研讨课学习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本学期撰写论文《xx》、《xx》、《xx》、《xx》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随着新课程**对教师业务能力要求的提高，本人在教学之余，还挤时间自学并初步掌握了多**课件制作。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节能门窗工作总结范文12</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节能门窗工作总结范文13</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&gt;回顾一年来的工作历程，我主要做了以下几方面的工作：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节能门窗工作总结范文14</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w:t>
      </w:r>
    </w:p>
    <w:p>
      <w:pPr>
        <w:ind w:left="0" w:right="0" w:firstLine="560"/>
        <w:spacing w:before="450" w:after="450" w:line="312" w:lineRule="auto"/>
      </w:pPr>
      <w:r>
        <w:rPr>
          <w:rFonts w:ascii="宋体" w:hAnsi="宋体" w:eastAsia="宋体" w:cs="宋体"/>
          <w:color w:val="000"/>
          <w:sz w:val="28"/>
          <w:szCs w:val="28"/>
        </w:rPr>
        <w:t xml:space="preserve">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做一名合格的技术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节能门窗工作总结范文16</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节能门窗工作总结范文17</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节能门窗工作总结范文18</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节能门窗工作总结范文19</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节能门窗工作总结范文20</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节能门窗工作总结范文21</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节能门窗工作总结范文22</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XX热电厂这个学习的*台，令我在工作中不断的学习，不断的进步，慢慢的提升自身的素质与才能。回首过程，XX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节能门窗工作总结范文23</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节能门窗工作总结范文24</w:t>
      </w:r>
    </w:p>
    <w:p>
      <w:pPr>
        <w:ind w:left="0" w:right="0" w:firstLine="560"/>
        <w:spacing w:before="450" w:after="450" w:line="312" w:lineRule="auto"/>
      </w:pPr>
      <w:r>
        <w:rPr>
          <w:rFonts w:ascii="宋体" w:hAnsi="宋体" w:eastAsia="宋体" w:cs="宋体"/>
          <w:color w:val="000"/>
          <w:sz w:val="28"/>
          <w:szCs w:val="28"/>
        </w:rPr>
        <w:t xml:space="preserve">门窗项目部20xx年年终总结</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20xx年是项目部紧随门窗事业部走出低谷重塑品牌的第二年，也是项目部进行IE工程改革的第一年，是至关重要的一年。这一年，在集团公司和事业部的正确引领下，在门窗业务部、生产部、技术部的全力配合下，项目部各级人员开拓创新，抢抓机遇，强化内部管理，落实安全管理责任，紧紧围绕年初事业部制定的各项工程建设任务。精心策划，理清工程的主要矛盾，积极推进工程建设进度，在项目部全体管理人员同心协力和集团公司、事业部的大力支持下，做了大量的工作，取得了良好的工作成效，基本完成了预定的各项目标任务。以下就20xx年项目部建设情况进行总结，并就20xx年的工作进行安排部署：</w:t>
      </w:r>
    </w:p>
    <w:p>
      <w:pPr>
        <w:ind w:left="0" w:right="0" w:firstLine="560"/>
        <w:spacing w:before="450" w:after="450" w:line="312" w:lineRule="auto"/>
      </w:pPr>
      <w:r>
        <w:rPr>
          <w:rFonts w:ascii="宋体" w:hAnsi="宋体" w:eastAsia="宋体" w:cs="宋体"/>
          <w:color w:val="000"/>
          <w:sz w:val="28"/>
          <w:szCs w:val="28"/>
        </w:rPr>
        <w:t xml:space="preserve">第一部分 项目部20xx年工作简要回顾</w:t>
      </w:r>
    </w:p>
    <w:p>
      <w:pPr>
        <w:ind w:left="0" w:right="0" w:firstLine="560"/>
        <w:spacing w:before="450" w:after="450" w:line="312" w:lineRule="auto"/>
      </w:pPr>
      <w:r>
        <w:rPr>
          <w:rFonts w:ascii="宋体" w:hAnsi="宋体" w:eastAsia="宋体" w:cs="宋体"/>
          <w:color w:val="000"/>
          <w:sz w:val="28"/>
          <w:szCs w:val="28"/>
        </w:rPr>
        <w:t xml:space="preserve">一、20xx年项目部组织架构情况</w:t>
      </w:r>
    </w:p>
    <w:p>
      <w:pPr>
        <w:ind w:left="0" w:right="0" w:firstLine="560"/>
        <w:spacing w:before="450" w:after="450" w:line="312" w:lineRule="auto"/>
      </w:pPr>
      <w:r>
        <w:rPr>
          <w:rFonts w:ascii="宋体" w:hAnsi="宋体" w:eastAsia="宋体" w:cs="宋体"/>
          <w:color w:val="000"/>
          <w:sz w:val="28"/>
          <w:szCs w:val="28"/>
        </w:rPr>
        <w:t xml:space="preserve">二、20xx年项目部工作完成情况</w:t>
      </w:r>
    </w:p>
    <w:p>
      <w:pPr>
        <w:ind w:left="0" w:right="0" w:firstLine="560"/>
        <w:spacing w:before="450" w:after="450" w:line="312" w:lineRule="auto"/>
      </w:pPr>
      <w:r>
        <w:rPr>
          <w:rFonts w:ascii="宋体" w:hAnsi="宋体" w:eastAsia="宋体" w:cs="宋体"/>
          <w:color w:val="000"/>
          <w:sz w:val="28"/>
          <w:szCs w:val="28"/>
        </w:rPr>
        <w:t xml:space="preserve">年项目部完工工程</w:t>
      </w:r>
    </w:p>
    <w:p>
      <w:pPr>
        <w:ind w:left="0" w:right="0" w:firstLine="560"/>
        <w:spacing w:before="450" w:after="450" w:line="312" w:lineRule="auto"/>
      </w:pPr>
      <w:r>
        <w:rPr>
          <w:rFonts w:ascii="宋体" w:hAnsi="宋体" w:eastAsia="宋体" w:cs="宋体"/>
          <w:color w:val="000"/>
          <w:sz w:val="28"/>
          <w:szCs w:val="28"/>
        </w:rPr>
        <w:t xml:space="preserve">1大方盛绿海云天 2万昌邕江明珠 3同人学府一期</w:t>
      </w:r>
    </w:p>
    <w:p>
      <w:pPr>
        <w:ind w:left="0" w:right="0" w:firstLine="560"/>
        <w:spacing w:before="450" w:after="450" w:line="312" w:lineRule="auto"/>
      </w:pPr>
      <w:r>
        <w:rPr>
          <w:rFonts w:ascii="宋体" w:hAnsi="宋体" w:eastAsia="宋体" w:cs="宋体"/>
          <w:color w:val="000"/>
          <w:sz w:val="28"/>
          <w:szCs w:val="28"/>
        </w:rPr>
        <w:t xml:space="preserve">4中房翡翠园</w:t>
      </w:r>
    </w:p>
    <w:p>
      <w:pPr>
        <w:ind w:left="0" w:right="0" w:firstLine="560"/>
        <w:spacing w:before="450" w:after="450" w:line="312" w:lineRule="auto"/>
      </w:pPr>
      <w:r>
        <w:rPr>
          <w:rFonts w:ascii="宋体" w:hAnsi="宋体" w:eastAsia="宋体" w:cs="宋体"/>
          <w:color w:val="000"/>
          <w:sz w:val="28"/>
          <w:szCs w:val="28"/>
        </w:rPr>
        <w:t xml:space="preserve">5龙光水悦龙湾一期 6红日江山 7国泰_ 8桂林广源二期</w:t>
      </w:r>
    </w:p>
    <w:p>
      <w:pPr>
        <w:ind w:left="0" w:right="0" w:firstLine="560"/>
        <w:spacing w:before="450" w:after="450" w:line="312" w:lineRule="auto"/>
      </w:pPr>
      <w:r>
        <w:rPr>
          <w:rFonts w:ascii="宋体" w:hAnsi="宋体" w:eastAsia="宋体" w:cs="宋体"/>
          <w:color w:val="000"/>
          <w:sz w:val="28"/>
          <w:szCs w:val="28"/>
        </w:rPr>
        <w:t xml:space="preserve">年项目部在建（新建）工程</w:t>
      </w:r>
    </w:p>
    <w:p>
      <w:pPr>
        <w:ind w:left="0" w:right="0" w:firstLine="560"/>
        <w:spacing w:before="450" w:after="450" w:line="312" w:lineRule="auto"/>
      </w:pPr>
      <w:r>
        <w:rPr>
          <w:rFonts w:ascii="宋体" w:hAnsi="宋体" w:eastAsia="宋体" w:cs="宋体"/>
          <w:color w:val="000"/>
          <w:sz w:val="28"/>
          <w:szCs w:val="28"/>
        </w:rPr>
        <w:t xml:space="preserve">1汇荣桂林桂林（20xx年新建工程） 2南宁广源国际社区</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节能门窗工作总结范文25</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节能门窗工作总结范文26</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1、节水工作组：xxx xxx xxx</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2、节电工作组：xxx xxx xxx</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