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202_年厨师长月总结怎么写</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总结，汉语词语，读音为zǒngjié，意思是总地归结。以下是本站分享的202_年厨师长月总结怎么写，希望能帮助到大家! 　　202_年厨师长月总结怎么写　　光阴似箭，日月如梭转眼间20____即将接近尾声，马上伴着圣诞节的喜庆和元旦的气息，...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总结，汉语词语，读音为zǒngjié，意思是总地归结。以下是本站分享的202_年厨师长月总结怎么写，希望能帮助到大家! [_TAG_h2]　　202_年厨师长月总结怎么写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转眼间20____即将接近尾声，马上伴着圣诞节的喜庆和元旦的气息，20____年的钟声即将敲响。首先，我预祝大家新年快乐、工作顺利!回首20__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__。</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202_年厨师长月总结怎么写</w:t>
      </w:r>
    </w:p>
    <w:p>
      <w:pPr>
        <w:ind w:left="0" w:right="0" w:firstLine="560"/>
        <w:spacing w:before="450" w:after="450" w:line="312" w:lineRule="auto"/>
      </w:pPr>
      <w:r>
        <w:rPr>
          <w:rFonts w:ascii="宋体" w:hAnsi="宋体" w:eastAsia="宋体" w:cs="宋体"/>
          <w:color w:val="000"/>
          <w:sz w:val="28"/>
          <w:szCs w:val="28"/>
        </w:rPr>
        <w:t xml:space="preserve">　　伴随着时钟的步伐20__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202_年厨师长月总结怎么写</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_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以上就是202_年我担任xx大酒店厨师长的工作总结，在202_年我们餐饮部将会作出更好的成绩。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2025-04-04T03:25:07+08:00</dcterms:created>
  <dcterms:modified xsi:type="dcterms:W3CDTF">2025-04-04T03:25:07+08:00</dcterms:modified>
</cp:coreProperties>
</file>

<file path=docProps/custom.xml><?xml version="1.0" encoding="utf-8"?>
<Properties xmlns="http://schemas.openxmlformats.org/officeDocument/2006/custom-properties" xmlns:vt="http://schemas.openxmlformats.org/officeDocument/2006/docPropsVTypes"/>
</file>