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119消防安全月活动总结汇报</w:t>
      </w:r>
      <w:bookmarkEnd w:id="1"/>
    </w:p>
    <w:p>
      <w:pPr>
        <w:jc w:val="center"/>
        <w:spacing w:before="0" w:after="450"/>
      </w:pPr>
      <w:r>
        <w:rPr>
          <w:rFonts w:ascii="Arial" w:hAnsi="Arial" w:eastAsia="Arial" w:cs="Arial"/>
          <w:color w:val="999999"/>
          <w:sz w:val="20"/>
          <w:szCs w:val="20"/>
        </w:rPr>
        <w:t xml:space="preserve">来源：网络  作者：夜色温柔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119消防安全月活动总结汇报（精选3篇）119消防安全月活动总结汇报 篇1 今天，我校利用间操时间，组织开展了这次消防安全演练活动，这是“119”消防日到来之际，结合我校新楼进住的实际开展的一次安全主题实践教育活动。主题鲜明，时间切合实际，...</w:t>
      </w:r>
    </w:p>
    <w:p>
      <w:pPr>
        <w:ind w:left="0" w:right="0" w:firstLine="560"/>
        <w:spacing w:before="450" w:after="450" w:line="312" w:lineRule="auto"/>
      </w:pPr>
      <w:r>
        <w:rPr>
          <w:rFonts w:ascii="宋体" w:hAnsi="宋体" w:eastAsia="宋体" w:cs="宋体"/>
          <w:color w:val="000"/>
          <w:sz w:val="28"/>
          <w:szCs w:val="28"/>
        </w:rPr>
        <w:t xml:space="preserve">119消防安全月活动总结汇报（精选3篇）</w:t>
      </w:r>
    </w:p>
    <w:p>
      <w:pPr>
        <w:ind w:left="0" w:right="0" w:firstLine="560"/>
        <w:spacing w:before="450" w:after="450" w:line="312" w:lineRule="auto"/>
      </w:pPr>
      <w:r>
        <w:rPr>
          <w:rFonts w:ascii="宋体" w:hAnsi="宋体" w:eastAsia="宋体" w:cs="宋体"/>
          <w:color w:val="000"/>
          <w:sz w:val="28"/>
          <w:szCs w:val="28"/>
        </w:rPr>
        <w:t xml:space="preserve">119消防安全月活动总结汇报 篇1</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11月9日下午4点20分，教学楼的学生仍像往常一样上课，突然间，“火警信号”响起，整幢教学楼学生立即沸腾起来，上课的教师立即组织学生迅速站队。校园安全领导小组组长马志坚校长，副组长刘晖军书记马上用话筒扩音系统大声安排负责各个楼道口的非班主任老师立即到位，协助疏散学生逃生，按照学校消防疏散路线向学校操场疏散，大家用湿毛巾捂住鼻子涌向楼梯。学校共有四条消防逃生楼道。事先安排的各楼道口有关教师里应外合疏散撤离的学生。整个过程有条不絮，最快的初一年级仅仅用了1分47秒，2分40秒后全校学生已安全疏散到操场。没有出现一个学生留在现场，也没有出现因为拥挤而造成的意外事故发生。疏散演练完后还进行了灭火演习，经上城消防大队鼓楼中队的消防官兵指导下，学校师生进行了灭火器灭火的演习，让全校师生了解灭火器的 使用方法。</w:t>
      </w:r>
    </w:p>
    <w:p>
      <w:pPr>
        <w:ind w:left="0" w:right="0" w:firstLine="560"/>
        <w:spacing w:before="450" w:after="450" w:line="312" w:lineRule="auto"/>
      </w:pPr>
      <w:r>
        <w:rPr>
          <w:rFonts w:ascii="宋体" w:hAnsi="宋体" w:eastAsia="宋体" w:cs="宋体"/>
          <w:color w:val="000"/>
          <w:sz w:val="28"/>
          <w:szCs w:val="28"/>
        </w:rPr>
        <w:t xml:space="preserve">逃生演练从学生人身和利益出发，以模拟火灾现场的形式帮助学生学会逃生自救，对启发学生了解消防知识起到指导作用。学生从中受益匪浅，学会了一些基本的防火自救技能，从而提高学生消防意识，做到防患于未然。</w:t>
      </w:r>
    </w:p>
    <w:p>
      <w:pPr>
        <w:ind w:left="0" w:right="0" w:firstLine="560"/>
        <w:spacing w:before="450" w:after="450" w:line="312" w:lineRule="auto"/>
      </w:pPr>
      <w:r>
        <w:rPr>
          <w:rFonts w:ascii="宋体" w:hAnsi="宋体" w:eastAsia="宋体" w:cs="宋体"/>
          <w:color w:val="000"/>
          <w:sz w:val="28"/>
          <w:szCs w:val="28"/>
        </w:rPr>
        <w:t xml:space="preserve">119消防安全月活动总结汇报 篇2</w:t>
      </w:r>
    </w:p>
    <w:p>
      <w:pPr>
        <w:ind w:left="0" w:right="0" w:firstLine="560"/>
        <w:spacing w:before="450" w:after="450" w:line="312" w:lineRule="auto"/>
      </w:pPr>
      <w:r>
        <w:rPr>
          <w:rFonts w:ascii="宋体" w:hAnsi="宋体" w:eastAsia="宋体" w:cs="宋体"/>
          <w:color w:val="000"/>
          <w:sz w:val="28"/>
          <w:szCs w:val="28"/>
        </w:rPr>
        <w:t xml:space="preserve">东方君座项目部领导以很高的态势统一战略思想，在x月底制定安全宣传月具体实施计划，并建立安全月领导小组进行全员参与安全程序的运行，扎实的开展了基础性的教育宣传工作和安全状态控制工作，取得了良好的成绩。提高了大家对“零风险、零隐患、零违章保零事故”安全管理目标的认识和在工程中“安全大于天”指挥施工的思路。为全年保安全总目标奠定了良好的基础。</w:t>
      </w:r>
    </w:p>
    <w:p>
      <w:pPr>
        <w:ind w:left="0" w:right="0" w:firstLine="560"/>
        <w:spacing w:before="450" w:after="450" w:line="312" w:lineRule="auto"/>
      </w:pPr>
      <w:r>
        <w:rPr>
          <w:rFonts w:ascii="宋体" w:hAnsi="宋体" w:eastAsia="宋体" w:cs="宋体"/>
          <w:color w:val="000"/>
          <w:sz w:val="28"/>
          <w:szCs w:val="28"/>
        </w:rPr>
        <w:t xml:space="preserve">加强学习《消防法》，提高消防意识。严格执行学校相关规章制度，并按规定履行自己的职责。严格考核，奖惩兑现，并实行责任追究制。</w:t>
      </w:r>
    </w:p>
    <w:p>
      <w:pPr>
        <w:ind w:left="0" w:right="0" w:firstLine="560"/>
        <w:spacing w:before="450" w:after="450" w:line="312" w:lineRule="auto"/>
      </w:pPr>
      <w:r>
        <w:rPr>
          <w:rFonts w:ascii="宋体" w:hAnsi="宋体" w:eastAsia="宋体" w:cs="宋体"/>
          <w:color w:val="000"/>
          <w:sz w:val="28"/>
          <w:szCs w:val="28"/>
        </w:rPr>
        <w:t xml:space="preserve">一、统一思想，明确要求，突出主题。</w:t>
      </w:r>
    </w:p>
    <w:p>
      <w:pPr>
        <w:ind w:left="0" w:right="0" w:firstLine="560"/>
        <w:spacing w:before="450" w:after="450" w:line="312" w:lineRule="auto"/>
      </w:pPr>
      <w:r>
        <w:rPr>
          <w:rFonts w:ascii="宋体" w:hAnsi="宋体" w:eastAsia="宋体" w:cs="宋体"/>
          <w:color w:val="000"/>
          <w:sz w:val="28"/>
          <w:szCs w:val="28"/>
        </w:rPr>
        <w:t xml:space="preserve">在公司组织统一开展安全月活动伊始，公司副总经理z和项目党委书记z、常务副经理z领导班子非常重视，专门召开了党委会议，成立了项目安全月领导班子和组成成员，形成了安全月坚实的领导力量。明确了各职能部门的安全职责。通过x月2日的传达动员大会和6月18日的党委安全扩大会议让项目部的同志们将“科学组织、规范施工、安全为首”真正重视起来。使“先要命、再要脸、后要钱”“安全第一”“谁让项目不安全、项目就让他的位置不安全”等安全观念和理念深入人心，入脑入髓。安质部通过对工人的入场安全教育和安全专题大会，让工人们的认识正在由“要我安全”转变为“我要安全、我能安全、我会安全”。</w:t>
      </w:r>
    </w:p>
    <w:p>
      <w:pPr>
        <w:ind w:left="0" w:right="0" w:firstLine="560"/>
        <w:spacing w:before="450" w:after="450" w:line="312" w:lineRule="auto"/>
      </w:pPr>
      <w:r>
        <w:rPr>
          <w:rFonts w:ascii="宋体" w:hAnsi="宋体" w:eastAsia="宋体" w:cs="宋体"/>
          <w:color w:val="000"/>
          <w:sz w:val="28"/>
          <w:szCs w:val="28"/>
        </w:rPr>
        <w:t xml:space="preserve">二、加强组织领导，充分筹划准备，确保活动实施。</w:t>
      </w:r>
    </w:p>
    <w:p>
      <w:pPr>
        <w:ind w:left="0" w:right="0" w:firstLine="560"/>
        <w:spacing w:before="450" w:after="450" w:line="312" w:lineRule="auto"/>
      </w:pPr>
      <w:r>
        <w:rPr>
          <w:rFonts w:ascii="宋体" w:hAnsi="宋体" w:eastAsia="宋体" w:cs="宋体"/>
          <w:color w:val="000"/>
          <w:sz w:val="28"/>
          <w:szCs w:val="28"/>
        </w:rPr>
        <w:t xml:space="preserve">在安全月开展宣传活动以来，对员工的学习时刻没有放松，党工委以上党课的形式让大家都以安全为主题发言、深刻认识安全生产的重要性。并利用工余时间进行了《安全发展、预防为主》系列光盘的观看，并要求全体人员写了自己的认识总结，有的员工深刻的感受到了领导们努力营造的项目安全氛围的力量。说道：领导身先力行，我们更应该全力以赴。在现场管理规定执行中，同志们都把安全帽带好后，把烟放办公室后才去工地指导施工。从而引导工人的思维，树立铁军内部管理军事化的形象。并在6月25日组织施工技术、安全管理主要人员去学习了呼和浩特市海亮广场45层内蒙第一高楼的优秀做法和管理模式带来的效果。让大家对呼和浩特市的市场有了新的认识。加深到了对精装修方案制定和优化中。在项目领导的战略中，将安全专项资金以总承包价开发的2%进行财务独立立项做以保障，确保购买安全防护用品的质量、租赁机械设备的状态、工人工资定时全额的发放吃了放心丸，竭尽全力的为创优质鲁班奖工程贡献。</w:t>
      </w:r>
    </w:p>
    <w:p>
      <w:pPr>
        <w:ind w:left="0" w:right="0" w:firstLine="560"/>
        <w:spacing w:before="450" w:after="450" w:line="312" w:lineRule="auto"/>
      </w:pPr>
      <w:r>
        <w:rPr>
          <w:rFonts w:ascii="宋体" w:hAnsi="宋体" w:eastAsia="宋体" w:cs="宋体"/>
          <w:color w:val="000"/>
          <w:sz w:val="28"/>
          <w:szCs w:val="28"/>
        </w:rPr>
        <w:t xml:space="preserve">三、加强宣传力度，强化思想教育，增强安全意识。</w:t>
      </w:r>
    </w:p>
    <w:p>
      <w:pPr>
        <w:ind w:left="0" w:right="0" w:firstLine="560"/>
        <w:spacing w:before="450" w:after="450" w:line="312" w:lineRule="auto"/>
      </w:pPr>
      <w:r>
        <w:rPr>
          <w:rFonts w:ascii="宋体" w:hAnsi="宋体" w:eastAsia="宋体" w:cs="宋体"/>
          <w:color w:val="000"/>
          <w:sz w:val="28"/>
          <w:szCs w:val="28"/>
        </w:rPr>
        <w:t xml:space="preserve">在进入安全管理月的同时，我们内蒙项目也正是主体装修的时候，在大风干燥的条件下，不管是白天指挥施工的工长还是夜里值班的安保人员，都没有说过一声苦。在六月伊始，工地显得比较大，分包队伍多，进场材料多，施工人员复杂，交叉作业，通过项目部的大力投资和人力整改，现场大有改观，为我十六局集团有限公司在内蒙古安全文明施工树立形象，打下了行业内先进管理模式的基础。并迎接了光大银行和浦发银行的检查。对现场的宣传进行操作规程、安全技术交底、防火制度、门岗制度的挂立。在现场用黑板报的形式宣传安全文化知识，为全体推广一法三卡的前端工作进行了铺垫。</w:t>
      </w:r>
    </w:p>
    <w:p>
      <w:pPr>
        <w:ind w:left="0" w:right="0" w:firstLine="560"/>
        <w:spacing w:before="450" w:after="450" w:line="312" w:lineRule="auto"/>
      </w:pPr>
      <w:r>
        <w:rPr>
          <w:rFonts w:ascii="宋体" w:hAnsi="宋体" w:eastAsia="宋体" w:cs="宋体"/>
          <w:color w:val="000"/>
          <w:sz w:val="28"/>
          <w:szCs w:val="28"/>
        </w:rPr>
        <w:t xml:space="preserve">四、深入自查自纠，全面消除隐患，确保安全零事故。</w:t>
      </w:r>
    </w:p>
    <w:p>
      <w:pPr>
        <w:ind w:left="0" w:right="0" w:firstLine="560"/>
        <w:spacing w:before="450" w:after="450" w:line="312" w:lineRule="auto"/>
      </w:pPr>
      <w:r>
        <w:rPr>
          <w:rFonts w:ascii="宋体" w:hAnsi="宋体" w:eastAsia="宋体" w:cs="宋体"/>
          <w:color w:val="000"/>
          <w:sz w:val="28"/>
          <w:szCs w:val="28"/>
        </w:rPr>
        <w:t xml:space="preserve">今年的安全月主题是：安全发展、预防为主。在我项目部的落实情况是我们由常务经理组织，生产经理和主要人员对现阶段的施工情况进行了安全大检查，并通报了隐患，制定了整改责任人和整改时间，在外墙转变向二次结构进攻的同时保证我们的安全发展。项目部的管理在第一步就踏出了坚实的一步，让工人们的意识形态发生了变化知道了十六局是真正不放过任何一点隐患给操作人员带来危险的单位。现场各楼层的主要孔洞、临边、化粪池、围墙进行了防范、对外架也进行了规范管理，将首层搭建6座安全通道保障安全。对临电的使用进行了规范、每日巡查登记。对人员、物资的进出场秩序进行了带牌进入、物资登记等规定并对现场木料的码放进行要求和消防防范、对项目部和在建项目生活区进行消防布置。在项目开始进行了危险源的辨识，并公布了场内的危险源进行预控。制定了安全员24小时施工时段轮流值班保证安全生产顺畅，确保了安全状态的顺利运行。</w:t>
      </w:r>
    </w:p>
    <w:p>
      <w:pPr>
        <w:ind w:left="0" w:right="0" w:firstLine="560"/>
        <w:spacing w:before="450" w:after="450" w:line="312" w:lineRule="auto"/>
      </w:pPr>
      <w:r>
        <w:rPr>
          <w:rFonts w:ascii="宋体" w:hAnsi="宋体" w:eastAsia="宋体" w:cs="宋体"/>
          <w:color w:val="000"/>
          <w:sz w:val="28"/>
          <w:szCs w:val="28"/>
        </w:rPr>
        <w:t xml:space="preserve">119消防安全月活动总结汇报 篇3</w:t>
      </w:r>
    </w:p>
    <w:p>
      <w:pPr>
        <w:ind w:left="0" w:right="0" w:firstLine="560"/>
        <w:spacing w:before="450" w:after="450" w:line="312" w:lineRule="auto"/>
      </w:pPr>
      <w:r>
        <w:rPr>
          <w:rFonts w:ascii="宋体" w:hAnsi="宋体" w:eastAsia="宋体" w:cs="宋体"/>
          <w:color w:val="000"/>
          <w:sz w:val="28"/>
          <w:szCs w:val="28"/>
        </w:rPr>
        <w:t xml:space="preserve">以 强化红线意识促进安全发展 作为指导思想，强化安全生产的责任意识和反违章管理，树立全员参与意识，把保障安全放到至高无上地位，通过多样培训和演练工作，进一步宣传贯彻党的安全生产方针、政策，普及安全生产法律法规和安全知识，弘扬安全文化，落实隐患治理的各项措施，创新内容、创新形式、创新手段，注重实效，努力提高全员安全健康文化素质，促进公司安全发展，将20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公司领导班子高度重视安全工作，及时召开安全工作会议，对班子成员职责进行明确分工，明确职责，落实责任，要求各成员切实担负起对安全生产工作的领导、管理、督查、检查责任，为全公司安全生产工作的顺利开展提供组织保障;严格落实 一岗双责 ，层层签订安全目标责任状。在去年的基础上对安全生产责任书的考核内容和考核实施细则进行了充实和完善，把安全生产工作目标任务层层分解，形成了 横向到边、纵向到底、责任到人、不留死角 的安全工作网络格局;实施</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20xx年是国务院安委会确定的 隐患治理年 ，我公司以党的xx大精神为指针，深入贯彻落实科学发展观，坚持安全发展的指导原则，</w:t>
      </w:r>
    </w:p>
    <w:p>
      <w:pPr>
        <w:ind w:left="0" w:right="0" w:firstLine="560"/>
        <w:spacing w:before="450" w:after="450" w:line="312" w:lineRule="auto"/>
      </w:pPr>
      <w:r>
        <w:rPr>
          <w:rFonts w:ascii="宋体" w:hAnsi="宋体" w:eastAsia="宋体" w:cs="宋体"/>
          <w:color w:val="000"/>
          <w:sz w:val="28"/>
          <w:szCs w:val="28"/>
        </w:rPr>
        <w:t xml:space="preserve">狠抓隐患整改，进一步排查我公司存在的安全生产隐患，完善安全生产规章制度，提高安全生产管理水平，确保我公司安全生产形势持续稳定，在完成第一战役的基础上，，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(一)认真制定方案。结合8S的工作方针，针对在第二季度易出现问题的隐患重点环节、重点部位，制定了第二战役具体实施方案。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 一岗双责 和 分工负责制 ，安环部承担了隐患排查治理的义务和责任，各成员结合个人分工情况积极主动的开展隐患排查治理工作，做到了不走过场、不留盲区、不留死角。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 五落实 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淖毛湖农场工业科带领公司安环部成员对生产厂区各重点部位进行督查。对督查中发现的问题，明确责任人，并限期整改落实，督查结束后，对发现的问题和整改落实情况进行分析总结，并提出下一步工作的对策和意见。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 安全生产月 活动中，我公司按照上级文件精神的安排部署和要求，围绕 治理隐患、防范事故 的活动主题，开展了形式多样、内容丰富的安全活动。为加强活动的组织领导，专门成立了 安全生产月 活动领导小组，对工作职责进行了明确分工，在厂区区悬挂标语横幅，张贴安全宣传画，组织安全生产咨询活动，进一步完善生产事故及险情应急救援预案，补充应急救援设备、设施，做到安全生产防患于未然。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生产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公司的安全管理水平和安全意识，我公司积极开展了安全基础知识、技术技能和安全法律法规等方面的培训教育工作，重点学习了师安监局下发的安全宣传资料，及时的组织员工进行学习，提高了全公司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公司认真学习贯彻落实淖毛农场下发的文件精神，认真组织，周密安排，加强教育，扩大宣传，确保目标、措施、任务落到实处。在厂区显著位摆放了安全宣传展板，组织安全员生产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(一)认真做好节假日值班工作。按照上级领导的安排，坚持领导带班制，做到定人、定车、定岗，切实做好节假期间值班工作，加强对厂区巡查力度，做好节假日期间安全保卫工作。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(二)认真做好安全检查工作。利用周一例会期间认真组织对重点部位潜在的安全隐患进行排查，加强对生产厂区进行安全检查，做到防患于未然。</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(三)认真做好饮食安全工作。切实加强食堂、餐厅的卫生管理，努力创造一个良好的生活环境。加大对食品采购的检查验收力度，做到无变质、腐烂、不合格的食品入库，确保全公司干部职工的饮食安全。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保卫人员加强对外来人员、车辆的询问记录工作，确保公司内无闲杂人员逗留，严禁外来人员不经带班领导同意在本单位职工宿舍内留宿。坚持夜间大门值班制度，加强对机关大院、办公楼进行夜间巡查力度，有效的防止盗窃现象的发生。班子成员落实岗位前移，靠前指挥的要求，严格执行上级领导领导带班制度，确保厂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 四防 工作。一是防高温。对厂区、办公楼和员工宿舍空调进行全面检修，确保在使用时运行正常;购买了夏季防暑、防虫用品，及时发放到每一位干部职工手中，防止职工高温中署;二是防大风。面对夏季有可能出现大风天气，我公司对厂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人员安全保护工作。根据目前新疆局势，针对这一情况，我们一是加强对值班人员的安全教育，提高自我保护意识。要求值班人员在值班过程中首先要注意入厂车辆情况;二是注意厂区存在的安全隐患;三是注意人员的安全操作。</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2025-04-11T16:46:09+08:00</dcterms:created>
  <dcterms:modified xsi:type="dcterms:W3CDTF">2025-04-11T16:46:09+08:00</dcterms:modified>
</cp:coreProperties>
</file>

<file path=docProps/custom.xml><?xml version="1.0" encoding="utf-8"?>
<Properties xmlns="http://schemas.openxmlformats.org/officeDocument/2006/custom-properties" xmlns:vt="http://schemas.openxmlformats.org/officeDocument/2006/docPropsVTypes"/>
</file>