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关于安全生产讨论会总结【三篇】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以下是为大家整理的关于安全生产讨论会总结的文章3篇 , 欢迎大家参考查阅！第1篇: 安全生产讨论会总结　　通过我矿开展的“安全生产为了谁，严格管理为谁好，安全好了谁受益”大讨论活动，使我对安全生产工作有了更深的理解，深刻认识到了：“安全是我...</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以下是为大家整理的关于安全生产讨论会总结的文章3篇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安全生产讨论会总结</w:t>
      </w:r>
    </w:p>
    <w:p>
      <w:pPr>
        <w:ind w:left="0" w:right="0" w:firstLine="560"/>
        <w:spacing w:before="450" w:after="450" w:line="312" w:lineRule="auto"/>
      </w:pPr>
      <w:r>
        <w:rPr>
          <w:rFonts w:ascii="宋体" w:hAnsi="宋体" w:eastAsia="宋体" w:cs="宋体"/>
          <w:color w:val="000"/>
          <w:sz w:val="28"/>
          <w:szCs w:val="28"/>
        </w:rPr>
        <w:t xml:space="preserve">　　通过我矿开展的“安全生产为了谁，严格管理为谁好，安全好了谁受益”大讨论活动，使我对安全生产工作有了更深的理解，深刻认识到了：“安全是我们煤矿工作的重中之重”。没有安全,就无从谈起生产，没有安全就无从谈起效益。安全是职工的最大福利，抓安全是对职工最大的关爱，抓好安全就是天地良心。确保了安全生产，最受益的是我们职工自己。</w:t>
      </w:r>
    </w:p>
    <w:p>
      <w:pPr>
        <w:ind w:left="0" w:right="0" w:firstLine="560"/>
        <w:spacing w:before="450" w:after="450" w:line="312" w:lineRule="auto"/>
      </w:pPr>
      <w:r>
        <w:rPr>
          <w:rFonts w:ascii="宋体" w:hAnsi="宋体" w:eastAsia="宋体" w:cs="宋体"/>
          <w:color w:val="000"/>
          <w:sz w:val="28"/>
          <w:szCs w:val="28"/>
        </w:rPr>
        <w:t xml:space="preserve">　　虽然现在煤炭企业都把安全工作放在首要位置来抓，可一些事故还是时有发生，给社会、给企业、特别是给职工家庭造成了无法弥补的重大损失。分析事故原因，大多都是因为职工的安全意识淡薄，违章作业造成的。对我们煤矿而言，只有抓好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　　我们北宿煤矿是薄煤层矿井，安全管理难度很大，要想持续实现安全生产，就需要我们职工立足本职，用心工作。</w:t>
      </w:r>
    </w:p>
    <w:p>
      <w:pPr>
        <w:ind w:left="0" w:right="0" w:firstLine="560"/>
        <w:spacing w:before="450" w:after="450" w:line="312" w:lineRule="auto"/>
      </w:pPr>
      <w:r>
        <w:rPr>
          <w:rFonts w:ascii="宋体" w:hAnsi="宋体" w:eastAsia="宋体" w:cs="宋体"/>
          <w:color w:val="000"/>
          <w:sz w:val="28"/>
          <w:szCs w:val="28"/>
        </w:rPr>
        <w:t xml:space="preserve">　　用心工作，一般职工的理解就是立足本职岗位，做好本岗位的生产工作，其它可以一概不问。可对于我们从事特殊行业的煤矿工人而言，不能只是做好生产工作而已，做好安全工作才是重中之重。做好安全工作，首先，要做好自保。要时刻刻提醒自己是一名煤矿工人，不忘自身所处的工作环境对人身的危害性，内心牢固树立一种危险意识，其次，要做好联保。不但要按章作业，自我保护安全，而且在考虑到自身的安全的情况下还要考虑到他人的安全。再次，要做好联保。要有一种团队意识，或者说集体意识，把做好安全工作作为自己义不容辞的责任。做到“四不伤害”是一名优秀员工的底线，也是做人的美德。</w:t>
      </w:r>
    </w:p>
    <w:p>
      <w:pPr>
        <w:ind w:left="0" w:right="0" w:firstLine="560"/>
        <w:spacing w:before="450" w:after="450" w:line="312" w:lineRule="auto"/>
      </w:pPr>
      <w:r>
        <w:rPr>
          <w:rFonts w:ascii="宋体" w:hAnsi="宋体" w:eastAsia="宋体" w:cs="宋体"/>
          <w:color w:val="000"/>
          <w:sz w:val="28"/>
          <w:szCs w:val="28"/>
        </w:rPr>
        <w:t xml:space="preserve">　　任何先进的企业，机械或生产工艺的先进固然重要，但是人的思想的先进更重要，也就是说一个优秀的企业的存在，首先要有一批优秀的员工。以人为本，首先是以人的生命为本，以尊重人的先进的意识和思想为本。我们煤矿职工在工作中，只有从自身出发，牢固树立“安全第一，预防为主，综合治理”的方针，遵规守则，迎难而上，奋力拼搏，以饱满的热情，高度的责任心去做工作，才能促进我们自身的本质安全，才能实现我们煤矿的本质安全。</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安全生产讨论会总结</w:t>
      </w:r>
    </w:p>
    <w:p>
      <w:pPr>
        <w:ind w:left="0" w:right="0" w:firstLine="560"/>
        <w:spacing w:before="450" w:after="450" w:line="312" w:lineRule="auto"/>
      </w:pPr>
      <w:r>
        <w:rPr>
          <w:rFonts w:ascii="宋体" w:hAnsi="宋体" w:eastAsia="宋体" w:cs="宋体"/>
          <w:color w:val="000"/>
          <w:sz w:val="28"/>
          <w:szCs w:val="28"/>
        </w:rPr>
        <w:t xml:space="preserve">　　安全是我们建筑行业的重中之重。没有安全,就无从谈起生产。安全是广大职工的最大福利，只有确保了安全生产，我们职工的辛勤劳动才能切切实实、真真正正的对其自身生活产生较为积极的意义。现结合我公司在安全生产方面所做的工作与自己平时工作实践中的积累，有以下心得体会，与大家一起分享。</w:t>
      </w:r>
    </w:p>
    <w:p>
      <w:pPr>
        <w:ind w:left="0" w:right="0" w:firstLine="560"/>
        <w:spacing w:before="450" w:after="450" w:line="312" w:lineRule="auto"/>
      </w:pPr>
      <w:r>
        <w:rPr>
          <w:rFonts w:ascii="宋体" w:hAnsi="宋体" w:eastAsia="宋体" w:cs="宋体"/>
          <w:color w:val="000"/>
          <w:sz w:val="28"/>
          <w:szCs w:val="28"/>
        </w:rPr>
        <w:t xml:space="preserve">&gt;　　一、深入开展安全理念宣传教育</w:t>
      </w:r>
    </w:p>
    <w:p>
      <w:pPr>
        <w:ind w:left="0" w:right="0" w:firstLine="560"/>
        <w:spacing w:before="450" w:after="450" w:line="312" w:lineRule="auto"/>
      </w:pPr>
      <w:r>
        <w:rPr>
          <w:rFonts w:ascii="宋体" w:hAnsi="宋体" w:eastAsia="宋体" w:cs="宋体"/>
          <w:color w:val="000"/>
          <w:sz w:val="28"/>
          <w:szCs w:val="28"/>
        </w:rPr>
        <w:t xml:space="preserve">　　为使安全生产工作健康有序地开展，我们必须注重开展安全理念宣传教育。成立由公司领导组成的安全生产工作领导小组，从组织方面切实加强领导。充分利用网站、施工安全手册招贴画等各种各样的形式，大力宣传“安全是最大的政治、安全是最大的福利、安全是最大的效益”的安全价值观;“安全第一、生产第二”的安全生产观;“安全第一，预防为主”的安全预防观;“有章必循，违章必究”的安全落实观和“生命至上，安全为天”的安全理念教育，使安全理念深入人心。同时利用形式多样、生动直观的展示板悬挂安全生产理念、安全警句、安全格言等形式，使安全教育家喻户晓，人人明白。</w:t>
      </w:r>
    </w:p>
    <w:p>
      <w:pPr>
        <w:ind w:left="0" w:right="0" w:firstLine="560"/>
        <w:spacing w:before="450" w:after="450" w:line="312" w:lineRule="auto"/>
      </w:pPr>
      <w:r>
        <w:rPr>
          <w:rFonts w:ascii="宋体" w:hAnsi="宋体" w:eastAsia="宋体" w:cs="宋体"/>
          <w:color w:val="000"/>
          <w:sz w:val="28"/>
          <w:szCs w:val="28"/>
        </w:rPr>
        <w:t xml:space="preserve">　　&gt;二、抓好日常安全教育，营造安全生产的浓厚氛围</w:t>
      </w:r>
    </w:p>
    <w:p>
      <w:pPr>
        <w:ind w:left="0" w:right="0" w:firstLine="560"/>
        <w:spacing w:before="450" w:after="450" w:line="312" w:lineRule="auto"/>
      </w:pPr>
      <w:r>
        <w:rPr>
          <w:rFonts w:ascii="宋体" w:hAnsi="宋体" w:eastAsia="宋体" w:cs="宋体"/>
          <w:color w:val="000"/>
          <w:sz w:val="28"/>
          <w:szCs w:val="28"/>
        </w:rPr>
        <w:t xml:space="preserve">　　为了搞好安全生产工作，我们必须注重加强安全文化的日常教育工作。以安全生产法律、法规为主题，以施工安全规程为基础，坚持每月开展一次安全文化教育活动。把安全教育同反“三违”有机结合起来，利用事故案例分析等有效的宣传教育形式，对职工进行安全文化教育，提高职工遵章守纪意识，达到自保、互保、联保。在加强安全文化教育的同时，我们还可以开展“安全法律、法规、安全知识竞赛”活动，对成绩优异者进行丰厚的物质和精神奖励，并与职工的年终考核相挂钩，以此来提高职工主动学习安全文化知识的决心。施工安全会上，教育职工为了自身的安全、家庭幸福及企业不受损失，在工作中要提高安全意识，增强自身的防范能力，杜绝“三违”行为，上标准岗、干标准活，做安全人。从而实现了“要我安全”到“我要安全”的思想转变，提高自觉遵守安全生产的自觉性与主动性。</w:t>
      </w:r>
    </w:p>
    <w:p>
      <w:pPr>
        <w:ind w:left="0" w:right="0" w:firstLine="560"/>
        <w:spacing w:before="450" w:after="450" w:line="312" w:lineRule="auto"/>
      </w:pPr>
      <w:r>
        <w:rPr>
          <w:rFonts w:ascii="宋体" w:hAnsi="宋体" w:eastAsia="宋体" w:cs="宋体"/>
          <w:color w:val="000"/>
          <w:sz w:val="28"/>
          <w:szCs w:val="28"/>
        </w:rPr>
        <w:t xml:space="preserve">　&gt;　三、强化干部安全责任意识教育</w:t>
      </w:r>
    </w:p>
    <w:p>
      <w:pPr>
        <w:ind w:left="0" w:right="0" w:firstLine="560"/>
        <w:spacing w:before="450" w:after="450" w:line="312" w:lineRule="auto"/>
      </w:pPr>
      <w:r>
        <w:rPr>
          <w:rFonts w:ascii="宋体" w:hAnsi="宋体" w:eastAsia="宋体" w:cs="宋体"/>
          <w:color w:val="000"/>
          <w:sz w:val="28"/>
          <w:szCs w:val="28"/>
        </w:rPr>
        <w:t xml:space="preserve">　　项目部应该利用每天凑头会讲解干部在安全生产的地位和作用，强调项目主管负责人是当班的安全第一责任人，项目经理是工作地点的安全负责人，强化制度，抓好落实。支持职工正确行使安全生产知识情权。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　　安全生产大讨论心得5篇安全生产大讨论心得5篇四、开展“我如何做好安全大讨论”活动</w:t>
      </w:r>
    </w:p>
    <w:p>
      <w:pPr>
        <w:ind w:left="0" w:right="0" w:firstLine="560"/>
        <w:spacing w:before="450" w:after="450" w:line="312" w:lineRule="auto"/>
      </w:pPr>
      <w:r>
        <w:rPr>
          <w:rFonts w:ascii="宋体" w:hAnsi="宋体" w:eastAsia="宋体" w:cs="宋体"/>
          <w:color w:val="000"/>
          <w:sz w:val="28"/>
          <w:szCs w:val="28"/>
        </w:rPr>
        <w:t xml:space="preserve">　　为了推动安全生产工作的深入开展，我项目部认真组织全体干部职工学习了发生于今年8月23日晚的台前县中铁十局集团有限公司刘奎斋框架中桥铁路施工事故中，最终造成4人死亡、2人受伤的惨烈事故。从中吸取事故教训，提高了职工的防突意识和安全意识。组织我项目部出现“三违”职工讲述自身违章经过以及自己的亲身感受，引导职工开展学习讨论，进行正反对比，通过安全生产从我做起的大讨论，提高了大家的安全责任性。大家一致认为，如果安全都能够从我做起，人人实现安全，那么，企业就能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安全生产讨论会总结</w:t>
      </w:r>
    </w:p>
    <w:p>
      <w:pPr>
        <w:ind w:left="0" w:right="0" w:firstLine="560"/>
        <w:spacing w:before="450" w:after="450" w:line="312" w:lineRule="auto"/>
      </w:pPr>
      <w:r>
        <w:rPr>
          <w:rFonts w:ascii="宋体" w:hAnsi="宋体" w:eastAsia="宋体" w:cs="宋体"/>
          <w:color w:val="000"/>
          <w:sz w:val="28"/>
          <w:szCs w:val="28"/>
        </w:rPr>
        <w:t xml:space="preserve">　　安全是我们工作中的重中之重。没有安全,就无从谈起生产。安全是广大职工的最大福利，只有确保了安全生产，我们职工的辛勤劳动才能切切实实、真真正正的对其自身生活产生较为积极的意义。我们要坚持以人为本，不断提升安全技能，充分参与安全管理的积极性和主动性。牢固树立“安全第一、生产第二、安全第一、生命至上、群众安全群众做，我的安全我负责”的理念。</w:t>
      </w:r>
    </w:p>
    <w:p>
      <w:pPr>
        <w:ind w:left="0" w:right="0" w:firstLine="560"/>
        <w:spacing w:before="450" w:after="450" w:line="312" w:lineRule="auto"/>
      </w:pPr>
      <w:r>
        <w:rPr>
          <w:rFonts w:ascii="宋体" w:hAnsi="宋体" w:eastAsia="宋体" w:cs="宋体"/>
          <w:color w:val="000"/>
          <w:sz w:val="28"/>
          <w:szCs w:val="28"/>
        </w:rPr>
        <w:t xml:space="preserve">　　意识决定行动。思想观念和意识问题是实现安全生产的根本。实现安全生产、高产高效，这需要全体职工立足本职，努力实现本质安全。功坚克难，拼搏进取，大干苦干。立足本职，一般职工的理解是，做好本岗位的生产工作，其它一概不问。可对于我们而言。立足本职不只是做好生产工作而已。首先，还要时刻不忘自身所处的工作环境对人身的危害性，内心牢固树立一种危险意识，在对安全的态度上，不但要按章作业，努力抵制“三违”，自我保安，而且还要做到相互保安和互保联保，在考虑到自身的安全的情况下还要考虑到他人的安全。这是优秀员工的底线，也是做人的美德。另外还要有一种团队意识，或者说集体意识。对于在基层工作的职工而言，因为所受教育和家庭背景的不同，个人素质上难免参差不齐，当出现某人刻意毁坏机械设备、电器元件等公共财产时，作为该集体一员的任何人从立足本职出发都有义务制止其行为。立足本职更多的体现的是一种责任心，一种做工作的其码的职业道德规范。</w:t>
      </w:r>
    </w:p>
    <w:p>
      <w:pPr>
        <w:ind w:left="0" w:right="0" w:firstLine="560"/>
        <w:spacing w:before="450" w:after="450" w:line="312" w:lineRule="auto"/>
      </w:pPr>
      <w:r>
        <w:rPr>
          <w:rFonts w:ascii="宋体" w:hAnsi="宋体" w:eastAsia="宋体" w:cs="宋体"/>
          <w:color w:val="000"/>
          <w:sz w:val="28"/>
          <w:szCs w:val="28"/>
        </w:rPr>
        <w:t xml:space="preserve">　　我对我所在的这一工作岗位，就是要以较高的标准要求自己，高质量完成领导交给的各项任务。</w:t>
      </w:r>
    </w:p>
    <w:p>
      <w:pPr>
        <w:ind w:left="0" w:right="0" w:firstLine="560"/>
        <w:spacing w:before="450" w:after="450" w:line="312" w:lineRule="auto"/>
      </w:pPr>
      <w:r>
        <w:rPr>
          <w:rFonts w:ascii="宋体" w:hAnsi="宋体" w:eastAsia="宋体" w:cs="宋体"/>
          <w:color w:val="000"/>
          <w:sz w:val="28"/>
          <w:szCs w:val="28"/>
        </w:rPr>
        <w:t xml:space="preserve">　　任何先进的企业，不在机械或生产工艺的先进，而在于人的思想的先进，也就是说一个优秀的企业的存在，首先要为之存在一批优秀的员工。以人为本，首先是以人的生命为本，以尊重人的先进的意识和思想为本。积极吸取职工对于安全生产的有益意见和可实施办法。立足本职包含着方方面面。只要我们每位职工，从自身出发，遵规循章，抵制三违，迎难而上，奋力拼搏，以饱满的热情，高度的责任心去做工作，就可以促进我们自身的本质安全，甚至我们公司的本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2025-01-20T16:59:18+08:00</dcterms:created>
  <dcterms:modified xsi:type="dcterms:W3CDTF">2025-01-20T16:59:18+08:00</dcterms:modified>
</cp:coreProperties>
</file>

<file path=docProps/custom.xml><?xml version="1.0" encoding="utf-8"?>
<Properties xmlns="http://schemas.openxmlformats.org/officeDocument/2006/custom-properties" xmlns:vt="http://schemas.openxmlformats.org/officeDocument/2006/docPropsVTypes"/>
</file>