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民政局社会福利机构消防安全工作情况总结范文(通用3篇)</w:t>
      </w:r>
      <w:bookmarkEnd w:id="1"/>
    </w:p>
    <w:p>
      <w:pPr>
        <w:jc w:val="center"/>
        <w:spacing w:before="0" w:after="450"/>
      </w:pPr>
      <w:r>
        <w:rPr>
          <w:rFonts w:ascii="Arial" w:hAnsi="Arial" w:eastAsia="Arial" w:cs="Arial"/>
          <w:color w:val="999999"/>
          <w:sz w:val="20"/>
          <w:szCs w:val="20"/>
        </w:rPr>
        <w:t xml:space="preserve">来源：网络  作者：风起云涌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民政局社会福利机构消防安全工作情况总结范文(通用3篇)，欢迎阅读与...</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民政局社会福利机构消防安全工作情况总结范文(通用3篇)，欢迎阅读与收藏。[_TAG_h2]第一篇: 民政局社会福利机构消防安全工作情况总结</w:t>
      </w:r>
    </w:p>
    <w:p>
      <w:pPr>
        <w:ind w:left="0" w:right="0" w:firstLine="560"/>
        <w:spacing w:before="450" w:after="450" w:line="312" w:lineRule="auto"/>
      </w:pPr>
      <w:r>
        <w:rPr>
          <w:rFonts w:ascii="宋体" w:hAnsi="宋体" w:eastAsia="宋体" w:cs="宋体"/>
          <w:color w:val="000"/>
          <w:sz w:val="28"/>
          <w:szCs w:val="28"/>
        </w:rPr>
        <w:t xml:space="preserve">　　XX年，我局消防工作遵循\"预防为主、防消结合\"的消防工作方针，认真贯彻落实《中华人民共和国消防法》、《公安部、监察部、国家安全生产监督管理局关于进一步落实消防工作责任制的若干意见》和《陆良县人民政府关于落实消防安全责任制的意见》，严格落实《陆良县XX年消防工作目标责任制》的责任要求，加强领导，精心组织，狠抓落实，取得了较好成效。</w:t>
      </w:r>
    </w:p>
    <w:p>
      <w:pPr>
        <w:ind w:left="0" w:right="0" w:firstLine="560"/>
        <w:spacing w:before="450" w:after="450" w:line="312" w:lineRule="auto"/>
      </w:pPr>
      <w:r>
        <w:rPr>
          <w:rFonts w:ascii="宋体" w:hAnsi="宋体" w:eastAsia="宋体" w:cs="宋体"/>
          <w:color w:val="000"/>
          <w:sz w:val="28"/>
          <w:szCs w:val="28"/>
        </w:rPr>
        <w:t xml:space="preserve">　　&gt;一、切实加强组织领导</w:t>
      </w:r>
    </w:p>
    <w:p>
      <w:pPr>
        <w:ind w:left="0" w:right="0" w:firstLine="560"/>
        <w:spacing w:before="450" w:after="450" w:line="312" w:lineRule="auto"/>
      </w:pPr>
      <w:r>
        <w:rPr>
          <w:rFonts w:ascii="宋体" w:hAnsi="宋体" w:eastAsia="宋体" w:cs="宋体"/>
          <w:color w:val="000"/>
          <w:sz w:val="28"/>
          <w:szCs w:val="28"/>
        </w:rPr>
        <w:t xml:space="preserve">　　局领导对此项工作予以高度重视，将消防安全工作纳入\"平安陆良\"的重要组成部分，3月份成立了消防安全工作领导小组，局长念彩文任组长，副局长康平、纪委书记魏晶任副组长，魏晶同志分管该项工作。下设办公室，由潘玉明同志任办公室主任，并抽调有关科室同志具体负责。同时，各科室科长(主任)作为本科室消防工作的第一责任人。直属各事业单位也建立健全消防工作责任制，分别成立了由本单位负责人挂帅的消防安全工作机构，做到了一把手负总责，分管领导具体抓，切实加强对消防工作的领导。</w:t>
      </w:r>
    </w:p>
    <w:p>
      <w:pPr>
        <w:ind w:left="0" w:right="0" w:firstLine="560"/>
        <w:spacing w:before="450" w:after="450" w:line="312" w:lineRule="auto"/>
      </w:pPr>
      <w:r>
        <w:rPr>
          <w:rFonts w:ascii="宋体" w:hAnsi="宋体" w:eastAsia="宋体" w:cs="宋体"/>
          <w:color w:val="000"/>
          <w:sz w:val="28"/>
          <w:szCs w:val="28"/>
        </w:rPr>
        <w:t xml:space="preserve">　　&gt;二、认真制定工作计划</w:t>
      </w:r>
    </w:p>
    <w:p>
      <w:pPr>
        <w:ind w:left="0" w:right="0" w:firstLine="560"/>
        <w:spacing w:before="450" w:after="450" w:line="312" w:lineRule="auto"/>
      </w:pPr>
      <w:r>
        <w:rPr>
          <w:rFonts w:ascii="宋体" w:hAnsi="宋体" w:eastAsia="宋体" w:cs="宋体"/>
          <w:color w:val="000"/>
          <w:sz w:val="28"/>
          <w:szCs w:val="28"/>
        </w:rPr>
        <w:t xml:space="preserve">　　制定与我县经济发展相适应的XX年度消防工作计划，并督促落实;在XX年初召开的全县民政工作会议XX年下半年召开的全县民政工作年中分析会上把消防安全工作和其它民政工作一并进行研究部署。每逢\"五一\"、\"十一\"、元旦等重大节假日也都及时对消防安全工作进行安排部署强调，督促整改消除火灾隐患，确保安全欢度节假日。</w:t>
      </w:r>
    </w:p>
    <w:p>
      <w:pPr>
        <w:ind w:left="0" w:right="0" w:firstLine="560"/>
        <w:spacing w:before="450" w:after="450" w:line="312" w:lineRule="auto"/>
      </w:pPr>
      <w:r>
        <w:rPr>
          <w:rFonts w:ascii="宋体" w:hAnsi="宋体" w:eastAsia="宋体" w:cs="宋体"/>
          <w:color w:val="000"/>
          <w:sz w:val="28"/>
          <w:szCs w:val="28"/>
        </w:rPr>
        <w:t xml:space="preserve">　　三&gt;、建立健全管理制度</w:t>
      </w:r>
    </w:p>
    <w:p>
      <w:pPr>
        <w:ind w:left="0" w:right="0" w:firstLine="560"/>
        <w:spacing w:before="450" w:after="450" w:line="312" w:lineRule="auto"/>
      </w:pPr>
      <w:r>
        <w:rPr>
          <w:rFonts w:ascii="宋体" w:hAnsi="宋体" w:eastAsia="宋体" w:cs="宋体"/>
          <w:color w:val="000"/>
          <w:sz w:val="28"/>
          <w:szCs w:val="28"/>
        </w:rPr>
        <w:t xml:space="preserve">　　建立健全单位消防安全的各项规章制度和安全操作规程，建立健全各环节、各岗位消防安全质量工作标准，规范单位人员消防安全行为，加强消防队伍建设，积极改善消防设施，逐步建立起\"管理自主、隐患自除、责任自负\"的内部消防安全管理机制。同时，按照市民政局的\'文件要求，制定了《陆良县民政局安全保卫责任制度》，向民政局各科(室)、所属事业单位和乡镇民政所下发了《关于深入开展人员密集场所和救灾物资储备库消防安全专项治理工作的通知》。广泛动员干部职工积极开展消防群防群治活动。</w:t>
      </w:r>
    </w:p>
    <w:p>
      <w:pPr>
        <w:ind w:left="0" w:right="0" w:firstLine="560"/>
        <w:spacing w:before="450" w:after="450" w:line="312" w:lineRule="auto"/>
      </w:pPr>
      <w:r>
        <w:rPr>
          <w:rFonts w:ascii="宋体" w:hAnsi="宋体" w:eastAsia="宋体" w:cs="宋体"/>
          <w:color w:val="000"/>
          <w:sz w:val="28"/>
          <w:szCs w:val="28"/>
        </w:rPr>
        <w:t xml:space="preserve">　　&gt;四、积极开展宣传教育</w:t>
      </w:r>
    </w:p>
    <w:p>
      <w:pPr>
        <w:ind w:left="0" w:right="0" w:firstLine="560"/>
        <w:spacing w:before="450" w:after="450" w:line="312" w:lineRule="auto"/>
      </w:pPr>
      <w:r>
        <w:rPr>
          <w:rFonts w:ascii="宋体" w:hAnsi="宋体" w:eastAsia="宋体" w:cs="宋体"/>
          <w:color w:val="000"/>
          <w:sz w:val="28"/>
          <w:szCs w:val="28"/>
        </w:rPr>
        <w:t xml:space="preserve">　　在县公安消防部门的指导下定期或不定期地组织义务消防队开展灭火演练。组织全局干部、职工参加学习观摩\"11·9\"消防安全日的消防演练，参观了消防车辆和装备器材、火灾案例图片展览，听取了消防法律法规和消防安全知识讲授。同时，组织干部、职工听取了消防工作中的一些好的经验做法以及热心消防、见义勇为的先进事迹报告，从正面引干部职工自觉遵守消防法律、法规和规章，大力营造消防工作人人有责的良好氛围。通过接受扎实有效的消防安全培训和宣传教育，提高了我局干部职工的消防知识和消防安全意识，增强了抗御火灾的综合能力。</w:t>
      </w:r>
    </w:p>
    <w:p>
      <w:pPr>
        <w:ind w:left="0" w:right="0" w:firstLine="560"/>
        <w:spacing w:before="450" w:after="450" w:line="312" w:lineRule="auto"/>
      </w:pPr>
      <w:r>
        <w:rPr>
          <w:rFonts w:ascii="宋体" w:hAnsi="宋体" w:eastAsia="宋体" w:cs="宋体"/>
          <w:color w:val="000"/>
          <w:sz w:val="28"/>
          <w:szCs w:val="28"/>
        </w:rPr>
        <w:t xml:space="preserve">　　&gt;五、加大消防投入力度</w:t>
      </w:r>
    </w:p>
    <w:p>
      <w:pPr>
        <w:ind w:left="0" w:right="0" w:firstLine="560"/>
        <w:spacing w:before="450" w:after="450" w:line="312" w:lineRule="auto"/>
      </w:pPr>
      <w:r>
        <w:rPr>
          <w:rFonts w:ascii="宋体" w:hAnsi="宋体" w:eastAsia="宋体" w:cs="宋体"/>
          <w:color w:val="000"/>
          <w:sz w:val="28"/>
          <w:szCs w:val="28"/>
        </w:rPr>
        <w:t xml:space="preserve">　　存在不足和下一步工作打算XX年，尽管我局的消防安全工作取得了一定成效，但仍存在一定的不足，主要表现在以下几个方面：一是虽经大量的宣传教育，仍有少数干部职工防火意识不强，消防安全知识了解不多;二是由于资金等原因，消防装备和基础设施建设资金依然不足。针对存在的问题和不足，我们将在下步工作中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　　1、进一步完善消防安全工作责任制。一是继续把消防工作纳入年度民政工作计划，列入重要议事日程，切实加强组织领导和督促检查。二是进一步明确我县民政系统的消防安全工作职责，确保责任落实到位。三是加强消防安全管理，建立和完善消防安全责任人制度，严格落实消防安全责任制和岗位防火安全责任制。</w:t>
      </w:r>
    </w:p>
    <w:p>
      <w:pPr>
        <w:ind w:left="0" w:right="0" w:firstLine="560"/>
        <w:spacing w:before="450" w:after="450" w:line="312" w:lineRule="auto"/>
      </w:pPr>
      <w:r>
        <w:rPr>
          <w:rFonts w:ascii="宋体" w:hAnsi="宋体" w:eastAsia="宋体" w:cs="宋体"/>
          <w:color w:val="000"/>
          <w:sz w:val="28"/>
          <w:szCs w:val="28"/>
        </w:rPr>
        <w:t xml:space="preserve">　　2、切实抓好消防设施建设。一是加大消防设施投入，确保消防设施建设、维护资金落实到位。</w:t>
      </w:r>
    </w:p>
    <w:p>
      <w:pPr>
        <w:ind w:left="0" w:right="0" w:firstLine="560"/>
        <w:spacing w:before="450" w:after="450" w:line="312" w:lineRule="auto"/>
      </w:pPr>
      <w:r>
        <w:rPr>
          <w:rFonts w:ascii="宋体" w:hAnsi="宋体" w:eastAsia="宋体" w:cs="宋体"/>
          <w:color w:val="000"/>
          <w:sz w:val="28"/>
          <w:szCs w:val="28"/>
        </w:rPr>
        <w:t xml:space="preserve">　　3、加强消防宣传教育，提高抗御火灾的综合能力。坚持群防群治原则，让广大干部职工积极投身入消防工作，人人有责。</w:t>
      </w:r>
    </w:p>
    <w:p>
      <w:pPr>
        <w:ind w:left="0" w:right="0" w:firstLine="560"/>
        <w:spacing w:before="450" w:after="450" w:line="312" w:lineRule="auto"/>
      </w:pPr>
      <w:r>
        <w:rPr>
          <w:rFonts w:ascii="宋体" w:hAnsi="宋体" w:eastAsia="宋体" w:cs="宋体"/>
          <w:color w:val="000"/>
          <w:sz w:val="28"/>
          <w:szCs w:val="28"/>
        </w:rPr>
        <w:t xml:space="preserve">　　4、深入开展消防安全检查和治理。一是定期组织开展消防安全大检查，及时发现和消除火灾隐患，对于确实不符合消防安全要求的，坚决责令其进行整改，杜绝火灾的发生。二是深入开展以光荣院、敬老院等社会福利机构的集体宿舍、殡仪馆、局机关综合档案室、救灾仓库等为重点的消防安全专项治理活动。</w:t>
      </w:r>
    </w:p>
    <w:p>
      <w:pPr>
        <w:ind w:left="0" w:right="0" w:firstLine="560"/>
        <w:spacing w:before="450" w:after="450" w:line="312" w:lineRule="auto"/>
      </w:pPr>
      <w:r>
        <w:rPr>
          <w:rFonts w:ascii="宋体" w:hAnsi="宋体" w:eastAsia="宋体" w:cs="宋体"/>
          <w:color w:val="000"/>
          <w:sz w:val="28"/>
          <w:szCs w:val="28"/>
        </w:rPr>
        <w:t xml:space="preserve">　　加强消防安全管理，事关人民群众的生命财产安全，事关经济发展和社会稳定。我们将以此次县人民政府消防安全目标责任制考评组到我局检查工作为契机，进一步查找差距，攻坚克难，开拓创新，扎实工作，努力创造一个良好的消防安全环境，为民政工作的良性开展创造有利条件。</w:t>
      </w:r>
    </w:p>
    <w:p>
      <w:pPr>
        <w:ind w:left="0" w:right="0" w:firstLine="560"/>
        <w:spacing w:before="450" w:after="450" w:line="312" w:lineRule="auto"/>
      </w:pPr>
      <w:r>
        <w:rPr>
          <w:rFonts w:ascii="黑体" w:hAnsi="黑体" w:eastAsia="黑体" w:cs="黑体"/>
          <w:color w:val="000000"/>
          <w:sz w:val="36"/>
          <w:szCs w:val="36"/>
          <w:b w:val="1"/>
          <w:bCs w:val="1"/>
        </w:rPr>
        <w:t xml:space="preserve">第二篇: 民政局社会福利机构消防安全工作情况总结</w:t>
      </w:r>
    </w:p>
    <w:p>
      <w:pPr>
        <w:ind w:left="0" w:right="0" w:firstLine="560"/>
        <w:spacing w:before="450" w:after="450" w:line="312" w:lineRule="auto"/>
      </w:pPr>
      <w:r>
        <w:rPr>
          <w:rFonts w:ascii="宋体" w:hAnsi="宋体" w:eastAsia="宋体" w:cs="宋体"/>
          <w:color w:val="000"/>
          <w:sz w:val="28"/>
          <w:szCs w:val="28"/>
        </w:rPr>
        <w:t xml:space="preserve">　　我局消防工作始终遵循“预防为主、防消结合”的方针，认真贯彻落实《中华人民共和国消防法》，根据上级政策和市委、市政府的统一部署，按照全覆盖、零容忍、严执法、重实效的总体要求，切实加强我市社会福利机构消防安全管理，有效预防和减少火灾事故的发生。现将我市民政系统20xx年度消防检查工作开展情况汇报如下：</w:t>
      </w:r>
    </w:p>
    <w:p>
      <w:pPr>
        <w:ind w:left="0" w:right="0" w:firstLine="560"/>
        <w:spacing w:before="450" w:after="450" w:line="312" w:lineRule="auto"/>
      </w:pPr>
      <w:r>
        <w:rPr>
          <w:rFonts w:ascii="宋体" w:hAnsi="宋体" w:eastAsia="宋体" w:cs="宋体"/>
          <w:color w:val="000"/>
          <w:sz w:val="28"/>
          <w:szCs w:val="28"/>
        </w:rPr>
        <w:t xml:space="preserve">　　&gt;一、加强组织领导，落实主体责任</w:t>
      </w:r>
    </w:p>
    <w:p>
      <w:pPr>
        <w:ind w:left="0" w:right="0" w:firstLine="560"/>
        <w:spacing w:before="450" w:after="450" w:line="312" w:lineRule="auto"/>
      </w:pPr>
      <w:r>
        <w:rPr>
          <w:rFonts w:ascii="宋体" w:hAnsi="宋体" w:eastAsia="宋体" w:cs="宋体"/>
          <w:color w:val="000"/>
          <w:sz w:val="28"/>
          <w:szCs w:val="28"/>
        </w:rPr>
        <w:t xml:space="preserve">　　20xx年初，我局制定并下发了《**市民政局20xx年消防安全工作方案》，对全市民政系统年度的消防工作做出全面部署，其中特别突出对社会福利机构、救助机构等人员密集场所的隐患排查工作。同时，向局属各单位、机关各科室下发了消防工作责任书，明确了各单位、各科室的消防工作职责，将消防安全责任制层层落实到位。6月初，根据**市政府《关于深入开展夏季消防检查工作的通知》要求，我局及时召开党委会议，对全市民政系统夏季消防安全形势进行分析并做出工作部署，立即制定下发《**市民政局关于印发深入开展夏季消防检查工作实施方案的通知》，要求各县(市、区)民政局、市直属福利机构严格按照“党政同责、一岗双责”的安全生产要求，以高度的政治责任感对待安全生产工作。从整治隐患、完善制度等方面入手，按照动员部署、全面检查、总结通报的工作程序，认真开展社会福利机构夏季消防工作。11月初，按照《**市人民政府安全生产委员会关于集中开展安全生产大检查的通知》及《**市人民政府办公室关于做好今冬明春消防安全工作的通知》要求，及时制定下发了《**市民政局关于集中开展全市民政服务机构安全生产大检查的通知》及《**市民政局关于切实做好今冬明春消防安全工作的通知》，并要求各县(市、区)加强安全生产检查，部署指导做好冬春消防安全工作。11月**日，全国召开安全生产电视电话会议后。**日下午，我局召开局党委会，专题学习传达全国、全市会议精神，并要求对会议精神进行传达部署。局党委会后，我局召集局属各单位及市本级养老机构负责人召开安全生产专题会，会议传达了全国安全生产电视电话议及全市安全生产会议精神，同时针对民政服务机构的特点，提出针对性要求，要求各单位要认识到岁末年初安全生产的重要性及面临可能存在问题的严峻性，要求各机构作为安全生产的责任主体，主要负责人必须对本单位的安全全面负责，严格落实消防安全责任制和岗位责任制，责任到人，各负其责，做到一手抓机构运营，一手抓安全生产。12月1日，市消防联席会议下发《关于深入推进今冬明春火灾防控工作的通知》，我局于当日将文件精神传达局属各单位及市本级养老机构，同时要求各单位做好冬季用火用电安全，加大巡查力度，确保场所安全。</w:t>
      </w:r>
    </w:p>
    <w:p>
      <w:pPr>
        <w:ind w:left="0" w:right="0" w:firstLine="560"/>
        <w:spacing w:before="450" w:after="450" w:line="312" w:lineRule="auto"/>
      </w:pPr>
      <w:r>
        <w:rPr>
          <w:rFonts w:ascii="宋体" w:hAnsi="宋体" w:eastAsia="宋体" w:cs="宋体"/>
          <w:color w:val="000"/>
          <w:sz w:val="28"/>
          <w:szCs w:val="28"/>
        </w:rPr>
        <w:t xml:space="preserve">　　&gt;二、组织安全培训，贯彻消防标准</w:t>
      </w:r>
    </w:p>
    <w:p>
      <w:pPr>
        <w:ind w:left="0" w:right="0" w:firstLine="560"/>
        <w:spacing w:before="450" w:after="450" w:line="312" w:lineRule="auto"/>
      </w:pPr>
      <w:r>
        <w:rPr>
          <w:rFonts w:ascii="宋体" w:hAnsi="宋体" w:eastAsia="宋体" w:cs="宋体"/>
          <w:color w:val="000"/>
          <w:sz w:val="28"/>
          <w:szCs w:val="28"/>
        </w:rPr>
        <w:t xml:space="preserve">　　按照市消防联席会议年初工作部署，为实现全市民政服务机构消防安全标准化管理，我局于今年7月印发《**市民政服务机构消防安全标准化管理达标创建活动工作方案》。由于民政直属单位各不相同，省上缺乏社会福利机构统一的消防安全标准。市消防支队给予了专业的指导意见，我局积极开展消防安全标准化创制工作，在市公安局的大力支持下，经多次修改完善，8月中旬，我局联合市公安局制定下发《**市民政服务机构消防安全标准化管理规定(试行)》，推进各民政服务机构消防安全管理标准化。9月初，我局会同市公安消防支队组织民政局直属单位及市本级养老机构就消防安全标准化管理进行专项培训，解答、解决消防标准化推进过程中存在的问题，推进消防安全管理标准化贯彻和落实。</w:t>
      </w:r>
    </w:p>
    <w:p>
      <w:pPr>
        <w:ind w:left="0" w:right="0" w:firstLine="560"/>
        <w:spacing w:before="450" w:after="450" w:line="312" w:lineRule="auto"/>
      </w:pPr>
      <w:r>
        <w:rPr>
          <w:rFonts w:ascii="宋体" w:hAnsi="宋体" w:eastAsia="宋体" w:cs="宋体"/>
          <w:color w:val="000"/>
          <w:sz w:val="28"/>
          <w:szCs w:val="28"/>
        </w:rPr>
        <w:t xml:space="preserve">　　&gt;三、开展安全检查，排查安全隐患</w:t>
      </w:r>
    </w:p>
    <w:p>
      <w:pPr>
        <w:ind w:left="0" w:right="0" w:firstLine="560"/>
        <w:spacing w:before="450" w:after="450" w:line="312" w:lineRule="auto"/>
      </w:pPr>
      <w:r>
        <w:rPr>
          <w:rFonts w:ascii="宋体" w:hAnsi="宋体" w:eastAsia="宋体" w:cs="宋体"/>
          <w:color w:val="000"/>
          <w:sz w:val="28"/>
          <w:szCs w:val="28"/>
        </w:rPr>
        <w:t xml:space="preserve">　　上半年，市公安局、民政局联合制定的《社会福利机构消防安全专项治理实施方案》的工作部署，定期对各县(市、区)民政局、局属单位消防安全工作开展情况进行通报。通过开展通报督促各地机构整改到位，消除盲点和死角。对于消防安全措施不落实、整改不力或者由于管理混乱的，按规定进行责任追究。做到安全隐患“发现一处，消除一处”，确保整改到位。为督促各地落实冬春消防安全工作，我局于11月开展两次对基层的抽查督促。一是11月上旬，我局结合“双随机”检查工作，对市级三家养老机构的安全工作开展也进行了检查，并要求养老机构在做好日常服务的同时也要加强安全管理，确保机构入住老人及工作人员的安全。二是11月中旬,由局经委书记带队对部分县(市)养老机构进行随机抽查。检查组先后抽查了**市**镇敬老院、**市爱心老人公寓、**县**养老院、**县**乡敬老院及**县福利院，现场查看了各机构的冬春火灾防控工作开展情况，及时指出检查中发现的一些安全隐患，要求被检查单位立即进行整改;市局检查组还强调指出，消防安全工作是不分时间、不分地点的,各社会福利机构要时刻提高警惕，要将安全检查贯穿到日常工作当中去;要注意机构内日常用水用电安全，防止意外事件发生;要加强食品安全管理，加强日常巡查、防微杜渐，确保群众生命财产安全。</w:t>
      </w:r>
    </w:p>
    <w:p>
      <w:pPr>
        <w:ind w:left="0" w:right="0" w:firstLine="560"/>
        <w:spacing w:before="450" w:after="450" w:line="312" w:lineRule="auto"/>
      </w:pPr>
      <w:r>
        <w:rPr>
          <w:rFonts w:ascii="宋体" w:hAnsi="宋体" w:eastAsia="宋体" w:cs="宋体"/>
          <w:color w:val="000"/>
          <w:sz w:val="28"/>
          <w:szCs w:val="28"/>
        </w:rPr>
        <w:t xml:space="preserve">　　&gt;四、加强安全宣传，提高安全意识</w:t>
      </w:r>
    </w:p>
    <w:p>
      <w:pPr>
        <w:ind w:left="0" w:right="0" w:firstLine="560"/>
        <w:spacing w:before="450" w:after="450" w:line="312" w:lineRule="auto"/>
      </w:pPr>
      <w:r>
        <w:rPr>
          <w:rFonts w:ascii="宋体" w:hAnsi="宋体" w:eastAsia="宋体" w:cs="宋体"/>
          <w:color w:val="000"/>
          <w:sz w:val="28"/>
          <w:szCs w:val="28"/>
        </w:rPr>
        <w:t xml:space="preserve">　　通过进一步强化消防安全学习宣传和教育培训，全面落实“预防为主、防消结合”的消防工作方针。一是我局要求全市各社会福利机构通过会议宣讲、开设消防宣传专栏、播放消防警示片等方式，广泛开展安全用火、用电、用气、扑救初期火灾和火场逃生等消防安全知识宣传教育活动。定期或不定期地开展消防常识应急疏散演练演示活动，了解掌握防火、灭火和逃生自救本领，不断增强防范火灾意识和应急避险能力。二是开展消防培训，邀请市消防支队为全局机关干部职工、局属单位负责人和消防安全管理员、市级民办养老服务机构负责人上了一堂消防安全课，培训结束后，所有参会人员现场进行了灭火器使用实地操作演练，增强了民政系统工作人员的消防安全意识。</w:t>
      </w:r>
    </w:p>
    <w:p>
      <w:pPr>
        <w:ind w:left="0" w:right="0" w:firstLine="560"/>
        <w:spacing w:before="450" w:after="450" w:line="312" w:lineRule="auto"/>
      </w:pPr>
      <w:r>
        <w:rPr>
          <w:rFonts w:ascii="宋体" w:hAnsi="宋体" w:eastAsia="宋体" w:cs="宋体"/>
          <w:color w:val="000"/>
          <w:sz w:val="28"/>
          <w:szCs w:val="28"/>
        </w:rPr>
        <w:t xml:space="preserve">　　&gt;五、严格准入条件，做好源头把控</w:t>
      </w:r>
    </w:p>
    <w:p>
      <w:pPr>
        <w:ind w:left="0" w:right="0" w:firstLine="560"/>
        <w:spacing w:before="450" w:after="450" w:line="312" w:lineRule="auto"/>
      </w:pPr>
      <w:r>
        <w:rPr>
          <w:rFonts w:ascii="宋体" w:hAnsi="宋体" w:eastAsia="宋体" w:cs="宋体"/>
          <w:color w:val="000"/>
          <w:sz w:val="28"/>
          <w:szCs w:val="28"/>
        </w:rPr>
        <w:t xml:space="preserve">　　我局认真做好《养老机构设立许可办法》和《养老机构管理办法》的宣传贯彻工作。按照两个《办法》的要求，严格准入条件和程序，依法核发养老机构设立许可证，切实把好养老机构准入关，从源头防范安全隐患。要求县(市、区)对未经审批、无证经营的民办养老机构，联合相关部门严格进行执法检查，该关停的关停、该整改的整改，督促其达到设立许可条件。依法将公安消防部门出具的《建设工程消防验收意见书》或者《建设工程竣工验收消防备案受理凭证》作为办理《养老机构设立许可证书》的前置条件，并作为年检的重要内容，防止机构因建筑设施存在隐患而发生消防安全事故。加强对养老机构依法登记后的监督管理，坚持事前审批和事后监督相结合，督促和指导养老机构规范服务内容、强化内部管理、接收监督检查。经过严格审核审批，今年**市**老人护理院获批养老机构设立许可。</w:t>
      </w:r>
    </w:p>
    <w:p>
      <w:pPr>
        <w:ind w:left="0" w:right="0" w:firstLine="560"/>
        <w:spacing w:before="450" w:after="450" w:line="312" w:lineRule="auto"/>
      </w:pPr>
      <w:r>
        <w:rPr>
          <w:rFonts w:ascii="黑体" w:hAnsi="黑体" w:eastAsia="黑体" w:cs="黑体"/>
          <w:color w:val="000000"/>
          <w:sz w:val="36"/>
          <w:szCs w:val="36"/>
          <w:b w:val="1"/>
          <w:bCs w:val="1"/>
        </w:rPr>
        <w:t xml:space="preserve">第三篇: 民政局社会福利机构消防安全工作情况总结</w:t>
      </w:r>
    </w:p>
    <w:p>
      <w:pPr>
        <w:ind w:left="0" w:right="0" w:firstLine="560"/>
        <w:spacing w:before="450" w:after="450" w:line="312" w:lineRule="auto"/>
      </w:pPr>
      <w:r>
        <w:rPr>
          <w:rFonts w:ascii="宋体" w:hAnsi="宋体" w:eastAsia="宋体" w:cs="宋体"/>
          <w:color w:val="000"/>
          <w:sz w:val="28"/>
          <w:szCs w:val="28"/>
        </w:rPr>
        <w:t xml:space="preserve">　　民政消防安全工作是民政工作的重要内容，关系到各个业务股室以及下属敬老院的生命安全。对于这项工作，我们从来不敢有丝毫懈怠与麻痹大意。我们在实际工作中能坚持做到不断总结经验教训，不断改进和完善工作方法，提高安全防范能力，将事故隐患减少到最低指数，最大可能的提供安全保障，确保民政工作不受影响。</w:t>
      </w:r>
    </w:p>
    <w:p>
      <w:pPr>
        <w:ind w:left="0" w:right="0" w:firstLine="560"/>
        <w:spacing w:before="450" w:after="450" w:line="312" w:lineRule="auto"/>
      </w:pPr>
      <w:r>
        <w:rPr>
          <w:rFonts w:ascii="宋体" w:hAnsi="宋体" w:eastAsia="宋体" w:cs="宋体"/>
          <w:color w:val="000"/>
          <w:sz w:val="28"/>
          <w:szCs w:val="28"/>
        </w:rPr>
        <w:t xml:space="preserve">　　&gt;一、高度重视，积极做好消防安全的宣传工作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　　只有思想上重视起来，安全行为才有保障。这是我们多年来的工作经验之一。为此，我们十分重视消防安全工作的宣传。上半年，我们主要从以下几个方面落实这项工作。</w:t>
      </w:r>
    </w:p>
    <w:p>
      <w:pPr>
        <w:ind w:left="0" w:right="0" w:firstLine="560"/>
        <w:spacing w:before="450" w:after="450" w:line="312" w:lineRule="auto"/>
      </w:pPr>
      <w:r>
        <w:rPr>
          <w:rFonts w:ascii="宋体" w:hAnsi="宋体" w:eastAsia="宋体" w:cs="宋体"/>
          <w:color w:val="000"/>
          <w:sz w:val="28"/>
          <w:szCs w:val="28"/>
        </w:rPr>
        <w:t xml:space="preserve">　　首先，局里把消防安全工作作为各项工作的重中之重来抓，专门成立安全工作领导小组，确定专人分管日常消防事务。领导小组坚持召开消防安全工作例会，分析问题讨论措施布置工作，局领导对包括敬老院消防安全在内的安全问题作了详尽的分析，并提出了许多需要注意的问题，要求各个股室和个人将安全牢记在心。</w:t>
      </w:r>
    </w:p>
    <w:p>
      <w:pPr>
        <w:ind w:left="0" w:right="0" w:firstLine="560"/>
        <w:spacing w:before="450" w:after="450" w:line="312" w:lineRule="auto"/>
      </w:pPr>
      <w:r>
        <w:rPr>
          <w:rFonts w:ascii="宋体" w:hAnsi="宋体" w:eastAsia="宋体" w:cs="宋体"/>
          <w:color w:val="000"/>
          <w:sz w:val="28"/>
          <w:szCs w:val="28"/>
        </w:rPr>
        <w:t xml:space="preserve">　　其次，组织单位全体人员观看消防画报，宣传消防知识，增强逃生技能。长期以来，由于种种原因，消防宣传教育形式局限于拉几条横幅、贴几张标语、过于单调和表面化。针对这些问题，我们在确保搞好以上活动的`同时，采取以广大职工喜闻乐见的形式大力开展消防安全宣传教育，并且在实际工作中“通过119”消防宣传日等活动，深入开展消防法律法规的宣传教育；通过经常开展图片、火灾纪实、法律法规、安全知识等的宣传，有效地提高了干部员工的消防安全意识和安全防范意识。</w:t>
      </w:r>
    </w:p>
    <w:p>
      <w:pPr>
        <w:ind w:left="0" w:right="0" w:firstLine="560"/>
        <w:spacing w:before="450" w:after="450" w:line="312" w:lineRule="auto"/>
      </w:pPr>
      <w:r>
        <w:rPr>
          <w:rFonts w:ascii="宋体" w:hAnsi="宋体" w:eastAsia="宋体" w:cs="宋体"/>
          <w:color w:val="000"/>
          <w:sz w:val="28"/>
          <w:szCs w:val="28"/>
        </w:rPr>
        <w:t xml:space="preserve">　　&gt;二、注重消防投入，加强消防基础设施及培训建设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　　从众多的火灾事故来看，完善消防设施是减轻火灾损失的重要保障。因此，我们本着“一分消防投入，十分安全回报”的理念，在积极工作、完善业务技能的同时，十分重视消防基础设施建设，加大消防硬件投入。上半年度局里拨出专门资金对消防设施、消防器材进行了更新，保证各个楼层消防灭火器配置到位。在各乡镇敬老院内规定专门的消防安全制度，制作成文字版面宣传栏，配置相应的消防器材，保证各个敬老院的消防安全工作落实到位，及时消除安全隐患。其次加强全体人员的消防知识和消防器材使用培训，开展火场逃生、疏散演练活动，通过培训和演练，有效地提高职工的防患意识和应急、自救、逃生的能力。</w:t>
      </w:r>
    </w:p>
    <w:p>
      <w:pPr>
        <w:ind w:left="0" w:right="0" w:firstLine="560"/>
        <w:spacing w:before="450" w:after="450" w:line="312" w:lineRule="auto"/>
      </w:pPr>
      <w:r>
        <w:rPr>
          <w:rFonts w:ascii="宋体" w:hAnsi="宋体" w:eastAsia="宋体" w:cs="宋体"/>
          <w:color w:val="000"/>
          <w:sz w:val="28"/>
          <w:szCs w:val="28"/>
        </w:rPr>
        <w:t xml:space="preserve">　　&gt;三、组建消防应急防范队伍</w:t>
      </w:r>
    </w:p>
    <w:p>
      <w:pPr>
        <w:ind w:left="0" w:right="0" w:firstLine="560"/>
        <w:spacing w:before="450" w:after="450" w:line="312" w:lineRule="auto"/>
      </w:pPr>
      <w:r>
        <w:rPr>
          <w:rFonts w:ascii="宋体" w:hAnsi="宋体" w:eastAsia="宋体" w:cs="宋体"/>
          <w:color w:val="000"/>
          <w:sz w:val="28"/>
          <w:szCs w:val="28"/>
        </w:rPr>
        <w:t xml:space="preserve">　　积极发挥应急防范队伍的作用在抓消防工作中，我们认真贯彻“安全第一，预防为主”的方针，结合局内实际，把消防安全防范工作不断推向深入。在局里建立了应急小分队，全力构筑“网络化”的消防安全防控体系。全面提高安全防范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2025-01-18T18:47:31+08:00</dcterms:created>
  <dcterms:modified xsi:type="dcterms:W3CDTF">2025-01-18T18:47:31+08:00</dcterms:modified>
</cp:coreProperties>
</file>

<file path=docProps/custom.xml><?xml version="1.0" encoding="utf-8"?>
<Properties xmlns="http://schemas.openxmlformats.org/officeDocument/2006/custom-properties" xmlns:vt="http://schemas.openxmlformats.org/officeDocument/2006/docPropsVTypes"/>
</file>