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2024年幼儿园小班老师个人工作总结下学期(5篇)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总结下学期一一、思想上一年来，我时时处处不忘加强思想政治学习。关心国际时局，关注国家大事，民意民生，进取向党组织靠拢，严格要求自我，处处做同志们的表率，发挥模范带头作用。一年来，我从不因故请假，迟到，旷工。不怕苦，不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幼儿园小班老师个人工作总结下学期二</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