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2024年个人学期总结大三下学期(三篇)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学期总结大三下学期一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个人学期总结大三下学期一</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共产党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共产党代表中国先进生产力的发展要求，代表中国先进文化的前进方向，代表中国最广大人民的根本利益。而党员更是工人阶级的先锋战士，是具有共产主义觉悟的先进分子，是一群有社会理想的人。我知道自己与一名合格的共产党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个人学期总结大三下学期二</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6"/>
          <w:szCs w:val="36"/>
          <w:b w:val="1"/>
          <w:bCs w:val="1"/>
        </w:rPr>
        <w:t xml:space="preserve">个人学期总结大三下学期三</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虎头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w:t>
      </w:r>
    </w:p>
    <w:p>
      <w:pPr>
        <w:ind w:left="0" w:right="0" w:firstLine="560"/>
        <w:spacing w:before="450" w:after="450" w:line="312" w:lineRule="auto"/>
      </w:pPr>
      <w:r>
        <w:rPr>
          <w:rFonts w:ascii="宋体" w:hAnsi="宋体" w:eastAsia="宋体" w:cs="宋体"/>
          <w:color w:val="000"/>
          <w:sz w:val="28"/>
          <w:szCs w:val="28"/>
        </w:rPr>
        <w:t xml:space="preserve">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毛泽东思想和邓小平理论。用先进的理论武装自己的头脑，热爱祖国，拥护中国共产党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2025-04-20T18:31:40+08:00</dcterms:created>
  <dcterms:modified xsi:type="dcterms:W3CDTF">2025-04-20T18:31:40+08:00</dcterms:modified>
</cp:coreProperties>
</file>

<file path=docProps/custom.xml><?xml version="1.0" encoding="utf-8"?>
<Properties xmlns="http://schemas.openxmlformats.org/officeDocument/2006/custom-properties" xmlns:vt="http://schemas.openxmlformats.org/officeDocument/2006/docPropsVTypes"/>
</file>