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2024年有关财务部门个人工作总结如何写好 财务部门个人总结报告(五篇)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有关财务部门个人工作总结如何写好 财务部门个人总结报告一建立健全各项规章制度，奠定会计出纳工作的基础。今年我根据业务发展变化和管理的要求，对责任、制度修旧补新，明确责任、目标，并按照缺什么补什么的原则，补充建立了上些新的制度，对支行强化内控...</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财务部门个人总结报告一</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__年3月中旬我以实习生的身份接触了财富物业公司财务部，到20__年4月中旬结束了一个月的实习阶段真正入职财富物业公司财务部，再到20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__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__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显而易见，我锲而不舍的努力，胜不骄，败不馁的锤炼钢铁意志，20__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宋体" w:hAnsi="宋体" w:eastAsia="宋体" w:cs="宋体"/>
          <w:color w:val="000"/>
          <w:sz w:val="28"/>
          <w:szCs w:val="28"/>
        </w:rPr>
        <w:t xml:space="preserve">其实大凡天下，我想没有多少企业会安排一个基本没活干的职位等着领工资的，因为并非得已没有必要去浪费企业的人力物力财力。在企业里，有的只是岗位职责权限的不同而已，它们分工明确，权限清晰。在没有做好自己本职工作的基础上，我们没权利去理会他人与否，没法正面去批评自己的人也就没资格批评别人，只有正视了自己的人，才真正的认识到事实上在这个日趋竞争的社会，每个人都是平凡的普通人，他们会有压力，会有烦恼，会有悲观。因人因事，只不过是人们处理的方式不同，得出的结论也就不同。就像地球这块神奇的土地，在这块土地上，五色俱备，五形相生，五音齐奏，五彩缤纷。它不仅有雍容的牡丹，还有偏狭的荆棘，不仅有高贵的含羞草，还有夺魂的魔鬼花。随便你喜欢牡丹也好荆棘也好，或者含羞草又或者魔鬼花，这都不重要，重要的是不要总是埋葾生活带给你的喜怒哀乐，试问，人生在世，有哪个逃脱得了痛苦？请不要去烦恼，请不要去嫉妒，嫉妒固然有引致恶劣行为的因素，但若是疏导得好，它也会出然迴然不同的结果，说到底，嫉妒不是一种行为，仅仅是充塞胸臆的心态而已。重要的是善于把嫉妒的心态转化为积极行为的动力。我们为什么不嫉妒高山？它比我们奇崛峻峭千万倍，我们为什么不嫉妒大海？它比我们雄浑深厚千万倍。因为，站在它们面前，我们溶化了，和它们合为一体，我们蓄纳了山的高昂精神，我们获取了海的宽阔胸襟。那么，就向我们所嫉妒的一切学习吧：吸收长处、扬弃不足。如此，我们便在不久的将来，为别人所嫉妒，所倾慕。</w:t>
      </w:r>
    </w:p>
    <w:p>
      <w:pPr>
        <w:ind w:left="0" w:right="0" w:firstLine="560"/>
        <w:spacing w:before="450" w:after="450" w:line="312" w:lineRule="auto"/>
      </w:pPr>
      <w:r>
        <w:rPr>
          <w:rFonts w:ascii="宋体" w:hAnsi="宋体" w:eastAsia="宋体" w:cs="宋体"/>
          <w:color w:val="000"/>
          <w:sz w:val="28"/>
          <w:szCs w:val="28"/>
        </w:rPr>
        <w:t xml:space="preserve">第四部分：自我评估</w:t>
      </w:r>
    </w:p>
    <w:p>
      <w:pPr>
        <w:ind w:left="0" w:right="0" w:firstLine="560"/>
        <w:spacing w:before="450" w:after="450" w:line="312" w:lineRule="auto"/>
      </w:pPr>
      <w:r>
        <w:rPr>
          <w:rFonts w:ascii="宋体" w:hAnsi="宋体" w:eastAsia="宋体" w:cs="宋体"/>
          <w:color w:val="000"/>
          <w:sz w:val="28"/>
          <w:szCs w:val="28"/>
        </w:rPr>
        <w:t xml:space="preserve">一个人，首先要认识自己的优劣所在，才能找准目标，才有权利去选择生活和拒绝生活，也才能完善自己，并超越自己。如果对自己的优点和缺点视而不见，掉以轻心，不能正确地加以评估，就是人生最大失策。</w:t>
      </w:r>
    </w:p>
    <w:p>
      <w:pPr>
        <w:ind w:left="0" w:right="0" w:firstLine="560"/>
        <w:spacing w:before="450" w:after="450" w:line="312" w:lineRule="auto"/>
      </w:pPr>
      <w:r>
        <w:rPr>
          <w:rFonts w:ascii="宋体" w:hAnsi="宋体" w:eastAsia="宋体" w:cs="宋体"/>
          <w:color w:val="000"/>
          <w:sz w:val="28"/>
          <w:szCs w:val="28"/>
        </w:rPr>
        <w:t xml:space="preserve">以下请允许我把自身的工作时间、工作态度、工作行为、工作效率优劣整理：</w:t>
      </w:r>
    </w:p>
    <w:p>
      <w:pPr>
        <w:ind w:left="0" w:right="0" w:firstLine="560"/>
        <w:spacing w:before="450" w:after="450" w:line="312" w:lineRule="auto"/>
      </w:pPr>
      <w:r>
        <w:rPr>
          <w:rFonts w:ascii="宋体" w:hAnsi="宋体" w:eastAsia="宋体" w:cs="宋体"/>
          <w:color w:val="000"/>
          <w:sz w:val="28"/>
          <w:szCs w:val="28"/>
        </w:rPr>
        <w:t xml:space="preserve">工作时间：记得有个名人说过：“你热爱生命吗？那么别浪费时间，因为时间是组成生命的材料。”显而易见，时间是宝贵的，然而，我却浪费时间浪费生命了，我在这里真的很惭愧，对于上班迟到的我已经深深的向上帝忏悔过了，只要我鼓起勇气承认并改正自己的错误，大众才能宽恕我的罪行。上班迟到的我还未悲哀到下班早退，所以请大家给我一个改过自新的机会，以后本人的意识中一定不会再犯以上错误，现在，请大家为我监督。</w:t>
      </w:r>
    </w:p>
    <w:p>
      <w:pPr>
        <w:ind w:left="0" w:right="0" w:firstLine="560"/>
        <w:spacing w:before="450" w:after="450" w:line="312" w:lineRule="auto"/>
      </w:pPr>
      <w:r>
        <w:rPr>
          <w:rFonts w:ascii="宋体" w:hAnsi="宋体" w:eastAsia="宋体" w:cs="宋体"/>
          <w:color w:val="000"/>
          <w:sz w:val="28"/>
          <w:szCs w:val="28"/>
        </w:rPr>
        <w:t xml:space="preserve">工作态度：在会计工作中，工作者的心态尤为重要，在多方面的压力下，我的态度一如既往的积极向上，因为我是个乐观的人，深知无论悲与喜都无法将事实改写，只有把心态放宽，把心情调整才能更好地把事情推上高峰。虽然有时候遇挫折心情真有点失落时，我会告诉自己，明天的太阳又会是新的，但我的态度丝毫不会影响工作。请大家相信我，我会是一人积极向上的好同事。</w:t>
      </w:r>
    </w:p>
    <w:p>
      <w:pPr>
        <w:ind w:left="0" w:right="0" w:firstLine="560"/>
        <w:spacing w:before="450" w:after="450" w:line="312" w:lineRule="auto"/>
      </w:pPr>
      <w:r>
        <w:rPr>
          <w:rFonts w:ascii="宋体" w:hAnsi="宋体" w:eastAsia="宋体" w:cs="宋体"/>
          <w:color w:val="000"/>
          <w:sz w:val="28"/>
          <w:szCs w:val="28"/>
        </w:rPr>
        <w:t xml:space="preserve">工作行为：在工作行为上，除了做好自己的本职工作，我还懂得处理一些财务事件。如果处理行为不过关，也请大家考核和监督。我一定会给大家一份满意的答卷。</w:t>
      </w:r>
    </w:p>
    <w:p>
      <w:pPr>
        <w:ind w:left="0" w:right="0" w:firstLine="560"/>
        <w:spacing w:before="450" w:after="450" w:line="312" w:lineRule="auto"/>
      </w:pPr>
      <w:r>
        <w:rPr>
          <w:rFonts w:ascii="宋体" w:hAnsi="宋体" w:eastAsia="宋体" w:cs="宋体"/>
          <w:color w:val="000"/>
          <w:sz w:val="28"/>
          <w:szCs w:val="28"/>
        </w:rPr>
        <w:t xml:space="preserve">工作效率：或许我个人不怎么喜欢拖拉，做事干净利索，所以我所担任的工作绝对是会及时完成的，我不喜欢找借口，我觉得我有能力处理一些事务，而且工作效率也会随着熟悉提高而提高。如果今后，有什么做得不好，我还希望大家给予指出，我会虚心的改正。</w:t>
      </w:r>
    </w:p>
    <w:p>
      <w:pPr>
        <w:ind w:left="0" w:right="0" w:firstLine="560"/>
        <w:spacing w:before="450" w:after="450" w:line="312" w:lineRule="auto"/>
      </w:pPr>
      <w:r>
        <w:rPr>
          <w:rFonts w:ascii="宋体" w:hAnsi="宋体" w:eastAsia="宋体" w:cs="宋体"/>
          <w:color w:val="000"/>
          <w:sz w:val="28"/>
          <w:szCs w:val="28"/>
        </w:rPr>
        <w:t xml:space="preserve">工作其它问题：电脑变玩具，刚听到这个的时候我的心真的抽了一下，有些害怕，因为我是真的做错了，我不应该把工作电脑当玩具，不应该沉迷于网络游戏，我现在真心悔过，我保证日后电脑变玩具的这种事件不会再出现在办公室。</w:t>
      </w:r>
    </w:p>
    <w:p>
      <w:pPr>
        <w:ind w:left="0" w:right="0" w:firstLine="560"/>
        <w:spacing w:before="450" w:after="450" w:line="312" w:lineRule="auto"/>
      </w:pPr>
      <w:r>
        <w:rPr>
          <w:rFonts w:ascii="宋体" w:hAnsi="宋体" w:eastAsia="宋体" w:cs="宋体"/>
          <w:color w:val="000"/>
          <w:sz w:val="28"/>
          <w:szCs w:val="28"/>
        </w:rPr>
        <w:t xml:space="preserve">以上便是我所犯下的罪状，请大家给我一个改正错误的机会，让我大踏步坚定地朝着你认定的方向毅然前行，勇敢追求吧。这才是一个真正的人的成功之举。我不会再懦弱了，我不会再把希望寄托于虚幻。在自责中，我感到羞愧，羞愧使我浑身燥热，在自责中，我开始觉悟，觉悟使我清醒镇静，我终于感到正在酝酿的火山就蕴育在我心底，内在的熔岩正在膨胀，催我奋发爆破。我感到了自己的巨大力量，这种力量是任何人无法给予的。放心吧，世上没有最好，只有更好，相信我，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财务部门个人总结报告三</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财务部门个人总结报告四</w:t>
      </w:r>
    </w:p>
    <w:p>
      <w:pPr>
        <w:ind w:left="0" w:right="0" w:firstLine="560"/>
        <w:spacing w:before="450" w:after="450" w:line="312" w:lineRule="auto"/>
      </w:pPr>
      <w:r>
        <w:rPr>
          <w:rFonts w:ascii="宋体" w:hAnsi="宋体" w:eastAsia="宋体" w:cs="宋体"/>
          <w:color w:val="000"/>
          <w:sz w:val="28"/>
          <w:szCs w:val="28"/>
        </w:rPr>
        <w:t xml:space="preserve">20__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有关财务部门个人工作总结如何写好 财务部门个人总结报告五</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2025-04-03T13:48:08+08:00</dcterms:created>
  <dcterms:modified xsi:type="dcterms:W3CDTF">2025-04-03T13:48:08+08:00</dcterms:modified>
</cp:coreProperties>
</file>

<file path=docProps/custom.xml><?xml version="1.0" encoding="utf-8"?>
<Properties xmlns="http://schemas.openxmlformats.org/officeDocument/2006/custom-properties" xmlns:vt="http://schemas.openxmlformats.org/officeDocument/2006/docPropsVTypes"/>
</file>