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新教师一年个人工作总结简短(5篇)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一年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新教师一年个人工作总结简短五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当工作进行到一定阶段或告一段落时，需要回过头来对所做的工作认真地分析研究一下，肯定成绩，找出问题，归纳出经验教训。下面给大家分享关于新教师一年个人工作总结范文，方便大家学习。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