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2024年班级个人德育工作总结 班级德育管理工作总结(3篇)</w:t>
      </w:r>
      <w:bookmarkEnd w:id="1"/>
    </w:p>
    <w:p>
      <w:pPr>
        <w:jc w:val="center"/>
        <w:spacing w:before="0" w:after="450"/>
      </w:pPr>
      <w:r>
        <w:rPr>
          <w:rFonts w:ascii="Arial" w:hAnsi="Arial" w:eastAsia="Arial" w:cs="Arial"/>
          <w:color w:val="999999"/>
          <w:sz w:val="20"/>
          <w:szCs w:val="20"/>
        </w:rPr>
        <w:t xml:space="preserve">来源：网络  作者：流年似水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班级个人德育工作总结 班级德育管理工作总结一一、创设了一个合作、共进、和谐的同事氛围。一个好的集体，首先要有一个愉悦的氛围，试想没有了好心情，如何来的积极工作态度?在这方面，作为组长的我，努力营造着一个和谐、合作、共进的同事关系。同事间的互...</w:t>
      </w:r>
    </w:p>
    <w:p>
      <w:pPr>
        <w:ind w:left="0" w:right="0" w:firstLine="560"/>
        <w:spacing w:before="450" w:after="450" w:line="312" w:lineRule="auto"/>
      </w:pPr>
      <w:r>
        <w:rPr>
          <w:rFonts w:ascii="黑体" w:hAnsi="黑体" w:eastAsia="黑体" w:cs="黑体"/>
          <w:color w:val="000000"/>
          <w:sz w:val="36"/>
          <w:szCs w:val="36"/>
          <w:b w:val="1"/>
          <w:bCs w:val="1"/>
        </w:rPr>
        <w:t xml:space="preserve">班级个人德育工作总结 班级德育管理工作总结一</w:t>
      </w:r>
    </w:p>
    <w:p>
      <w:pPr>
        <w:ind w:left="0" w:right="0" w:firstLine="560"/>
        <w:spacing w:before="450" w:after="450" w:line="312" w:lineRule="auto"/>
      </w:pPr>
      <w:r>
        <w:rPr>
          <w:rFonts w:ascii="宋体" w:hAnsi="宋体" w:eastAsia="宋体" w:cs="宋体"/>
          <w:color w:val="000"/>
          <w:sz w:val="28"/>
          <w:szCs w:val="28"/>
        </w:rPr>
        <w:t xml:space="preserve">一、创设了一个合作、共进、和谐的同事氛围。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组长的我，努力营造着一个和谐、合作、共进的同事关系。同事间的互帮互助，既把融洽给了自己，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二、以课改为契机，用新课改理念指导教学实践，全面提高了学生成绩，提升了教师教育教学能力。</w:t>
      </w:r>
    </w:p>
    <w:p>
      <w:pPr>
        <w:ind w:left="0" w:right="0" w:firstLine="560"/>
        <w:spacing w:before="450" w:after="450" w:line="312" w:lineRule="auto"/>
      </w:pPr>
      <w:r>
        <w:rPr>
          <w:rFonts w:ascii="宋体" w:hAnsi="宋体" w:eastAsia="宋体" w:cs="宋体"/>
          <w:color w:val="000"/>
          <w:sz w:val="28"/>
          <w:szCs w:val="28"/>
        </w:rPr>
        <w:t xml:space="preserve">年级备课组扎实、创造性的工作为我们年级组形成了一种你追我赶的景象。每个教师积极地备课，各学科间教师分工合作，互相学习，共同利用教学资源分享成功的经验，各备课组教学强劲的群体意识正在形成。尤其有时跨学科的听课更是从另一个角度去给这个教师一些他所没考虑到的好建议。</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八个班主任更是亲历所为，样样工作落实到实处，把班级管理得井井有条，每人都有一套管理的方案，他们之间互通经验，取长补短，扬长避短，使一个全新的集体在短时间里已进入规范化的学习的阶段，应该说现在的八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调查工作，使得班主任及时地掌握了学生的各自特征，从而有的放矢地去管理学生，使老师少走了许多弯路。期中后，我们又及时开了一次家长会，和家长有一个近距离的沟通，共同携手把他们的孩子教得更好。家长会后，反响极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五、目前的效果。</w:t>
      </w:r>
    </w:p>
    <w:p>
      <w:pPr>
        <w:ind w:left="0" w:right="0" w:firstLine="560"/>
        <w:spacing w:before="450" w:after="450" w:line="312" w:lineRule="auto"/>
      </w:pPr>
      <w:r>
        <w:rPr>
          <w:rFonts w:ascii="宋体" w:hAnsi="宋体" w:eastAsia="宋体" w:cs="宋体"/>
          <w:color w:val="000"/>
          <w:sz w:val="28"/>
          <w:szCs w:val="28"/>
        </w:rPr>
        <w:t xml:space="preserve">八年级班级已在稳定地学习着，教师们在努力工作着，一切都在有条不紊中进行着，那是我们共同努力的结果。</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在这学期的狠抓纪律和常规的落实下，下学期准备在教学上要加强力度，对那些学习特困生也进行一系列的拉差补缺工作，能否让一帮一活动落到实处?如何努力降低与化解班主任工作的强度和难度?在班级管理方面是否让班主任有自己的管理特色?对年青教师的帮助怎样做到帮到实处，加快他们成熟的步伐?尤其在已经稳定的教学过程中，教师可不可以在业务方面形成个人的教学特色?等等的事情还等着我们要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6"/>
          <w:szCs w:val="36"/>
          <w:b w:val="1"/>
          <w:bCs w:val="1"/>
        </w:rPr>
        <w:t xml:space="preserve">班级个人德育工作总结 班级德育管理工作总结二</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班主任是班级工作的舵手，是学生成才的导师，是学生灵魂的塑造者。班主任工作的核心又是德育工作。本学期，我紧紧围绕学校德育工作计划，扎扎实实地开展了班主任工作。现作具体总结如下：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单项强化和全面优化相结合的训练方式进行，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安全伴我行》、《预防“甲流”，健康每一天》、《雏鹰争章，我能行》等，通过班队活动，强化学生安全意识、健康意识，增强集体荣誉感，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人生观和价值观。二是以情感人，对学生要充满爱心，做学生的德育工作要想学生之所想、急学生之所急，要将心比心，以心换心。对生病的学生，我会关心照顾，组织学生送温暖。如我班的王昊旸同学虽然平时学习成绩不太好，但他是个热爱集体的好孩子。九月份，他不小心跌断了手，要动手术住院一个月，我就和副班主任组织班干部一起买了些营养品去医院看望他。当她看到老师和同学对他们的关心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班级个人德育工作总结 班级德育管理工作总结三</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2025-04-09T07:29:29+08:00</dcterms:created>
  <dcterms:modified xsi:type="dcterms:W3CDTF">2025-04-09T07:29:29+08:00</dcterms:modified>
</cp:coreProperties>
</file>

<file path=docProps/custom.xml><?xml version="1.0" encoding="utf-8"?>
<Properties xmlns="http://schemas.openxmlformats.org/officeDocument/2006/custom-properties" xmlns:vt="http://schemas.openxmlformats.org/officeDocument/2006/docPropsVTypes"/>
</file>