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最新个人客户经理工作总结 客户经理个人工作总结(模板9篇)</w:t>
      </w:r>
      <w:bookmarkEnd w:id="1"/>
    </w:p>
    <w:p>
      <w:pPr>
        <w:jc w:val="center"/>
        <w:spacing w:before="0" w:after="450"/>
      </w:pPr>
      <w:r>
        <w:rPr>
          <w:rFonts w:ascii="Arial" w:hAnsi="Arial" w:eastAsia="Arial" w:cs="Arial"/>
          <w:color w:val="999999"/>
          <w:sz w:val="20"/>
          <w:szCs w:val="20"/>
        </w:rPr>
        <w:t xml:space="preserve">来源：网络  作者：雾凇晨曦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个人客户经理工作总结一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从今年...</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个人客户经理工作总结一</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w:t>
      </w:r>
    </w:p>
    <w:p>
      <w:pPr>
        <w:ind w:left="0" w:right="0" w:firstLine="560"/>
        <w:spacing w:before="450" w:after="450" w:line="312" w:lineRule="auto"/>
      </w:pPr>
      <w:r>
        <w:rPr>
          <w:rFonts w:ascii="宋体" w:hAnsi="宋体" w:eastAsia="宋体" w:cs="宋体"/>
          <w:color w:val="000"/>
          <w:sz w:val="28"/>
          <w:szCs w:val="28"/>
        </w:rPr>
        <w:t xml:space="preserve">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个人客户经理工作总结二</w:t>
      </w:r>
    </w:p>
    <w:p>
      <w:pPr>
        <w:ind w:left="0" w:right="0" w:firstLine="560"/>
        <w:spacing w:before="450" w:after="450" w:line="312" w:lineRule="auto"/>
      </w:pPr>
      <w:r>
        <w:rPr>
          <w:rFonts w:ascii="宋体" w:hAnsi="宋体" w:eastAsia="宋体" w:cs="宋体"/>
          <w:color w:val="000"/>
          <w:sz w:val="28"/>
          <w:szCs w:val="28"/>
        </w:rPr>
        <w:t xml:space="preserve">大客户经理既是银行与客户关系的代表，又是银行对外业务的代表，不仅仅需要全面了解客户需求并向其营销产品与业务，还要协调和组织全行各有关部门及机构为客户带给全方位的金融服务，这就要求务必要有良好的职业道德与综合潜力。在工作中始终树立客户第一的思想，把客户的事情当成自我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1、要有高度的职责感、良好的职业道德和较强的敬业精神。具有较强的职责心和事业心，在兼顾银行利益的同时，满足客户的服务或要求。严守银行与客户的秘密。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2、应具备较高的业务素质和政策水平。熟悉和了解金融政策、法律知识、金融产品，透过在职岗位培训、轮岗培训、内部培训等方式，不断增强业务素质，以适应业务发展的需要。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3、要机智灵敏，善于分析和发现问题。有必须的营销技能与分析、筹划潜力。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4、热情、开朗，有较强的攻关和协调潜力。善于表达自我的观点和看法，与银行管理层和业务层持续良好的工作关系，团队协作精神强。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作为一名大客户经理，要有清醒的头脑，灵敏的嗅觉，及时捕捉各种经济信息，并不断分析、研究、及时发现问题，反馈信息，促进银行业务的健康发展。要注重研究与开发市场，透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状况及在我行所占的比重;同时坚持以客户为中心，明确客户的现状及发展规划，客户在我行的业务数量、质量、收益、潜力、需求等状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大客户经理作为全权代表银行与客户联系的“大使”，应用心主动并经常地与客户持续联系，发现客户的需求，引导客户的需求，并及时给予满足，为客户带给“一站式”服务。对现有的客户，大客户经理要与之持续经常的联系，而对潜在的客户，则要用心地去开发。开发的目的主要是营销产品，力争实现“双赢”。根据银行的经营原则、经营计划和对大客户经理的工作要求，透过对市场的深入研究，提出自我的营销方向、工作目标和作业计划。首先要本着“银企双赢”的原则，计算好本行的投入产出账，也替客户算好账，为客户设计最适宜的金融产品组合;其次是细分客户，确立目标市场和潜在客户，对客户进行各方面的分析与评价。时刻持续与客户的联系和调动客户的资源，利用有效的沟通手段和沟通策略持续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第三，在与客户的交往中，大客户经理要用心推销银行产品。善于发现客户的业务需求，有针对性地向客户主动推荐和推荐适用的产品。如有需求及时向有关部门报告，用心探索为其开发专用产品的可能性。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状况和大额资金流动状况，无论出现什么问题都要与资产安全联系起来思考，及时采取措施。按照规定建立健全客户档案和监测台账，及时搜集整理、分析资料，实时监测客户信用状况;并认真做好贷后检查和日常检查，及时催收贷款利息和本金;必要时用心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思维决定行动，行动决定结果。大客户经理务必具有较强的开拓创新意识，主要体此刻客户市场的开拓及金融产品营销的开拓。优质服务体此刻全新的客户服务理念、全方位的客户服务资料以及现代化的服务手段上。为使简单枯燥的服务工作变得丰富而多采，真正体现客户第一的观念。大客户经理在接触客户的过程中，要牢记“客户的需求就是大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一样客户，采取不一样的工作方式，努力为客户带给最优质的金融服务。当客户过生日时收到我们送来的鲜花，必须会在惊喜中留下感动;如果客户烦恼时收到我们发来的信息趣言，也必须会把不快暂时抛到脑后，而抱以一丝谢意;而当客户不幸躺在病床，更因看到我们忙前忙后，楼上楼下奔跑的身影而感动……虽说事情都很平常、也很简单，但必须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大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个人客户经理工作总结三</w:t>
      </w:r>
    </w:p>
    <w:p>
      <w:pPr>
        <w:ind w:left="0" w:right="0" w:firstLine="560"/>
        <w:spacing w:before="450" w:after="450" w:line="312" w:lineRule="auto"/>
      </w:pPr>
      <w:r>
        <w:rPr>
          <w:rFonts w:ascii="宋体" w:hAnsi="宋体" w:eastAsia="宋体" w:cs="宋体"/>
          <w:color w:val="000"/>
          <w:sz w:val="28"/>
          <w:szCs w:val="28"/>
        </w:rPr>
        <w:t xml:space="preserve">转眼间20**年已过去了2个月，虽然白驹过隙，可坐下来，静静地回忆，这2个月以来的工作，真是收获颇多，感触颇多。非常荣幸，有机会和大家一起分享工作经验，这不仅是对我工作的认可，更是对我个人的鞭策。</w:t>
      </w:r>
    </w:p>
    <w:p>
      <w:pPr>
        <w:ind w:left="0" w:right="0" w:firstLine="560"/>
        <w:spacing w:before="450" w:after="450" w:line="312" w:lineRule="auto"/>
      </w:pPr>
      <w:r>
        <w:rPr>
          <w:rFonts w:ascii="宋体" w:hAnsi="宋体" w:eastAsia="宋体" w:cs="宋体"/>
          <w:color w:val="000"/>
          <w:sz w:val="28"/>
          <w:szCs w:val="28"/>
        </w:rPr>
        <w:t xml:space="preserve">我的经验可以用三个小案例去概括，这3个小案例集中体现了我的工作思想。</w:t>
      </w:r>
    </w:p>
    <w:p>
      <w:pPr>
        <w:ind w:left="0" w:right="0" w:firstLine="560"/>
        <w:spacing w:before="450" w:after="450" w:line="312" w:lineRule="auto"/>
      </w:pPr>
      <w:r>
        <w:rPr>
          <w:rFonts w:ascii="宋体" w:hAnsi="宋体" w:eastAsia="宋体" w:cs="宋体"/>
          <w:color w:val="000"/>
          <w:sz w:val="28"/>
          <w:szCs w:val="28"/>
        </w:rPr>
        <w:t xml:space="preserve">客户经理首要任务就是拓展客户，但当我看到“5221“任务中要求新增一个aum500万的客户时，我是没有很大把握，而我心中有数，我知道我的目标在哪里。因为20___年9月刚到大庆路储蓄所的时候，我就已经开始关注白金级以上的客户，分析他们卡的流水，约访客户了解情况了。从系统中我发现一位白金级客户，放在卡里的活期存款足足有70万，竟然半年没有任何变动，我感到非常的可惜，因为即使客户要随时用钱，存上我行的7天通知存款，收益也是非常可观的。</w:t>
      </w:r>
    </w:p>
    <w:p>
      <w:pPr>
        <w:ind w:left="0" w:right="0" w:firstLine="560"/>
        <w:spacing w:before="450" w:after="450" w:line="312" w:lineRule="auto"/>
      </w:pPr>
      <w:r>
        <w:rPr>
          <w:rFonts w:ascii="宋体" w:hAnsi="宋体" w:eastAsia="宋体" w:cs="宋体"/>
          <w:color w:val="000"/>
          <w:sz w:val="28"/>
          <w:szCs w:val="28"/>
        </w:rPr>
        <w:t xml:space="preserve">我联系到客户，客户表示自己经常外地，工作比较忙，无暇到银行理财。10月客户来到了网点，我了解到客户主要从事采矿方面的生意，去的地方都比较偏远，我详细为其介绍了我行的网上银行、手机银行，客户没想到手机还可以理财，非常喜欢这样便捷快速的理财渠道，当场自己使用手机银行购买了10万理财，还说以后有合适的理财产品通知他就可以了。就这样每当有合适的理财产品时我就会给客户打个电话，客户就会自己在手机银行上购买，虽然每次不多都是几十万左右，随着前期的理财产品到期，收益还不错，慢慢建立起了信任。就这样客户陆陆续续的从他行把钱转来，购买了500万理财产品，成为了我行的钻石级客户。从这位客户的拓展上，我发现有些高端客户注重的是便捷，他们平时很忙，尤其经常出差的，不可能为了某个产品专程来购买，我们的产品很多，但是客户知道的很少，我们要从专业的角度推荐符合客户的理财方式和渠道，只有因势利导，循序渐进，有的放矢，才能为客户所接纳。</w:t>
      </w:r>
    </w:p>
    <w:p>
      <w:pPr>
        <w:ind w:left="0" w:right="0" w:firstLine="560"/>
        <w:spacing w:before="450" w:after="450" w:line="312" w:lineRule="auto"/>
      </w:pPr>
      <w:r>
        <w:rPr>
          <w:rFonts w:ascii="宋体" w:hAnsi="宋体" w:eastAsia="宋体" w:cs="宋体"/>
          <w:color w:val="000"/>
          <w:sz w:val="28"/>
          <w:szCs w:val="28"/>
        </w:rPr>
        <w:t xml:space="preserve">作为客户经理来说，产品的销售尤为关键，拓展和维护客户的最终目的就是为了销售。只有销售产品才能使得客户利益化，建行的利益化。ocrm系统为我们提供了最基础的目标，而整个储蓄所联动机制更是不可或缺的。从联动机制中，高柜同事为我推荐了一位对黄金感兴趣的客户，我在ocrm系统中搜索了一下，发现是我所的金级客户，没有理财产品和定期存款，卡的流水记录发现有很多大笔的进出，在后续的服务中发现，顾客主要从事销售工作，客户关系网比较复杂，每年过年都为送礼品而犯愁。当了解这些情况后我找到我的一位专门做公关的同学为其做了一下策划，其后也收到了很好的效果，客户也十分满意。之后客户销售的款项基本都从我处金卡上过度，为我处在存款时点上贡献了不少力量。</w:t>
      </w:r>
    </w:p>
    <w:p>
      <w:pPr>
        <w:ind w:left="0" w:right="0" w:firstLine="560"/>
        <w:spacing w:before="450" w:after="450" w:line="312" w:lineRule="auto"/>
      </w:pPr>
      <w:r>
        <w:rPr>
          <w:rFonts w:ascii="宋体" w:hAnsi="宋体" w:eastAsia="宋体" w:cs="宋体"/>
          <w:color w:val="000"/>
          <w:sz w:val="28"/>
          <w:szCs w:val="28"/>
        </w:rPr>
        <w:t xml:space="preserve">最叫我感动的是客户在山东建行，询问黄金的时候发现山东建行的报价比我们要便宜1块钱，但仍旧回到徐州在我处购买了1000克实物金。客户说，我做生意赚钱，你们开银行也得赚钱，你也有任务，你前面帮了我这么大的忙，我要在其他地方买了，我心里会过意不起不舒服的。就这样这位客户不仅成为了白金级客户，还贡献出了产品。从这位顾客的营销上，我发现，其实我们营销的不仅是产品，更是一种社会关系，路人有难还出手相助，作为我们建行的贵宾级客户我们又怎能袖手旁观，不为其分忧呢？现代银行同质类的产品很多，我们靠什么取胜呢，唯有优质的服务，我们不仅要为卖出去的产品服务，也要为维护这种社会关系而服务。</w:t>
      </w:r>
    </w:p>
    <w:p>
      <w:pPr>
        <w:ind w:left="0" w:right="0" w:firstLine="560"/>
        <w:spacing w:before="450" w:after="450" w:line="312" w:lineRule="auto"/>
      </w:pPr>
      <w:r>
        <w:rPr>
          <w:rFonts w:ascii="宋体" w:hAnsi="宋体" w:eastAsia="宋体" w:cs="宋体"/>
          <w:color w:val="000"/>
          <w:sz w:val="28"/>
          <w:szCs w:val="28"/>
        </w:rPr>
        <w:t xml:space="preserve">客户经理的优势在于什么，很多时候我都在思考。我觉得就是我们可以有大量的时间去优化我们的服务过程。高柜，低柜，服务的时间有限，服务的人数众多，是大众客户，而我们呢是少而精的高端。或许高柜、低柜在客户咨询贷款、支付电话、网上银行的事宜的时候会一带而过，而我们呢要发现客户深层次的需要。一位红星美凯龙的客户从我处经过办理汇款业务，低柜在得知其要办理支付电话，便把联系方式留给了我，之后整理材料并递交，当审批时候才发现，客户已经办理过，无奈我向客户说明情况，这时客户才想起来前段时间我行到店做活动办理pos机的时候同时申领了。顾客有点不好意思，我觉得也没什么，并且到店为其装好电话，并演示了下。</w:t>
      </w:r>
    </w:p>
    <w:p>
      <w:pPr>
        <w:ind w:left="0" w:right="0" w:firstLine="560"/>
        <w:spacing w:before="450" w:after="450" w:line="312" w:lineRule="auto"/>
      </w:pPr>
      <w:r>
        <w:rPr>
          <w:rFonts w:ascii="宋体" w:hAnsi="宋体" w:eastAsia="宋体" w:cs="宋体"/>
          <w:color w:val="000"/>
          <w:sz w:val="28"/>
          <w:szCs w:val="28"/>
        </w:rPr>
        <w:t xml:space="preserve">客户是做家具生意的，异地跨行汇款较多，当处办理支付电话就是为了节约手续费的。当2月13日我看到《于江苏省分行减免结算通卡跨行汇款手续费的批复》，我给客户打了电话，并为其办理了此业务。之后随着客户对我各种业务的紧密度逐渐增加，客户在我处办理了金卡，并且转来50万购买理财，之后又介绍来自己的朋友也到我处办理了金卡并且转来了100万来购买理财。通过这位客户我发现，为客户服务要有始有终，不能因为服务到一半发现不属于自己服务的范围无利可图就推诿了，你为客户尽力服务，客户是看在眼里记在心里的，对于有潜力的客户，是应该付出点力气，并且也是值得付出的，虽然这个过程比较长，但最后的结果是令人满意的。</w:t>
      </w:r>
    </w:p>
    <w:p>
      <w:pPr>
        <w:ind w:left="0" w:right="0" w:firstLine="560"/>
        <w:spacing w:before="450" w:after="450" w:line="312" w:lineRule="auto"/>
      </w:pPr>
      <w:r>
        <w:rPr>
          <w:rFonts w:ascii="宋体" w:hAnsi="宋体" w:eastAsia="宋体" w:cs="宋体"/>
          <w:color w:val="000"/>
          <w:sz w:val="28"/>
          <w:szCs w:val="28"/>
        </w:rPr>
        <w:t xml:space="preserve">以上就是我工作以来具有代表性的三个小案例，我相信大家工作中类似的例子也一定不少，我只是抛砖引玉，希望对大家有所帮助，谢谢！</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个人客户经理工作总结四</w:t>
      </w:r>
    </w:p>
    <w:p>
      <w:pPr>
        <w:ind w:left="0" w:right="0" w:firstLine="560"/>
        <w:spacing w:before="450" w:after="450" w:line="312" w:lineRule="auto"/>
      </w:pPr>
      <w:r>
        <w:rPr>
          <w:rFonts w:ascii="宋体" w:hAnsi="宋体" w:eastAsia="宋体" w:cs="宋体"/>
          <w:color w:val="000"/>
          <w:sz w:val="28"/>
          <w:szCs w:val="28"/>
        </w:rPr>
        <w:t xml:space="preserve">个人客户经理工作总结(一)</w:t>
      </w:r>
    </w:p>
    <w:p>
      <w:pPr>
        <w:ind w:left="0" w:right="0" w:firstLine="560"/>
        <w:spacing w:before="450" w:after="450" w:line="312" w:lineRule="auto"/>
      </w:pPr>
      <w:r>
        <w:rPr>
          <w:rFonts w:ascii="宋体" w:hAnsi="宋体" w:eastAsia="宋体" w:cs="宋体"/>
          <w:color w:val="000"/>
          <w:sz w:val="28"/>
          <w:szCs w:val="28"/>
        </w:rPr>
        <w:t xml:space="preserve">xx年即将划上句号，在这一年还没有成为过去的时候，我们十分希望时间放慢脚步，让我们有充足的时间好好地梳理一下那些过往。从初出茅庐的青涩应届毕业生，到在银行工作的企业金融业务助理，这一个角色的转变使我渡过了成长的阵痛期，迎来了一个接一个的挑战，也对明天总是充满了期待。半年来，我在工作中紧跟步伐，紧紧地团结在以领导为核心的中央周围，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通过向领导同事学习、向书本学习，我大致的了解了银行信贷业务知识。从人们需要借货开始，银行业的始祖们就营造出两个神，一个是父神叫信贷，一个是母神叫筹资。借货生成风险，筹资耗费成本，诚信为则，利息成桥，这种经营金钱的交易，演进升华，化为无数银行经营者的信仰。刚来到企金部门实习的时候，对公司业务和授信产品一知半解，通过半年的学习，我基本掌握了本行大部分授信产品的要素，能够通过跟客户交流，根据客户财务状况、担保状况和业务特点，为客户提出一些基本的建议和意见。本行的贷款产品名目繁多，我从基本的内部基本授信开始学起，写调查报告，办理授信项下业务，进行贷后检查，学会这些基本业务之后，我开始学习小企业易速贷，控货融资，中小企业私募债，非标债权投资等细化的业务。由于难以摆脱作为国家宏观调控的金触工具，金融信贷政策具有波动性，银行时紧时松的信贷政策表现得特别充分。此外，在熟悉业务产品的同时，我积极学习本行信贷风险控制措施。债务人信用道德的缺失和法制环境不健全增添了信贷者的心理压力。有道是贷前生信心出手成忧心此刻论收益彼时成损失今日是憧憬明天现原形。几乎使每一笔贷款都会经历一次心境的考验这些都说明成功来之不易。如果缺乏信贷经历就体会不到贷款出现风险后如负重荷的资任，触发不起收贷过程中忐忑不安的心跳也享受不到收回贷款之后的轻松。只有真正经历过这一切，才得到信贷的发言权。只有在风险中行进的人才能真实感受市场之险恶真正领略金钱增值战之不易。这是寂静的战争，温和掩饰着角力平静暗藏着风云，平坦之下有陷阱信贷充满着智力、志力、心力的博弈。</w:t>
      </w:r>
    </w:p>
    <w:p>
      <w:pPr>
        <w:ind w:left="0" w:right="0" w:firstLine="560"/>
        <w:spacing w:before="450" w:after="450" w:line="312" w:lineRule="auto"/>
      </w:pPr>
      <w:r>
        <w:rPr>
          <w:rFonts w:ascii="宋体" w:hAnsi="宋体" w:eastAsia="宋体" w:cs="宋体"/>
          <w:color w:val="000"/>
          <w:sz w:val="28"/>
          <w:szCs w:val="28"/>
        </w:rPr>
        <w:t xml:space="preserve">其次，在工作过程中，认真学习、点滴积累，努力提高个人营销能力。作为一名准客户经理，其职责是服务好客户，一方面要熟悉自己的业务产品，明白自己能够给客户带来什么，另一方面，要明白客户要什么。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560"/>
        <w:spacing w:before="450" w:after="450" w:line="312" w:lineRule="auto"/>
      </w:pPr>
      <w:r>
        <w:rPr>
          <w:rFonts w:ascii="宋体" w:hAnsi="宋体" w:eastAsia="宋体" w:cs="宋体"/>
          <w:color w:val="000"/>
          <w:sz w:val="28"/>
          <w:szCs w:val="28"/>
        </w:rPr>
        <w:t xml:space="preserve">xx年即将到来，面对新形势下的新方向，我们必须做好充分的准备。过去过多投资带来了地方的高负债问题，未来单纯靠投资拉动无法再保持经济增长，需要依靠消费拉动，这短期内难以实现，需要加大改革力度。因此转型和改革应该可以为我们获得新的发展机会，大中型企业不再是我们牢不可破的摇钱树。今年12月13日闭幕的中央经济工作会议明确了，坚持稳中求进工作总基调，宏观政策要稳、微观政策要活、社会政策要托底的思路，扎实做好各方面工作，经济社会发展稳中求进、稳中求好，实现了良好开局。并提出明年经济六大任务：一、切实保障国家粮食安全。二、大力调整产业结构。三、着力防控债务风险。四、积极促进区域协调发展。五、着力做好保障和改善民生工作。六、不断提高对外开放水平。国家提出的新任务可以大致勾勒出明年的财政政策及货币政策基调，也为我们企金部门转变工作作风，增强自身抗风险能力提出警示。近期，随着互联网行业的日新月异及其对金融业的渗透，“互联网金融”已成为了一个新的讨论热点。应该承认，互联网金融的确具有许多不同于传统金融的特征，同时也显示出了很强的创新性和竞争性，但因为它并不改变资金在不同市场主体之间转移的这个核心，也没有改变金融本身，其实可归类到直接融资。互联网金融，是使用互联网的技术来实现资金融通的行为总和，是在互联网技术高速发展、信息传播扁平化的大背景下，为了满足人们日益丰富的金融需求而创造出的一系列金融新概念、新产品、新模式、新流程等。从此意义而言，互联网金融可看作“金融脱媒”的一种新形式。互联网金融可看作“脱媒”的第三波浪潮，在未来金融创新发展中扮演着鲶鱼的角色，将改变商业银行的价值创造和价值实现方式，重构已有融资格局。更为重要的是，它将带来全新的金融理念。以网络借贷为例，它的改变在于规则再造，即借助信息整合、挖掘的方法和标准化、批量化的量化技术手段提高借贷效率、提高风控能力、降低贷款成本。</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面对过去进行的一次深刻的自我批判。那些经验教训，我应该再三咀嚼，汲取其中看来杯水车薪的养分，为自身的提高做出应有的努力。面对新形势新变化，我们应该随机应变顺势而为，力争明年能更上一层楼!个人客户经理工作总结(二)</w:t>
      </w:r>
    </w:p>
    <w:p>
      <w:pPr>
        <w:ind w:left="0" w:right="0" w:firstLine="560"/>
        <w:spacing w:before="450" w:after="450" w:line="312" w:lineRule="auto"/>
      </w:pPr>
      <w:r>
        <w:rPr>
          <w:rFonts w:ascii="宋体" w:hAnsi="宋体" w:eastAsia="宋体" w:cs="宋体"/>
          <w:color w:val="000"/>
          <w:sz w:val="28"/>
          <w:szCs w:val="28"/>
        </w:rPr>
        <w:t xml:space="preserve">时光如逝，岁月如梭，弹指一瞬间，xx年已经成为历史，回首这不平凡的一年，有欢笑，有泪水，有成长，有不足，细细想来，感慨颇深，在新的一年缓缓开启时，有必要将自身去年一年的工作做一个简单总结，这样才能轻装上阵，在xx年奋勇争先。</w:t>
      </w:r>
    </w:p>
    <w:p>
      <w:pPr>
        <w:ind w:left="0" w:right="0" w:firstLine="560"/>
        <w:spacing w:before="450" w:after="450" w:line="312" w:lineRule="auto"/>
      </w:pPr>
      <w:r>
        <w:rPr>
          <w:rFonts w:ascii="宋体" w:hAnsi="宋体" w:eastAsia="宋体" w:cs="宋体"/>
          <w:color w:val="000"/>
          <w:sz w:val="28"/>
          <w:szCs w:val="28"/>
        </w:rPr>
        <w:t xml:space="preserve">xx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年底收官战的时候让我们团队的每一个人动容，虽然外面的天气很冷，虽然很多客户不是很配合，虽然有巨大的数字需要我们想办法去完成，但是当团队的每一个人都参与进来，都为了唯一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3、加大营销力度，做好贷款工作。 个人客户经理工作总结(三)</w:t>
      </w:r>
    </w:p>
    <w:p>
      <w:pPr>
        <w:ind w:left="0" w:right="0" w:firstLine="560"/>
        <w:spacing w:before="450" w:after="450" w:line="312" w:lineRule="auto"/>
      </w:pPr>
      <w:r>
        <w:rPr>
          <w:rFonts w:ascii="宋体" w:hAnsi="宋体" w:eastAsia="宋体" w:cs="宋体"/>
          <w:color w:val="000"/>
          <w:sz w:val="28"/>
          <w:szCs w:val="28"/>
        </w:rPr>
        <w:t xml:space="preserve">转眼间我到紫金银行工作已经六年了，在领导的培养帮助和同事们的支持下，我从一个法学专业出生的学生成长为一个能够熟练掌握大部分业务的银行员工。xx年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绥棱教育信息网)</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个人客户经理工作总结五</w:t>
      </w:r>
    </w:p>
    <w:p>
      <w:pPr>
        <w:ind w:left="0" w:right="0" w:firstLine="560"/>
        <w:spacing w:before="450" w:after="450" w:line="312" w:lineRule="auto"/>
      </w:pPr>
      <w:r>
        <w:rPr>
          <w:rFonts w:ascii="宋体" w:hAnsi="宋体" w:eastAsia="宋体" w:cs="宋体"/>
          <w:color w:val="000"/>
          <w:sz w:val="28"/>
          <w:szCs w:val="28"/>
        </w:rPr>
        <w:t xml:space="preserve">20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xxxx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x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x的完成公司下达的任务。</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建立管理层直接介入处理的应急响应机制，缩短投诉处理时限。其次，严格控制集团客户xx。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个人客户经理工作总结六</w:t>
      </w:r>
    </w:p>
    <w:p>
      <w:pPr>
        <w:ind w:left="0" w:right="0" w:firstLine="560"/>
        <w:spacing w:before="450" w:after="450" w:line="312" w:lineRule="auto"/>
      </w:pPr>
      <w:r>
        <w:rPr>
          <w:rFonts w:ascii="宋体" w:hAnsi="宋体" w:eastAsia="宋体" w:cs="宋体"/>
          <w:color w:val="000"/>
          <w:sz w:val="28"/>
          <w:szCs w:val="28"/>
        </w:rPr>
        <w:t xml:space="preserve">我是20xx年6月来到公司，经过几个月的证券知识培训，通过考试，然后入职，在这几个月的学习与工作的时间里，让我学到了很多东西，同时感谢各位领导和同事的帮助，下面我将汇报我入职以来的工作情况。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总之，上半年我的职业规划及目标是：按照公司的规定，开发足够的客户，累积一定的资产，完成转正要求！</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个人客户经理工作总结七</w:t>
      </w:r>
    </w:p>
    <w:p>
      <w:pPr>
        <w:ind w:left="0" w:right="0" w:firstLine="560"/>
        <w:spacing w:before="450" w:after="450" w:line="312" w:lineRule="auto"/>
      </w:pPr>
      <w:r>
        <w:rPr>
          <w:rFonts w:ascii="宋体" w:hAnsi="宋体" w:eastAsia="宋体" w:cs="宋体"/>
          <w:color w:val="000"/>
          <w:sz w:val="28"/>
          <w:szCs w:val="28"/>
        </w:rPr>
        <w:t xml:space="preserve">2、积极参与“飞鸽qc小组”的各项活动，参加了qc小组在市局开展的培训会，对qc活动的整个开展情况和具体操作流程有了全面的了解。20xx年初，成果即将发布，我作为骨干成员也收获颇丰。</w:t>
      </w:r>
    </w:p>
    <w:p>
      <w:pPr>
        <w:ind w:left="0" w:right="0" w:firstLine="560"/>
        <w:spacing w:before="450" w:after="450" w:line="312" w:lineRule="auto"/>
      </w:pPr>
      <w:r>
        <w:rPr>
          <w:rFonts w:ascii="宋体" w:hAnsi="宋体" w:eastAsia="宋体" w:cs="宋体"/>
          <w:color w:val="000"/>
          <w:sz w:val="28"/>
          <w:szCs w:val="28"/>
        </w:rPr>
        <w:t xml:space="preserve">4、开展徽映e家的培训工作，手把手教会客户如何使用徽映e家系统，全方位的指导客户利用徽映e家系统对自身卷烟的量、价、存等情况进行时时关注。</w:t>
      </w:r>
    </w:p>
    <w:p>
      <w:pPr>
        <w:ind w:left="0" w:right="0" w:firstLine="560"/>
        <w:spacing w:before="450" w:after="450" w:line="312" w:lineRule="auto"/>
      </w:pPr>
      <w:r>
        <w:rPr>
          <w:rFonts w:ascii="宋体" w:hAnsi="宋体" w:eastAsia="宋体" w:cs="宋体"/>
          <w:color w:val="000"/>
          <w:sz w:val="28"/>
          <w:szCs w:val="28"/>
        </w:rPr>
        <w:t xml:space="preserve">2、终端建设还不够全面。在明码标价、6s客户现场管理、客户服务感知上，还离标准有很大的差距，准备在新的一年中加强这方面的提升，真正做到s-pdca循环落到实处。</w:t>
      </w:r>
    </w:p>
    <w:p>
      <w:pPr>
        <w:ind w:left="0" w:right="0" w:firstLine="560"/>
        <w:spacing w:before="450" w:after="450" w:line="312" w:lineRule="auto"/>
      </w:pPr>
      <w:r>
        <w:rPr>
          <w:rFonts w:ascii="宋体" w:hAnsi="宋体" w:eastAsia="宋体" w:cs="宋体"/>
          <w:color w:val="000"/>
          <w:sz w:val="28"/>
          <w:szCs w:val="28"/>
        </w:rPr>
        <w:t xml:space="preserve">3、“借转贷”工作的参与率较低。在贷记卡办理上，步伐较为缓慢，真正能够办理和使用贷记卡的客户相对较少，从今年办理贷记卡的客户数来看，已经有30多家客户提供了材料，但真正使用的客户却寥寥无几。在20xx年中，积极引导客户办理和使用贷记卡，真正做好客户的理财师。</w:t>
      </w:r>
    </w:p>
    <w:p>
      <w:pPr>
        <w:ind w:left="0" w:right="0" w:firstLine="560"/>
        <w:spacing w:before="450" w:after="450" w:line="312" w:lineRule="auto"/>
      </w:pPr>
      <w:r>
        <w:rPr>
          <w:rFonts w:ascii="宋体" w:hAnsi="宋体" w:eastAsia="宋体" w:cs="宋体"/>
          <w:color w:val="000"/>
          <w:sz w:val="28"/>
          <w:szCs w:val="28"/>
        </w:rPr>
        <w:t xml:space="preserve">4、在工作执行力方面还有待进一步提升。在领导布置的工作中，还存在慵懒、散漫、滞后、拖延等不良习惯，主动性较差，往往是为了完成任务而去做某件事，不能全身心的投入其中，发挥自己的长处，使得一些临时性工作存在盲点，不能有效发挥工作效率。在今后工作中，要改变思想、开拓创新、发挥自主能动性，切实提升工作质量和工作效率。</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个人客户经理工作总结八</w:t>
      </w:r>
    </w:p>
    <w:p>
      <w:pPr>
        <w:ind w:left="0" w:right="0" w:firstLine="560"/>
        <w:spacing w:before="450" w:after="450" w:line="312" w:lineRule="auto"/>
      </w:pPr>
      <w:r>
        <w:rPr>
          <w:rFonts w:ascii="宋体" w:hAnsi="宋体" w:eastAsia="宋体" w:cs="宋体"/>
          <w:color w:val="000"/>
          <w:sz w:val="28"/>
          <w:szCs w:val="28"/>
        </w:rPr>
        <w:t xml:space="preserve">我于2*年10月8日正式入职广州柏鸿通信科技有限公司，担任天河分公司副总经理一职。</w:t>
      </w:r>
    </w:p>
    <w:p>
      <w:pPr>
        <w:ind w:left="0" w:right="0" w:firstLine="560"/>
        <w:spacing w:before="450" w:after="450" w:line="312" w:lineRule="auto"/>
      </w:pPr>
      <w:r>
        <w:rPr>
          <w:rFonts w:ascii="宋体" w:hAnsi="宋体" w:eastAsia="宋体" w:cs="宋体"/>
          <w:color w:val="000"/>
          <w:sz w:val="28"/>
          <w:szCs w:val="28"/>
        </w:rPr>
        <w:t xml:space="preserve">进入公司两个月来，在公司领导的关心下和在同事们的帮助下我建立了分公司独立的规章制度与薪酬福利体系，并得以实施。为公司融入新鲜血液，激活了员工的责任心，建立了一个融洽的团队氛围。就业务层面，制定了以客户拜访为主，宣传为辅，同时加强老客户维系、关系营销为指的业务模式。致力突破物管关系，积极帮助物管领取佣金，加大物管对我们的依赖度，加强话语权，减少客户拜访所产生的阻力。宣传上，两次组织员工在车陂大岗工业区悬挂吊牌，多次现场促销，派单。并在龙洞汽配城多次派宣传单，未见效果。不定期开经验交流会，研究各运营商产品优劣势所在。</w:t>
      </w:r>
    </w:p>
    <w:p>
      <w:pPr>
        <w:ind w:left="0" w:right="0" w:firstLine="560"/>
        <w:spacing w:before="450" w:after="450" w:line="312" w:lineRule="auto"/>
      </w:pPr>
      <w:r>
        <w:rPr>
          <w:rFonts w:ascii="宋体" w:hAnsi="宋体" w:eastAsia="宋体" w:cs="宋体"/>
          <w:color w:val="000"/>
          <w:sz w:val="28"/>
          <w:szCs w:val="28"/>
        </w:rPr>
        <w:t xml:space="preserve">在家客业务上，有以下几点建议。一、广泛宣传。春节回来时是我们明年的起跑点，我建议在原有吊牌宣传的基础上，增加横幅作宣传，年初人员都陆陆续续回来，横幅能起到良好的效果。二、以点带面。我们应当选取一个出单相对容易的地方进行试点，深入挖掘，建立样板村，样板工程。三、结合实际，大力发展电脑租赁业务。针对有些地方务工人员较多，又迫切需求上网，没有电脑的状况。我们可以推出租赁电脑业务，从而增加我们的产量。四、服务为先。目前我们所负责的家客市场大多相对落后，文化程度偏低，并不是每个客户都能很熟练的运用电脑。建议装完每台机后进行应用讲解，手把手教客户上网看电影、听音乐、玩游戏，增加用户体验，增加对我们产品的忠诚度，扩大我们的知名度。同时，大力宣传免费义务维修活动，凡持有电脑的客户，均可免费到我们联通营业厅维修电脑。凡装有联通宽带的客户，均可免费享受上门服务。此举主要是增加营业厅的人气，扩大影响力。在商企业务上，历来都是各代理商抢占的重点，人员鱼目混杂，联通给客户的总体感觉是：乱。我们所负责的都是一些中小企，企业人数小于15人，联通并没有针对该类客户制定一套好的政策制度，优惠似乎都往中大型企业靠。融合业务目前也还处于最简单的融合阶段，和电信对比，竞争力太低。所以，在这块业务上，成了我们公司最失败的一块，我恰恰是这块的负责人，难辞其咎。针对此种状况，我也多次和几位同事沟通，也曾尝试过不同方法，至今未见成效。</w:t>
      </w:r>
    </w:p>
    <w:p>
      <w:pPr>
        <w:ind w:left="0" w:right="0" w:firstLine="560"/>
        <w:spacing w:before="450" w:after="450" w:line="312" w:lineRule="auto"/>
      </w:pPr>
      <w:r>
        <w:rPr>
          <w:rFonts w:ascii="宋体" w:hAnsi="宋体" w:eastAsia="宋体" w:cs="宋体"/>
          <w:color w:val="000"/>
          <w:sz w:val="28"/>
          <w:szCs w:val="28"/>
        </w:rPr>
        <w:t xml:space="preserve">近段时间，陪同公司领导考察了增城的商企市场，得益于增城良好的招商引资环境，大量楼宇、厂房徐徐在建，我们的机遇可谓不小，市场不可小觑。我们是全业务运营代理商，对于这些新建公司，工厂通讯使用状况为零的情况下，我们提供给客户应当是一份全业务的通讯解决方案，而不是一个套餐。所以，必须加强业务知识学习，仔细研究联通各项业务与行业的应用。诸如预存话费送手机，购手机送话费的政策一定要烂熟于心，此举需要公司有效的公关，在号码资源上优与其他代理商，便于大批量入网。家客市场也一样，对于装宽带送手机有相当大一批客户是非常乐衷的，这样也便于捆住客户。</w:t>
      </w:r>
    </w:p>
    <w:p>
      <w:pPr>
        <w:ind w:left="0" w:right="0" w:firstLine="560"/>
        <w:spacing w:before="450" w:after="450" w:line="312" w:lineRule="auto"/>
      </w:pPr>
      <w:r>
        <w:rPr>
          <w:rFonts w:ascii="宋体" w:hAnsi="宋体" w:eastAsia="宋体" w:cs="宋体"/>
          <w:color w:val="000"/>
          <w:sz w:val="28"/>
          <w:szCs w:val="28"/>
        </w:rPr>
        <w:t xml:space="preserve">联通目前对学校这一块市场非常重视，优惠力度也非常大。而学校向来都是商家必争之地，源源不断的生源，市场潜力巨大。而学校内部关系较为复杂，前期的难度不言而喻。所以必须要有公司决策层带队，成立专门公关团队，攻克校园。事先我们须走访其他已经成功的校园，并与其他已经成功的代理商取经。然后通过关系见上校领导，增加成功几率。所有的重心都围绕学校是否让我们进线，这是成功的关键。无论后期何种销售模式，都是挣钱的，只是钱多钱少的问题。只要成功一个校园，后期便可逐一复制，增城的校园加上白云的校园，市场无限好！</w:t>
      </w:r>
    </w:p>
    <w:p>
      <w:pPr>
        <w:ind w:left="0" w:right="0" w:firstLine="560"/>
        <w:spacing w:before="450" w:after="450" w:line="312" w:lineRule="auto"/>
      </w:pPr>
      <w:r>
        <w:rPr>
          <w:rFonts w:ascii="宋体" w:hAnsi="宋体" w:eastAsia="宋体" w:cs="宋体"/>
          <w:color w:val="000"/>
          <w:sz w:val="28"/>
          <w:szCs w:val="28"/>
        </w:rPr>
        <w:t xml:space="preserve">以上就是我20xx年的总结以及20xx年的展望。最后，祝愿领导及各位同事身体健康，祝愿我们的公司百尺竿头，再创佳绩！</w:t>
      </w:r>
    </w:p>
    <w:p>
      <w:pPr>
        <w:ind w:left="0" w:right="0" w:firstLine="560"/>
        <w:spacing w:before="450" w:after="450" w:line="312" w:lineRule="auto"/>
      </w:pPr>
      <w:r>
        <w:rPr>
          <w:rFonts w:ascii="宋体" w:hAnsi="宋体" w:eastAsia="宋体" w:cs="宋体"/>
          <w:color w:val="000"/>
          <w:sz w:val="28"/>
          <w:szCs w:val="28"/>
        </w:rPr>
        <w:t xml:space="preserve">让我们携手共进，共创20xx年的辉煌！</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个人客户经理工作总结九</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2025-04-01T05:54:21+08:00</dcterms:created>
  <dcterms:modified xsi:type="dcterms:W3CDTF">2025-04-01T05:54:21+08:00</dcterms:modified>
</cp:coreProperties>
</file>

<file path=docProps/custom.xml><?xml version="1.0" encoding="utf-8"?>
<Properties xmlns="http://schemas.openxmlformats.org/officeDocument/2006/custom-properties" xmlns:vt="http://schemas.openxmlformats.org/officeDocument/2006/docPropsVTypes"/>
</file>