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社区路面安全巡查工作总结(汇总11篇)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路面安全巡查工作总结1一、加强**，落实责任各县（市、区）食安委、市级相关职能部门按照省委八届八次全会确定的“坚持科学发展，构建**四川”的主题要求，以解决人民群众最关心、最直接、最现实的食品安全问题为重点，切实加强了对节前大检查的**...</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四川”的主题要求，以解决人民群众最关心、最直接、最现实的食品安全问题为重点，切实加强了对节前大检查的**，精心制定检查方案，认真履行工作职责，扎实**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和安全防护措施的落实情况；三是加强证照管理，对无证经营和**经营的行为以及安全不达标的，坚决**取缔。在这次活动中，共出动执法车辆25台次，累计出动执法人员101人次，检查农资经营企业及经营户80个，检查农药品种40余个，对2个产品标签不规范的农药产品发出了限期整改通知。为动态监测我市农产品质量安全水*，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员122人次，对大中型餐饮单位使用的粮油制品进行了检查，对未进行有效“索证”的单位下达了卫生**意见，责令暂时不能出示相关证件的产品不得使用；对违法使用食品添加剂的餐饮单位进行了立案处罚，共处罚款10000元；对市直管的65家大中型餐饮单位进行了**的检查，要求各单位集体就餐5桌以上进行书面申报，并**就餐食品48小时留样，不得超能力接待，并对从业人员的健康合格证明的持证情况及操作间的卫生状况进行了检查，对不符合要求的单位提出了整改意见并现场**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和**协调作用，对节前食品安全大检查工作进行了**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及信息**和首报负责制等各项**的执行，并向全市公布了市食品安全协调委员会办公室值班电话，接受全市群众对食品安全工作及食品安全事故的举报。各地各部门均能积极配合，认真安排节日期间的值班和信息**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社区路面安全巡查工作总结2</w:t>
      </w:r>
    </w:p>
    <w:p>
      <w:pPr>
        <w:ind w:left="0" w:right="0" w:firstLine="560"/>
        <w:spacing w:before="450" w:after="450" w:line="312" w:lineRule="auto"/>
      </w:pPr>
      <w:r>
        <w:rPr>
          <w:rFonts w:ascii="宋体" w:hAnsi="宋体" w:eastAsia="宋体" w:cs="宋体"/>
          <w:color w:val="000"/>
          <w:sz w:val="28"/>
          <w:szCs w:val="28"/>
        </w:rPr>
        <w:t xml:space="preserve">近期，我校**安全工作检查组对本校校舍、各种设施、学校周边等进行一次全面的、拉网式的安全检查，现将检查的情况汇报如下：</w:t>
      </w:r>
    </w:p>
    <w:p>
      <w:pPr>
        <w:ind w:left="0" w:right="0" w:firstLine="560"/>
        <w:spacing w:before="450" w:after="450" w:line="312" w:lineRule="auto"/>
      </w:pPr>
      <w:r>
        <w:rPr>
          <w:rFonts w:ascii="宋体" w:hAnsi="宋体" w:eastAsia="宋体" w:cs="宋体"/>
          <w:color w:val="000"/>
          <w:sz w:val="28"/>
          <w:szCs w:val="28"/>
        </w:rPr>
        <w:t xml:space="preserve">&gt;一、检查方式、范围及重点</w:t>
      </w:r>
    </w:p>
    <w:p>
      <w:pPr>
        <w:ind w:left="0" w:right="0" w:firstLine="560"/>
        <w:spacing w:before="450" w:after="450" w:line="312" w:lineRule="auto"/>
      </w:pPr>
      <w:r>
        <w:rPr>
          <w:rFonts w:ascii="宋体" w:hAnsi="宋体" w:eastAsia="宋体" w:cs="宋体"/>
          <w:color w:val="000"/>
          <w:sz w:val="28"/>
          <w:szCs w:val="28"/>
        </w:rPr>
        <w:t xml:space="preserve">本次安全检查工作，检查范围包括所有的教学楼、师生宿舍、围墙、厨房、锅炉、厕所以及水电、体育设施等。锅炉、食品卫生、建筑年代久远的教学楼是检查的重点，切不放过任何安全隐患。</w:t>
      </w:r>
    </w:p>
    <w:p>
      <w:pPr>
        <w:ind w:left="0" w:right="0" w:firstLine="560"/>
        <w:spacing w:before="450" w:after="450" w:line="312" w:lineRule="auto"/>
      </w:pPr>
      <w:r>
        <w:rPr>
          <w:rFonts w:ascii="宋体" w:hAnsi="宋体" w:eastAsia="宋体" w:cs="宋体"/>
          <w:color w:val="000"/>
          <w:sz w:val="28"/>
          <w:szCs w:val="28"/>
        </w:rPr>
        <w:t xml:space="preserve">&gt;二、检查结果及隐患</w:t>
      </w:r>
    </w:p>
    <w:p>
      <w:pPr>
        <w:ind w:left="0" w:right="0" w:firstLine="560"/>
        <w:spacing w:before="450" w:after="450" w:line="312" w:lineRule="auto"/>
      </w:pPr>
      <w:r>
        <w:rPr>
          <w:rFonts w:ascii="宋体" w:hAnsi="宋体" w:eastAsia="宋体" w:cs="宋体"/>
          <w:color w:val="000"/>
          <w:sz w:val="28"/>
          <w:szCs w:val="28"/>
        </w:rPr>
        <w:t xml:space="preserve">1、食堂锅炉对食堂锅炉的热媒管、烟管、集管器、过热器、安全阀、压力表、水位测定装置、自动**装置、附属装置等等都进行了认真、细致的检查，没有发现任何的安全隐患。每个负责烧锅炉的工人都经过了专业的培训，责任心强，都有很好的安全意识。</w:t>
      </w:r>
    </w:p>
    <w:p>
      <w:pPr>
        <w:ind w:left="0" w:right="0" w:firstLine="560"/>
        <w:spacing w:before="450" w:after="450" w:line="312" w:lineRule="auto"/>
      </w:pPr>
      <w:r>
        <w:rPr>
          <w:rFonts w:ascii="宋体" w:hAnsi="宋体" w:eastAsia="宋体" w:cs="宋体"/>
          <w:color w:val="000"/>
          <w:sz w:val="28"/>
          <w:szCs w:val="28"/>
        </w:rPr>
        <w:t xml:space="preserve">2、食品安全方面学生食堂食品加工间内清洁卫生，食堂工人都带口罩工作，而且均有健康证。对食品原料(蔬菜、肉品等)、加工环节(餐具、接触直接入口食品容器及工用具)进行**性采样检验，均在合格范围之内。学校周边小卖部存在有“三无”食品，对学生采取了说服教育的方式让其不再购买。同时，在校内利用各种方式进行食品安全知识教育，要求各班级在班团课等时间进行一次食品安全大教育，提高学生防范意识。另外，**力量对*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3、校舍安全方面受天气影响，大部分教室的门、窗、*房天面受到不同程度的破坏。由于经受多年的风吹雨打，水淋日晒，已经多处渗漏，甚至有的柱梁钢筋暴露锈蚀。某些地方的天花、栏杆风化脱落。</w:t>
      </w:r>
    </w:p>
    <w:p>
      <w:pPr>
        <w:ind w:left="0" w:right="0" w:firstLine="560"/>
        <w:spacing w:before="450" w:after="450" w:line="312" w:lineRule="auto"/>
      </w:pPr>
      <w:r>
        <w:rPr>
          <w:rFonts w:ascii="宋体" w:hAnsi="宋体" w:eastAsia="宋体" w:cs="宋体"/>
          <w:color w:val="000"/>
          <w:sz w:val="28"/>
          <w:szCs w:val="28"/>
        </w:rPr>
        <w:t xml:space="preserve">4、消防安全方面首先对校内所有的消防器材、应急灯、电源开关、插座、电线等设施进行检查。发现损坏的，有安全隐患的设施，立即采取措施更换到位。</w:t>
      </w:r>
    </w:p>
    <w:p>
      <w:pPr>
        <w:ind w:left="0" w:right="0" w:firstLine="560"/>
        <w:spacing w:before="450" w:after="450" w:line="312" w:lineRule="auto"/>
      </w:pPr>
      <w:r>
        <w:rPr>
          <w:rFonts w:ascii="宋体" w:hAnsi="宋体" w:eastAsia="宋体" w:cs="宋体"/>
          <w:color w:val="000"/>
          <w:sz w:val="28"/>
          <w:szCs w:val="28"/>
        </w:rPr>
        <w:t xml:space="preserve">5、交通安全方面经检查发现，骑自行车上学的学生，交通安全意识较差，不能自觉遵守交通安全法规，周末回家途中，仍有少数学生乘坐黑车，存在安全隐患，对此，我校利用，校会、年级会、班会对班**、学生进行交通安全教育。</w:t>
      </w:r>
    </w:p>
    <w:p>
      <w:pPr>
        <w:ind w:left="0" w:right="0" w:firstLine="560"/>
        <w:spacing w:before="450" w:after="450" w:line="312" w:lineRule="auto"/>
      </w:pPr>
      <w:r>
        <w:rPr>
          <w:rFonts w:ascii="宋体" w:hAnsi="宋体" w:eastAsia="宋体" w:cs="宋体"/>
          <w:color w:val="000"/>
          <w:sz w:val="28"/>
          <w:szCs w:val="28"/>
        </w:rPr>
        <w:t xml:space="preserve">&gt;三、消除隐患的整改措施</w:t>
      </w:r>
    </w:p>
    <w:p>
      <w:pPr>
        <w:ind w:left="0" w:right="0" w:firstLine="560"/>
        <w:spacing w:before="450" w:after="450" w:line="312" w:lineRule="auto"/>
      </w:pPr>
      <w:r>
        <w:rPr>
          <w:rFonts w:ascii="宋体" w:hAnsi="宋体" w:eastAsia="宋体" w:cs="宋体"/>
          <w:color w:val="000"/>
          <w:sz w:val="28"/>
          <w:szCs w:val="28"/>
        </w:rPr>
        <w:t xml:space="preserve">第一，渗漏楼房、厕所一方面进行加强观察，加固维修，另一方面多方面争取资金及时改造。</w:t>
      </w:r>
    </w:p>
    <w:p>
      <w:pPr>
        <w:ind w:left="0" w:right="0" w:firstLine="560"/>
        <w:spacing w:before="450" w:after="450" w:line="312" w:lineRule="auto"/>
      </w:pPr>
      <w:r>
        <w:rPr>
          <w:rFonts w:ascii="宋体" w:hAnsi="宋体" w:eastAsia="宋体" w:cs="宋体"/>
          <w:color w:val="000"/>
          <w:sz w:val="28"/>
          <w:szCs w:val="28"/>
        </w:rPr>
        <w:t xml:space="preserve">第二，瓦房部分进行执漏和更换行条、格子，对学校的门窗等进行更换、维修。</w:t>
      </w:r>
    </w:p>
    <w:p>
      <w:pPr>
        <w:ind w:left="0" w:right="0" w:firstLine="560"/>
        <w:spacing w:before="450" w:after="450" w:line="312" w:lineRule="auto"/>
      </w:pPr>
      <w:r>
        <w:rPr>
          <w:rFonts w:ascii="宋体" w:hAnsi="宋体" w:eastAsia="宋体" w:cs="宋体"/>
          <w:color w:val="000"/>
          <w:sz w:val="28"/>
          <w:szCs w:val="28"/>
        </w:rPr>
        <w:t xml:space="preserve">第三，举行一次大扫除，对校园以及校园周边的环境进行清洁。对水沟的垃圾、淤泥进行彻底清理，保证排水的畅通。</w:t>
      </w:r>
    </w:p>
    <w:p>
      <w:pPr>
        <w:ind w:left="0" w:right="0" w:firstLine="560"/>
        <w:spacing w:before="450" w:after="450" w:line="312" w:lineRule="auto"/>
      </w:pPr>
      <w:r>
        <w:rPr>
          <w:rFonts w:ascii="宋体" w:hAnsi="宋体" w:eastAsia="宋体" w:cs="宋体"/>
          <w:color w:val="000"/>
          <w:sz w:val="28"/>
          <w:szCs w:val="28"/>
        </w:rPr>
        <w:t xml:space="preserve">第四，定期对学校锅炉进行检查，定期对学生进行食品安全、消防安全、交通安全教育。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社区路面安全巡查工作总结3</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为确保春节期间食品安全生产，按照锦州市食品药品**管理局及太和区食品**管理局文件精神，我科室对辖区内餐饮单位进行了专项检查，以确保餐饮加工环节食品安全。</w:t>
      </w:r>
    </w:p>
    <w:p>
      <w:pPr>
        <w:ind w:left="0" w:right="0" w:firstLine="560"/>
        <w:spacing w:before="450" w:after="450" w:line="312" w:lineRule="auto"/>
      </w:pPr>
      <w:r>
        <w:rPr>
          <w:rFonts w:ascii="宋体" w:hAnsi="宋体" w:eastAsia="宋体" w:cs="宋体"/>
          <w:color w:val="000"/>
          <w:sz w:val="28"/>
          <w:szCs w:val="28"/>
        </w:rPr>
        <w:t xml:space="preserve">20xx年1月6日---20xx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基本健全，从业人员能做到持证上岗。但也存在一些问题；凉菜间消毒灯老化照度下降，冰箱、冰柜内食品生熟混放，个别单位消毒柜不能正常使用，食品采购台帐登记不详细，个别单位餐具保洁柜未做到密闭，根据存在的问题，**人员当面告知，共下发卫生**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宋体" w:hAnsi="宋体" w:eastAsia="宋体" w:cs="宋体"/>
          <w:color w:val="000"/>
          <w:sz w:val="28"/>
          <w:szCs w:val="28"/>
        </w:rPr>
        <w:t xml:space="preserve">关于安全生产大检查工作总结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社区路面安全巡查工作总结4</w:t>
      </w:r>
    </w:p>
    <w:p>
      <w:pPr>
        <w:ind w:left="0" w:right="0" w:firstLine="560"/>
        <w:spacing w:before="450" w:after="450" w:line="312" w:lineRule="auto"/>
      </w:pPr>
      <w:r>
        <w:rPr>
          <w:rFonts w:ascii="宋体" w:hAnsi="宋体" w:eastAsia="宋体" w:cs="宋体"/>
          <w:color w:val="000"/>
          <w:sz w:val="28"/>
          <w:szCs w:val="28"/>
        </w:rPr>
        <w:t xml:space="preserve">根据市局文件精神和县安委会的相关要求，我局立足“科学发展、安全发展”，本着大宣传、大教育、进基层、重实效的要求，把安全管理作为一项重中之重工作加以落实，使“安全生产月”活动卓有成效，进一步增强了**职工的安全意识，**促进了全县交通运输安全的持续稳定。现将“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&gt;一、**保障，确保“安全生产月”活动顺利进行</w:t>
      </w:r>
    </w:p>
    <w:p>
      <w:pPr>
        <w:ind w:left="0" w:right="0" w:firstLine="560"/>
        <w:spacing w:before="450" w:after="450" w:line="312" w:lineRule="auto"/>
      </w:pPr>
      <w:r>
        <w:rPr>
          <w:rFonts w:ascii="宋体" w:hAnsi="宋体" w:eastAsia="宋体" w:cs="宋体"/>
          <w:color w:val="000"/>
          <w:sz w:val="28"/>
          <w:szCs w:val="28"/>
        </w:rPr>
        <w:t xml:space="preserve">我局印发了《关于开展交通运输行业20xx年“安全生产月”活动的通知》（南交发〔20xx〕41号），**召开了安全生产月专题会议，对开展“安全生产月”活动进行认真的部署，为保证活动的各项措施落实到位，成立了由**任组长、分管副**任副组长、局属各单位主要负责人为成员的活动**小组，**小组下设办公室，具体负责“安全生产月”活动的**实施。局属各单位也相应成立活动**小组，并把开展“安全生产月”活动作为近期安全工作的重要内容来抓。在活动中，主要**积极参与，亲自**指挥开展工作，对推动和有效开展各项安全生产活动提供了有力保障。</w:t>
      </w:r>
    </w:p>
    <w:p>
      <w:pPr>
        <w:ind w:left="0" w:right="0" w:firstLine="560"/>
        <w:spacing w:before="450" w:after="450" w:line="312" w:lineRule="auto"/>
      </w:pPr>
      <w:r>
        <w:rPr>
          <w:rFonts w:ascii="宋体" w:hAnsi="宋体" w:eastAsia="宋体" w:cs="宋体"/>
          <w:color w:val="000"/>
          <w:sz w:val="28"/>
          <w:szCs w:val="28"/>
        </w:rPr>
        <w:t xml:space="preserve">&gt;二、重在落实，开展形式多样的安全生产宣教活动</w:t>
      </w:r>
    </w:p>
    <w:p>
      <w:pPr>
        <w:ind w:left="0" w:right="0" w:firstLine="560"/>
        <w:spacing w:before="450" w:after="450" w:line="312" w:lineRule="auto"/>
      </w:pPr>
      <w:r>
        <w:rPr>
          <w:rFonts w:ascii="宋体" w:hAnsi="宋体" w:eastAsia="宋体" w:cs="宋体"/>
          <w:color w:val="000"/>
          <w:sz w:val="28"/>
          <w:szCs w:val="28"/>
        </w:rPr>
        <w:t xml:space="preserve">在“安全生产月”活动中，局属各单位纷纷开展了以“加强安全法治、保障安全生产”为主题的安全生产宣教活动。</w:t>
      </w:r>
    </w:p>
    <w:p>
      <w:pPr>
        <w:ind w:left="0" w:right="0" w:firstLine="560"/>
        <w:spacing w:before="450" w:after="450" w:line="312" w:lineRule="auto"/>
      </w:pPr>
      <w:r>
        <w:rPr>
          <w:rFonts w:ascii="宋体" w:hAnsi="宋体" w:eastAsia="宋体" w:cs="宋体"/>
          <w:color w:val="000"/>
          <w:sz w:val="28"/>
          <w:szCs w:val="28"/>
        </w:rPr>
        <w:t xml:space="preserve">1、开展安全生产事故警示教育活动。6月x日，我局举办了安全法规宣传班，为参培人员普及了交通安全法律法规，**了省、市、县上半年发生的安全事故案例，观看了安全生产事故警示教育片，一幕幕惨痛的事故案例，使大家高度认识到安全生产的重要性。通过安全警示教育、事故分析讨论，与会的安全员表示，将时刻不忘安全生产，严格安全监管，认真排查事故隐患，一定要做到对自己负责、对家人负责、对单位负责、对社会负责，确保不发生安全生产事故。</w:t>
      </w:r>
    </w:p>
    <w:p>
      <w:pPr>
        <w:ind w:left="0" w:right="0" w:firstLine="560"/>
        <w:spacing w:before="450" w:after="450" w:line="312" w:lineRule="auto"/>
      </w:pPr>
      <w:r>
        <w:rPr>
          <w:rFonts w:ascii="宋体" w:hAnsi="宋体" w:eastAsia="宋体" w:cs="宋体"/>
          <w:color w:val="000"/>
          <w:sz w:val="28"/>
          <w:szCs w:val="28"/>
        </w:rPr>
        <w:t xml:space="preserve">2、加强宣传，营造宣传氛围。各单位充分利用广播、电视、报刊等****，多形式、多角度的宣传交通安全法律法规和安全常识。在公交车、出租车上，张贴了“文明交通、安全行车”的安全警示标语；在车站、码头等客货流量较大的重点区域，悬挂了多条安全宣传横幅；在客运站的电子显示屏上，安全**在滚动播出，安全生产宣教活动的开展，营造了良好的交通安全氛围。</w:t>
      </w:r>
    </w:p>
    <w:p>
      <w:pPr>
        <w:ind w:left="0" w:right="0" w:firstLine="560"/>
        <w:spacing w:before="450" w:after="450" w:line="312" w:lineRule="auto"/>
      </w:pPr>
      <w:r>
        <w:rPr>
          <w:rFonts w:ascii="宋体" w:hAnsi="宋体" w:eastAsia="宋体" w:cs="宋体"/>
          <w:color w:val="000"/>
          <w:sz w:val="28"/>
          <w:szCs w:val="28"/>
        </w:rPr>
        <w:t xml:space="preserve">3、开展驾驶人员的安全培训教育。各运输企业召开安全会议，对客货运从业人员、危化品运输驾驶员进行安全教育培训，目前，各运输企业在针对经营业主、驾驶人员的培训教育上，已经摸索出了一套比较规范且已形成贯例性的管理方式和学习教育**，在驾驶人员中已形成了主动参与、自觉加入，从行政要求转化到驾驶员个人需要学习的自觉行为。</w:t>
      </w:r>
    </w:p>
    <w:p>
      <w:pPr>
        <w:ind w:left="0" w:right="0" w:firstLine="560"/>
        <w:spacing w:before="450" w:after="450" w:line="312" w:lineRule="auto"/>
      </w:pPr>
      <w:r>
        <w:rPr>
          <w:rFonts w:ascii="宋体" w:hAnsi="宋体" w:eastAsia="宋体" w:cs="宋体"/>
          <w:color w:val="000"/>
          <w:sz w:val="28"/>
          <w:szCs w:val="28"/>
        </w:rPr>
        <w:t xml:space="preserve">4、认真开展咨询日活动，增强安全氛围。</w:t>
      </w:r>
    </w:p>
    <w:p>
      <w:pPr>
        <w:ind w:left="0" w:right="0" w:firstLine="560"/>
        <w:spacing w:before="450" w:after="450" w:line="312" w:lineRule="auto"/>
      </w:pPr>
      <w:r>
        <w:rPr>
          <w:rFonts w:ascii="宋体" w:hAnsi="宋体" w:eastAsia="宋体" w:cs="宋体"/>
          <w:color w:val="000"/>
          <w:sz w:val="28"/>
          <w:szCs w:val="28"/>
        </w:rPr>
        <w:t xml:space="preserve">6月17日上午，全县“安全生产月”集中咨询宣传日活动在新世纪广场举行。为了更好的向广大人民群众宣传水陆交通安全法律法规，我局**了路政大队、航道段、海事处和运管局等安全监管单位20名执法人员参加了安全宣传活动，向社会公众提供与交通生产生活密切相关的安全咨询服务。活动紧紧围绕“加强安全法治、保障安全生产”这一主题，用直接面向公众交流互动的方式，通过设置咨询台，悬挂条幅，展出交通安全知识展板，向过往群众发放交通运输安全生产知识彩页等方式，宣传普及交通运输安全生产法律法规和安全知识，营造了学法、尊法、守法的良好氛围，达到了预期的宣传效果。活动当天展出水陆交通安全知识展板6块，散发宣传资料5000余份，接受过往群众现场咨询600余人次。</w:t>
      </w:r>
    </w:p>
    <w:p>
      <w:pPr>
        <w:ind w:left="0" w:right="0" w:firstLine="560"/>
        <w:spacing w:before="450" w:after="450" w:line="312" w:lineRule="auto"/>
      </w:pPr>
      <w:r>
        <w:rPr>
          <w:rFonts w:ascii="宋体" w:hAnsi="宋体" w:eastAsia="宋体" w:cs="宋体"/>
          <w:color w:val="000"/>
          <w:sz w:val="28"/>
          <w:szCs w:val="28"/>
        </w:rPr>
        <w:t xml:space="preserve">&gt;三、开展安全生产大检查，推动交通专项治理工作不断深入</w:t>
      </w:r>
    </w:p>
    <w:p>
      <w:pPr>
        <w:ind w:left="0" w:right="0" w:firstLine="560"/>
        <w:spacing w:before="450" w:after="450" w:line="312" w:lineRule="auto"/>
      </w:pPr>
      <w:r>
        <w:rPr>
          <w:rFonts w:ascii="宋体" w:hAnsi="宋体" w:eastAsia="宋体" w:cs="宋体"/>
          <w:color w:val="000"/>
          <w:sz w:val="28"/>
          <w:szCs w:val="28"/>
        </w:rPr>
        <w:t xml:space="preserve">1、开展运输市场安全大检查，整顿安全秩序。结合“打非治违”专项活动，一是对非法营运的黑车进行了严厉打击；二是对公交车、出租车等营运车辆站外揽客、乱停乱放等违章经营行为进行了有效规范；三是对客运企业营运车辆的安全性能存在的问题进行排查整改；四是对客运站外非法私设的组客站点进行了梳理和取缔；五是继续与*、城管部门“三位一体”联合执法，全面加大营运车辆违章行为的整治力度。截止目前，共计查处各类运输违章车辆106辆次，其中非法营运“黑车”30辆，大客车不按批准线路行驶、不按核定站点停靠25辆次，其他违章案件51起。通过整治，我县道路运输市场秩序明显好转，交通秩序明显规范，基本实现车进站、人归点，物畅其流。</w:t>
      </w:r>
    </w:p>
    <w:p>
      <w:pPr>
        <w:ind w:left="0" w:right="0" w:firstLine="560"/>
        <w:spacing w:before="450" w:after="450" w:line="312" w:lineRule="auto"/>
      </w:pPr>
      <w:r>
        <w:rPr>
          <w:rFonts w:ascii="宋体" w:hAnsi="宋体" w:eastAsia="宋体" w:cs="宋体"/>
          <w:color w:val="000"/>
          <w:sz w:val="28"/>
          <w:szCs w:val="28"/>
        </w:rPr>
        <w:t xml:space="preserve">2、加大水上运输检查力度，严防汛期雷雨风灾水上安全事故。海事部门对县内的重点水域、渡口、码头及水上风景区旅游船艇的安全监管力度，对所有渡口、渡船进行安全检查，对旅游船艇进行督查，在检查中突出“两客一危”船舶，切实加强管理，严把通航关，坚决取缔非营运船舶载客，把事故消灭在萌芽状态，严防非法超载和跨水域航行，确保了渡口渡船及自用船舶安全无事故。</w:t>
      </w:r>
    </w:p>
    <w:p>
      <w:pPr>
        <w:ind w:left="0" w:right="0" w:firstLine="560"/>
        <w:spacing w:before="450" w:after="450" w:line="312" w:lineRule="auto"/>
      </w:pPr>
      <w:r>
        <w:rPr>
          <w:rFonts w:ascii="宋体" w:hAnsi="宋体" w:eastAsia="宋体" w:cs="宋体"/>
          <w:color w:val="000"/>
          <w:sz w:val="28"/>
          <w:szCs w:val="28"/>
        </w:rPr>
        <w:t xml:space="preserve">3、开展公路清障整治活动。公路部门加大路政执法力度，全面清理路边堆积物和占道施工现象。在G212线、S101线、S204线等道路开展了大规模的清障执法行动中，对乱堆乱放、占道经营等公路违法行为进行了全面整治，累计清理乱堆乱放33处、路边种植近10处、马路摊点10处、打谷晒场2处、非法道口1处，**提升了我县公路的安全通行能力和品位。</w:t>
      </w:r>
    </w:p>
    <w:p>
      <w:pPr>
        <w:ind w:left="0" w:right="0" w:firstLine="560"/>
        <w:spacing w:before="450" w:after="450" w:line="312" w:lineRule="auto"/>
      </w:pPr>
      <w:r>
        <w:rPr>
          <w:rFonts w:ascii="宋体" w:hAnsi="宋体" w:eastAsia="宋体" w:cs="宋体"/>
          <w:color w:val="000"/>
          <w:sz w:val="28"/>
          <w:szCs w:val="28"/>
        </w:rPr>
        <w:t xml:space="preserve">4、开展“在建工程安全大检查”活动，夯实安全基础。六月份我局**了对多个交通在建工程项目安全检查活动。活动中，各项目经理对工程质量、安全管理、序时进度等方面作讲解说明，局**以及项目挂钩责任人等检查人员作现场督查，发现问题，解决问题。安全生产检查活动的开展，起到了推进工程进度，推动安全管理，夯实安全基础的效果。</w:t>
      </w:r>
    </w:p>
    <w:p>
      <w:pPr>
        <w:ind w:left="0" w:right="0" w:firstLine="560"/>
        <w:spacing w:before="450" w:after="450" w:line="312" w:lineRule="auto"/>
      </w:pPr>
      <w:r>
        <w:rPr>
          <w:rFonts w:ascii="宋体" w:hAnsi="宋体" w:eastAsia="宋体" w:cs="宋体"/>
          <w:color w:val="000"/>
          <w:sz w:val="28"/>
          <w:szCs w:val="28"/>
        </w:rPr>
        <w:t xml:space="preserve">5、强化源头管控，确保安全工作推进，客运企业安全内业得到有力完善。安全生产月活动中，我局多次对县内各车站及客运企业安全生产月活动的开展情况进行了督查，帮助企业梳理内业，强化**完善，加强车辆的例检和“三品”入站检查工作，确保了高考中考期间的人员、车辆出行安全，得到上级**的认可。</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今年夏季是旱涝灾害较为集中的季节，无论是道路运输、公路管养、工程施工以及水上运输，均受到了一定影响，随时都可能出现突**况。为做好抗旱防涝的应急保障，我局连续发文，明确了职能单位的职责和任务。并在安全会议中反复强调，各单位根据要求在汛期设立了24小时值班，实行了**带班**，确保了24小时电话畅通。各职能应急分队随时做好了应急车辆和应急物资以及救援人员的随时调派准备工作。在安全信息工作上，做到随时、及时、准确报送。</w:t>
      </w:r>
    </w:p>
    <w:p>
      <w:pPr>
        <w:ind w:left="0" w:right="0" w:firstLine="560"/>
        <w:spacing w:before="450" w:after="450" w:line="312" w:lineRule="auto"/>
      </w:pPr>
      <w:r>
        <w:rPr>
          <w:rFonts w:ascii="宋体" w:hAnsi="宋体" w:eastAsia="宋体" w:cs="宋体"/>
          <w:color w:val="000"/>
          <w:sz w:val="28"/>
          <w:szCs w:val="28"/>
        </w:rPr>
        <w:t xml:space="preserve">通过本月对“安全生产月”活动的强力推进，确保了我县交通运输系统安全生产的持续稳定，达到了活动的目的和效果。但交通安全防范工作是一项长期的工作，我局将一如既往、脚踏实地地抓下去，为南部交通事业又好又快发展做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社区路面安全巡查工作总结5</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我们水泥股份有限公司是一家专业生产水泥及熟料的股份制民营企业，建于1985年，伴随着中国经济的迅猛发展，从原先一家乡镇小厂发展成为年产水泥及熟料300余万吨的地区行业龙头企业。公司秉承“以创新同步，与时代同行”的理念，在全省范围内率先淘汰机立窑、采用新型干法生产技术，企业各项经济技术指标位列同行前列。公司通过ISO9001质量体系、ISO14001环境体系认证，先后被授予浙江省建材经营管理先进企业、质量管理先进企业、省首批诚信示范企业、浙江省绿色企业、上海市质量诚信企业。主导产品桐星牌水泥，广泛用于机场、码头、高架、桥梁、水利等国家省市重点工程，被评为国家免检产品、浙江名牌产品，我们的商标被认定为浙江省著名商标、浙江省知名商号。近年来，公司坚持“以人为本，从严治企，科技兴企”的方针，立志百年，以做大做强做精水泥产业为己任，紧紧依托科技与管理这二个轮子，不断进行节能环保等技术改造，优化内部管理机制，坚定不移走资源节约型和和环境友好型这条新型工业化之路。</w:t>
      </w:r>
    </w:p>
    <w:p>
      <w:pPr>
        <w:ind w:left="0" w:right="0" w:firstLine="560"/>
        <w:spacing w:before="450" w:after="450" w:line="312" w:lineRule="auto"/>
      </w:pPr>
      <w:r>
        <w:rPr>
          <w:rFonts w:ascii="宋体" w:hAnsi="宋体" w:eastAsia="宋体" w:cs="宋体"/>
          <w:color w:val="000"/>
          <w:sz w:val="28"/>
          <w:szCs w:val="28"/>
        </w:rPr>
        <w:t xml:space="preserve">今年以来我公司在市安监局、安宣办、公安局、交警大队、中队和警务站的的关心和指导下，在公司领导的高度重视和大力引导下，始终贯彻“安全第一，预防为主”的安全工作方针，狠抓了交通安全管理工作，我们在继承传统的安全管理经验时，学习和探索先进的安</w:t>
      </w:r>
    </w:p>
    <w:p>
      <w:pPr>
        <w:ind w:left="0" w:right="0" w:firstLine="560"/>
        <w:spacing w:before="450" w:after="450" w:line="312" w:lineRule="auto"/>
      </w:pPr>
      <w:r>
        <w:rPr>
          <w:rFonts w:ascii="宋体" w:hAnsi="宋体" w:eastAsia="宋体" w:cs="宋体"/>
          <w:color w:val="000"/>
          <w:sz w:val="28"/>
          <w:szCs w:val="28"/>
        </w:rPr>
        <w:t xml:space="preserve">全管理办法，结合实际对安全工作进行加强和创新，交通安全形势良好，主要有以下几方面：</w:t>
      </w:r>
    </w:p>
    <w:p>
      <w:pPr>
        <w:ind w:left="0" w:right="0" w:firstLine="560"/>
        <w:spacing w:before="450" w:after="450" w:line="312" w:lineRule="auto"/>
      </w:pPr>
      <w:r>
        <w:rPr>
          <w:rFonts w:ascii="宋体" w:hAnsi="宋体" w:eastAsia="宋体" w:cs="宋体"/>
          <w:color w:val="000"/>
          <w:sz w:val="28"/>
          <w:szCs w:val="28"/>
        </w:rPr>
        <w:t xml:space="preserve">一、坚持行之有效的安全管理制度，保持安全生产的良好局面；合理安排驾驶员的工作；坚持安全检查工作，查违纠错；坚持每月安全例会、例行检查，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二、加强交通安全管理，加大处罚力度，起到了安全生产方面的震慑作用，较大程度上减少了不安全行为；随着企业的发展，公司各类及机动车辆逐年上升，交通安全管理的难度相当大，我们的指导思想是：不佩戴头盔扣罚款20元/次，配轿车人员擅自转借车辆降级等一系列制度，处理了一批人，教育一大片，产生了较强的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三、探索交通安全管理的新办法，适应新时期的安全工作；公司每月月底召开一次由班子全体成员、班组长以上、全体党员参加的生产经营安全大会，每会必提道路交通安全，每月月中由行政一把手主持召开一次协调会议，探讨下一步的安全工作，制定安全措施。这些方法一方面解决了安全工作中的难点，一方面起到了加强职工安全意识的作用。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四、以检查查为安全管理主体，确保各项制度的有效落实。安全检查工作主要是以动态检查为主，同时对静态安全教育和规章制度进</w:t>
      </w:r>
    </w:p>
    <w:p>
      <w:pPr>
        <w:ind w:left="0" w:right="0" w:firstLine="560"/>
        <w:spacing w:before="450" w:after="450" w:line="312" w:lineRule="auto"/>
      </w:pPr>
      <w:r>
        <w:rPr>
          <w:rFonts w:ascii="宋体" w:hAnsi="宋体" w:eastAsia="宋体" w:cs="宋体"/>
          <w:color w:val="000"/>
          <w:sz w:val="28"/>
          <w:szCs w:val="28"/>
        </w:rPr>
        <w:t xml:space="preserve">行有效的验证，使常规安全管理模式由被动的事后处理提升为主动事前预防。因此检查工作就显得更为重要，今年共检查查处违章违纪50人次，在机动车驾驶员队伍中树立了督查的威信，提高了督查的质量。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五、积极开展安全活动，广泛宣传安全知识，努力营造安全文化氛围，极大地提高了员工的安全意识。为了提高员工的安全意识，在全公司安全文化氛围，从而达到“人人学安全，人人要安全”的目的，今年以来，公司开展了多项丰富多彩的安全活动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560"/>
        <w:spacing w:before="450" w:after="450" w:line="312" w:lineRule="auto"/>
      </w:pPr>
      <w:r>
        <w:rPr>
          <w:rFonts w:ascii="宋体" w:hAnsi="宋体" w:eastAsia="宋体" w:cs="宋体"/>
          <w:color w:val="000"/>
          <w:sz w:val="28"/>
          <w:szCs w:val="28"/>
        </w:rPr>
        <w:t xml:space="preserve">水泥股份有限公司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社区路面安全巡查工作总结6</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社区路面安全巡查工作总结7</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首先是透过会议进行消防安全宣传。我xx综治**小组坚持召开消防安全工作例会，分析问题讨论措施布置工作。我xx**在每次会议上都反复强调，要求大家留意谨慎，预防为主。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社区路面安全巡查工作总结8</w:t>
      </w:r>
    </w:p>
    <w:p>
      <w:pPr>
        <w:ind w:left="0" w:right="0" w:firstLine="560"/>
        <w:spacing w:before="450" w:after="450" w:line="312" w:lineRule="auto"/>
      </w:pPr>
      <w:r>
        <w:rPr>
          <w:rFonts w:ascii="宋体" w:hAnsi="宋体" w:eastAsia="宋体" w:cs="宋体"/>
          <w:color w:val="000"/>
          <w:sz w:val="28"/>
          <w:szCs w:val="28"/>
        </w:rPr>
        <w:t xml:space="preserve">为进一步深化永年区**法治建设，提升人民群众安全感和满意度，全力营造**建设的浓厚宣传氛围。近日，永年区交警大队在太极广场开展“我为群众办实事”暨**法治建设宣传活动。</w:t>
      </w:r>
    </w:p>
    <w:p>
      <w:pPr>
        <w:ind w:left="0" w:right="0" w:firstLine="560"/>
        <w:spacing w:before="450" w:after="450" w:line="312" w:lineRule="auto"/>
      </w:pPr>
      <w:r>
        <w:rPr>
          <w:rFonts w:ascii="宋体" w:hAnsi="宋体" w:eastAsia="宋体" w:cs="宋体"/>
          <w:color w:val="000"/>
          <w:sz w:val="28"/>
          <w:szCs w:val="28"/>
        </w:rPr>
        <w:t xml:space="preserve">同时宣传**还向过往群众普及“一盔一带”交通安全知识，详细讲解驾乘车辆不系安全带、骑乘摩托车和电动自行车不戴头盔等违法行为的严重后果和危害性，并提醒群众在日常出行时要做到自觉遵守道路交通法，安全文明出行，为自身和他人安全负责。现场群众纷纷表示今后一定要带头遵守交通法规，并做好家人和身边群众的宣传劝导工作。</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社区路面安全巡查工作总结9</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(菁选3篇)（扩展3）</w:t>
      </w:r>
    </w:p>
    <w:p>
      <w:pPr>
        <w:ind w:left="0" w:right="0" w:firstLine="560"/>
        <w:spacing w:before="450" w:after="450" w:line="312" w:lineRule="auto"/>
      </w:pPr>
      <w:r>
        <w:rPr>
          <w:rFonts w:ascii="宋体" w:hAnsi="宋体" w:eastAsia="宋体" w:cs="宋体"/>
          <w:color w:val="000"/>
          <w:sz w:val="28"/>
          <w:szCs w:val="28"/>
        </w:rPr>
        <w:t xml:space="preserve">——交通安全工作总结 菁选</w:t>
      </w:r>
    </w:p>
    <w:p>
      <w:pPr>
        <w:ind w:left="0" w:right="0" w:firstLine="560"/>
        <w:spacing w:before="450" w:after="450" w:line="312" w:lineRule="auto"/>
      </w:pPr>
      <w:r>
        <w:rPr>
          <w:rFonts w:ascii="宋体" w:hAnsi="宋体" w:eastAsia="宋体" w:cs="宋体"/>
          <w:color w:val="000"/>
          <w:sz w:val="28"/>
          <w:szCs w:val="28"/>
        </w:rPr>
        <w:t xml:space="preserve">交通安全工作总结 15篇</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社区路面安全巡查工作总结10</w:t>
      </w:r>
    </w:p>
    <w:p>
      <w:pPr>
        <w:ind w:left="0" w:right="0" w:firstLine="560"/>
        <w:spacing w:before="450" w:after="450" w:line="312" w:lineRule="auto"/>
      </w:pPr>
      <w:r>
        <w:rPr>
          <w:rFonts w:ascii="宋体" w:hAnsi="宋体" w:eastAsia="宋体" w:cs="宋体"/>
          <w:color w:val="000"/>
          <w:sz w:val="28"/>
          <w:szCs w:val="28"/>
        </w:rPr>
        <w:t xml:space="preserve">为进一步加强学校及周边食品安全监管，确保广大师生饮食安全，严防食物中毒事故发生，根据《安岳县食品***员会办公室关于开展20xx年春季学校及校园周边食品安全专项检查的通知》（安食安办发〔20xx〕3号）文件要求，对我乡学校及校园周边摊点开展了一次专项检查，现就开展情况汇报如下：</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乡及时召开了由安监办、学校校长、负责人参加的会议，会上传达学习了《县食品***员会办公室关于开展20xx年春季学校及校园周边食品安全专项检查》的通知内容，制定了学校及校园周边食品安全专项检查活动方案，安排部署了学校食堂、校园周边食品安全的专项整治内容及时间，成立了以乡长为组长，分管**为副组长，乡食安办、卫计、农业、畜牧、学校、卫生院等相关部门为成员的宣传活动**小组。</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校园周边食品日常监管力度，督促辖区内各学校落实食品安全主体责任，排查风险隐患，严防学校食堂食物中毒事故发生，全面提升学校食堂食品安全保障水*。以中小学农村义务教育学生营养改善计划的学校食堂为重点，全面开展自查、自纠和督促检查。及时发现问题，及时整改，**违法**行为。龙台食药所对全乡食品经营单位进行检查，要求各经营单位建立严格的质量档案，从严**进货渠道销售条件，强化日常管理。</w:t>
      </w:r>
    </w:p>
    <w:p>
      <w:pPr>
        <w:ind w:left="0" w:right="0" w:firstLine="560"/>
        <w:spacing w:before="450" w:after="450" w:line="312" w:lineRule="auto"/>
      </w:pPr>
      <w:r>
        <w:rPr>
          <w:rFonts w:ascii="宋体" w:hAnsi="宋体" w:eastAsia="宋体" w:cs="宋体"/>
          <w:color w:val="000"/>
          <w:sz w:val="28"/>
          <w:szCs w:val="28"/>
        </w:rPr>
        <w:t xml:space="preserve">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独居），乡直各单位都精心**好宣传活动，加强协调，密切配合，通过悬挂标语、会议、宣传资料以及街上、进村入户宣传等形式，开展食品安全宣传活动，达到家喻户晓，人人皆知。形成了*****、部门**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下一步乡食安办将继续做好全乡学校及校园周边食品安全工作，按照上级文件要求对学校及校园周边食品卫生、硬件、**、管理等各方面继续进行全面检查，将食品安全工作常抓不懈。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社区路面安全巡查工作总结11</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xx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三是_门要加大执法力度，对多次发现违规的将停业整顿。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2025-04-03T19:06:13+08:00</dcterms:created>
  <dcterms:modified xsi:type="dcterms:W3CDTF">2025-04-03T19:06:13+08:00</dcterms:modified>
</cp:coreProperties>
</file>

<file path=docProps/custom.xml><?xml version="1.0" encoding="utf-8"?>
<Properties xmlns="http://schemas.openxmlformats.org/officeDocument/2006/custom-properties" xmlns:vt="http://schemas.openxmlformats.org/officeDocument/2006/docPropsVTypes"/>
</file>