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202_社区消防工作总结(共16篇)</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社区消防工作总结1  以社区为基本单元，面向社区范围内的居民住宅小区、住宅楼宇、社会单位、物业服务企业、“三小”场所、出租屋等单位场所，以社会消防安全“网格化”为抓手，排查整治社区火灾隐患，推进公共消防设施、微型消防站、宣传阵地等基础...</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w:t>
      </w:r>
    </w:p>
    <w:p>
      <w:pPr>
        <w:ind w:left="0" w:right="0" w:firstLine="560"/>
        <w:spacing w:before="450" w:after="450" w:line="312" w:lineRule="auto"/>
      </w:pPr>
      <w:r>
        <w:rPr>
          <w:rFonts w:ascii="宋体" w:hAnsi="宋体" w:eastAsia="宋体" w:cs="宋体"/>
          <w:color w:val="000"/>
          <w:sz w:val="28"/>
          <w:szCs w:val="28"/>
        </w:rPr>
        <w:t xml:space="preserve">  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  (一)夯实消防安全“网格化”管理</w:t>
      </w:r>
    </w:p>
    <w:p>
      <w:pPr>
        <w:ind w:left="0" w:right="0" w:firstLine="560"/>
        <w:spacing w:before="450" w:after="450" w:line="312" w:lineRule="auto"/>
      </w:pPr>
      <w:r>
        <w:rPr>
          <w:rFonts w:ascii="宋体" w:hAnsi="宋体" w:eastAsia="宋体" w:cs="宋体"/>
          <w:color w:val="000"/>
          <w:sz w:val="28"/>
          <w:szCs w:val="28"/>
        </w:rPr>
        <w:t xml:space="preserve">  将消防安全工作纳入社会综合治理“网格化”，各级网格组织将“创建消防安全社区”活动工作落实情况纳入对居民小区、住宅楼日常检查，切实消除火灾隐患。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  (1)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  (3)用电安全管控到位。公共区域不得乱接乱拉电气线路，疏散楼梯间、疏散走道不得违规停放电动车及充电;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  (4)消防设施维保到位。消防栓、灭火器等消防设施定期维护保养并保持完好有效。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  (二)强化社区消防隐患排查治理</w:t>
      </w:r>
    </w:p>
    <w:p>
      <w:pPr>
        <w:ind w:left="0" w:right="0" w:firstLine="560"/>
        <w:spacing w:before="450" w:after="450" w:line="312" w:lineRule="auto"/>
      </w:pPr>
      <w:r>
        <w:rPr>
          <w:rFonts w:ascii="宋体" w:hAnsi="宋体" w:eastAsia="宋体" w:cs="宋体"/>
          <w:color w:val="000"/>
          <w:sz w:val="28"/>
          <w:szCs w:val="28"/>
        </w:rPr>
        <w:t xml:space="preserve">  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  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__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  (三)加强微型消防站建设和区域联防工作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  (1)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  (2)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  (四)推行简易消防设施等物防技防措施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  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  (五)推进公共消防基础设施建设</w:t>
      </w:r>
    </w:p>
    <w:p>
      <w:pPr>
        <w:ind w:left="0" w:right="0" w:firstLine="560"/>
        <w:spacing w:before="450" w:after="450" w:line="312" w:lineRule="auto"/>
      </w:pPr>
      <w:r>
        <w:rPr>
          <w:rFonts w:ascii="宋体" w:hAnsi="宋体" w:eastAsia="宋体" w:cs="宋体"/>
          <w:color w:val="000"/>
          <w:sz w:val="28"/>
          <w:szCs w:val="28"/>
        </w:rPr>
        <w:t xml:space="preserve">  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  (六)落实消防安全“三级监管”</w:t>
      </w:r>
    </w:p>
    <w:p>
      <w:pPr>
        <w:ind w:left="0" w:right="0" w:firstLine="560"/>
        <w:spacing w:before="450" w:after="450" w:line="312" w:lineRule="auto"/>
      </w:pPr>
      <w:r>
        <w:rPr>
          <w:rFonts w:ascii="宋体" w:hAnsi="宋体" w:eastAsia="宋体" w:cs="宋体"/>
          <w:color w:val="000"/>
          <w:sz w:val="28"/>
          <w:szCs w:val="28"/>
        </w:rPr>
        <w:t xml:space="preserve">  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  (七)营造全民消防宣传氛围</w:t>
      </w:r>
    </w:p>
    <w:p>
      <w:pPr>
        <w:ind w:left="0" w:right="0" w:firstLine="560"/>
        <w:spacing w:before="450" w:after="450" w:line="312" w:lineRule="auto"/>
      </w:pPr>
      <w:r>
        <w:rPr>
          <w:rFonts w:ascii="宋体" w:hAnsi="宋体" w:eastAsia="宋体" w:cs="宋体"/>
          <w:color w:val="000"/>
          <w:sz w:val="28"/>
          <w:szCs w:val="28"/>
        </w:rPr>
        <w:t xml:space="preserve">  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20_社区消防工作总结2</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政府及局领导班子的正确领导下，在市住房和城乡建设局关心指导下，安监股以强化建设工程安全责任为核心，以严格执行工程安全法规和强制性标准为主线，以确保建筑安全生产形势稳定为目标，进一步建立完善工程建设管理体制机制，努力创新工程安全管理措施，切实加大建设工程安全监管力度，全面落实工程安全管理主体责任，建筑工程安全生产运行平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20xx年共监督建筑工程99项，总建筑面积117万㎡。20xx年遗留工程26项，建筑面积44万㎡；今年新办理监督建筑工程项目73项，建筑工程65项，建筑面积：73万㎡，市政工程8项。工程监督率达到100%。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（一）建立健全规章制度、完善机构建设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党政同责”的要求，进一步健全了责任制、层级管理工作制度、安全生产形势分析制度、安全生产预警提示制度、重大安全生产事故，重大安全生产隐患问责制度、重大危险源安全监控管理制度、重特大事故约谈制度、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制度，使各企业的法定代表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监督管理方式由被动的“事后追究”向超前的“事前预防”转变。二是实行较大质量安全隐患管理约谈制度措施。对于施工现场质量安全管理混乱又整改不到位的项目，约谈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监督管理，充分做到有计划、有措施、有总结。五是及时向上级有关部门上报安全生产工作相关资料和月报表，严格审查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（四）强化安全生产基础条件，提高安全生产水平</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监督报监管理制度，做到手续不齐不清，施工现场不符合开工条件的不予备案，全年共审查通过安全报监项目66个；二是对现场使用的特种机械设备实施严格监管，要求施工企业特种机械设备严格执行使用登记备案制度，并按规定经有资质的机构定期检测，检测合格后方可使用，且所有安全设施设备随时保持良好状态，全年共完成塔吊使用登记备案审查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两会”、“五一”、“国庆”等重大节假日组织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组织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组织机构，制发《XX县住房和城乡建设局20xx年安全生产月活动实施方案》。二是认真组织开展《建筑法》、《安全生产法》、《建设工程安全生产管理条例》等法律法规的宣传，组织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202_余份、消防安全常识500余份、预防野生食用菌中毒常识20份、XX县餐饮服务单位食品安全管理手册20册、预防食物中毒预警公告43份、综治维稳、禁毒防艾宣传资料3000余份；三是在安全生产事故警示教育阶段，组织施工企业、各项目部观看《生命不能重来》、《隐患直击》、《生产安全事故典型案例盘点》（20xx版）等警示教育片等活动，四是6月29日到集市开展综治维稳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（七）切实组织开展事故应急预案演练、扎实有效提升应急处置能力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xx年保障性住房建设项目组织开展了建筑工地消防安全知识培训和防火应急救援演练。取得了良好成效。通过演练活动的开展，现场作业人员提高了消防安全意识，掌握了消防安全知识、灭火器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（八）强化监管队伍自身建设，提升监管能力和水平</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政治素质。一是注重学习培训。不断加强自我学习，严格执行党的各项方针政策，积极参加市住建局、县安委会、食安委组织的各类专业技术知识培训。二是严格依法行政。安全生产监管工作是依法行政行为，在监管工作中严格监管，依法行政。</w:t>
      </w:r>
    </w:p>
    <w:p>
      <w:pPr>
        <w:ind w:left="0" w:right="0" w:firstLine="560"/>
        <w:spacing w:before="450" w:after="450" w:line="312" w:lineRule="auto"/>
      </w:pPr>
      <w:r>
        <w:rPr>
          <w:rFonts w:ascii="宋体" w:hAnsi="宋体" w:eastAsia="宋体" w:cs="宋体"/>
          <w:color w:val="000"/>
          <w:sz w:val="28"/>
          <w:szCs w:val="28"/>
        </w:rPr>
        <w:t xml:space="preserve">三&gt;、存在问题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班子，造成人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近年来，随着我县特色城镇化进程的快速推进，市政及房屋建设工程开工数量逐年增多，安全监督范围不断增大，安全监督管理机构专业技术人员数量有限，技术力量薄弱，一定程度上影响了监管水平的提升。</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监督，达到全过程监控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监督方式，进一步提高监管能力。一是整治手续不全的工程项目。对手续不全已开工的项目敦促建设单位补办手续，安全监督人员提前介入；二是改进日常监管方式。实行差别化管理，对重点危险性较大分部分项工程、偏僻角落工程、隐患工地加强监控，遏制群死群伤事故发生；三是强化对监理人员的管理，发挥其一线监督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（四）继续深入开展“打非治违”行动，全面落实各方责任主体安全责任，严厉打击建筑施工违法违规行为。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（六）进一步加强应急管理。组织指导企业、项目部开展应急救援演练，规范应急物资、设备、人员的日常管理，提高我县建筑行业应急处置能力。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20_社区消防工作总结3</w:t>
      </w:r>
    </w:p>
    <w:p>
      <w:pPr>
        <w:ind w:left="0" w:right="0" w:firstLine="560"/>
        <w:spacing w:before="450" w:after="450" w:line="312" w:lineRule="auto"/>
      </w:pPr>
      <w:r>
        <w:rPr>
          <w:rFonts w:ascii="宋体" w:hAnsi="宋体" w:eastAsia="宋体" w:cs="宋体"/>
          <w:color w:val="000"/>
          <w:sz w:val="28"/>
          <w:szCs w:val="28"/>
        </w:rPr>
        <w:t xml:space="preserve">  社区的居民们，安全第一，预防为主;关注安全，关注生命;安全才是生存的保障。让我们自觉遵守安全行为规范，一人安全，全家幸福!让我们每一个人行动起来，做个安全卫士。在自己做好的同时，还要及时制止其他人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社区的居民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20_社区消防工作总结4</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消防安全隐患排查整治专项行动的通知》（阆府办发〔20xx〕24号）文件精神，我镇迅速启动，组织了全镇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&gt;二、真抓实干，层层落实责任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&gt;三、发挥监督职能，注重实效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&gt;四、加强消防宣传教育，提高防火意识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xx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20_社区消防工作总结5</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20_社区消防工作总结6</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20_社区消防工作总结8</w:t>
      </w:r>
    </w:p>
    <w:p>
      <w:pPr>
        <w:ind w:left="0" w:right="0" w:firstLine="560"/>
        <w:spacing w:before="450" w:after="450" w:line="312" w:lineRule="auto"/>
      </w:pPr>
      <w:r>
        <w:rPr>
          <w:rFonts w:ascii="宋体" w:hAnsi="宋体" w:eastAsia="宋体" w:cs="宋体"/>
          <w:color w:val="000"/>
          <w:sz w:val="28"/>
          <w:szCs w:val="28"/>
        </w:rPr>
        <w:t xml:space="preserve">为了贯彻国家、省、市、县关于加强消防工作的文件精神，强化我局干部职工的消防安全意识，查找消防工作的薄弱环节和安全隐患，确保我县新闻宣传工作有序开展。2xxx年，我单位进行全面安排和布置，对单位进行了消防安全预防和检查，对存在的安全隐患及时提出整改要求和意见，确保了广播电视局全年无安全事故。一年来，我局消防工作在县委、政府的正确领导和公安消防部门的精心指导下，始终把单位消防工作作为一项重要任务来抓，切实加强领导，认真研究，积极探索消防工作的新路子，逐步形成全民参与、齐抓共管、共同监督、共同维护、积极推进的工作局面，消防工作取得了一定的成效。一年来，单位未发生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 标和任，狠抓落实。根据年度社会消防安全工作目标管理责任书的要求，我们充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w:t>
      </w:r>
    </w:p>
    <w:p>
      <w:pPr>
        <w:ind w:left="0" w:right="0" w:firstLine="560"/>
        <w:spacing w:before="450" w:after="450" w:line="312" w:lineRule="auto"/>
      </w:pPr>
      <w:r>
        <w:rPr>
          <w:rFonts w:ascii="宋体" w:hAnsi="宋体" w:eastAsia="宋体" w:cs="宋体"/>
          <w:color w:val="000"/>
          <w:sz w:val="28"/>
          <w:szCs w:val="28"/>
        </w:rPr>
        <w:t xml:space="preserve">我局树立“隐患险于明火、防范胜于救灾、责任重于泰山”的思想，加强对消防工作的督促指导，认真进行火灾隐患排查，做到消防安全放到第一位。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5、各部室主任与局领导签订了消防安全责任书，做到各部室自己做好消防安全工作，形成全局消防安全网络。</w:t>
      </w:r>
    </w:p>
    <w:p>
      <w:pPr>
        <w:ind w:left="0" w:right="0" w:firstLine="560"/>
        <w:spacing w:before="450" w:after="450" w:line="312" w:lineRule="auto"/>
      </w:pPr>
      <w:r>
        <w:rPr>
          <w:rFonts w:ascii="宋体" w:hAnsi="宋体" w:eastAsia="宋体" w:cs="宋体"/>
          <w:color w:val="000"/>
          <w:sz w:val="28"/>
          <w:szCs w:val="28"/>
        </w:rPr>
        <w:t xml:space="preserve">6、在今年纪念抗日战争胜利90周年阅兵过程中做到了安全播出，没有发生任何安全事故，受到了领导的一致好评。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20_社区消防工作总结9</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 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20_社区消防工作总结10</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二、建立健全社区消防组织领导。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三、加强宣传教育，增强居民群众和辖区单位的消防安全意识。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为了将消防工作深入人心，社区举行了两场大型消防知识宣传活动：活动利用横幅、宣传栏、图册、现场演示向居民宣传消防安全常识;组织辖区单位和义务x员进行消防器材的操作培训和应急疏散演练。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四、社区消防器材完备，应急反应能力得到加强。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五、开展专项行动，大力整治杂居小区，居民楼栋的消防安全隐患。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六、开展关爱行动，对辖区内的特殊人群进行帮扶。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20_社区消防工作总结11</w:t>
      </w:r>
    </w:p>
    <w:p>
      <w:pPr>
        <w:ind w:left="0" w:right="0" w:firstLine="560"/>
        <w:spacing w:before="450" w:after="450" w:line="312" w:lineRule="auto"/>
      </w:pPr>
      <w:r>
        <w:rPr>
          <w:rFonts w:ascii="宋体" w:hAnsi="宋体" w:eastAsia="宋体" w:cs="宋体"/>
          <w:color w:val="000"/>
          <w:sz w:val="28"/>
          <w:szCs w:val="28"/>
        </w:rPr>
        <w:t xml:space="preserve">为了让学生度过一个平安、欢乐、祥和的节日，近期，大星小学组织开展假期安全教育工作。</w:t>
      </w:r>
    </w:p>
    <w:p>
      <w:pPr>
        <w:ind w:left="0" w:right="0" w:firstLine="560"/>
        <w:spacing w:before="450" w:after="450" w:line="312" w:lineRule="auto"/>
      </w:pPr>
      <w:r>
        <w:rPr>
          <w:rFonts w:ascii="宋体" w:hAnsi="宋体" w:eastAsia="宋体" w:cs="宋体"/>
          <w:color w:val="000"/>
          <w:sz w:val="28"/>
          <w:szCs w:val="28"/>
        </w:rPr>
        <w:t xml:space="preserve">一是强化责任意识。召开专题会议，细化安全目标，落实安全责任;二是强化安全教育。通过主题班会、宣传橱窗等多种途径，对全体师生进行系统的消防、食品安全、防交通事故、外出旅行等安全知识教育。三是国旗下的讲话，集中对全体学生进行假期安全教育，要求全体同学严格遵守学校安全教育管理规定和“安全一日常规”，牢固树立“珍爱生命，安全第一”的思想，将安全意识入脑、入耳、入心。四是是加强家校合作。通过校讯通平台、短信等多种形式，增强家长的安全意识，加大监管力度，确保学生假期安全。五是严格值班制度。如遇紧急、重要情况和重大突发事件立即上报，及时协调处理。</w:t>
      </w:r>
    </w:p>
    <w:p>
      <w:pPr>
        <w:ind w:left="0" w:right="0" w:firstLine="560"/>
        <w:spacing w:before="450" w:after="450" w:line="312" w:lineRule="auto"/>
      </w:pPr>
      <w:r>
        <w:rPr>
          <w:rFonts w:ascii="宋体" w:hAnsi="宋体" w:eastAsia="宋体" w:cs="宋体"/>
          <w:color w:val="000"/>
          <w:sz w:val="28"/>
          <w:szCs w:val="28"/>
        </w:rPr>
        <w:t xml:space="preserve">通过安全教育，进一步增强了广大学生的安全防范意识，提高自我保护能力，从而形成“天天讲安全，事事重安全，人人守安全”的良好氛围。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20_社区消防工作总结12</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20_社区消防工作总结13</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力的助与支持，使我们的消防管理水平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20_社区消防工作总结14</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20_社区消防工作总结15</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 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贯彻落实大精神的重要工作来抓，认真贯彻落实科学发展观，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20_社区消防工作总结16</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2025-01-18T19:08:58+08:00</dcterms:created>
  <dcterms:modified xsi:type="dcterms:W3CDTF">2025-01-18T19:08:58+08:00</dcterms:modified>
</cp:coreProperties>
</file>

<file path=docProps/custom.xml><?xml version="1.0" encoding="utf-8"?>
<Properties xmlns="http://schemas.openxmlformats.org/officeDocument/2006/custom-properties" xmlns:vt="http://schemas.openxmlformats.org/officeDocument/2006/docPropsVTypes"/>
</file>