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2024年干部个人考察材料13篇</w:t>
      </w:r>
      <w:bookmarkEnd w:id="1"/>
    </w:p>
    <w:p>
      <w:pPr>
        <w:jc w:val="center"/>
        <w:spacing w:before="0" w:after="450"/>
      </w:pPr>
      <w:r>
        <w:rPr>
          <w:rFonts w:ascii="Arial" w:hAnsi="Arial" w:eastAsia="Arial" w:cs="Arial"/>
          <w:color w:val="999999"/>
          <w:sz w:val="20"/>
          <w:szCs w:val="20"/>
        </w:rPr>
        <w:t xml:space="preserve">来源：网络  作者：梦中情人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该同志认真学习邓小平理论、“三个代表”重要思想，深入贯彻落实科学发展观，在政治上、思想上、行动上与党中央保持一致，积极要求进步。以下是为大家整理的关于2024年干部个人考察材料13篇范文，供大家参考选择。2024年干部个人考察材料篇1　　*...</w:t>
      </w:r>
    </w:p>
    <w:p>
      <w:pPr>
        <w:ind w:left="0" w:right="0" w:firstLine="560"/>
        <w:spacing w:before="450" w:after="450" w:line="312" w:lineRule="auto"/>
      </w:pPr>
      <w:r>
        <w:rPr>
          <w:rFonts w:ascii="宋体" w:hAnsi="宋体" w:eastAsia="宋体" w:cs="宋体"/>
          <w:color w:val="000"/>
          <w:sz w:val="28"/>
          <w:szCs w:val="28"/>
        </w:rPr>
        <w:t xml:space="preserve">该同志认真学习邓小平理论、“三个代表”重要思想，深入贯彻落实科学发展观，在政治上、思想上、行动上与党中央保持一致，积极要求进步。以下是为大家整理的关于2024年干部个人考察材料13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2024年干部个人考察材料篇1</w:t>
      </w:r>
    </w:p>
    <w:p>
      <w:pPr>
        <w:ind w:left="0" w:right="0" w:firstLine="560"/>
        <w:spacing w:before="450" w:after="450" w:line="312" w:lineRule="auto"/>
      </w:pPr>
      <w:r>
        <w:rPr>
          <w:rFonts w:ascii="宋体" w:hAnsi="宋体" w:eastAsia="宋体" w:cs="宋体"/>
          <w:color w:val="000"/>
          <w:sz w:val="28"/>
          <w:szCs w:val="28"/>
        </w:rPr>
        <w:t xml:space="preserve">　　***，男，1xxx年8月出生，汉族，大学文化，1xxx年5月参加工作，2xxx年7月加入中国共产党，技术员，现职为**县电信分公司市场经营部副主任，业务管理岗，机关支部委员。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　　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湖南大学网络学院计算机专业的本科学历。在职工作年，从事技术及运维管理工作7年，农村支局长工作4年，市场经营工作3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1992年5月参加电信工作，首先到东湖邮电支局担任机务员;于1994年9月调入**县邮电局设备维护中心任支撑机务员，从事过传输、交换、电源、数据、移动电话基站、无线市话等设备的维护及工程建设工作，一直是我局业务技术骨干;1xxx年9月至2xxx年2月任**县**支局支局长;2xx年3月至2xx年2月任衡山县分公司设备维护中心主任;2xxx年3月至2xxx年7月在市场经营部做业务管理、市场策划、公话、渠道管理、号线管理、产品营销等工作，2xx年8月开始任市场经营部副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质高，组织观念强。该同志具有过硬的政治和理论素质。认真学习十八大以来习总书记系列讲话精神及十八大十八届三中全会重要思想，积极践行党的群众路线，对照八项规定严格要求自己，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　　2、业务技术精，业绩突出。该同志参加工作14年，干过5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2024年百万电话大行动中荣立市公司“二等功”一次;在设备维护中心做主任期间，**的维护基础工作和网管工作一直在全市名列前茅，该中心被授予“创建省级青年文明集体”光荣称号，他个人也被评为市公司2024年度运维工作先进个人;到市场部工作后，他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在农村主线发展中建议电话农家乐来电显示捆绑发展模式;在网吧发展及存量保有上提出“宽带PHS”捆绑优惠模式，尤其在“拓展杯”竞赛期间，为领导献计献策，精确预算，与大家一起想尽办法努力完成竞赛任务，以上的业绩受到了市县公司领导的充分肯定和认可，2xxx年被评为市分公司“优秀人才”，2xxx年被评为市分公司“互联星空”等增值业务竞赛能手，2024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　　3、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2024年干部个人考察材料篇2</w:t>
      </w:r>
    </w:p>
    <w:p>
      <w:pPr>
        <w:ind w:left="0" w:right="0" w:firstLine="560"/>
        <w:spacing w:before="450" w:after="450" w:line="312" w:lineRule="auto"/>
      </w:pPr>
      <w:r>
        <w:rPr>
          <w:rFonts w:ascii="宋体" w:hAnsi="宋体" w:eastAsia="宋体" w:cs="宋体"/>
          <w:color w:val="000"/>
          <w:sz w:val="28"/>
          <w:szCs w:val="28"/>
        </w:rPr>
        <w:t xml:space="preserve">　　政治素质高，党性原则强。**同志始终认真贯彻落实党的路线方针政策和财政政策法规。树立爱岗敬业、诚实守信的思想品德，增强责任感和大局观，在政治上、思想上、行动上始终与党中央保持一致。工作上积极主动，勤奋努力，不畏艰难，尽职尽责，任劳任怨。时刻以一个共产党员的标准严格要求自己，在工作中能坚持以邓小平理论和“三个代表”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　　工作细致，业务能力强。**同志工作思路清楚，工作计划细致，能够经常深入工程企业，调查研究和了解项目进展实情，工作积极、勤恳、大胆，工作作风扎实，有开拓创新精神，勇于承担责任，工作计划落实比较到位。落实家电下乡财政补贴政策，确保**市家电下乡财政补贴工作的安全有效顺利开展。及时下达家电下乡产品财政补贴资金**万元、摩托汽车产品财政补贴资金**万元，全部拨付到各县（市、区）财政，激发了农民购买家电下乡产品的热情。全市家电下乡财政补贴资金的兑付率达到了100%，排名全区首位。</w:t>
      </w:r>
    </w:p>
    <w:p>
      <w:pPr>
        <w:ind w:left="0" w:right="0" w:firstLine="560"/>
        <w:spacing w:before="450" w:after="450" w:line="312" w:lineRule="auto"/>
      </w:pPr>
      <w:r>
        <w:rPr>
          <w:rFonts w:ascii="宋体" w:hAnsi="宋体" w:eastAsia="宋体" w:cs="宋体"/>
          <w:color w:val="000"/>
          <w:sz w:val="28"/>
          <w:szCs w:val="28"/>
        </w:rPr>
        <w:t xml:space="preserve">　　在工作中，能够以正确的态度对待各项工作任务，有强烈的工作责任心和工作热情，经常加班加点，毫无怨言,埋头苦干。及时下达（拨付）扩大内需项目中央投资专项资金及自治区配套和各项专项补助资金，为我市国家扩内需项目按期开工建设提供资金基础，确保了这些项目的顺利建设，促进了我市经济发展。</w:t>
      </w:r>
    </w:p>
    <w:p>
      <w:pPr>
        <w:ind w:left="0" w:right="0" w:firstLine="560"/>
        <w:spacing w:before="450" w:after="450" w:line="312" w:lineRule="auto"/>
      </w:pPr>
      <w:r>
        <w:rPr>
          <w:rFonts w:ascii="宋体" w:hAnsi="宋体" w:eastAsia="宋体" w:cs="宋体"/>
          <w:color w:val="000"/>
          <w:sz w:val="28"/>
          <w:szCs w:val="28"/>
        </w:rPr>
        <w:t xml:space="preserve">　　工作责任心强，任劳任怨。**同志始终勤勤恳恳，任劳任怨，出色地完成组织交给各项任务，办事不推诿，遇难不回避，身先士卒，为人表率。</w:t>
      </w:r>
    </w:p>
    <w:p>
      <w:pPr>
        <w:ind w:left="0" w:right="0" w:firstLine="560"/>
        <w:spacing w:before="450" w:after="450" w:line="312" w:lineRule="auto"/>
      </w:pPr>
      <w:r>
        <w:rPr>
          <w:rFonts w:ascii="宋体" w:hAnsi="宋体" w:eastAsia="宋体" w:cs="宋体"/>
          <w:color w:val="000"/>
          <w:sz w:val="28"/>
          <w:szCs w:val="28"/>
        </w:rPr>
        <w:t xml:space="preserve">　　团结同志，遵纪守法。**同志为人坦诚、正派，能与其他同志处理好关系，在科学分工的基础，坚持协作和配合，充分调动了大家的积极性。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　　不足之处：综合协调能力以及领导艺术有待提高。</w:t>
      </w:r>
    </w:p>
    <w:p>
      <w:pPr>
        <w:ind w:left="0" w:right="0" w:firstLine="560"/>
        <w:spacing w:before="450" w:after="450" w:line="312" w:lineRule="auto"/>
      </w:pPr>
      <w:r>
        <w:rPr>
          <w:rFonts w:ascii="宋体" w:hAnsi="宋体" w:eastAsia="宋体" w:cs="宋体"/>
          <w:color w:val="000"/>
          <w:sz w:val="28"/>
          <w:szCs w:val="28"/>
        </w:rPr>
        <w:t xml:space="preserve">　　**年月日，在全局竞争上岗竞职陈述大会上，**同志得到总分**分，排名**职位第二名；在考察谈话中，干部考察组共找人个别谈话了解情况，其获优秀票39票，占88.64%；称职票5票，占11.36%；基本称职票0票；不称职票0票。建议提拔票43票，占97.73%；建议留用1票，占2.27%。</w:t>
      </w:r>
    </w:p>
    <w:p>
      <w:pPr>
        <w:ind w:left="0" w:right="0" w:firstLine="560"/>
        <w:spacing w:before="450" w:after="450" w:line="312" w:lineRule="auto"/>
      </w:pPr>
      <w:r>
        <w:rPr>
          <w:rFonts w:ascii="宋体" w:hAnsi="宋体" w:eastAsia="宋体" w:cs="宋体"/>
          <w:color w:val="000"/>
          <w:sz w:val="28"/>
          <w:szCs w:val="28"/>
        </w:rPr>
        <w:t xml:space="preserve">　　考察组意见：综合评价为优秀，任用建议提拔。</w:t>
      </w:r>
    </w:p>
    <w:p>
      <w:pPr>
        <w:ind w:left="0" w:right="0" w:firstLine="560"/>
        <w:spacing w:before="450" w:after="450" w:line="312" w:lineRule="auto"/>
      </w:pPr>
      <w:r>
        <w:rPr>
          <w:rFonts w:ascii="宋体" w:hAnsi="宋体" w:eastAsia="宋体" w:cs="宋体"/>
          <w:color w:val="000"/>
          <w:sz w:val="28"/>
          <w:szCs w:val="28"/>
        </w:rPr>
        <w:t xml:space="preserve">　　考察组成员：xxx</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2024年干部个人考察材料篇3</w:t>
      </w:r>
    </w:p>
    <w:p>
      <w:pPr>
        <w:ind w:left="0" w:right="0" w:firstLine="560"/>
        <w:spacing w:before="450" w:after="450" w:line="312" w:lineRule="auto"/>
      </w:pPr>
      <w:r>
        <w:rPr>
          <w:rFonts w:ascii="宋体" w:hAnsi="宋体" w:eastAsia="宋体" w:cs="宋体"/>
          <w:color w:val="000"/>
          <w:sz w:val="28"/>
          <w:szCs w:val="28"/>
        </w:rPr>
        <w:t xml:space="preserve">同志加强学习，不断提高政治思想素质和业务水平，政治上、思想上与党中央保持高度一致，坚持四项基本原则，认真学习马列主义、毛泽东思想及邓小平理论，加强业务学习，加强自身修养，为做好本职工作奠定思想基础和理论基础。  　　“”时期，_X年纪小，不存在“”问题。该同志旗帜鲜明，不参与风波活动;在与 ; ;邪教组织斗争中，_X对制止 ; ;组织活动的态度非常坚决。  　　认真执行宪法、法律和行政法规。一年来，该同志严格遵守法律、法规及党的各项规章制度。坚持依法办事，严格遵守社会公德、职业道德和家庭伦理道德，树立一个共产党员和革命干部的良好形象。  　　认真执行人大决议决定，自觉接受人大的监督，及时办理人大议案、建议、批评和意见。一年来，该同志严格遵守人民代表大会制度，对乡人民代表提出的27件议案、建议、批评和意见，及时组织办理。清正廉洁，树立良好的领导形象。一年来，该同志摆正位置，当好副职角色，尊重正领导，加强请示汇报，积极提合理化建议，当好主要领导参谋和助手。以一个共产党员的标准来约束自己，自觉遵守和执行领导干部廉洁自律的有关规定，坚持原则，不搞以权谋私，不做有悖于法律法规的事，努力树立良好的领导形象。踏实肯干，以务实的工作作风和认真负责的工作态度努力开创工作新局面。狠抓安全生产工作，确保人民群众生命财产安全。该同志组织人员到有关场所进行安全生产大检查18次，还制定事故应急预案，层层签订安全生产责任状。由于工作到位、措施得力，年内全乡没有发生一起安全生产事故，保证人民群众的生产财产安全，促进了社会稳定。抓乡镇企业、交通、通讯等项工作不放松。统筹兼顾，努力完成乡党委、政府部署的各项中心工作任务。积极动员群众缴纳征粮代金，发动群众种植烤烟，推广玉米良种，协调政府其他两位副乡长抓好教育、民政、计生、司法等项工作，促进了全乡各项工作的平衡发展。  　　存在问题：一是政治理论和业务知识还需不断充实和提高。  　　2024年 10月2 日，在有乡党委、人大、政府全体干部职工，乡直单位主要领导，村干部代表，部分离退休干部代表共 32人参加的后备干部民主推荐会上，_X获得正科后备干部推荐票30票;即日在有以上人员共 32人参加的民主测评会上，_X获得优秀20票，称职12票，基本称职0票，不称职0票，弃权0票;获可提拔25票，不可提拔0票，弃权7票。找了有代表性的15位同志进行了解，有12人认为_X优秀，3人认为称职，没人认为基本称职、不称职或不表态;12人认为可以提拔使用，没人认为不可以提拔使用，3人不表态。</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2024年干部个人考察材料篇4</w:t>
      </w:r>
    </w:p>
    <w:p>
      <w:pPr>
        <w:ind w:left="0" w:right="0" w:firstLine="560"/>
        <w:spacing w:before="450" w:after="450" w:line="312" w:lineRule="auto"/>
      </w:pPr>
      <w:r>
        <w:rPr>
          <w:rFonts w:ascii="宋体" w:hAnsi="宋体" w:eastAsia="宋体" w:cs="宋体"/>
          <w:color w:val="000"/>
          <w:sz w:val="28"/>
          <w:szCs w:val="28"/>
        </w:rPr>
        <w:t xml:space="preserve">　　某某,男,汉族,生于某某, 某某,大学学历,曾在某某, 某某, 某某, 某某加入了中国共产党,先后曾在某某城市,民政局,交通,农业部门和其他单位,在某, 某的帖子20 某某,丰富的领导经验,较强的统筹规划和组织领导能力。</w:t>
      </w:r>
    </w:p>
    <w:p>
      <w:pPr>
        <w:ind w:left="0" w:right="0" w:firstLine="560"/>
        <w:spacing w:before="450" w:after="450" w:line="312" w:lineRule="auto"/>
      </w:pPr>
      <w:r>
        <w:rPr>
          <w:rFonts w:ascii="宋体" w:hAnsi="宋体" w:eastAsia="宋体" w:cs="宋体"/>
          <w:color w:val="000"/>
          <w:sz w:val="28"/>
          <w:szCs w:val="28"/>
        </w:rPr>
        <w:t xml:space="preserve">　　某某同志一贯立场鲜明，讲求政治。自觉把“两个坚持”作为根本政治责任，深入学习和运用习近平新时代中国特色社会主义思想，牢固树立“四个意识”，增强“四个自信”，实现“五个纯洁”。我们始终坚持习近平总书记的核心地位，坚决维护以习近平同志为核心、以最大政治纪律和政治规矩的党中央权威和集中统一领导。这个领导的领导班子和党员干部整个委员会保持自己与党中央保持一致,跟上的总书记习近平跟上党的理论和政策,和党中央作出决定。请排队。</w:t>
      </w:r>
    </w:p>
    <w:p>
      <w:pPr>
        <w:ind w:left="0" w:right="0" w:firstLine="560"/>
        <w:spacing w:before="450" w:after="450" w:line="312" w:lineRule="auto"/>
      </w:pPr>
      <w:r>
        <w:rPr>
          <w:rFonts w:ascii="宋体" w:hAnsi="宋体" w:eastAsia="宋体" w:cs="宋体"/>
          <w:color w:val="000"/>
          <w:sz w:val="28"/>
          <w:szCs w:val="28"/>
        </w:rPr>
        <w:t xml:space="preserve">　　某某同志一贯严守规则。始终把党的纪律和规矩放在前面，坚决反对“七个必须”，坚决实现“五个必须”和“五个决不允许”，始终按照党的章程、党规党纪思考问题、决策和办事。坚决加强和规范党的政治生活，严格执行党的组织生活各项制度，严格执行“三会一课”制度。组织召开某某支部委员会、某某党代会，率先向党支部进行某某党课。严格实行民主集中制，严格组织重大问题的集体研究和决策，防止权力滥用，积极接受监督，提高了决策科学化、民主化、法制化水平。</w:t>
      </w:r>
    </w:p>
    <w:p>
      <w:pPr>
        <w:ind w:left="0" w:right="0" w:firstLine="560"/>
        <w:spacing w:before="450" w:after="450" w:line="312" w:lineRule="auto"/>
      </w:pPr>
      <w:r>
        <w:rPr>
          <w:rFonts w:ascii="宋体" w:hAnsi="宋体" w:eastAsia="宋体" w:cs="宋体"/>
          <w:color w:val="000"/>
          <w:sz w:val="28"/>
          <w:szCs w:val="28"/>
        </w:rPr>
        <w:t xml:space="preserve">　　某某同志一直在学习思考、实践和理解。关注所面临的主要问题县经济社会发展,我们应该深入研究习近平的新时期中国特色社会主义意识形态,并不断加强战略思维,辩证思维,法治思维、系统思维,底线思维和创新思维,以学习结果转换成正确的思考,政策措施和计划,促进工作的实际能力。201某年在某某服务期间，规模以上企业净增某某家，达到某某家。工业总产值某某亿元，增加值某某亿元，分别同比增长某某%和某某%。规模以上企业仓储税收收入增加某某万元，增长某某%。这些成就是显而易见的。</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2024年干部个人考察材料篇5</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2024年干部个人考察材料篇6</w:t>
      </w:r>
    </w:p>
    <w:p>
      <w:pPr>
        <w:ind w:left="0" w:right="0" w:firstLine="560"/>
        <w:spacing w:before="450" w:after="450" w:line="312" w:lineRule="auto"/>
      </w:pPr>
      <w:r>
        <w:rPr>
          <w:rFonts w:ascii="宋体" w:hAnsi="宋体" w:eastAsia="宋体" w:cs="宋体"/>
          <w:color w:val="000"/>
          <w:sz w:val="28"/>
          <w:szCs w:val="28"/>
        </w:rPr>
        <w:t xml:space="preserve">　　扈猛，男，1985年8月出生，汉族，山东济南人，xx年5月加入中国共产党，2024年6月毕业于临沂师范学院历史学专业，同年9月正式到莒南县十字路镇朝阳居委任书记助理，该同志的现实表现是：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到村任职以来，始终加强对党的基本理论的学习，认真学习“三个代表”重要思想，学习党的十七大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在朝阳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　　(1)能密切联系群众，深入到广大村民中间。帮助村内“五保户”搬家，缓和他们之间的矛盾;通过调查，帮扶部分群众致富贷款10万余元。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　　(2)能为朝阳居委工作献计献策，如组织全村党员去山东寿光、苍山等科技大棚蔬菜基地参观学习，引进先进技术，使村民走上致富之路;对朝阳居委进行村庄规划编制，逐步进行旧村改造工程。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　　(3) 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　　(4)在环境综合整治工作中，身体力行，带头参加了粉刷墙壁、种树、清理垃圾等具体工作，激发了工作热情，使得村内环境焕然一新，在评比中喜获全镇第一名。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宋体" w:hAnsi="宋体" w:eastAsia="宋体" w:cs="宋体"/>
          <w:color w:val="000"/>
          <w:sz w:val="28"/>
          <w:szCs w:val="28"/>
        </w:rPr>
        <w:t xml:space="preserve">　　(5)负责起草、撰写各种书面材料和会议记录，通过网络、相关书籍帮助村民解决了许多生产生活上的问题。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能够严格要求自己，自觉遵守法律法规，遵守大学生村官管理的各项规章制度。在村任职期间，能做到办事不推诿，遇难不回避。能与“两委”成员处理好工作关系，在科学分工的基础上，坚持协作和配合，充分调动了“两委”成员的积极性和创造性;围绕朝阳居委的实际工作，能够协调服务重点工作，立足岗位职责，献计献策;坚持按规定办事，公开透明，讲程序、讲原则;做到不贪不占，不损害集体利益，努力做到了清正廉洁;发扬了敬业爱岗、积极奉献精神，在任职村的党员干部群众中树立起了较高的威信。</w:t>
      </w:r>
    </w:p>
    <w:p>
      <w:pPr>
        <w:ind w:left="0" w:right="0" w:firstLine="560"/>
        <w:spacing w:before="450" w:after="450" w:line="312" w:lineRule="auto"/>
      </w:pPr>
      <w:r>
        <w:rPr>
          <w:rFonts w:ascii="宋体" w:hAnsi="宋体" w:eastAsia="宋体" w:cs="宋体"/>
          <w:color w:val="000"/>
          <w:sz w:val="28"/>
          <w:szCs w:val="28"/>
        </w:rPr>
        <w:t xml:space="preserve">　　扈猛同志，在实际工作中经得住了考验，但是还不够成熟，工作条理性有待提高，我们基层政府会用更高更严的标准来要求扈猛同志，使他能为农村做出更好的成绩，为社会主义新农村建设添砖加瓦。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　　以上就是十字路镇政府对扈猛同志一年来的工作，从德能勤绩廉等方面表现的考察，请上级参考!</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政治素质好。父亲由部队专业，深受军队影响，04年参军，在部队提交入党申请书，参加工作后入党，对党有深厚感情。</w:t>
      </w:r>
    </w:p>
    <w:p>
      <w:pPr>
        <w:ind w:left="0" w:right="0" w:firstLine="560"/>
        <w:spacing w:before="450" w:after="450" w:line="312" w:lineRule="auto"/>
      </w:pPr>
      <w:r>
        <w:rPr>
          <w:rFonts w:ascii="宋体" w:hAnsi="宋体" w:eastAsia="宋体" w:cs="宋体"/>
          <w:color w:val="000"/>
          <w:sz w:val="28"/>
          <w:szCs w:val="28"/>
        </w:rPr>
        <w:t xml:space="preserve">　　大局观念强，贯彻中央方针政策态度坚决。深入践行习近平主席“不忘初心，方得始终”主题教育。</w:t>
      </w:r>
    </w:p>
    <w:p>
      <w:pPr>
        <w:ind w:left="0" w:right="0" w:firstLine="560"/>
        <w:spacing w:before="450" w:after="450" w:line="312" w:lineRule="auto"/>
      </w:pPr>
      <w:r>
        <w:rPr>
          <w:rFonts w:ascii="宋体" w:hAnsi="宋体" w:eastAsia="宋体" w:cs="宋体"/>
          <w:color w:val="000"/>
          <w:sz w:val="28"/>
          <w:szCs w:val="28"/>
        </w:rPr>
        <w:t xml:space="preserve">　　敢于担当，关键时刻冲得上去。2024年汶川地区发生地震，当地受灾严重，曾在当地以个人名字组织过义务救援，前往汶川进行抢险和安置工作，各项工作得到妥善处置，为抢险救灾和灾后重建作出了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2024年参加工作，在四平市人民检察院驻辽河检察室工作4年，在基层经验丰富，岗位历练扎实。</w:t>
      </w:r>
    </w:p>
    <w:p>
      <w:pPr>
        <w:ind w:left="0" w:right="0" w:firstLine="560"/>
        <w:spacing w:before="450" w:after="450" w:line="312" w:lineRule="auto"/>
      </w:pPr>
      <w:r>
        <w:rPr>
          <w:rFonts w:ascii="宋体" w:hAnsi="宋体" w:eastAsia="宋体" w:cs="宋体"/>
          <w:color w:val="000"/>
          <w:sz w:val="28"/>
          <w:szCs w:val="28"/>
        </w:rPr>
        <w:t xml:space="preserve">　　在检察室主任的领导下，先后协助辽河公安机关破获大案要案多起，收到辽河公安机关的一致好评。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对于领导交代的任务没有第一时间进行详细的了解。</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2024年干部个人考察材料篇8</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2024年干部个人考察材料篇9</w:t>
      </w:r>
    </w:p>
    <w:p>
      <w:pPr>
        <w:ind w:left="0" w:right="0" w:firstLine="560"/>
        <w:spacing w:before="450" w:after="450" w:line="312" w:lineRule="auto"/>
      </w:pPr>
      <w:r>
        <w:rPr>
          <w:rFonts w:ascii="宋体" w:hAnsi="宋体" w:eastAsia="宋体" w:cs="宋体"/>
          <w:color w:val="000"/>
          <w:sz w:val="28"/>
          <w:szCs w:val="28"/>
        </w:rPr>
        <w:t xml:space="preserve">　　按照县委安排，我们第X考察小组采取个别谈话、领导了解、查阅资料、摸底调查等方式，对XX同志在任XXX试用期期间的表现进行了考察，具体情景汇报如下：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　　思想政治素质较好，党性观念较强。一年来，该同志十分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坚持高度一致，政治敏感性较强。该同志在“两学一做”学习教育常态化制度化工作中，能够按照上级要求深入群众，时刻不忘时代职责，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　　善于学习各种知识，文字本事较强。该同志在工作之余始终不忘学习，不断丰富自身的综合素质，进一步提高自身的工作本事。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本事。</w:t>
      </w:r>
    </w:p>
    <w:p>
      <w:pPr>
        <w:ind w:left="0" w:right="0" w:firstLine="560"/>
        <w:spacing w:before="450" w:after="450" w:line="312" w:lineRule="auto"/>
      </w:pPr>
      <w:r>
        <w:rPr>
          <w:rFonts w:ascii="宋体" w:hAnsi="宋体" w:eastAsia="宋体" w:cs="宋体"/>
          <w:color w:val="000"/>
          <w:sz w:val="28"/>
          <w:szCs w:val="28"/>
        </w:rPr>
        <w:t xml:space="preserve">　　工作作风扎实有效，敬业精神较强。该同志工作作风严谨求实，一丝不苟。在单位各项工作中能够做到上级政策认真执行、实事求是因地制宜、创新突破勇于担当，各项工作名列前茅。在单位转型产业发展上能够进取探索，认真研究本单位实际情景，突出打造了绿化苗木、绿色食品加工、特色种养等三大龙头产业，有效的推动了单位经济发展和职工就业。在为职工群众办实事上，能够想群众之所想、急群众之所急，借助乡村振兴有力契机大搞环境建设，辖区环境大有改观;进取扶持下岗职工寻找致富产业，并做好了贫困人群的扶助救助工作，做到了在岗职工增收入，下岗职工有产业，贫困职工有救助。此外，该同志还进取推行了网格化管理，层层落实职责制，做到了条块清晰、权责明确、管理科学、制度健全，使X镇各项工作走向了规范化、制度化、职责化轨道。</w:t>
      </w:r>
    </w:p>
    <w:p>
      <w:pPr>
        <w:ind w:left="0" w:right="0" w:firstLine="560"/>
        <w:spacing w:before="450" w:after="450" w:line="312" w:lineRule="auto"/>
      </w:pPr>
      <w:r>
        <w:rPr>
          <w:rFonts w:ascii="宋体" w:hAnsi="宋体" w:eastAsia="宋体" w:cs="宋体"/>
          <w:color w:val="000"/>
          <w:sz w:val="28"/>
          <w:szCs w:val="28"/>
        </w:rPr>
        <w:t xml:space="preserve">　　工作生活严格要求，群众基础较好。一年来，该同志能够严格要求自我，为人谦虚谨慎，公道正派，团结同志，作风严谨，深得干部群众的信赖。该同志能够严格要求自我，严格执行党风廉政建设准则和中央八项规定，自觉抵制拜金主义、官僚主义、享乐主义等不良思想的侵蚀，自觉践行三严三实，并能够经常深入群众，广泛听取各方面群众意见，体贴民情，进取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　　根据XX同志在试用期期间的表现，考察小组认为，该同志贴合转正的条件。</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2024年干部个人考察材料篇10</w:t>
      </w:r>
    </w:p>
    <w:p>
      <w:pPr>
        <w:ind w:left="0" w:right="0" w:firstLine="560"/>
        <w:spacing w:before="450" w:after="450" w:line="312" w:lineRule="auto"/>
      </w:pPr>
      <w:r>
        <w:rPr>
          <w:rFonts w:ascii="宋体" w:hAnsi="宋体" w:eastAsia="宋体" w:cs="宋体"/>
          <w:color w:val="000"/>
          <w:sz w:val="28"/>
          <w:szCs w:val="28"/>
        </w:rPr>
        <w:t xml:space="preserve">　　政治素质高，党性原则强。</w:t>
      </w:r>
    </w:p>
    <w:p>
      <w:pPr>
        <w:ind w:left="0" w:right="0" w:firstLine="560"/>
        <w:spacing w:before="450" w:after="450" w:line="312" w:lineRule="auto"/>
      </w:pPr>
      <w:r>
        <w:rPr>
          <w:rFonts w:ascii="宋体" w:hAnsi="宋体" w:eastAsia="宋体" w:cs="宋体"/>
          <w:color w:val="000"/>
          <w:sz w:val="28"/>
          <w:szCs w:val="28"/>
        </w:rPr>
        <w:t xml:space="preserve">　　某某同志始终认真贯彻落实党的路线方针政策和财政政策法规。树立爱岗敬业、诚实守信的思想品德，增强责任感和大局观，在政治上、思想上、行动上始终与党中央保持一致。工作上积极主动，勤奋努力，不畏艰难，尽职尽责，任劳任怨。时刻以一个共产党员的标准严格要求自己，在工作中能坚持以邓小平理论和“三个代表”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　　工作细致，业务能力强。</w:t>
      </w:r>
    </w:p>
    <w:p>
      <w:pPr>
        <w:ind w:left="0" w:right="0" w:firstLine="560"/>
        <w:spacing w:before="450" w:after="450" w:line="312" w:lineRule="auto"/>
      </w:pPr>
      <w:r>
        <w:rPr>
          <w:rFonts w:ascii="宋体" w:hAnsi="宋体" w:eastAsia="宋体" w:cs="宋体"/>
          <w:color w:val="000"/>
          <w:sz w:val="28"/>
          <w:szCs w:val="28"/>
        </w:rPr>
        <w:t xml:space="preserve">　　某某同志工作思路清楚，工作计划细致，能够经常深入工程企业，调查研究和了解项目进展实情，工作积极、勤恳、大胆，工作作风扎实，有开拓创新精神，勇于承担责任，工作计划落实比较到位。落实家电下乡财政补贴政策，确保某某市家电下乡财政补贴工作的安全有效顺利开展。及时下达家电下乡产品财政补贴资金某某万元、摩托汽车产品财政补贴资金某某万元，全部拨付到各县(市、区)财政，激发了农民购买家电下乡产品的热情。全市家电下乡财政补贴资金的兑付率达到了100%，排名全区首位。</w:t>
      </w:r>
    </w:p>
    <w:p>
      <w:pPr>
        <w:ind w:left="0" w:right="0" w:firstLine="560"/>
        <w:spacing w:before="450" w:after="450" w:line="312" w:lineRule="auto"/>
      </w:pPr>
      <w:r>
        <w:rPr>
          <w:rFonts w:ascii="宋体" w:hAnsi="宋体" w:eastAsia="宋体" w:cs="宋体"/>
          <w:color w:val="000"/>
          <w:sz w:val="28"/>
          <w:szCs w:val="28"/>
        </w:rPr>
        <w:t xml:space="preserve">　　在工作中，能够以正确的态度对待各项工作任务，有强烈的工作责任心和工作热情，经常加班加点，毫无怨言,埋头苦干。及时下达(拨付)扩大内需项目中央投资专项资金及自治区配套和各项专项补助资金，为我市国家扩内需项目按期开工建设提供资金基础，确保了这些项目的顺利建设，促进了我市经济发展。工作责任心强，任劳任怨。某某同志始终勤勤恳恳，任劳任怨，出色地完成组织交给各项任务，办事不推诿，遇难不回避，身先士卒，为人表率。</w:t>
      </w:r>
    </w:p>
    <w:p>
      <w:pPr>
        <w:ind w:left="0" w:right="0" w:firstLine="560"/>
        <w:spacing w:before="450" w:after="450" w:line="312" w:lineRule="auto"/>
      </w:pPr>
      <w:r>
        <w:rPr>
          <w:rFonts w:ascii="宋体" w:hAnsi="宋体" w:eastAsia="宋体" w:cs="宋体"/>
          <w:color w:val="000"/>
          <w:sz w:val="28"/>
          <w:szCs w:val="28"/>
        </w:rPr>
        <w:t xml:space="preserve">　　团结同志，遵纪守法。</w:t>
      </w:r>
    </w:p>
    <w:p>
      <w:pPr>
        <w:ind w:left="0" w:right="0" w:firstLine="560"/>
        <w:spacing w:before="450" w:after="450" w:line="312" w:lineRule="auto"/>
      </w:pPr>
      <w:r>
        <w:rPr>
          <w:rFonts w:ascii="宋体" w:hAnsi="宋体" w:eastAsia="宋体" w:cs="宋体"/>
          <w:color w:val="000"/>
          <w:sz w:val="28"/>
          <w:szCs w:val="28"/>
        </w:rPr>
        <w:t xml:space="preserve">　　某某同志为人坦诚、正派，能与其他同志处理好关系，在科学分工的基础，坚持协作和配合，充分调动了大家的积极性。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　　不足之处：综合协调能力以及领导艺术有待提高。</w:t>
      </w:r>
    </w:p>
    <w:p>
      <w:pPr>
        <w:ind w:left="0" w:right="0" w:firstLine="560"/>
        <w:spacing w:before="450" w:after="450" w:line="312" w:lineRule="auto"/>
      </w:pPr>
      <w:r>
        <w:rPr>
          <w:rFonts w:ascii="宋体" w:hAnsi="宋体" w:eastAsia="宋体" w:cs="宋体"/>
          <w:color w:val="000"/>
          <w:sz w:val="28"/>
          <w:szCs w:val="28"/>
        </w:rPr>
        <w:t xml:space="preserve">　　某某年X月X日，在全局竞争上岗竞职陈述大会上，某某同志得到总分某某分，排名某某职位第二名;在考察谈话中，干部考察组共找人个别谈话了解情况，其获优秀票39票，占88.64%;称职票5票，占11.36%;基本称职票0票;不称职票0票。建议提拔票43票，占97.73%;建议留用1票，占2.27%。</w:t>
      </w:r>
    </w:p>
    <w:p>
      <w:pPr>
        <w:ind w:left="0" w:right="0" w:firstLine="560"/>
        <w:spacing w:before="450" w:after="450" w:line="312" w:lineRule="auto"/>
      </w:pPr>
      <w:r>
        <w:rPr>
          <w:rFonts w:ascii="宋体" w:hAnsi="宋体" w:eastAsia="宋体" w:cs="宋体"/>
          <w:color w:val="000"/>
          <w:sz w:val="28"/>
          <w:szCs w:val="28"/>
        </w:rPr>
        <w:t xml:space="preserve">　　考察组意见：综合评价为优秀，任用建议提拔。</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2024年干部个人考察材料篇11</w:t>
      </w:r>
    </w:p>
    <w:p>
      <w:pPr>
        <w:ind w:left="0" w:right="0" w:firstLine="560"/>
        <w:spacing w:before="450" w:after="450" w:line="312" w:lineRule="auto"/>
      </w:pPr>
      <w:r>
        <w:rPr>
          <w:rFonts w:ascii="宋体" w:hAnsi="宋体" w:eastAsia="宋体" w:cs="宋体"/>
          <w:color w:val="000"/>
          <w:sz w:val="28"/>
          <w:szCs w:val="28"/>
        </w:rPr>
        <w:t xml:space="preserve">　　xx，男，汉族，1974年9月出生，湖北xx人，1993年9月参加工作，大专学历，1995年6月加入中国共产党，先后在原乡政府、zz镇政府工作。现任zz镇组织统战干事。</w:t>
      </w:r>
    </w:p>
    <w:p>
      <w:pPr>
        <w:ind w:left="0" w:right="0" w:firstLine="560"/>
        <w:spacing w:before="450" w:after="450" w:line="312" w:lineRule="auto"/>
      </w:pPr>
      <w:r>
        <w:rPr>
          <w:rFonts w:ascii="宋体" w:hAnsi="宋体" w:eastAsia="宋体" w:cs="宋体"/>
          <w:color w:val="000"/>
          <w:sz w:val="28"/>
          <w:szCs w:val="28"/>
        </w:rPr>
        <w:t xml:space="preserve">　　简历：</w:t>
      </w:r>
    </w:p>
    <w:p>
      <w:pPr>
        <w:ind w:left="0" w:right="0" w:firstLine="560"/>
        <w:spacing w:before="450" w:after="450" w:line="312" w:lineRule="auto"/>
      </w:pPr>
      <w:r>
        <w:rPr>
          <w:rFonts w:ascii="宋体" w:hAnsi="宋体" w:eastAsia="宋体" w:cs="宋体"/>
          <w:color w:val="000"/>
          <w:sz w:val="28"/>
          <w:szCs w:val="28"/>
        </w:rPr>
        <w:t xml:space="preserve">　　1993.09-原乡政府干部</w:t>
      </w:r>
    </w:p>
    <w:p>
      <w:pPr>
        <w:ind w:left="0" w:right="0" w:firstLine="560"/>
        <w:spacing w:before="450" w:after="450" w:line="312" w:lineRule="auto"/>
      </w:pPr>
      <w:r>
        <w:rPr>
          <w:rFonts w:ascii="宋体" w:hAnsi="宋体" w:eastAsia="宋体" w:cs="宋体"/>
          <w:color w:val="000"/>
          <w:sz w:val="28"/>
          <w:szCs w:val="28"/>
        </w:rPr>
        <w:t xml:space="preserve">　　2024.09-至今 zz镇组织统战干事</w:t>
      </w:r>
    </w:p>
    <w:p>
      <w:pPr>
        <w:ind w:left="0" w:right="0" w:firstLine="560"/>
        <w:spacing w:before="450" w:after="450" w:line="312" w:lineRule="auto"/>
      </w:pPr>
      <w:r>
        <w:rPr>
          <w:rFonts w:ascii="宋体" w:hAnsi="宋体" w:eastAsia="宋体" w:cs="宋体"/>
          <w:color w:val="000"/>
          <w:sz w:val="28"/>
          <w:szCs w:val="28"/>
        </w:rPr>
        <w:t xml:space="preserve">　　表现材料：</w:t>
      </w:r>
    </w:p>
    <w:p>
      <w:pPr>
        <w:ind w:left="0" w:right="0" w:firstLine="560"/>
        <w:spacing w:before="450" w:after="450" w:line="312" w:lineRule="auto"/>
      </w:pPr>
      <w:r>
        <w:rPr>
          <w:rFonts w:ascii="宋体" w:hAnsi="宋体" w:eastAsia="宋体" w:cs="宋体"/>
          <w:color w:val="000"/>
          <w:sz w:val="28"/>
          <w:szCs w:val="28"/>
        </w:rPr>
        <w:t xml:space="preserve">　　德：该同志能认真学习政治理论和坚持党的基本路线，忠于国家、遵纪守法、办事公道、行为廉洁，品德高尚。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在个人的政治品德、伦理道德、职业道德、心理品德这四个方面，都能起到一定的表率作用。</w:t>
      </w:r>
    </w:p>
    <w:p>
      <w:pPr>
        <w:ind w:left="0" w:right="0" w:firstLine="560"/>
        <w:spacing w:before="450" w:after="450" w:line="312" w:lineRule="auto"/>
      </w:pPr>
      <w:r>
        <w:rPr>
          <w:rFonts w:ascii="宋体" w:hAnsi="宋体" w:eastAsia="宋体" w:cs="宋体"/>
          <w:color w:val="000"/>
          <w:sz w:val="28"/>
          <w:szCs w:val="28"/>
        </w:rPr>
        <w:t xml:space="preserve">　　能够坚持不懈地加强理论学习，不断提高自身的理论水平和政治觉悟。xx同志工作中一直能坚持不懈地学习邓小平理论和党的方针路线政策，学习十七大以来党中央及省市的文件，加深对改革开放和以经济建设为中心理论的理解，思想理论水平提高很快，理论基本功</w:t>
      </w:r>
    </w:p>
    <w:p>
      <w:pPr>
        <w:ind w:left="0" w:right="0" w:firstLine="560"/>
        <w:spacing w:before="450" w:after="450" w:line="312" w:lineRule="auto"/>
      </w:pPr>
      <w:r>
        <w:rPr>
          <w:rFonts w:ascii="宋体" w:hAnsi="宋体" w:eastAsia="宋体" w:cs="宋体"/>
          <w:color w:val="000"/>
          <w:sz w:val="28"/>
          <w:szCs w:val="28"/>
        </w:rPr>
        <w:t xml:space="preserve">　　很扎实。学习中，能结合我市的实际情况和自身工作实际，把理论学习和工作统一起来，指导工作，学以致用，工作中体现出了较高的理论水平和理论素养。该同志思想信念坚定，尤其是在与邪教“法轮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　　能：有较强的组织协调能力和非凡的工作能力。一是讲究科学的工作方法。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二是有一定的科学治理能力。组织、协调能力强，能够独挡一面开展工作，能充分发挥优势，科学按排，及时出台建立各项治理制度，做好内部治理，有效地应对撤并过程中带来的各种矛盾和问题，使zz镇很快进入有序、高效运行状态，得到了镇领导的好评。三是善于出点子，为领导当好决策参谋，能不断创新，抓好工作落实。平时能及时发现问题，能想领导所想，急领导所急，积极想办法、出点子，为领导当好参谋，提供决策参考。四是工作经验丰富，业务能力强，思路清晰，考虑问题较全面，措施得当，务求实效。善于在工作中学习和提高业务本领，对本职工作的情况掌握得十分熟悉，理解得十分透彻，工作上始终能保持一种驾轻就熟的状态。不仅如此，该同志明确自身岗位的工作目标，统筹安排，使各项工作有序推进，及时高质量地完成zz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　　勤：该同志有较强事业心和责任感，有较强的业务本领，扎实的敬业精神，敬业勤奋踏实肯干;坚持原则，对自己能够严格管理。取</w:t>
      </w:r>
    </w:p>
    <w:p>
      <w:pPr>
        <w:ind w:left="0" w:right="0" w:firstLine="560"/>
        <w:spacing w:before="450" w:after="450" w:line="312" w:lineRule="auto"/>
      </w:pPr>
      <w:r>
        <w:rPr>
          <w:rFonts w:ascii="宋体" w:hAnsi="宋体" w:eastAsia="宋体" w:cs="宋体"/>
          <w:color w:val="000"/>
          <w:sz w:val="28"/>
          <w:szCs w:val="28"/>
        </w:rPr>
        <w:t xml:space="preserve">　　得了优异的工作成绩。xx同志由于工作需要，经常起早贪晚,有时要工作到深夜,但他从无怨言，也从不计较，始终保持一种扎实敬业、昂扬奋进的工作精神，作了大量卓有成效的服务工作，深得领导好评。他在任组织统战干事期间，具有一定的奉献精神和实干作风，工作任劳任怨，从不计较个人得失。平时工作相对较忙，经常牺牲双休日和晚上等业余时间，加班加点。，得到了领导的高度评价，为镇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　　廉：该同志作风正派，注重个人政治修养，生活朴素，从未发生违纪违规现象。有较强的事业心和责任感，在工作中严格要求自己，模范遵守法纪法规，认真贯彻执行党风廉政建设各项规章制度，努力加强工作作风建设，始终保持清醒的头脑，奉献精神较强，树立了正确的世界观、人生观和价值观。工作上从未有群众的不良反映和投诉，群众基础工作扎实。该同志始终坚持廉政规定不动摇，自觉遵守中纪委《关于党员领导干部廉洁从政》等党风廉政的政策规定，常修为政之德、常思贪欲之害、常怀律己之心。坚持自重、自省、自警、自励，慎独、慎欲、慎初，自觉过好名位关、人情关、金钱关和权力关，做到了不被物质和金钱所诱惑，不为官位和职务所驱使，保持了廉洁奉公的公仆本色，没有任何不廉洁行为。</w:t>
      </w:r>
    </w:p>
    <w:p>
      <w:pPr>
        <w:ind w:left="0" w:right="0" w:firstLine="560"/>
        <w:spacing w:before="450" w:after="450" w:line="312" w:lineRule="auto"/>
      </w:pPr>
      <w:r>
        <w:rPr>
          <w:rFonts w:ascii="宋体" w:hAnsi="宋体" w:eastAsia="宋体" w:cs="宋体"/>
          <w:color w:val="000"/>
          <w:sz w:val="28"/>
          <w:szCs w:val="28"/>
        </w:rPr>
        <w:t xml:space="preserve">　　绩：组织工作风生水起，主要表现在以下六点：(工作方面)。村级工作落实完善，作为雨山片的住片组长和胡导章村的驻村干部(村级工作)。</w:t>
      </w:r>
    </w:p>
    <w:p>
      <w:pPr>
        <w:ind w:left="0" w:right="0" w:firstLine="560"/>
        <w:spacing w:before="450" w:after="450" w:line="312" w:lineRule="auto"/>
      </w:pPr>
      <w:r>
        <w:rPr>
          <w:rFonts w:ascii="宋体" w:hAnsi="宋体" w:eastAsia="宋体" w:cs="宋体"/>
          <w:color w:val="000"/>
          <w:sz w:val="28"/>
          <w:szCs w:val="28"/>
        </w:rPr>
        <w:t xml:space="preserve">　　从事基层工作以来，该同志能够敢于吃苦，乐于奉献，兢兢业业，勤勤恳恳，任劳任怨，勇挑重担。作为一名工作人员，能服从领导，顾全大局，积极主动地配合单位领导和同事深入基层，深入一线，深入田间地头，指导农民做好工作。并能根据自己的工作实际，善于总</w:t>
      </w:r>
    </w:p>
    <w:p>
      <w:pPr>
        <w:ind w:left="0" w:right="0" w:firstLine="560"/>
        <w:spacing w:before="450" w:after="450" w:line="312" w:lineRule="auto"/>
      </w:pPr>
      <w:r>
        <w:rPr>
          <w:rFonts w:ascii="宋体" w:hAnsi="宋体" w:eastAsia="宋体" w:cs="宋体"/>
          <w:color w:val="000"/>
          <w:sz w:val="28"/>
          <w:szCs w:val="28"/>
        </w:rPr>
        <w:t xml:space="preserve">　　结经验，积累知识，由于该同志工作认真负责，表现较为突出，赢得了单位领导的信任和同志们的一致好评。</w:t>
      </w:r>
    </w:p>
    <w:p>
      <w:pPr>
        <w:ind w:left="0" w:right="0" w:firstLine="560"/>
        <w:spacing w:before="450" w:after="450" w:line="312" w:lineRule="auto"/>
      </w:pPr>
      <w:r>
        <w:rPr>
          <w:rFonts w:ascii="宋体" w:hAnsi="宋体" w:eastAsia="宋体" w:cs="宋体"/>
          <w:color w:val="000"/>
          <w:sz w:val="28"/>
          <w:szCs w:val="28"/>
        </w:rPr>
        <w:t xml:space="preserve">　　当然人无完人，在工作中也存在不足之处：一是理论学习抓得不够紧，调查研究不够深入。二是要进一步加强工作魄力。</w:t>
      </w:r>
    </w:p>
    <w:p>
      <w:pPr>
        <w:ind w:left="0" w:right="0" w:firstLine="560"/>
        <w:spacing w:before="450" w:after="450" w:line="312" w:lineRule="auto"/>
      </w:pPr>
      <w:r>
        <w:rPr>
          <w:rFonts w:ascii="宋体" w:hAnsi="宋体" w:eastAsia="宋体" w:cs="宋体"/>
          <w:color w:val="000"/>
          <w:sz w:val="28"/>
          <w:szCs w:val="28"/>
        </w:rPr>
        <w:t xml:space="preserve">　　我们认为xx同志是一位思想素质好、工作能力强，在思想上、政治上、工作上都很成熟的同志。只要在今后工作中能够进一步增强开拓意识，加强实践锻炼，一定会有更大的进步。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　　考察结论</w:t>
      </w:r>
    </w:p>
    <w:p>
      <w:pPr>
        <w:ind w:left="0" w:right="0" w:firstLine="560"/>
        <w:spacing w:before="450" w:after="450" w:line="312" w:lineRule="auto"/>
      </w:pPr>
      <w:r>
        <w:rPr>
          <w:rFonts w:ascii="宋体" w:hAnsi="宋体" w:eastAsia="宋体" w:cs="宋体"/>
          <w:color w:val="000"/>
          <w:sz w:val="28"/>
          <w:szCs w:val="28"/>
        </w:rPr>
        <w:t xml:space="preserve">　　zz镇党委工作考察组于月日对同志进行了考察，共听取</w:t>
      </w:r>
    </w:p>
    <w:p>
      <w:pPr>
        <w:ind w:left="0" w:right="0" w:firstLine="560"/>
        <w:spacing w:before="450" w:after="450" w:line="312" w:lineRule="auto"/>
      </w:pPr>
      <w:r>
        <w:rPr>
          <w:rFonts w:ascii="宋体" w:hAnsi="宋体" w:eastAsia="宋体" w:cs="宋体"/>
          <w:color w:val="000"/>
          <w:sz w:val="28"/>
          <w:szCs w:val="28"/>
        </w:rPr>
        <w:t xml:space="preserve">　　了政府名同志的意见和建议，均认为同志可以提拔使用。经考察组综合分析认为，同志具有较好的思想政治素质和业务能力，热爱企业，兢业工作，有较强的财务管理能力和领导能力，工作卓有成效。关心下属职工，群众基础好。具备了zz镇副科级领导人员的基本素质和条件，担任是合适的。</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2024年干部个人考察材料篇12</w:t>
      </w:r>
    </w:p>
    <w:p>
      <w:pPr>
        <w:ind w:left="0" w:right="0" w:firstLine="560"/>
        <w:spacing w:before="450" w:after="450" w:line="312" w:lineRule="auto"/>
      </w:pPr>
      <w:r>
        <w:rPr>
          <w:rFonts w:ascii="宋体" w:hAnsi="宋体" w:eastAsia="宋体" w:cs="宋体"/>
          <w:color w:val="000"/>
          <w:sz w:val="28"/>
          <w:szCs w:val="28"/>
        </w:rPr>
        <w:t xml:space="preserve">　　该同志思想成熟，政治立场坚定，能够严格按照马列主义、毛泽东思想、邓小平理论、“三个代表”重要思想和科学发展观重要论述严于律己，能够把全心全意为人民服务的宗旨贯穿于工作和生活的始终，时刻以党员的“八条标准”严格要求自己。坚持党性原则，在政治上，始终与党的大政方针保持一致，坚持党的群众路线，善于用辩证唯物主义的观点分析和解决现实问题，理论和实践紧密结合，思想和行动有机统一。</w:t>
      </w:r>
    </w:p>
    <w:p>
      <w:pPr>
        <w:ind w:left="0" w:right="0" w:firstLine="560"/>
        <w:spacing w:before="450" w:after="450" w:line="312" w:lineRule="auto"/>
      </w:pPr>
      <w:r>
        <w:rPr>
          <w:rFonts w:ascii="宋体" w:hAnsi="宋体" w:eastAsia="宋体" w:cs="宋体"/>
          <w:color w:val="000"/>
          <w:sz w:val="28"/>
          <w:szCs w:val="28"/>
        </w:rPr>
        <w:t xml:space="preserve">　　在实际工作中，踏实勤恳，能够创造性地开展各项工作，具有强烈的事业心和责任感。自调入县征收办的四年中，他勤于学习，认真系统地将有关城市房屋征收工作方面的法律、法规熟记脑海，使业务素质有了全面的提升，逐步成为城市房屋征收工作中的行家里手和单位的业务骨干。同时，他严格地按照法律程序办事，能够准确地把握政策尺度，有效地维护了征收当事人的合法权益。他先后参加阿阳路拓宽改造工程、县城西展工程、西环支路建设工程等工作，在工作中，他时时刻刻按照城市房屋征收的法律、法规及政策办事，耐心细致地做群众的思想工作，急群众之所急，想群众之所想，较出色地完成了各项工作任务，受到了领导和群众的一致好评。</w:t>
      </w:r>
    </w:p>
    <w:p>
      <w:pPr>
        <w:ind w:left="0" w:right="0" w:firstLine="560"/>
        <w:spacing w:before="450" w:after="450" w:line="312" w:lineRule="auto"/>
      </w:pPr>
      <w:r>
        <w:rPr>
          <w:rFonts w:ascii="宋体" w:hAnsi="宋体" w:eastAsia="宋体" w:cs="宋体"/>
          <w:color w:val="000"/>
          <w:sz w:val="28"/>
          <w:szCs w:val="28"/>
        </w:rPr>
        <w:t xml:space="preserve">　　能够严格要求自己，为人忠厚老实，处事公道正派，能够虚心接受批评意见，善于学习他人长处，团结同志，作风严谨正派，在领导和同事之间有良好的口碑。无论在思想上、工作上，还是在生活上，他表现都很突出，时刻以一名党员的标准严格要求自己，顾大局，识大体，自觉维护了班子的团结。思想政治素质高，工作能力强，识大体，顾大局，有强烈的事业心和责任感，作风正派，有较高的理论素质和组织领导能力，征收办全体干部职工经过集体讨论，并根据民意测评，一致同意推荐某某某同志担任某某某级领导职务。</w:t>
      </w:r>
    </w:p>
    <w:p>
      <w:pPr>
        <w:ind w:left="0" w:right="0" w:firstLine="560"/>
        <w:spacing w:before="450" w:after="450" w:line="312" w:lineRule="auto"/>
      </w:pPr>
      <w:r>
        <w:rPr>
          <w:rFonts w:ascii="宋体" w:hAnsi="宋体" w:eastAsia="宋体" w:cs="宋体"/>
          <w:color w:val="000"/>
          <w:sz w:val="28"/>
          <w:szCs w:val="28"/>
        </w:rPr>
        <w:t xml:space="preserve">　　在某某某领导班子成员及全体干部职工共某某某人参加的民主推荐大会上，某某某同志得推荐票某某某票;经和某某某人进行个别谈话，有某某某人同意推荐该同志为某某某后备干部。</w:t>
      </w:r>
    </w:p>
    <w:p>
      <w:pPr>
        <w:ind w:left="0" w:right="0" w:firstLine="560"/>
        <w:spacing w:before="450" w:after="450" w:line="312" w:lineRule="auto"/>
      </w:pPr>
      <w:r>
        <w:rPr>
          <w:rFonts w:ascii="黑体" w:hAnsi="黑体" w:eastAsia="黑体" w:cs="黑体"/>
          <w:color w:val="000000"/>
          <w:sz w:val="34"/>
          <w:szCs w:val="34"/>
          <w:b w:val="1"/>
          <w:bCs w:val="1"/>
        </w:rPr>
        <w:t xml:space="preserve">2024年干部个人考察材料篇13</w:t>
      </w:r>
    </w:p>
    <w:p>
      <w:pPr>
        <w:ind w:left="0" w:right="0" w:firstLine="560"/>
        <w:spacing w:before="450" w:after="450" w:line="312" w:lineRule="auto"/>
      </w:pPr>
      <w:r>
        <w:rPr>
          <w:rFonts w:ascii="宋体" w:hAnsi="宋体" w:eastAsia="宋体" w:cs="宋体"/>
          <w:color w:val="000"/>
          <w:sz w:val="28"/>
          <w:szCs w:val="28"/>
        </w:rPr>
        <w:t xml:space="preserve">　　姓名，女，汉族，湖北省武汉市人，1962年9月出生，1988年8月加入中国共产党，1984年7月参加工作，本科文化程度，1990年12月调入某某市妇联工作至今，历任市妇联宣传部副部长、办公室主任、副主席等职务。</w:t>
      </w:r>
    </w:p>
    <w:p>
      <w:pPr>
        <w:ind w:left="0" w:right="0" w:firstLine="560"/>
        <w:spacing w:before="450" w:after="450" w:line="312" w:lineRule="auto"/>
      </w:pPr>
      <w:r>
        <w:rPr>
          <w:rFonts w:ascii="宋体" w:hAnsi="宋体" w:eastAsia="宋体" w:cs="宋体"/>
          <w:color w:val="000"/>
          <w:sz w:val="28"/>
          <w:szCs w:val="28"/>
        </w:rPr>
        <w:t xml:space="preserve">　　该同志在政治上、思想上、行动上同党中央保持高度一致。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该保持清醒头脑，平时注重理论学习，能认真学习马列主义、毛泽东思想、邓--理论和“三个代表”重要思想及党的“十六大”精神，同志政治上立场坚定，旗帜鲜明，能积极拥护党的路线、方针、政策，在历次重大政治事件中都能积极参加机关组织的各类政治学习，长年坚持写读书笔记，平时注重关心国内外大事，有较高的政治理论水平和写作水平。</w:t>
      </w:r>
    </w:p>
    <w:p>
      <w:pPr>
        <w:ind w:left="0" w:right="0" w:firstLine="560"/>
        <w:spacing w:before="450" w:after="450" w:line="312" w:lineRule="auto"/>
      </w:pPr>
      <w:r>
        <w:rPr>
          <w:rFonts w:ascii="宋体" w:hAnsi="宋体" w:eastAsia="宋体" w:cs="宋体"/>
          <w:color w:val="000"/>
          <w:sz w:val="28"/>
          <w:szCs w:val="28"/>
        </w:rPr>
        <w:t xml:space="preserve">　　该同志在工作上能认真履行岗位职责，较好地发挥了参谋和助手作用。有较强的领导能力、决策能力、创新能力和协调能力，在她分管的城乡发展部、权益部、宣传部的工作中，以她出色的领导才能，使分管的各项工作都出现了新的局面。随着我市国企改革的步伐加快和农村产业化的迅猛调整，一大批下岗女工和农村剩余劳动力的寻岗问题成为妇联急待研究的课题，为此，她与同志们一起调查研究，内外考察，广泛联系，采取了一系列积极有效的措施，做了大量的政府所急、妇女所需、妇联所能的工作，受到了全社会的好评。去年，她在组织开展“巾帼文明示范岗”的活动上，全市有138个岗位成为市级“巾帼文明示范岗”受到表彰。她在组织开展“巾帼再就业工程”的活动中，多次与美联购物广场、联通公司等企业联系，举办了3场大型供需洽谈会，在两个企业建立了“巾帼再就业基地”，由此吸引了求职者3千余人，有300余人受聘找到了岗位。同时，加强了与深圳、广州、东莞等地的企业、商会联系，组织了下岗女工108人，亲自带队把她们送到广州等地，帮她们找到了新的岗位。她在组织开展农村“巾帼科技致富工程”活动中，输送了一批种植大户赴京培训，帮助了50名农村妇女到南方就业。她在组织开展“五好文明家庭”创建活动中，结合“诚信在某某”，组织广大妇女开展了“诚信在夫妻，诚信在邻里，诚信在家庭”协议签订活动，获全市“创新奖”。在抗击“非典”工作中，在《某某日报》上向全市妇女发出了“不让脏乱差进我家”倡议，并且还命名表彰了11名在非典一线的女医务工作者为市“三八红旗手标兵”称号。在农村开展的“美德在农家”活动也获得市人大“环保世纪行组织奖”。在组织参加的“全省百万妇女健身大赛”活动中获表演二等奖、优秀组织奖，较好地发挥了妇女在政治文明、精神文明、物质文明中的重要作用。她在维护妇女儿童合法权益工作中，坚持以点带面，全面铺开，去年在荆州街创建了反家暴工作站，招募社区反家暴志愿者20多名，她深入基层，调查摸底，写出了家暴情况调查报告，为省人大出台反家暴工作决议提供了极有价值的参考资料。去年6月，她组织全市禁毒志愿者在市人民广场举办了大型的禁毒宣传活动，当年本单位被评为全市“禁毒先进单位”。她还身体力行，亲自办理和督办了无数件来信来访案件，据不完全统计，2024年她与同事们共接待来信来访1427件，结案率和查处率均为97%。</w:t>
      </w:r>
    </w:p>
    <w:p>
      <w:pPr>
        <w:ind w:left="0" w:right="0" w:firstLine="560"/>
        <w:spacing w:before="450" w:after="450" w:line="312" w:lineRule="auto"/>
      </w:pPr>
      <w:r>
        <w:rPr>
          <w:rFonts w:ascii="宋体" w:hAnsi="宋体" w:eastAsia="宋体" w:cs="宋体"/>
          <w:color w:val="000"/>
          <w:sz w:val="28"/>
          <w:szCs w:val="28"/>
        </w:rPr>
        <w:t xml:space="preserve">　　该同志平时能够严格要求自己，以身作则，带头遵守党纪国法，勤政廉政，团结同志，相融性好。同时，善于开展批评与自我批评，积极参加社会各项公益活动，由于她工作出色，曾多次荣获省“优秀妇女干部”、“三八红旗手”和市“优秀公务员”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2025-01-20T13:36:37+08:00</dcterms:created>
  <dcterms:modified xsi:type="dcterms:W3CDTF">2025-01-20T13:36:37+08:00</dcterms:modified>
</cp:coreProperties>
</file>

<file path=docProps/custom.xml><?xml version="1.0" encoding="utf-8"?>
<Properties xmlns="http://schemas.openxmlformats.org/officeDocument/2006/custom-properties" xmlns:vt="http://schemas.openxmlformats.org/officeDocument/2006/docPropsVTypes"/>
</file>