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党员自查报告合集5篇</w:t>
      </w:r>
      <w:bookmarkEnd w:id="1"/>
    </w:p>
    <w:p>
      <w:pPr>
        <w:jc w:val="center"/>
        <w:spacing w:before="0" w:after="450"/>
      </w:pPr>
      <w:r>
        <w:rPr>
          <w:rFonts w:ascii="Arial" w:hAnsi="Arial" w:eastAsia="Arial" w:cs="Arial"/>
          <w:color w:val="999999"/>
          <w:sz w:val="20"/>
          <w:szCs w:val="20"/>
        </w:rPr>
        <w:t xml:space="preserve">来源：网络  作者：紫芸轻舞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党员教师是与时俱进，具有进步思想的干部。以下是小编为大家收集的党员自查报告(合集五篇)，仅供参考，欢迎大家阅读。第一篇: 党员自查报告开展党的群众路线教育实践活动以来，对照上级要求，联系自身实际，认真进行自查自纠。现将我存在的主要问题和今后...</w:t>
      </w:r>
    </w:p>
    <w:p>
      <w:pPr>
        <w:ind w:left="0" w:right="0" w:firstLine="560"/>
        <w:spacing w:before="450" w:after="450" w:line="312" w:lineRule="auto"/>
      </w:pPr>
      <w:r>
        <w:rPr>
          <w:rFonts w:ascii="宋体" w:hAnsi="宋体" w:eastAsia="宋体" w:cs="宋体"/>
          <w:color w:val="000"/>
          <w:sz w:val="28"/>
          <w:szCs w:val="28"/>
        </w:rPr>
        <w:t xml:space="preserve">党员教师是与时俱进，具有进步思想的干部。以下是小编为大家收集的党员自查报告(合集五篇)，仅供参考，欢迎大家阅读。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党员自查报告</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开展党的群众路线教育实践活动以来，对照上级要求，联系自身实际，认真进行自查自纠。现将我存在的主要问题和今后的努力方向总结如下:</w:t>
      </w:r>
    </w:p>
    <w:p>
      <w:pPr>
        <w:ind w:left="0" w:right="0" w:firstLine="560"/>
        <w:spacing w:before="450" w:after="450" w:line="312" w:lineRule="auto"/>
      </w:pPr>
      <w:r>
        <w:rPr>
          <w:rFonts w:ascii="宋体" w:hAnsi="宋体" w:eastAsia="宋体" w:cs="宋体"/>
          <w:color w:val="000"/>
          <w:sz w:val="28"/>
          <w:szCs w:val="28"/>
        </w:rPr>
        <w:t xml:space="preserve">1.学习自觉性不高。</w:t>
      </w:r>
    </w:p>
    <w:p>
      <w:pPr>
        <w:ind w:left="0" w:right="0" w:firstLine="560"/>
        <w:spacing w:before="450" w:after="450" w:line="312" w:lineRule="auto"/>
      </w:pPr>
      <w:r>
        <w:rPr>
          <w:rFonts w:ascii="宋体" w:hAnsi="宋体" w:eastAsia="宋体" w:cs="宋体"/>
          <w:color w:val="000"/>
          <w:sz w:val="28"/>
          <w:szCs w:val="28"/>
        </w:rPr>
        <w:t xml:space="preserve">思想上对政治理论的学习不够重视，对政治学习抓得不紧，满足于一般化。学一行、精一行的恒心和毅力不够;在学习方面存在搞实用主义，不相关的就不过问，对上级的有些重点工作了解不深不透。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2.党员意识不牢固。</w:t>
      </w:r>
    </w:p>
    <w:p>
      <w:pPr>
        <w:ind w:left="0" w:right="0" w:firstLine="560"/>
        <w:spacing w:before="450" w:after="450" w:line="312" w:lineRule="auto"/>
      </w:pPr>
      <w:r>
        <w:rPr>
          <w:rFonts w:ascii="宋体" w:hAnsi="宋体" w:eastAsia="宋体" w:cs="宋体"/>
          <w:color w:val="000"/>
          <w:sz w:val="28"/>
          <w:szCs w:val="28"/>
        </w:rPr>
        <w:t xml:space="preserve">不注重政治素养的提升，党员意识有所淡化，没有始终以一名党员的标准严格要求自己，榜样意识不强，有时满足现状、不思进取，工作业绩不突出，成效不明显，没有发挥好党员先锋模范作用。</w:t>
      </w:r>
    </w:p>
    <w:p>
      <w:pPr>
        <w:ind w:left="0" w:right="0" w:firstLine="560"/>
        <w:spacing w:before="450" w:after="450" w:line="312" w:lineRule="auto"/>
      </w:pPr>
      <w:r>
        <w:rPr>
          <w:rFonts w:ascii="宋体" w:hAnsi="宋体" w:eastAsia="宋体" w:cs="宋体"/>
          <w:color w:val="000"/>
          <w:sz w:val="28"/>
          <w:szCs w:val="28"/>
        </w:rPr>
        <w:t xml:space="preserve">3.工作作风不扎实。</w:t>
      </w:r>
    </w:p>
    <w:p>
      <w:pPr>
        <w:ind w:left="0" w:right="0" w:firstLine="560"/>
        <w:spacing w:before="450" w:after="450" w:line="312" w:lineRule="auto"/>
      </w:pPr>
      <w:r>
        <w:rPr>
          <w:rFonts w:ascii="宋体" w:hAnsi="宋体" w:eastAsia="宋体" w:cs="宋体"/>
          <w:color w:val="000"/>
          <w:sz w:val="28"/>
          <w:szCs w:val="28"/>
        </w:rPr>
        <w:t xml:space="preserve">一是接到工作任务，有时首先想到的是怎样尽快完成，存在着应付以求过关的想法，影响了工作效果，没有时刻以高标准严格要求自己。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二是没有充分发挥主观能动性，对待工作不够主动、积极，多数是奉命行事，落实任务，求新求变的意识不够强;工作方法不够灵活。</w:t>
      </w:r>
    </w:p>
    <w:p>
      <w:pPr>
        <w:ind w:left="0" w:right="0" w:firstLine="560"/>
        <w:spacing w:before="450" w:after="450" w:line="312" w:lineRule="auto"/>
      </w:pPr>
      <w:r>
        <w:rPr>
          <w:rFonts w:ascii="宋体" w:hAnsi="宋体" w:eastAsia="宋体" w:cs="宋体"/>
          <w:color w:val="000"/>
          <w:sz w:val="28"/>
          <w:szCs w:val="28"/>
        </w:rPr>
        <w:t xml:space="preserve">三是对业务知识的钻研不够，自己没有一整套学习业务知识的计划，所以在工作、学习中比较盲目，影响了自己的工作水平。</w:t>
      </w:r>
    </w:p>
    <w:p>
      <w:pPr>
        <w:ind w:left="0" w:right="0" w:firstLine="560"/>
        <w:spacing w:before="450" w:after="450" w:line="312" w:lineRule="auto"/>
      </w:pPr>
      <w:r>
        <w:rPr>
          <w:rFonts w:ascii="宋体" w:hAnsi="宋体" w:eastAsia="宋体" w:cs="宋体"/>
          <w:color w:val="000"/>
          <w:sz w:val="28"/>
          <w:szCs w:val="28"/>
        </w:rPr>
        <w:t xml:space="preserve">1、深入学习理论知识。把学习作为一种精神寻求和政治责任，认真学习党的政策和理论，坚定理想信念，强化宗旨意识，端正工作态度，激发工作动力。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2、全面学习业务知识。在工作中扎实地学习业务知识，不断提高综合分析能力、协调办事能力，不断完善和提高自己，努力提高工作能力和服务水平。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3、进一步改进作风。思想上，加强党性修养，坚定理想信念;工作上，爱岗敬业，踏实肯干，服从组织和单位安排，服务态度好，办事效率高。</w:t>
      </w:r>
    </w:p>
    <w:p>
      <w:pPr>
        <w:ind w:left="0" w:right="0" w:firstLine="560"/>
        <w:spacing w:before="450" w:after="450" w:line="312" w:lineRule="auto"/>
      </w:pPr>
      <w:r>
        <w:rPr>
          <w:rFonts w:ascii="宋体" w:hAnsi="宋体" w:eastAsia="宋体" w:cs="宋体"/>
          <w:color w:val="000"/>
          <w:sz w:val="28"/>
          <w:szCs w:val="28"/>
        </w:rPr>
        <w:t xml:space="preserve">4、定期开展自我批评。阶段性地对自己的学习、工作和思想进行总结，主要是查找问题和不足，边查边纠，严于律己，做到防微杜渐。</w:t>
      </w:r>
    </w:p>
    <w:p>
      <w:pPr>
        <w:ind w:left="0" w:right="0" w:firstLine="560"/>
        <w:spacing w:before="450" w:after="450" w:line="312" w:lineRule="auto"/>
      </w:pPr>
      <w:r>
        <w:rPr>
          <w:rFonts w:ascii="宋体" w:hAnsi="宋体" w:eastAsia="宋体" w:cs="宋体"/>
          <w:color w:val="000"/>
          <w:sz w:val="28"/>
          <w:szCs w:val="28"/>
        </w:rPr>
        <w:t xml:space="preserve">总之，我将认真反省并整改自身存在的问题和不足，增强党性观念和宗旨意识，牢固树立正确的世界观、人生观和价值观。力争通过常规化地自查自纠活动，自己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第二篇: 党员自查报告</w:t>
      </w:r>
    </w:p>
    <w:p>
      <w:pPr>
        <w:ind w:left="0" w:right="0" w:firstLine="560"/>
        <w:spacing w:before="450" w:after="450" w:line="312" w:lineRule="auto"/>
      </w:pPr>
      <w:r>
        <w:rPr>
          <w:rFonts w:ascii="宋体" w:hAnsi="宋体" w:eastAsia="宋体" w:cs="宋体"/>
          <w:color w:val="000"/>
          <w:sz w:val="28"/>
          <w:szCs w:val="28"/>
        </w:rPr>
        <w:t xml:space="preserve">作为一名党员教师，本人在做好本职教育教学工作的同时，也经常深刻反思自己的师德言行、工作作风和生活态度，查找自己存在的主要问题、谦虚听取同事等各方面的意见和建议，为今后的工作、学习与生活调整好新的奋斗目标，将自己存在的问题进行剖析。</w:t>
      </w:r>
    </w:p>
    <w:p>
      <w:pPr>
        <w:ind w:left="0" w:right="0" w:firstLine="560"/>
        <w:spacing w:before="450" w:after="450" w:line="312" w:lineRule="auto"/>
      </w:pPr>
      <w:r>
        <w:rPr>
          <w:rFonts w:ascii="宋体" w:hAnsi="宋体" w:eastAsia="宋体" w:cs="宋体"/>
          <w:color w:val="000"/>
          <w:sz w:val="28"/>
          <w:szCs w:val="28"/>
        </w:rPr>
        <w:t xml:space="preserve">1、学习上还不够积极主动，一是理论学习还不够系统，主动挤时间学习不够。不够合理利用时间，总给自己的懒惰找借口。二是知识面不够广。政治理论方面的内容看得多，法律知识，科学文化知识钻研得少，教科研工作探究的不够深入，结果使得自己的知识面不够广。</w:t>
      </w:r>
    </w:p>
    <w:p>
      <w:pPr>
        <w:ind w:left="0" w:right="0" w:firstLine="560"/>
        <w:spacing w:before="450" w:after="450" w:line="312" w:lineRule="auto"/>
      </w:pPr>
      <w:r>
        <w:rPr>
          <w:rFonts w:ascii="宋体" w:hAnsi="宋体" w:eastAsia="宋体" w:cs="宋体"/>
          <w:color w:val="000"/>
          <w:sz w:val="28"/>
          <w:szCs w:val="28"/>
        </w:rPr>
        <w:t xml:space="preserve">2、在平时的生活中，批评与自我批评做得还不够。对有不良习惯的学生批评的多，对同事打不开情面，怕伤害同志间感情，不利于工作的顺利开展。还有对自己的批评不够彻底，深入。</w:t>
      </w:r>
    </w:p>
    <w:p>
      <w:pPr>
        <w:ind w:left="0" w:right="0" w:firstLine="560"/>
        <w:spacing w:before="450" w:after="450" w:line="312" w:lineRule="auto"/>
      </w:pPr>
      <w:r>
        <w:rPr>
          <w:rFonts w:ascii="宋体" w:hAnsi="宋体" w:eastAsia="宋体" w:cs="宋体"/>
          <w:color w:val="000"/>
          <w:sz w:val="28"/>
          <w:szCs w:val="28"/>
        </w:rPr>
        <w:t xml:space="preserve">3、在工作要求上。对自己工作的要求不够高。满足于现有的事情干完，只是盲目的追求数量而忽略了数量。没有将数量与质量有机的结合起来，虽然能按时完成工作任务，但目标定的不够高。</w:t>
      </w:r>
    </w:p>
    <w:p>
      <w:pPr>
        <w:ind w:left="0" w:right="0" w:firstLine="560"/>
        <w:spacing w:before="450" w:after="450" w:line="312" w:lineRule="auto"/>
      </w:pPr>
      <w:r>
        <w:rPr>
          <w:rFonts w:ascii="宋体" w:hAnsi="宋体" w:eastAsia="宋体" w:cs="宋体"/>
          <w:color w:val="000"/>
          <w:sz w:val="28"/>
          <w:szCs w:val="28"/>
        </w:rPr>
        <w:t xml:space="preserve">4、在工作创新上。对待困难有畏难情绪，满足于上面安排啥事就干啥事，积极主动性不够强，缺乏创新意识和创造性的开展工作。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5、沟通能力不是很强。在平时工作中，我只顾自己工作，而不顾与人交流沟通，认为只要工作做好，就万事大吉了，这样造成有时工作不细致，同时同事间的交流也就缺乏了。</w:t>
      </w:r>
    </w:p>
    <w:p>
      <w:pPr>
        <w:ind w:left="0" w:right="0" w:firstLine="560"/>
        <w:spacing w:before="450" w:after="450" w:line="312" w:lineRule="auto"/>
      </w:pPr>
      <w:r>
        <w:rPr>
          <w:rFonts w:ascii="宋体" w:hAnsi="宋体" w:eastAsia="宋体" w:cs="宋体"/>
          <w:color w:val="000"/>
          <w:sz w:val="28"/>
          <w:szCs w:val="28"/>
        </w:rPr>
        <w:t xml:space="preserve">归到根本，这其实是由于自己的人生观、世界观模糊的问题，也是放松自己学习的后果。由于对自己压力不够，从而动力不足，产生一种浮躁心理、急躁心态、急于求成的思想。</w:t>
      </w:r>
    </w:p>
    <w:p>
      <w:pPr>
        <w:ind w:left="0" w:right="0" w:firstLine="560"/>
        <w:spacing w:before="450" w:after="450" w:line="312" w:lineRule="auto"/>
      </w:pPr>
      <w:r>
        <w:rPr>
          <w:rFonts w:ascii="宋体" w:hAnsi="宋体" w:eastAsia="宋体" w:cs="宋体"/>
          <w:color w:val="000"/>
          <w:sz w:val="28"/>
          <w:szCs w:val="28"/>
        </w:rPr>
        <w:t xml:space="preserve">没有最好，只有更好，这是一个不争的事实，但人确实是可以改得更好的。在今后的工作中，我将做到如下几点:</w:t>
      </w:r>
    </w:p>
    <w:p>
      <w:pPr>
        <w:ind w:left="0" w:right="0" w:firstLine="560"/>
        <w:spacing w:before="450" w:after="450" w:line="312" w:lineRule="auto"/>
      </w:pPr>
      <w:r>
        <w:rPr>
          <w:rFonts w:ascii="宋体" w:hAnsi="宋体" w:eastAsia="宋体" w:cs="宋体"/>
          <w:color w:val="000"/>
          <w:sz w:val="28"/>
          <w:szCs w:val="28"/>
        </w:rPr>
        <w:t xml:space="preserve">一是要加强学习，特别是系统性政治理论学习，合理利用自己的时间，多用书籍来充实自己的生活，同时树立远大目标，，努力提高自身素质，提高工作水平和能力，争当模范党员。</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在充分认识到自己的缺点的基础上，努力改变克服松懈心理，急躁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三是要立足于工作进步和自身全面发展，广泛学习一切有益知识。加强专业知识的学习，积极参加教育改革;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四是要能坐得下来，踏下心来，敬业爱岗，勇于吃苦，甘于奉献，正确对待荣誉、地位，自觉抵制各种不良风气的侵蚀，勤奋学习，努力工作，做一名合格的党员、高素质的教育工作者。</w:t>
      </w:r>
    </w:p>
    <w:p>
      <w:pPr>
        <w:ind w:left="0" w:right="0" w:firstLine="560"/>
        <w:spacing w:before="450" w:after="450" w:line="312" w:lineRule="auto"/>
      </w:pPr>
      <w:r>
        <w:rPr>
          <w:rFonts w:ascii="宋体" w:hAnsi="宋体" w:eastAsia="宋体" w:cs="宋体"/>
          <w:color w:val="000"/>
          <w:sz w:val="28"/>
          <w:szCs w:val="28"/>
        </w:rPr>
        <w:t xml:space="preserve">总之，在今后工作中，我愿和大家一起在开拓中前进，在前进中开拓，保持积极进取的良好精神状态，恪尽职守，奋发有为，以前所未有的工作热情投入到各项工作中。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第三篇: 党员自查报告</w:t>
      </w:r>
    </w:p>
    <w:p>
      <w:pPr>
        <w:ind w:left="0" w:right="0" w:firstLine="560"/>
        <w:spacing w:before="450" w:after="450" w:line="312" w:lineRule="auto"/>
      </w:pPr>
      <w:r>
        <w:rPr>
          <w:rFonts w:ascii="宋体" w:hAnsi="宋体" w:eastAsia="宋体" w:cs="宋体"/>
          <w:color w:val="000"/>
          <w:sz w:val="28"/>
          <w:szCs w:val="28"/>
        </w:rPr>
        <w:t xml:space="preserve">在总行纪检监察部的安排下，为进一步推动行业反腐倡廉建设，促进领导干部廉洁从业，我对照《国有企业领导人员廉洁从业若干规定》、《中国共产党员领导干部廉洁从政若干准则》认真自查，本人进行认真的总结，现将自查状况汇报如下：</w:t>
      </w:r>
    </w:p>
    <w:p>
      <w:pPr>
        <w:ind w:left="0" w:right="0" w:firstLine="560"/>
        <w:spacing w:before="450" w:after="450" w:line="312" w:lineRule="auto"/>
      </w:pPr>
      <w:r>
        <w:rPr>
          <w:rFonts w:ascii="宋体" w:hAnsi="宋体" w:eastAsia="宋体" w:cs="宋体"/>
          <w:color w:val="000"/>
          <w:sz w:val="28"/>
          <w:szCs w:val="28"/>
        </w:rPr>
        <w:t xml:space="preserve">按照《国有企业领导人员廉洁从业若干规定》、《中国共产党员领导干部廉洁从政若干准则》，我高度重视，开展专题学习，并利用机会反复学习，加强自我的思想教育，提高反腐倡廉自觉性，提高廉洁自律的意识，使我体会到该《若干规定》、《若干准则》是构建惩治和预防腐败体系建设的重要性，是新形势下加强国有企业反腐倡廉建设和规范国有企业领导人员廉洁从业行为的一项重要制度和指导性文件。我认真学习《若干规定》、《若干准则》、法律法规和企业规章制度，诚实守信、维护企业利益和职工合法权益，要求我务必勤政廉洁，用心工作，团结同事，不辜负党和人民赋于的权力。</w:t>
      </w:r>
    </w:p>
    <w:p>
      <w:pPr>
        <w:ind w:left="0" w:right="0" w:firstLine="560"/>
        <w:spacing w:before="450" w:after="450" w:line="312" w:lineRule="auto"/>
      </w:pPr>
      <w:r>
        <w:rPr>
          <w:rFonts w:ascii="宋体" w:hAnsi="宋体" w:eastAsia="宋体" w:cs="宋体"/>
          <w:color w:val="000"/>
          <w:sz w:val="28"/>
          <w:szCs w:val="28"/>
        </w:rPr>
        <w:t xml:space="preserve">在认真学习的基础上，彻实落实好《若干规定》、《若干准则》，加强自身党风建设和反腐倡廉工作，以学习实践科学发展观活动整改阶段为契机，对近年来工作进行认真分析查找自身在廉洁从业方面的薄弱环节，并按照自治区纪委、国资委和监察部的部署，认真开展“五查五看”自查自纠的工作，同时按照《若干规定》、《若干准则》的要求，结合我行业务实际，按照我行制定的《信贷岗位工作人员行为规范“十不准”》从工作纪律、财务纪律、保密纪律、操作纪律等多个方面明确自我的行为规范，并结合《若干规定》、《若干准则》仔细对照自查如下：</w:t>
      </w:r>
    </w:p>
    <w:p>
      <w:pPr>
        <w:ind w:left="0" w:right="0" w:firstLine="560"/>
        <w:spacing w:before="450" w:after="450" w:line="312" w:lineRule="auto"/>
      </w:pPr>
      <w:r>
        <w:rPr>
          <w:rFonts w:ascii="宋体" w:hAnsi="宋体" w:eastAsia="宋体" w:cs="宋体"/>
          <w:color w:val="000"/>
          <w:sz w:val="28"/>
          <w:szCs w:val="28"/>
        </w:rPr>
        <w:t xml:space="preserve">(一)维护国家和出资人利益。</w:t>
      </w:r>
    </w:p>
    <w:p>
      <w:pPr>
        <w:ind w:left="0" w:right="0" w:firstLine="560"/>
        <w:spacing w:before="450" w:after="450" w:line="312" w:lineRule="auto"/>
      </w:pPr>
      <w:r>
        <w:rPr>
          <w:rFonts w:ascii="宋体" w:hAnsi="宋体" w:eastAsia="宋体" w:cs="宋体"/>
          <w:color w:val="000"/>
          <w:sz w:val="28"/>
          <w:szCs w:val="28"/>
        </w:rPr>
        <w:t xml:space="preserve">1、无违反决策原则和程序决定企业生产经营的重大决策、重要人事任免、重大项目安排及大额度资金运作事项;</w:t>
      </w:r>
    </w:p>
    <w:p>
      <w:pPr>
        <w:ind w:left="0" w:right="0" w:firstLine="560"/>
        <w:spacing w:before="450" w:after="450" w:line="312" w:lineRule="auto"/>
      </w:pPr>
      <w:r>
        <w:rPr>
          <w:rFonts w:ascii="宋体" w:hAnsi="宋体" w:eastAsia="宋体" w:cs="宋体"/>
          <w:color w:val="000"/>
          <w:sz w:val="28"/>
          <w:szCs w:val="28"/>
        </w:rPr>
        <w:t xml:space="preserve">2、无违反规(20***年医院自查报告)定办理企业改制、兼并、重组、破产、资产评估、产权交易等事项;</w:t>
      </w:r>
    </w:p>
    <w:p>
      <w:pPr>
        <w:ind w:left="0" w:right="0" w:firstLine="560"/>
        <w:spacing w:before="450" w:after="450" w:line="312" w:lineRule="auto"/>
      </w:pPr>
      <w:r>
        <w:rPr>
          <w:rFonts w:ascii="宋体" w:hAnsi="宋体" w:eastAsia="宋体" w:cs="宋体"/>
          <w:color w:val="000"/>
          <w:sz w:val="28"/>
          <w:szCs w:val="28"/>
        </w:rPr>
        <w:t xml:space="preserve">3、无违反规定投资、融资、担保、拆借资金、委托理财、为他人代开信用证、购销商品和服务、招标投标等;</w:t>
      </w:r>
    </w:p>
    <w:p>
      <w:pPr>
        <w:ind w:left="0" w:right="0" w:firstLine="560"/>
        <w:spacing w:before="450" w:after="450" w:line="312" w:lineRule="auto"/>
      </w:pPr>
      <w:r>
        <w:rPr>
          <w:rFonts w:ascii="宋体" w:hAnsi="宋体" w:eastAsia="宋体" w:cs="宋体"/>
          <w:color w:val="000"/>
          <w:sz w:val="28"/>
          <w:szCs w:val="28"/>
        </w:rPr>
        <w:t xml:space="preserve">4、无未经批准或者经批准后未办理保全国有资产的法律手续，以个人或者其他名义用企业资产在国(境)外注册公司、投资入股、购买金融产品、购置不动产或者进行其他经营活动;</w:t>
      </w:r>
    </w:p>
    <w:p>
      <w:pPr>
        <w:ind w:left="0" w:right="0" w:firstLine="560"/>
        <w:spacing w:before="450" w:after="450" w:line="312" w:lineRule="auto"/>
      </w:pPr>
      <w:r>
        <w:rPr>
          <w:rFonts w:ascii="宋体" w:hAnsi="宋体" w:eastAsia="宋体" w:cs="宋体"/>
          <w:color w:val="000"/>
          <w:sz w:val="28"/>
          <w:szCs w:val="28"/>
        </w:rPr>
        <w:t xml:space="preserve">5、无授意、指使、强令财会人员进行违反国家财经纪律、企业财务制度的活动;</w:t>
      </w:r>
    </w:p>
    <w:p>
      <w:pPr>
        <w:ind w:left="0" w:right="0" w:firstLine="560"/>
        <w:spacing w:before="450" w:after="450" w:line="312" w:lineRule="auto"/>
      </w:pPr>
      <w:r>
        <w:rPr>
          <w:rFonts w:ascii="宋体" w:hAnsi="宋体" w:eastAsia="宋体" w:cs="宋体"/>
          <w:color w:val="000"/>
          <w:sz w:val="28"/>
          <w:szCs w:val="28"/>
        </w:rPr>
        <w:t xml:space="preserve">6、无未经履行国有资产出资人职责的机构和人事主管部门批准，决定本级领导人员的薪酬和住房补贴等福利待遇;</w:t>
      </w:r>
    </w:p>
    <w:p>
      <w:pPr>
        <w:ind w:left="0" w:right="0" w:firstLine="560"/>
        <w:spacing w:before="450" w:after="450" w:line="312" w:lineRule="auto"/>
      </w:pPr>
      <w:r>
        <w:rPr>
          <w:rFonts w:ascii="宋体" w:hAnsi="宋体" w:eastAsia="宋体" w:cs="宋体"/>
          <w:color w:val="000"/>
          <w:sz w:val="28"/>
          <w:szCs w:val="28"/>
        </w:rPr>
        <w:t xml:space="preserve">7、无未经企业领导班子群众研究，决定捐赠、赞助事项，或者虽经企业领导班子群众研究但未经履行国有资产出资人职责的机构批准，决定大额捐赠、赞助事项;</w:t>
      </w:r>
    </w:p>
    <w:p>
      <w:pPr>
        <w:ind w:left="0" w:right="0" w:firstLine="560"/>
        <w:spacing w:before="450" w:after="450" w:line="312" w:lineRule="auto"/>
      </w:pPr>
      <w:r>
        <w:rPr>
          <w:rFonts w:ascii="宋体" w:hAnsi="宋体" w:eastAsia="宋体" w:cs="宋体"/>
          <w:color w:val="000"/>
          <w:sz w:val="28"/>
          <w:szCs w:val="28"/>
        </w:rPr>
        <w:t xml:space="preserve">8、无其他滥用职权、损害国有资产权益的行为。</w:t>
      </w:r>
    </w:p>
    <w:p>
      <w:pPr>
        <w:ind w:left="0" w:right="0" w:firstLine="560"/>
        <w:spacing w:before="450" w:after="450" w:line="312" w:lineRule="auto"/>
      </w:pPr>
      <w:r>
        <w:rPr>
          <w:rFonts w:ascii="宋体" w:hAnsi="宋体" w:eastAsia="宋体" w:cs="宋体"/>
          <w:color w:val="000"/>
          <w:sz w:val="28"/>
          <w:szCs w:val="28"/>
        </w:rPr>
        <w:t xml:space="preserve">(二)忠实履行职责。</w:t>
      </w:r>
    </w:p>
    <w:p>
      <w:pPr>
        <w:ind w:left="0" w:right="0" w:firstLine="560"/>
        <w:spacing w:before="450" w:after="450" w:line="312" w:lineRule="auto"/>
      </w:pPr>
      <w:r>
        <w:rPr>
          <w:rFonts w:ascii="宋体" w:hAnsi="宋体" w:eastAsia="宋体" w:cs="宋体"/>
          <w:color w:val="000"/>
          <w:sz w:val="28"/>
          <w:szCs w:val="28"/>
        </w:rPr>
        <w:t xml:space="preserve">1、个人未从事营利性经营活动和有偿中介活动，或者在本企业的同类经营企业、关联企业和与本企业有业务关系的企业投资入股;</w:t>
      </w:r>
    </w:p>
    <w:p>
      <w:pPr>
        <w:ind w:left="0" w:right="0" w:firstLine="560"/>
        <w:spacing w:before="450" w:after="450" w:line="312" w:lineRule="auto"/>
      </w:pPr>
      <w:r>
        <w:rPr>
          <w:rFonts w:ascii="宋体" w:hAnsi="宋体" w:eastAsia="宋体" w:cs="宋体"/>
          <w:color w:val="000"/>
          <w:sz w:val="28"/>
          <w:szCs w:val="28"/>
        </w:rPr>
        <w:t xml:space="preserve">2、无在职或者离职后理解、索取本企业的关联企业、与本企业有业务关系的企业，以及管理和服务对象带给的物质性利益;</w:t>
      </w:r>
    </w:p>
    <w:p>
      <w:pPr>
        <w:ind w:left="0" w:right="0" w:firstLine="560"/>
        <w:spacing w:before="450" w:after="450" w:line="312" w:lineRule="auto"/>
      </w:pPr>
      <w:r>
        <w:rPr>
          <w:rFonts w:ascii="宋体" w:hAnsi="宋体" w:eastAsia="宋体" w:cs="宋体"/>
          <w:color w:val="000"/>
          <w:sz w:val="28"/>
          <w:szCs w:val="28"/>
        </w:rPr>
        <w:t xml:space="preserve">3、没有明显低于市场的价格向请托人购买或者以明显高于市场的价格向请托人出售房屋、汽车等物品，以及以其他交易形式非法收受请托人财物;</w:t>
      </w:r>
    </w:p>
    <w:p>
      <w:pPr>
        <w:ind w:left="0" w:right="0" w:firstLine="560"/>
        <w:spacing w:before="450" w:after="450" w:line="312" w:lineRule="auto"/>
      </w:pPr>
      <w:r>
        <w:rPr>
          <w:rFonts w:ascii="宋体" w:hAnsi="宋体" w:eastAsia="宋体" w:cs="宋体"/>
          <w:color w:val="000"/>
          <w:sz w:val="28"/>
          <w:szCs w:val="28"/>
        </w:rPr>
        <w:t xml:space="preserve">4、没有委托他人投资证券、期货或者以其他委托理财名义，未实际出资而获取收益，或者虽然实际出资，但获取收益明显高于出资应得收益;</w:t>
      </w:r>
    </w:p>
    <w:p>
      <w:pPr>
        <w:ind w:left="0" w:right="0" w:firstLine="560"/>
        <w:spacing w:before="450" w:after="450" w:line="312" w:lineRule="auto"/>
      </w:pPr>
      <w:r>
        <w:rPr>
          <w:rFonts w:ascii="宋体" w:hAnsi="宋体" w:eastAsia="宋体" w:cs="宋体"/>
          <w:color w:val="000"/>
          <w:sz w:val="28"/>
          <w:szCs w:val="28"/>
        </w:rPr>
        <w:t xml:space="preserve">5、没有利用企业上市或者上市公司并购、重组、定向增发等过程中的内幕消息、商业秘密以及企业的知识产权、业务渠道等无形资产或者资源，为本人或者配偶、子女及其他特定关系人谋取利益;</w:t>
      </w:r>
    </w:p>
    <w:p>
      <w:pPr>
        <w:ind w:left="0" w:right="0" w:firstLine="560"/>
        <w:spacing w:before="450" w:after="450" w:line="312" w:lineRule="auto"/>
      </w:pPr>
      <w:r>
        <w:rPr>
          <w:rFonts w:ascii="宋体" w:hAnsi="宋体" w:eastAsia="宋体" w:cs="宋体"/>
          <w:color w:val="000"/>
          <w:sz w:val="28"/>
          <w:szCs w:val="28"/>
        </w:rPr>
        <w:t xml:space="preserve">6、没有未经批准兼任本企业所出资企业或者其他企业、事业单位、社会团体、中介机构的领导职务，或者经批准兼职的，擅自领取薪酬及其他收入;</w:t>
      </w:r>
    </w:p>
    <w:p>
      <w:pPr>
        <w:ind w:left="0" w:right="0" w:firstLine="560"/>
        <w:spacing w:before="450" w:after="450" w:line="312" w:lineRule="auto"/>
      </w:pPr>
      <w:r>
        <w:rPr>
          <w:rFonts w:ascii="宋体" w:hAnsi="宋体" w:eastAsia="宋体" w:cs="宋体"/>
          <w:color w:val="000"/>
          <w:sz w:val="28"/>
          <w:szCs w:val="28"/>
        </w:rPr>
        <w:t xml:space="preserve">7、没有将企业经济往来中的折扣费、中介费、佣金、礼金，以及因企业行为受到有关部门和单位奖励的财物等据为己有或者私分;</w:t>
      </w:r>
    </w:p>
    <w:p>
      <w:pPr>
        <w:ind w:left="0" w:right="0" w:firstLine="560"/>
        <w:spacing w:before="450" w:after="450" w:line="312" w:lineRule="auto"/>
      </w:pPr>
      <w:r>
        <w:rPr>
          <w:rFonts w:ascii="宋体" w:hAnsi="宋体" w:eastAsia="宋体" w:cs="宋体"/>
          <w:color w:val="000"/>
          <w:sz w:val="28"/>
          <w:szCs w:val="28"/>
        </w:rPr>
        <w:t xml:space="preserve">8、没有其他利用职权谋取私利以及损害本企业利益的行为。</w:t>
      </w:r>
    </w:p>
    <w:p>
      <w:pPr>
        <w:ind w:left="0" w:right="0" w:firstLine="560"/>
        <w:spacing w:before="450" w:after="450" w:line="312" w:lineRule="auto"/>
      </w:pPr>
      <w:r>
        <w:rPr>
          <w:rFonts w:ascii="宋体" w:hAnsi="宋体" w:eastAsia="宋体" w:cs="宋体"/>
          <w:color w:val="000"/>
          <w:sz w:val="28"/>
          <w:szCs w:val="28"/>
        </w:rPr>
        <w:t xml:space="preserve">1、本人的配偶、子女及其他特定关系人，没有在本企业的关联企业、与本企业有业务关系的企业投资入股;</w:t>
      </w:r>
    </w:p>
    <w:p>
      <w:pPr>
        <w:ind w:left="0" w:right="0" w:firstLine="560"/>
        <w:spacing w:before="450" w:after="450" w:line="312" w:lineRule="auto"/>
      </w:pPr>
      <w:r>
        <w:rPr>
          <w:rFonts w:ascii="宋体" w:hAnsi="宋体" w:eastAsia="宋体" w:cs="宋体"/>
          <w:color w:val="000"/>
          <w:sz w:val="28"/>
          <w:szCs w:val="28"/>
        </w:rPr>
        <w:t xml:space="preserve">2、没有将国有资产委托、租赁、承包给配偶、子女及其他特定关系人经营;</w:t>
      </w:r>
    </w:p>
    <w:p>
      <w:pPr>
        <w:ind w:left="0" w:right="0" w:firstLine="560"/>
        <w:spacing w:before="450" w:after="450" w:line="312" w:lineRule="auto"/>
      </w:pPr>
      <w:r>
        <w:rPr>
          <w:rFonts w:ascii="宋体" w:hAnsi="宋体" w:eastAsia="宋体" w:cs="宋体"/>
          <w:color w:val="000"/>
          <w:sz w:val="28"/>
          <w:szCs w:val="28"/>
        </w:rPr>
        <w:t xml:space="preserve">3、没有利用职权为配偶、子女及其他特定关系人从事营利性经营活动带给便利条件;</w:t>
      </w:r>
    </w:p>
    <w:p>
      <w:pPr>
        <w:ind w:left="0" w:right="0" w:firstLine="560"/>
        <w:spacing w:before="450" w:after="450" w:line="312" w:lineRule="auto"/>
      </w:pPr>
      <w:r>
        <w:rPr>
          <w:rFonts w:ascii="宋体" w:hAnsi="宋体" w:eastAsia="宋体" w:cs="宋体"/>
          <w:color w:val="000"/>
          <w:sz w:val="28"/>
          <w:szCs w:val="28"/>
        </w:rPr>
        <w:t xml:space="preserve">4、没有利用职权相互为对方及其配偶、子女和其他特定关系人从事营利性经营活动带给便利条件;</w:t>
      </w:r>
    </w:p>
    <w:p>
      <w:pPr>
        <w:ind w:left="0" w:right="0" w:firstLine="560"/>
        <w:spacing w:before="450" w:after="450" w:line="312" w:lineRule="auto"/>
      </w:pPr>
      <w:r>
        <w:rPr>
          <w:rFonts w:ascii="宋体" w:hAnsi="宋体" w:eastAsia="宋体" w:cs="宋体"/>
          <w:color w:val="000"/>
          <w:sz w:val="28"/>
          <w:szCs w:val="28"/>
        </w:rPr>
        <w:t xml:space="preserve">5、本人的配偶、子女及其他特定关系人，没有投资或者经营的企业与本企业或者有出资关系的企业发生可能侵害公共利益、企业利益的经济业务往来;</w:t>
      </w:r>
    </w:p>
    <w:p>
      <w:pPr>
        <w:ind w:left="0" w:right="0" w:firstLine="560"/>
        <w:spacing w:before="450" w:after="450" w:line="312" w:lineRule="auto"/>
      </w:pPr>
      <w:r>
        <w:rPr>
          <w:rFonts w:ascii="宋体" w:hAnsi="宋体" w:eastAsia="宋体" w:cs="宋体"/>
          <w:color w:val="000"/>
          <w:sz w:val="28"/>
          <w:szCs w:val="28"/>
        </w:rPr>
        <w:t xml:space="preserve">6、按照规定实行任职回避和公务回避;</w:t>
      </w:r>
    </w:p>
    <w:p>
      <w:pPr>
        <w:ind w:left="0" w:right="0" w:firstLine="560"/>
        <w:spacing w:before="450" w:after="450" w:line="312" w:lineRule="auto"/>
      </w:pPr>
      <w:r>
        <w:rPr>
          <w:rFonts w:ascii="宋体" w:hAnsi="宋体" w:eastAsia="宋体" w:cs="宋体"/>
          <w:color w:val="000"/>
          <w:sz w:val="28"/>
          <w:szCs w:val="28"/>
        </w:rPr>
        <w:t xml:space="preserve">7、无离职或者退休后三年内，在与原任职企业有业务关系的私营企业、外资企业和中介机构担任职务、投资入股，或者在上述企业或者机构从事、代理与原任职企业经营业务相关的经营活动;</w:t>
      </w:r>
    </w:p>
    <w:p>
      <w:pPr>
        <w:ind w:left="0" w:right="0" w:firstLine="560"/>
        <w:spacing w:before="450" w:after="450" w:line="312" w:lineRule="auto"/>
      </w:pPr>
      <w:r>
        <w:rPr>
          <w:rFonts w:ascii="宋体" w:hAnsi="宋体" w:eastAsia="宋体" w:cs="宋体"/>
          <w:color w:val="000"/>
          <w:sz w:val="28"/>
          <w:szCs w:val="28"/>
        </w:rPr>
        <w:t xml:space="preserve">8、无其他可能侵害公共利益、企业利益的行为。</w:t>
      </w:r>
    </w:p>
    <w:p>
      <w:pPr>
        <w:ind w:left="0" w:right="0" w:firstLine="560"/>
        <w:spacing w:before="450" w:after="450" w:line="312" w:lineRule="auto"/>
      </w:pPr>
      <w:r>
        <w:rPr>
          <w:rFonts w:ascii="宋体" w:hAnsi="宋体" w:eastAsia="宋体" w:cs="宋体"/>
          <w:color w:val="000"/>
          <w:sz w:val="28"/>
          <w:szCs w:val="28"/>
        </w:rPr>
        <w:t xml:space="preserve">(四)勤俭节约，依据有关规定进行职务消费。</w:t>
      </w:r>
    </w:p>
    <w:p>
      <w:pPr>
        <w:ind w:left="0" w:right="0" w:firstLine="560"/>
        <w:spacing w:before="450" w:after="450" w:line="312" w:lineRule="auto"/>
      </w:pPr>
      <w:r>
        <w:rPr>
          <w:rFonts w:ascii="宋体" w:hAnsi="宋体" w:eastAsia="宋体" w:cs="宋体"/>
          <w:color w:val="000"/>
          <w:sz w:val="28"/>
          <w:szCs w:val="28"/>
        </w:rPr>
        <w:t xml:space="preserve">1、无超出报履行国有资产出资人职责的机构备案的预算进行职务消费;</w:t>
      </w:r>
    </w:p>
    <w:p>
      <w:pPr>
        <w:ind w:left="0" w:right="0" w:firstLine="560"/>
        <w:spacing w:before="450" w:after="450" w:line="312" w:lineRule="auto"/>
      </w:pPr>
      <w:r>
        <w:rPr>
          <w:rFonts w:ascii="宋体" w:hAnsi="宋体" w:eastAsia="宋体" w:cs="宋体"/>
          <w:color w:val="000"/>
          <w:sz w:val="28"/>
          <w:szCs w:val="28"/>
        </w:rPr>
        <w:t xml:space="preserve">2、无将履行工作职责以外的费用列入职务消费;</w:t>
      </w:r>
    </w:p>
    <w:p>
      <w:pPr>
        <w:ind w:left="0" w:right="0" w:firstLine="560"/>
        <w:spacing w:before="450" w:after="450" w:line="312" w:lineRule="auto"/>
      </w:pPr>
      <w:r>
        <w:rPr>
          <w:rFonts w:ascii="宋体" w:hAnsi="宋体" w:eastAsia="宋体" w:cs="宋体"/>
          <w:color w:val="000"/>
          <w:sz w:val="28"/>
          <w:szCs w:val="28"/>
        </w:rPr>
        <w:t xml:space="preserve">3、无在特定关系人经营的场所进行职务消费;</w:t>
      </w:r>
    </w:p>
    <w:p>
      <w:pPr>
        <w:ind w:left="0" w:right="0" w:firstLine="560"/>
        <w:spacing w:before="450" w:after="450" w:line="312" w:lineRule="auto"/>
      </w:pPr>
      <w:r>
        <w:rPr>
          <w:rFonts w:ascii="宋体" w:hAnsi="宋体" w:eastAsia="宋体" w:cs="宋体"/>
          <w:color w:val="000"/>
          <w:sz w:val="28"/>
          <w:szCs w:val="28"/>
        </w:rPr>
        <w:t xml:space="preserve">4、按照规定公开职务消费状况;</w:t>
      </w:r>
    </w:p>
    <w:p>
      <w:pPr>
        <w:ind w:left="0" w:right="0" w:firstLine="560"/>
        <w:spacing w:before="450" w:after="450" w:line="312" w:lineRule="auto"/>
      </w:pPr>
      <w:r>
        <w:rPr>
          <w:rFonts w:ascii="宋体" w:hAnsi="宋体" w:eastAsia="宋体" w:cs="宋体"/>
          <w:color w:val="000"/>
          <w:sz w:val="28"/>
          <w:szCs w:val="28"/>
        </w:rPr>
        <w:t xml:space="preserve">5、无用公款旅游或者变相旅游;</w:t>
      </w:r>
    </w:p>
    <w:p>
      <w:pPr>
        <w:ind w:left="0" w:right="0" w:firstLine="560"/>
        <w:spacing w:before="450" w:after="450" w:line="312" w:lineRule="auto"/>
      </w:pPr>
      <w:r>
        <w:rPr>
          <w:rFonts w:ascii="宋体" w:hAnsi="宋体" w:eastAsia="宋体" w:cs="宋体"/>
          <w:color w:val="000"/>
          <w:sz w:val="28"/>
          <w:szCs w:val="28"/>
        </w:rPr>
        <w:t xml:space="preserve">6、无在企业发生非政策性亏损或者拖欠职工工资期间，购买或者更换小汽车、公务包机、装修办公室、添置高档办公设备等;</w:t>
      </w:r>
    </w:p>
    <w:p>
      <w:pPr>
        <w:ind w:left="0" w:right="0" w:firstLine="560"/>
        <w:spacing w:before="450" w:after="450" w:line="312" w:lineRule="auto"/>
      </w:pPr>
      <w:r>
        <w:rPr>
          <w:rFonts w:ascii="宋体" w:hAnsi="宋体" w:eastAsia="宋体" w:cs="宋体"/>
          <w:color w:val="000"/>
          <w:sz w:val="28"/>
          <w:szCs w:val="28"/>
        </w:rPr>
        <w:t xml:space="preserve">7、无使用信用卡、签单等形式进行职务消费，不带给原始凭证和相应的状况说明;</w:t>
      </w:r>
    </w:p>
    <w:p>
      <w:pPr>
        <w:ind w:left="0" w:right="0" w:firstLine="560"/>
        <w:spacing w:before="450" w:after="450" w:line="312" w:lineRule="auto"/>
      </w:pPr>
      <w:r>
        <w:rPr>
          <w:rFonts w:ascii="宋体" w:hAnsi="宋体" w:eastAsia="宋体" w:cs="宋体"/>
          <w:color w:val="000"/>
          <w:sz w:val="28"/>
          <w:szCs w:val="28"/>
        </w:rPr>
        <w:t xml:space="preserve">8、无其他违反规定的职务消费以及奢侈浪费行为。</w:t>
      </w:r>
    </w:p>
    <w:p>
      <w:pPr>
        <w:ind w:left="0" w:right="0" w:firstLine="560"/>
        <w:spacing w:before="450" w:after="450" w:line="312" w:lineRule="auto"/>
      </w:pPr>
      <w:r>
        <w:rPr>
          <w:rFonts w:ascii="宋体" w:hAnsi="宋体" w:eastAsia="宋体" w:cs="宋体"/>
          <w:color w:val="000"/>
          <w:sz w:val="28"/>
          <w:szCs w:val="28"/>
        </w:rPr>
        <w:t xml:space="preserve">(五)加强作风建设，注重自身修养，增强社会职责意识，树立良好的公众形象。</w:t>
      </w:r>
    </w:p>
    <w:p>
      <w:pPr>
        <w:ind w:left="0" w:right="0" w:firstLine="560"/>
        <w:spacing w:before="450" w:after="450" w:line="312" w:lineRule="auto"/>
      </w:pPr>
      <w:r>
        <w:rPr>
          <w:rFonts w:ascii="宋体" w:hAnsi="宋体" w:eastAsia="宋体" w:cs="宋体"/>
          <w:color w:val="000"/>
          <w:sz w:val="28"/>
          <w:szCs w:val="28"/>
        </w:rPr>
        <w:t xml:space="preserve">1、无弄虚作假，骗取荣誉、职务、职称、待遇或者其他利益;</w:t>
      </w:r>
    </w:p>
    <w:p>
      <w:pPr>
        <w:ind w:left="0" w:right="0" w:firstLine="560"/>
        <w:spacing w:before="450" w:after="450" w:line="312" w:lineRule="auto"/>
      </w:pPr>
      <w:r>
        <w:rPr>
          <w:rFonts w:ascii="宋体" w:hAnsi="宋体" w:eastAsia="宋体" w:cs="宋体"/>
          <w:color w:val="000"/>
          <w:sz w:val="28"/>
          <w:szCs w:val="28"/>
        </w:rPr>
        <w:t xml:space="preserve">2、无大办婚丧喜庆事宜，造成不良影响，或者借机敛财;</w:t>
      </w:r>
    </w:p>
    <w:p>
      <w:pPr>
        <w:ind w:left="0" w:right="0" w:firstLine="560"/>
        <w:spacing w:before="450" w:after="450" w:line="312" w:lineRule="auto"/>
      </w:pPr>
      <w:r>
        <w:rPr>
          <w:rFonts w:ascii="宋体" w:hAnsi="宋体" w:eastAsia="宋体" w:cs="宋体"/>
          <w:color w:val="000"/>
          <w:sz w:val="28"/>
          <w:szCs w:val="28"/>
        </w:rPr>
        <w:t xml:space="preserve">3、没有默许、纵容配偶、子女和身边工作人员利用本人的职权和地位从事可能造成不良影响的活动;</w:t>
      </w:r>
    </w:p>
    <w:p>
      <w:pPr>
        <w:ind w:left="0" w:right="0" w:firstLine="560"/>
        <w:spacing w:before="450" w:after="450" w:line="312" w:lineRule="auto"/>
      </w:pPr>
      <w:r>
        <w:rPr>
          <w:rFonts w:ascii="宋体" w:hAnsi="宋体" w:eastAsia="宋体" w:cs="宋体"/>
          <w:color w:val="000"/>
          <w:sz w:val="28"/>
          <w:szCs w:val="28"/>
        </w:rPr>
        <w:t xml:space="preserve">4、无用公款支付与公务无关的娱乐活动费用;</w:t>
      </w:r>
    </w:p>
    <w:p>
      <w:pPr>
        <w:ind w:left="0" w:right="0" w:firstLine="560"/>
        <w:spacing w:before="450" w:after="450" w:line="312" w:lineRule="auto"/>
      </w:pPr>
      <w:r>
        <w:rPr>
          <w:rFonts w:ascii="宋体" w:hAnsi="宋体" w:eastAsia="宋体" w:cs="宋体"/>
          <w:color w:val="000"/>
          <w:sz w:val="28"/>
          <w:szCs w:val="28"/>
        </w:rPr>
        <w:t xml:space="preserve">5、无在有正常办公和居住场所的状况下用公款长期包租宾馆;</w:t>
      </w:r>
    </w:p>
    <w:p>
      <w:pPr>
        <w:ind w:left="0" w:right="0" w:firstLine="560"/>
        <w:spacing w:before="450" w:after="450" w:line="312" w:lineRule="auto"/>
      </w:pPr>
      <w:r>
        <w:rPr>
          <w:rFonts w:ascii="宋体" w:hAnsi="宋体" w:eastAsia="宋体" w:cs="宋体"/>
          <w:color w:val="000"/>
          <w:sz w:val="28"/>
          <w:szCs w:val="28"/>
        </w:rPr>
        <w:t xml:space="preserve">6、无漠视职工正当要求，侵害职工合法权益;</w:t>
      </w:r>
    </w:p>
    <w:p>
      <w:pPr>
        <w:ind w:left="0" w:right="0" w:firstLine="560"/>
        <w:spacing w:before="450" w:after="450" w:line="312" w:lineRule="auto"/>
      </w:pPr>
      <w:r>
        <w:rPr>
          <w:rFonts w:ascii="宋体" w:hAnsi="宋体" w:eastAsia="宋体" w:cs="宋体"/>
          <w:color w:val="000"/>
          <w:sz w:val="28"/>
          <w:szCs w:val="28"/>
        </w:rPr>
        <w:t xml:space="preserve">7、未从事有悖社会公德的活动。</w:t>
      </w:r>
    </w:p>
    <w:p>
      <w:pPr>
        <w:ind w:left="0" w:right="0" w:firstLine="560"/>
        <w:spacing w:before="450" w:after="450" w:line="312" w:lineRule="auto"/>
      </w:pPr>
      <w:r>
        <w:rPr>
          <w:rFonts w:ascii="宋体" w:hAnsi="宋体" w:eastAsia="宋体" w:cs="宋体"/>
          <w:color w:val="000"/>
          <w:sz w:val="28"/>
          <w:szCs w:val="28"/>
        </w:rPr>
        <w:t xml:space="preserve">分析自查后，我更加清楚的认识《若干规定》、《若干准则》的重要性。我在工作、生活中有些方面还做的不够：一是针对性地学习不够，由于思想教育的针对性不强，在业务工作中，职能不能够得到充分发挥;二是创新意识不强;三是对职工的关心不多。</w:t>
      </w:r>
    </w:p>
    <w:p>
      <w:pPr>
        <w:ind w:left="0" w:right="0" w:firstLine="560"/>
        <w:spacing w:before="450" w:after="450" w:line="312" w:lineRule="auto"/>
      </w:pPr>
      <w:r>
        <w:rPr>
          <w:rFonts w:ascii="宋体" w:hAnsi="宋体" w:eastAsia="宋体" w:cs="宋体"/>
          <w:color w:val="000"/>
          <w:sz w:val="28"/>
          <w:szCs w:val="28"/>
        </w:rPr>
        <w:t xml:space="preserve">在今后工作中，我将持科学发展观的思想，充分发挥主观能动性，以改革创新的精神，全面推进思想政治建设，加强党风廉政学习，深入基层调查研究，总结提炼群众经验，强化学习研究，完善长效机制，不断提高自身工作的质量和效率。</w:t>
      </w:r>
    </w:p>
    <w:p>
      <w:pPr>
        <w:ind w:left="0" w:right="0" w:firstLine="560"/>
        <w:spacing w:before="450" w:after="450" w:line="312" w:lineRule="auto"/>
      </w:pPr>
      <w:r>
        <w:rPr>
          <w:rFonts w:ascii="黑体" w:hAnsi="黑体" w:eastAsia="黑体" w:cs="黑体"/>
          <w:color w:val="000000"/>
          <w:sz w:val="36"/>
          <w:szCs w:val="36"/>
          <w:b w:val="1"/>
          <w:bCs w:val="1"/>
        </w:rPr>
        <w:t xml:space="preserve">第四篇: 党员自查报告</w:t>
      </w:r>
    </w:p>
    <w:p>
      <w:pPr>
        <w:ind w:left="0" w:right="0" w:firstLine="560"/>
        <w:spacing w:before="450" w:after="450" w:line="312" w:lineRule="auto"/>
      </w:pPr>
      <w:r>
        <w:rPr>
          <w:rFonts w:ascii="宋体" w:hAnsi="宋体" w:eastAsia="宋体" w:cs="宋体"/>
          <w:color w:val="000"/>
          <w:sz w:val="28"/>
          <w:szCs w:val="28"/>
        </w:rPr>
        <w:t xml:space="preserve">县委决定举办这次新任副科级领导干部培训班，其目的在于通过培训，提高干部的自身素质和实际工作能力。参加这次培训的大多数同志年龄比较轻，担任领导职务的时间比较短，工作经济和方法还显不足。面对西部大开发的新形势、好机遇，要促进礼泉经济持续快速发展，在座的各位担子重、责任大，这就要求每个同志都应十分重视自我完善，不断提高自身素质。</w:t>
      </w:r>
    </w:p>
    <w:p>
      <w:pPr>
        <w:ind w:left="0" w:right="0" w:firstLine="560"/>
        <w:spacing w:before="450" w:after="450" w:line="312" w:lineRule="auto"/>
      </w:pPr>
      <w:r>
        <w:rPr>
          <w:rFonts w:ascii="宋体" w:hAnsi="宋体" w:eastAsia="宋体" w:cs="宋体"/>
          <w:color w:val="000"/>
          <w:sz w:val="28"/>
          <w:szCs w:val="28"/>
        </w:rPr>
        <w:t xml:space="preserve">今天，我首先讲一下领导干部素质问题。</w:t>
      </w:r>
    </w:p>
    <w:p>
      <w:pPr>
        <w:ind w:left="0" w:right="0" w:firstLine="560"/>
        <w:spacing w:before="450" w:after="450" w:line="312" w:lineRule="auto"/>
      </w:pPr>
      <w:r>
        <w:rPr>
          <w:rFonts w:ascii="宋体" w:hAnsi="宋体" w:eastAsia="宋体" w:cs="宋体"/>
          <w:color w:val="000"/>
          <w:sz w:val="28"/>
          <w:szCs w:val="28"/>
        </w:rPr>
        <w:t xml:space="preserve">素质，对于一般人来讲，是指一个人的本质特征，一个人素质的好坏，直接影响这个人的言行。作为领导干部，则必须具备领导者素质，在特定条例下，领导者素质的高低，修养的好坏，是领导活动成效大小的决定因素。</w:t>
      </w:r>
    </w:p>
    <w:p>
      <w:pPr>
        <w:ind w:left="0" w:right="0" w:firstLine="560"/>
        <w:spacing w:before="450" w:after="450" w:line="312" w:lineRule="auto"/>
      </w:pPr>
      <w:r>
        <w:rPr>
          <w:rFonts w:ascii="宋体" w:hAnsi="宋体" w:eastAsia="宋体" w:cs="宋体"/>
          <w:color w:val="000"/>
          <w:sz w:val="28"/>
          <w:szCs w:val="28"/>
        </w:rPr>
        <w:t xml:space="preserve">什么是领导者素质?领导者的素质，是领导者共同的本质特征，也就是指在一定的心理生理条件的基础上，通过学习、教育和实践的锻炼而形成的在领导工作中经常起作用的那些最基本的特征及所达到的水平。</w:t>
      </w:r>
    </w:p>
    <w:p>
      <w:pPr>
        <w:ind w:left="0" w:right="0" w:firstLine="560"/>
        <w:spacing w:before="450" w:after="450" w:line="312" w:lineRule="auto"/>
      </w:pPr>
      <w:r>
        <w:rPr>
          <w:rFonts w:ascii="宋体" w:hAnsi="宋体" w:eastAsia="宋体" w:cs="宋体"/>
          <w:color w:val="000"/>
          <w:sz w:val="28"/>
          <w:szCs w:val="28"/>
        </w:rPr>
        <w:t xml:space="preserve">领导者的素质包括五个方面基本内容。</w:t>
      </w:r>
    </w:p>
    <w:p>
      <w:pPr>
        <w:ind w:left="0" w:right="0" w:firstLine="560"/>
        <w:spacing w:before="450" w:after="450" w:line="312" w:lineRule="auto"/>
      </w:pPr>
      <w:r>
        <w:rPr>
          <w:rFonts w:ascii="宋体" w:hAnsi="宋体" w:eastAsia="宋体" w:cs="宋体"/>
          <w:color w:val="000"/>
          <w:sz w:val="28"/>
          <w:szCs w:val="28"/>
        </w:rPr>
        <w:t xml:space="preserve">1、政治思想方面：首先要具有坚实的马克思主义理论功底。要能够运用马克思主义的立场、观点和方法观察处理实际问题，能够在错综复杂的矛盾和斗争中深刻认识社会发展的客观规律，坚持正确的理想、信念，坚持正确的政治方向。其次要具有高度的原则性和实事求是精神。对待原则的态度，表现着一个人的政治素质，是一个领导者政治上是否成熟的重要表现。领导者要具有高度的原则性，在当前主要表现在能够同党支部在政治上保持一致。第三要具有强烈的革命性事业心和政治责任感。领导者具有强烈的革命事业和政治责任感，在现代阶段就必须对建设有中国特色的社会主义事业满腔热情，为改革开放，为发展生产力、造福人民积极工作;必须具有开拓进取的精神，敢于打破常规陈规旧习的束缚，勇于研究新情况，解决问题问题。</w:t>
      </w:r>
    </w:p>
    <w:p>
      <w:pPr>
        <w:ind w:left="0" w:right="0" w:firstLine="560"/>
        <w:spacing w:before="450" w:after="450" w:line="312" w:lineRule="auto"/>
      </w:pPr>
      <w:r>
        <w:rPr>
          <w:rFonts w:ascii="宋体" w:hAnsi="宋体" w:eastAsia="宋体" w:cs="宋体"/>
          <w:color w:val="000"/>
          <w:sz w:val="28"/>
          <w:szCs w:val="28"/>
        </w:rPr>
        <w:t xml:space="preserve">2、道德品格方面:一要有全心全意为人民服务的高尚情操。全心全意为人民服务是一个领导者必须具备的基本道德品格。一个领导者有了全心全意为人民服务的精神境界，就会克己奉公，为人民群众的利益鞠躬尽瘁，死而后已，就会自觉地同形形色色的官僚主义、形式主义、假公济私、以权谋私行为作斗争。二要有端庄正派的良好作风。领导者平时的行为应该端庄正派，对上不吹不拍，对下不欺不压。自觉维护团结和统一，不培植私人势力，不搞派别组织和小集团活动，不阳奉阴违。带头树立共产主义和社会主义的道德、风尚。培养良好的风度，注意维护国格、人格。三要有民主谦逊的优秀品质。遇事走群众路线，多同群众商量，虚心听取专家意见，善于集思广益，切忌主观武断。平易近人，亲切和蔼。注意慎独，加强自我改造，不居功，不自傲，自觉接受组织和群众的监督。面向实际，面向基层，主动热情地为基层服务，虚心向自己的部下和群众学习。四要有谦让容人的豁达胸襟。能够团结自己不喜欢和不愿接近的同志，团结跟自己意见分岐的，看不起自己的，不尊重自己的，跟自己闹过别扭的，跟自己作过斗争的，自己在他面前吃过亏的那一部分人，即使在对立情绪相当严重、误解很深的情况下，也能根据干部的才智、特点、专长来使用。五要有严于律已的自我批评精神。要经常解剖自己，敢于承认自己的缺点和错误，鄙视别人对自己无原则的阿谀奉承。还要有勇于听取批评的勇气，不论是来自上级、同级或下级干部，还是来自普通群众的批评，都要有闻过则喜的胸怀，要广开言路，倡导并支持自下而上的批评。特别是对于来自下面的批评，更要有言者无罪，闻者足戒的气度。</w:t>
      </w:r>
    </w:p>
    <w:p>
      <w:pPr>
        <w:ind w:left="0" w:right="0" w:firstLine="560"/>
        <w:spacing w:before="450" w:after="450" w:line="312" w:lineRule="auto"/>
      </w:pPr>
      <w:r>
        <w:rPr>
          <w:rFonts w:ascii="宋体" w:hAnsi="宋体" w:eastAsia="宋体" w:cs="宋体"/>
          <w:color w:val="000"/>
          <w:sz w:val="28"/>
          <w:szCs w:val="28"/>
        </w:rPr>
        <w:t xml:space="preserve">3、文化专业素质方面：首先要有扎实的文化基础。其次要有精通的专业知识。领导者的工作特点是组织管理，因此对于经济管理、行政管理、科技管理、领导科学、人才学、思想政治工作各方面的知识都要比较精通。要具有一定的知识深度，应是管理的内行。同时对自己所在单位的业务知识也要尽可能精通。第三要有比较广博的知识面。领导者不同于技术专家，需要认识和处理的问题包罗万象，涉及各个领域。除应该具有扎实的文化基础和精通的专业知识外，对于天文、地质、工业、农业、商业、财政、金融、法律、科技、教育、文学艺术、体育等知识，也要有所涉猎。四是要有丰富的社会生活实际知识。领导者应该注意深入了解周围事物的历史和现状，熟悉多种多样的社会生活实际，积累自己的直接经验。同时要把个别经验向一般知识转化，把实际知识向理论知识升华，把零碎知识向系统知识提高。</w:t>
      </w:r>
    </w:p>
    <w:p>
      <w:pPr>
        <w:ind w:left="0" w:right="0" w:firstLine="560"/>
        <w:spacing w:before="450" w:after="450" w:line="312" w:lineRule="auto"/>
      </w:pPr>
      <w:r>
        <w:rPr>
          <w:rFonts w:ascii="宋体" w:hAnsi="宋体" w:eastAsia="宋体" w:cs="宋体"/>
          <w:color w:val="000"/>
          <w:sz w:val="28"/>
          <w:szCs w:val="28"/>
        </w:rPr>
        <w:t xml:space="preserve">4、组织能力方面：一是要有统筹全局的思考能力。能够对复杂的社会现象进行科学分析、综合、概括和判断，能够从全局出发，正确认识本地区、本部门、本单位在全局中的层次和地位。二是要有多谋兼听的探讨能力。能善于运用辩证唯物主义观点，依靠参谋咨询人员、依靠下级、依靠广大群众，注意倾听各方面的意见、探讨问题，以便把自己的意图通过民主协商，化为被指挥者的主动行为，并在民主协商的过程中修正和完善自己的指挥意图。三是要有权衡利弊的决断能力。领导者不有优预柔寡断，但也要切忌鲁莽，盲目拍板定案。要能在周密地权衡利弊得失的基础上，不失时机地作出决断。四是要有突出重点，兼顾一般的筹划能力。既要能找出带动整个链条的重点环节，又要能在整体工作中抓住重点。五是要有调兵遣将使用干部的能力。能善于因人施用，扬长避短，对下级和群众既严格要求，又发挥他们的主动性、创造性。六是要有平等待人、公道处事的协调能力。领导者必须能够自觉地同他的下级和广大群众平等相处，具有关心别人、理解别人的本领;能够把握下级和群众的思想脉膊，循循善诱，会做思想工作;能够公正地评价他们的成败功过，处理好各种矛盾，以便调动一切积极因素，形成和谐、配合默契的、协调一致的集体。七是要有接受反馈，适时反映的应变能力。在决策付诸实施以后，领导者要能够注意信息的反馈，对新事物、新问题有敏锐感知的能力。遇到突然事件，能够既不惊慌失措、无所适从，又不拘泥刻板，沉着冷静，应付自如。八是要有交流思想的表述能力。领导者必须具有科学的思维能力。较强的演说和写作能力。</w:t>
      </w:r>
    </w:p>
    <w:p>
      <w:pPr>
        <w:ind w:left="0" w:right="0" w:firstLine="560"/>
        <w:spacing w:before="450" w:after="450" w:line="312" w:lineRule="auto"/>
      </w:pPr>
      <w:r>
        <w:rPr>
          <w:rFonts w:ascii="宋体" w:hAnsi="宋体" w:eastAsia="宋体" w:cs="宋体"/>
          <w:color w:val="000"/>
          <w:sz w:val="28"/>
          <w:szCs w:val="28"/>
        </w:rPr>
        <w:t xml:space="preserve">5、心理素质方面：首先要有成熟的心理态度，要既能清醒地认识到自己的内在需要，又能正确估计外部条件，能够从动态追求心理平衡，自觉地把自己的行为控制在适当的限度内。其次是要有敏锐的认识能力。也就是说，要有敏锐的感觉、良好的记忆力、丰富的想象力。只有具备敏锐的认识能力，才能认清形势，选准工作的突破口，迅速开创领导工作的新局面。第三要有卓越的思维能力，要能够运用逻辑的思维、辩证思维、集中思维、发散思维、超前思维、直觉思维等各种思维形式，作出快速、准确的推理和判断。第四要有坚韧不拨的意志。愈是艰巨的任务和艰险复杂的环境，愈需要坚韧的意志。第五要有健全崇高的人格。具备健全崇高的人格，如诚实、勤奋、踏实、认真、宽容、谦虚谨慎、豁达开朗，富有强烈的责任感和牺牲精神等品格，有助于增进领导者的活动效率，而残缺卑下的人格则会败坏领导者的形象，贻误领导工作。人格的形成是一个主观和客观相互作用的复杂过程。社会上各种不健康因素都会侵蚀人们的心灵，干扰形成健全崇高的人格。现在，有些干部存在的言行不一、阳奉阴违、以及妒忌、自私、偏执、老好人等残缺人格，就是这种干扰的表现。合格的领导者应该注意克服这种干扰，努力塑造健全崇高的人格。</w:t>
      </w:r>
    </w:p>
    <w:p>
      <w:pPr>
        <w:ind w:left="0" w:right="0" w:firstLine="560"/>
        <w:spacing w:before="450" w:after="450" w:line="312" w:lineRule="auto"/>
      </w:pPr>
      <w:r>
        <w:rPr>
          <w:rFonts w:ascii="宋体" w:hAnsi="宋体" w:eastAsia="宋体" w:cs="宋体"/>
          <w:color w:val="000"/>
          <w:sz w:val="28"/>
          <w:szCs w:val="28"/>
        </w:rPr>
        <w:t xml:space="preserve">领导者素质在领导活动中的作用主要表现在以下三个方面：</w:t>
      </w:r>
    </w:p>
    <w:p>
      <w:pPr>
        <w:ind w:left="0" w:right="0" w:firstLine="560"/>
        <w:spacing w:before="450" w:after="450" w:line="312" w:lineRule="auto"/>
      </w:pPr>
      <w:r>
        <w:rPr>
          <w:rFonts w:ascii="宋体" w:hAnsi="宋体" w:eastAsia="宋体" w:cs="宋体"/>
          <w:color w:val="000"/>
          <w:sz w:val="28"/>
          <w:szCs w:val="28"/>
        </w:rPr>
        <w:t xml:space="preserve">1、领导者素质和修养状况决定着领导工作的成败。领导者在领导活动中处于主导地位，领导素质的高低、修养的好坏，对于领导工作的成败关系极大。俗话说，只有不能打胜仗的将军，没有不能打胜仗的战士，这是从军事角度上说将军对于战争胜负的重要性。其实，管理经济、教育、科技也都是同样的道理，古今中外，都是如此。</w:t>
      </w:r>
    </w:p>
    <w:p>
      <w:pPr>
        <w:ind w:left="0" w:right="0" w:firstLine="560"/>
        <w:spacing w:before="450" w:after="450" w:line="312" w:lineRule="auto"/>
      </w:pPr>
      <w:r>
        <w:rPr>
          <w:rFonts w:ascii="宋体" w:hAnsi="宋体" w:eastAsia="宋体" w:cs="宋体"/>
          <w:color w:val="000"/>
          <w:sz w:val="28"/>
          <w:szCs w:val="28"/>
        </w:rPr>
        <w:t xml:space="preserve">2、领导素质是发挥领导功能的基础。素质和功能密切相关，世界上任何一个事物都是如此。领导功能的发挥，必须有领导者的素质条件，不同的领导者，之所以履行领导职能的情况不一样，都与领导者的领导素质状况直接相关。一般来说，领导素质愈高，领导功能就能发挥得越好，而一个素质不高的领导者只会把工作弄糟。</w:t>
      </w:r>
    </w:p>
    <w:p>
      <w:pPr>
        <w:ind w:left="0" w:right="0" w:firstLine="560"/>
        <w:spacing w:before="450" w:after="450" w:line="312" w:lineRule="auto"/>
      </w:pPr>
      <w:r>
        <w:rPr>
          <w:rFonts w:ascii="宋体" w:hAnsi="宋体" w:eastAsia="宋体" w:cs="宋体"/>
          <w:color w:val="000"/>
          <w:sz w:val="28"/>
          <w:szCs w:val="28"/>
        </w:rPr>
        <w:t xml:space="preserve">3、领导素质是形成领导影响力的主要因素。从现在领导的特点看，领导是一个领导者对被领导者施加影响的过程。领导者之所以能够率领、引导被领导的群众朝着既定的目标前进，就在于具有领导影响力。领导的影响力，总的来说，是由权力性影响力和非权力影响力所构成的。领导者的权力性影响力，主要是由组织赋予的，非权力影响力，则是由领导者本身的品德、知识、才能这些素质及其行为所造成。权力性影响力和非权力性影响力，都会对领导活动产生影响。不过，在不同的时期，它们影响领导活动的程度是不同的。在奴隶社会、封建社会主要是以使用职权为基础来实施领导。人类社会发展到今天，非权力性的影响力对领导活动的作用大在增强了，在许多情况下，如在业务领导工作中，在学术领导工作中，甚至甚至起着决定性的作用。这样一来，领导者的素质就成了形成领导影响力的主要因素。领导者素质愈高，领导者对被领导者的影响力、凝聚力就愈大，领导工作就愈能获得广大的群众基础，反之，则会丧失群众基础，使领导工作无法正常进行，使领导活动目标无法实现。</w:t>
      </w:r>
    </w:p>
    <w:p>
      <w:pPr>
        <w:ind w:left="0" w:right="0" w:firstLine="560"/>
        <w:spacing w:before="450" w:after="450" w:line="312" w:lineRule="auto"/>
      </w:pPr>
      <w:r>
        <w:rPr>
          <w:rFonts w:ascii="宋体" w:hAnsi="宋体" w:eastAsia="宋体" w:cs="宋体"/>
          <w:color w:val="000"/>
          <w:sz w:val="28"/>
          <w:szCs w:val="28"/>
        </w:rPr>
        <w:t xml:space="preserve">为什么要提高领导者素质。原因之一，领导者素质的改善和提高，取决于后天的努力。马克思主义管理学、领导学认为：领导者素质的形成，除心理生理素质的基础作用外，更重要的是，领导者后天的学习、训练、教育和实践，这些因素在领导素质的形成中起着决定性作用。因为，不仅领导者的政治素质、道德素质、文化专业素质、组织能力素质如何，者是后天学习、教育、训练和实践影响的结果，而且，心理生理素质本身的发展和提高也在一定程度上决定于后天的学习、训练、教育和实践，一个领导者可以通过不断地学习和实践，改善和提高自身的素质，也会由于怠惰和蜕化，而丧失原来的素质，甚至变质。原因之二，我们领导者素质方面仍存在许多问题，尤其表现在少数人身上，是比较严重的，有的同志不注重理论学习，缺乏政治敏锐性和鉴别力，是非观念不强;有的不注意实践锻炼，工作能力、工作经验欠缺;有的不能严格要求自己，组织纪律淡漠，公仆意识淡化;有的不注意个人修养，不注重个人形象，语言随便，行动自由;有的则缺少一定的气度，待人处事不是以公心，利已主义严重。</w:t>
      </w:r>
    </w:p>
    <w:p>
      <w:pPr>
        <w:ind w:left="0" w:right="0" w:firstLine="560"/>
        <w:spacing w:before="450" w:after="450" w:line="312" w:lineRule="auto"/>
      </w:pPr>
      <w:r>
        <w:rPr>
          <w:rFonts w:ascii="宋体" w:hAnsi="宋体" w:eastAsia="宋体" w:cs="宋体"/>
          <w:color w:val="000"/>
          <w:sz w:val="28"/>
          <w:szCs w:val="28"/>
        </w:rPr>
        <w:t xml:space="preserve">归结以上两方面原因，要提高和完善领导者素质，除了组织的培养、教育、管理、引导外，领导者应在自身方面下功夫，在今后的荼、学习、生活中应注意坚持做到以下几个方面，不断提高和完善自身素质。</w:t>
      </w:r>
    </w:p>
    <w:p>
      <w:pPr>
        <w:ind w:left="0" w:right="0" w:firstLine="560"/>
        <w:spacing w:before="450" w:after="450" w:line="312" w:lineRule="auto"/>
      </w:pPr>
      <w:r>
        <w:rPr>
          <w:rFonts w:ascii="宋体" w:hAnsi="宋体" w:eastAsia="宋体" w:cs="宋体"/>
          <w:color w:val="000"/>
          <w:sz w:val="28"/>
          <w:szCs w:val="28"/>
        </w:rPr>
        <w:t xml:space="preserve">1、要正确对待自己，不断强化学习，增强理论业务素质。</w:t>
      </w:r>
    </w:p>
    <w:p>
      <w:pPr>
        <w:ind w:left="0" w:right="0" w:firstLine="560"/>
        <w:spacing w:before="450" w:after="450" w:line="312" w:lineRule="auto"/>
      </w:pPr>
      <w:r>
        <w:rPr>
          <w:rFonts w:ascii="宋体" w:hAnsi="宋体" w:eastAsia="宋体" w:cs="宋体"/>
          <w:color w:val="000"/>
          <w:sz w:val="28"/>
          <w:szCs w:val="28"/>
        </w:rPr>
        <w:t xml:space="preserve">人贵有自知之明。不论做人、做事还是做官，一个人只有正确对待自己的长与短、得与失、成与败，真正做一个明白人，才有可能做好人、做成事、做好官，才有可能取得政治上的进步和事业上的成功。客观上讲，年轻干部都有共同的长处：有知识，有朝气，有理想，有抱负，富有改革、进取、创新精神，这是共性，也是优势。也正因为有这些长处和优势，有些年轻干部往往容易产生一种自负、自傲、自满的不健康心理，不能够正确对待自己。比如，有的自认为有年龄、文化优势，不注意学习，看不起老同志，总觉得老同志思想保守、观念陈旧，跟不上时代步伐，不善于从老同志身上学习优良传统和作风，以及他们丰富的工作经验和领导艺术;有的工作刚取得一点成绩，就沾沾自喜，居功自傲，觉得自己什么都行，干什么都胜过比自己年老的，强于比自己年轻的，甚至目空一切，有时稍遇挫折，总是感到周围的同志甚至包括组织都对不起自己，听不得一点不同意见，总想听赞扬的话、奉承的话。这些都是年轻干部容易产生和遇到的问题，而又是不容易正确对待和处理的问题，是年轻干部健康成长道路上的极大障碍，必须认真加以克服。</w:t>
      </w:r>
    </w:p>
    <w:p>
      <w:pPr>
        <w:ind w:left="0" w:right="0" w:firstLine="560"/>
        <w:spacing w:before="450" w:after="450" w:line="312" w:lineRule="auto"/>
      </w:pPr>
      <w:r>
        <w:rPr>
          <w:rFonts w:ascii="宋体" w:hAnsi="宋体" w:eastAsia="宋体" w:cs="宋体"/>
          <w:color w:val="000"/>
          <w:sz w:val="28"/>
          <w:szCs w:val="28"/>
        </w:rPr>
        <w:t xml:space="preserve">要正确对待自己，关键要敢于自我剖析、自我批评，做到吾日三省吾身。自省是一面镜子，也是一种修身的方法。坚持自省，就能够多一点谦虚，少一点盛气;多一点自励，少一点自负;多一点成功，少一点失败。历史上由于不自省、不自知而失败的例子很多。经常地自我反省，自我剖析，为人民的利益坚持对的，为人民的利益改正错误的，是我们党的光荣传统，也是年轻干部所应该继承和发扬的。在这方面，老一辈无产阶级革命家给我们做出了榜样。毛泽东、邓小平可谓一代伟人，但他们对自己的评价也是三七开、四六开。这些伟人对自己都有一个正确的评价，而我们现在有些同志总觉得自己完美无缺，找不出毛病。有的一讲就是我有啥毛病、啥问题、啥错误?这是年轻干部健康成长的大敌。正确对待自己的问题，说到底是修养问题、素质问题。而较高的素养来自两个方面。一是勤于学习。作为一名年轻干部，学习是首要的、长期的乃至终生的任务，是健康成长的前提和基础。值得注意的是，目前有些年轻领导干部在学习上尤其是在理论学习方面存在着一些不容忽视的问题。有的认为随着职务的提升，工作水平和领导水平就自然而然提高了;有的认为自己是大专生、本科生，知识化、专业化已不成问题;有的感到自己现在工作很顺手，当个科级干部知识够用了，甚至用不完，学不学问题不大等等。这些认识和做法都是非常错误和有害的。当今世界科学技术突飞猛进，日新月异，知识经济的时代已经到来，当一名领导干部确实需要有真才实学。尤其在事业单位，专业性、业务性、知识性很强，如果没有一定的业务能力，没有一定的专业文化知识，是很难搞好本职工作的，更谈不上担当一名称职的领导干部了。每一个年轻干部都必须明白，一个人天资聪明不能代替后天的努力;职务的升迁不能带来智慧和水平的自然提高;较高的文化和专业知识水平，不能代替马克思主义理论水准;更重要的是还必须具备较高的理论素养、政治素养、综合素质。因此，年轻领导干部一定要增强学习的自觉性，把学习作为一种觉悟、修养、境界和责任，珍惜大好时光，减少应酬，排除干扰，挤时间多读书，多思考问题，多积累知识，多搞学术调研，多出调研成果。二是勇于实践。实践出真知，在实践中刻苦锻炼是年轻干部健康成长的根本途径、必由之路。一语不能践，万卷徒空虚。离开生动的实践，再好的理论也是空洞的。现实生活中我们也可以看到，凡在实践中不怕困难，勇于实践，勇于思考问题，大胆解决问题，理论与实践结合得好的干部，都成长得快，担当重任的能力强，提拔重用起来后，打开工作局面也比较快，工作成效就比较明显。如果一个人的综合能力、综合素质低于所承担的职务需要，那是一件痛苦的事，甚至是一种磨难。因此，我们有了理论知识、文化功底，有了较强的政治理论素养，就要到第一线、到实践中去，注重调查研究，勇于克服困难，解决问题。做校长的就要把课堂作为实践阵地，探索教改经验，提高教学质量;做农技站长的，就要在把农村作为实践阵地，积极推广农业新技术、新产品，在调整产业结构，发展生态农业上下功夫，为礼泉经济发展做贡献等等。从一定意义上讲，凡是有作为的人，都是在实践中通过解决一个又一个问题、克服一个又一个困难而成长起来的，这就要求领导干部要在实践中增长才干，要靠在领导工作中增长才干，提高处理问题的能力。</w:t>
      </w:r>
    </w:p>
    <w:p>
      <w:pPr>
        <w:ind w:left="0" w:right="0" w:firstLine="560"/>
        <w:spacing w:before="450" w:after="450" w:line="312" w:lineRule="auto"/>
      </w:pPr>
      <w:r>
        <w:rPr>
          <w:rFonts w:ascii="宋体" w:hAnsi="宋体" w:eastAsia="宋体" w:cs="宋体"/>
          <w:color w:val="000"/>
          <w:sz w:val="28"/>
          <w:szCs w:val="28"/>
        </w:rPr>
        <w:t xml:space="preserve">2、要正确对待组织，虚心接受教育培训，增强工作能力。</w:t>
      </w:r>
    </w:p>
    <w:p>
      <w:pPr>
        <w:ind w:left="0" w:right="0" w:firstLine="560"/>
        <w:spacing w:before="450" w:after="450" w:line="312" w:lineRule="auto"/>
      </w:pPr>
      <w:r>
        <w:rPr>
          <w:rFonts w:ascii="宋体" w:hAnsi="宋体" w:eastAsia="宋体" w:cs="宋体"/>
          <w:color w:val="000"/>
          <w:sz w:val="28"/>
          <w:szCs w:val="28"/>
        </w:rPr>
        <w:t xml:space="preserve">对于年轻干部来讲，正确对待组织，就是要正确对待组织培养。年轻领导干部健康成长，既依赖于个人的努力，更离不开组织的培养。应该说，每一个年轻干部从发现培养到提拔使用，组织上都下了很大功夫。但是，有些干部不能正确地认识这一点，总认为自己的进步、成长、提拔重用，主要靠自己奋斗，靠同学、老乡、同事帮忙;总认为朝中无人难做官，当官要有后台，具备四化还要有人说话。一旦走上领导岗位，首先想到的是关系，是某个人，想到的是同学、同事谁给我投的票，想到的是哪一个领导帮我说话了，报私情，谢私恩，把组织的培养、同志们的帮助、人民群众的养育之恩抛到九霄云外。如果得不到提拔和重用，满足不了个人愿望，就埋怨组织，总觉得组织欠自己太多。任何一个年轻干部，不管是是否提拔重用，都要有平静的心态，正确对待。在很多时候，我们选干部，既要考虑个人条件，又要根据工作的需要，一些优秀的、成熟的同志可能会因为班子结构、班子职数等客观条件的限制暂时用不起来。但没有用的，并不一定没有本事。客观地讲，一个人被组织提拔重用，既有德才方面的主观因素，也离不开历史机遇的赐惠。必然性是具备了一定条件，但机遇也很重要，从大的方面看，你们有良好历史机遇：一方面是新时期干部政策，严格按照四化方针，坚持德才兼备标准，大力选拔优秀年轻干部。另一方面是干部任用打破了论资排辈、迁就照顾、求全责备的沉旧观念，这就为年轻干部的成长提供了良好的机遇。从小的方面看，只所以今天你们能走上某个单位的领导岗位，是那里有空缺，这也是个机遇，假若没有这些原因，你们也就不可能在这个单位部门任领导。可以客观地讲，具备条件的人很多，但用的毕竟是少数，要知道，在没有用的人中还有相当一部分要比自己强，只是他们当中的一些人没有机遇。因此，不能认为提拔了，个人就是最优秀的，没有提拔重用的人都不如自己。因此，每一个年轻干部都要讲党性，讲大局，讲组织原则，讲组织纪律，正确处理个人进步与组织培养的关系，立足本职，立足自我提高和自我完善，立足埋头干事。时刻提醒自己，不断努力，积极进取。</w:t>
      </w:r>
    </w:p>
    <w:p>
      <w:pPr>
        <w:ind w:left="0" w:right="0" w:firstLine="560"/>
        <w:spacing w:before="450" w:after="450" w:line="312" w:lineRule="auto"/>
      </w:pPr>
      <w:r>
        <w:rPr>
          <w:rFonts w:ascii="宋体" w:hAnsi="宋体" w:eastAsia="宋体" w:cs="宋体"/>
          <w:color w:val="000"/>
          <w:sz w:val="28"/>
          <w:szCs w:val="28"/>
        </w:rPr>
        <w:t xml:space="preserve">3、要正确对待名权位，用好权、服好务，增强服务意识和拒腐防变能力。</w:t>
      </w:r>
    </w:p>
    <w:p>
      <w:pPr>
        <w:ind w:left="0" w:right="0" w:firstLine="560"/>
        <w:spacing w:before="450" w:after="450" w:line="312" w:lineRule="auto"/>
      </w:pPr>
      <w:r>
        <w:rPr>
          <w:rFonts w:ascii="宋体" w:hAnsi="宋体" w:eastAsia="宋体" w:cs="宋体"/>
          <w:color w:val="000"/>
          <w:sz w:val="28"/>
          <w:szCs w:val="28"/>
        </w:rPr>
        <w:t xml:space="preserve">名位和权力对每一个人都可能产生诱惑。作为一名党的干部，正确对待这个问题，就要时刻牢记党的宗旨，树立正确的人生观、价值观。立志做大事，不要立志做大官，视党和人民的利益重如山，视名利淡如水，顶得住私欲诱惑，做到名惑面前不失志，利诱面前不乱意，权惑面前不动心。有些干部不能正确对待，当了官后没有长思考入党为什么?当干部为什么?做官又是为什么?只是私字当头，要名、要利、要权，不能阻挡色、欲的引诱，最后不要说为党和人民工作，连自己都保不住，落了个罪人，受牢狱之苦。原江西省副省长胡长清，由于理想信念动摇，利欲熏心，把人民赋予的权利作为摄取金钱的工具，在他担任江西省副省长、省长助理、国务院宗教事务局副局长、国家税务总局办公室主任期间，先后90次收受索取他人财物，折合人民币共计545.55万元，并有161.77万元人民币的巨额财产不能说明来源，最终被处于极刑，于2025年3月8日在南昌枪决。原广西壮族自治区书记、全国人大常委会副委长成克杰，先后收受贿赂达3000余万元，数额之大，令人惊心触目，现已罢免副委员长职务，开除党籍，移交司法机关处理。原中央候补委员、浙江省委常委、宁波市委书记许运鸿，为妻、子打开绿灯，谋取暴利。应其妻要求，先后帮助宁波五州公司贷款借款，经其直接打招呼的款项2500多万元，美元540多万元，该公司给妻人民币400万元，最近被依法惩处。原云南省高级人民法院院长、党组书记孙小虹，走私小汽车，偷逃税款63.7万元，违反财经纪律，私帐外帐、隐瞒诉讼费、利息和其他收入共计7743万元，经其同意从中支出940万元用于发放奖金、福利，最终被绳之以法。还有广东湛江特大走私受贿案，涉及金额达100多亿元,涉及公职人员200人，其中地厅级12人，处级干部45人，科级干部53人，湛江市委书记陈同庆，海关总长曹秀康被绳之以法。还有四川綦江虹桥垮塌案，其县委书记张开科、副书记林世元受贿、玩忽职守，被判处死刑。正确对待名权位，即使在平凡的岗位上也能够流芳千古，永远活在人民的心中;像：孔繁森、焦裕禄、李向群、高建鹏、马斐等。少数干部名位思想严重，见名就要，见利就上，见权就争，这是要不得的。有的不提拔不干工作，干工作全是为了升迁。有的事业单位未干几天，就怨事业单位枯燥乏味，没有前景，就寻情钻眼，想跳槽，进大机关，谋一官半职。有的刚进单位不几天，就要上副科级，副科还没坐稳，就要当正科干部，甚至为此不择手段，跑官要官，就是不在工作上下实力，不在群众中找位置。这样的干部怎么能在人民群众的心目中有位置，组织上又怎么能把党和人民的再大一些权力交给他?这样的人即使当了官，有了位，也不可能扎扎实实地为群众谋利益，名和位也决不会长久!</w:t>
      </w:r>
    </w:p>
    <w:p>
      <w:pPr>
        <w:ind w:left="0" w:right="0" w:firstLine="560"/>
        <w:spacing w:before="450" w:after="450" w:line="312" w:lineRule="auto"/>
      </w:pPr>
      <w:r>
        <w:rPr>
          <w:rFonts w:ascii="宋体" w:hAnsi="宋体" w:eastAsia="宋体" w:cs="宋体"/>
          <w:color w:val="000"/>
          <w:sz w:val="28"/>
          <w:szCs w:val="28"/>
        </w:rPr>
        <w:t xml:space="preserve">利不可以虚受，名不可以苟得。事业单位工作不象行政单位工作那样虚事多，事业单位大多都是硬扎扎的实事，这就要求我们的领导干部每一个都要加强党性修养，不为名所累，不为利所缚，不为权所动，不为欲所惑，把全部心思和精力用在工作上，用在为人民群众谋利益上，老老实实做人，扎扎实实干事，搞好本职工作，让人民群众放心满意。只有这样，才有活得洒脱，活得充实，活得有意义;才能受到人民的爱戴、尊重和组织的信任;才能真正健康成长，不辜负党和人民的重托。</w:t>
      </w:r>
    </w:p>
    <w:p>
      <w:pPr>
        <w:ind w:left="0" w:right="0" w:firstLine="560"/>
        <w:spacing w:before="450" w:after="450" w:line="312" w:lineRule="auto"/>
      </w:pPr>
      <w:r>
        <w:rPr>
          <w:rFonts w:ascii="宋体" w:hAnsi="宋体" w:eastAsia="宋体" w:cs="宋体"/>
          <w:color w:val="000"/>
          <w:sz w:val="28"/>
          <w:szCs w:val="28"/>
        </w:rPr>
        <w:t xml:space="preserve">4、要正确对待同志，注重相互学习，不断充实自己。</w:t>
      </w:r>
    </w:p>
    <w:p>
      <w:pPr>
        <w:ind w:left="0" w:right="0" w:firstLine="560"/>
        <w:spacing w:before="450" w:after="450" w:line="312" w:lineRule="auto"/>
      </w:pPr>
      <w:r>
        <w:rPr>
          <w:rFonts w:ascii="宋体" w:hAnsi="宋体" w:eastAsia="宋体" w:cs="宋体"/>
          <w:color w:val="000"/>
          <w:sz w:val="28"/>
          <w:szCs w:val="28"/>
        </w:rPr>
        <w:t xml:space="preserve">同德则同心，同心则同志。在我们党内，同志，不仅仅是成员之间的一般称谓，重要的是体现一种由共同理想联系在一起的相互平等、相互信任、生死相依的革命关系。毛***说我们党内称同志好，很亲切，互相尊重。而我们现在有些同志一当上领导就与没当领导之前判若两样，总想让别人叫他的官衔，叫名字就不高兴，觉得别人是对自己不尊重，名字叫顺了，反而觉得亲切，官衔叫腻了，反而觉得刺耳，与同志有一些距离。同志之间的关系是人际间最无私、最纯洁、最高尚的关系。我们每一个干部都生活在同志之中，无论是什么职务、在什么岗位，每天都要与上下左右的同志打交道。一些干部由于缺乏过硬的党性锻炼，也由于受生活阅历、处事经验、性格特点等因素的制约，往往容易在处理同志之间的关系上产生一些偏差，甚至出一些不正常的现象。比如，有的对上级盲目服从、阿谀奉承，对同志心存戒备，相互提防，对下级颐指气使，趾高气扬，盛气凌人;有的心胸狭窄，容不得别人超过自己，嫉贤妒能，看到别人提拔了，就眼红，就嫉妒，甚至采取不正当手段，想方设法搞垮人家，而看到别人受到挫折，犯了错误，就幸灾乐祸;有的只能听好话，听奉承话，容不得别人的批评等等。但是只要我们每个人都能正确对待同志，这类问题就会减少以至杜绝，大家才能成为一个大家庭里亲密无间的同志。不能正确对待同志的问题虽然表现在少数干部身上，但危害很大，不仅影响个人的进步与成长，也影响干部队伍整体的团结，影响工作。</w:t>
      </w:r>
    </w:p>
    <w:p>
      <w:pPr>
        <w:ind w:left="0" w:right="0" w:firstLine="560"/>
        <w:spacing w:before="450" w:after="450" w:line="312" w:lineRule="auto"/>
      </w:pPr>
      <w:r>
        <w:rPr>
          <w:rFonts w:ascii="宋体" w:hAnsi="宋体" w:eastAsia="宋体" w:cs="宋体"/>
          <w:color w:val="000"/>
          <w:sz w:val="28"/>
          <w:szCs w:val="28"/>
        </w:rPr>
        <w:t xml:space="preserve">正确对待同志，首先要有谦虚的作风。毛***说，虚心使人进步，骄傲使人落后。年轻领导干部在成长过程中，离不开组织的培养、领导的关心、同志的帮助，没有任何人的成长进步不受到周围许许多多人的关心、爱护、帮助、教育，只不过有些是直接的，有些是间接的。所以每个人一点一滴的进步与成长，都是从别人身上受到教益，吸取了营养。因此，要有一个谦虚的态度，认真地对待这个问题。每一位年轻干部特别是担任领导的都要正确地认识自己，时刻摆正自己的位置，不鄙人之短，不恃己之长，虚心向周围的同志学习，尤其要向年龄大有工作经验的老同志学习，以人之长补己之短。</w:t>
      </w:r>
    </w:p>
    <w:p>
      <w:pPr>
        <w:ind w:left="0" w:right="0" w:firstLine="560"/>
        <w:spacing w:before="450" w:after="450" w:line="312" w:lineRule="auto"/>
      </w:pPr>
      <w:r>
        <w:rPr>
          <w:rFonts w:ascii="宋体" w:hAnsi="宋体" w:eastAsia="宋体" w:cs="宋体"/>
          <w:color w:val="000"/>
          <w:sz w:val="28"/>
          <w:szCs w:val="28"/>
        </w:rPr>
        <w:t xml:space="preserve">正确对待同志，还要有宽广的胸怀。中国古语有雅量这个词。雅量就是要求有宽广的胸怀，就是倡导人们特别从政为官的人，要有容言容人容事的大气量，宰相肚里能撑船就是这个意思。领导干部都应该具有心胸宽广的雅量，尤其年龄大的或担任正职的领导干部更应有雅量。一是要容言。重要的是能容难听之言，能受难堪之辱。凡是有利于改进工作、有利于党和人民利益的意见，包括反对自己的意见，都要诚心诚意地倾听。二是要容人。一方面，要容人之长，见贤思齐而不嫉贤妒能，视同志的进步为自己的进步，为别人的成功而高兴;另一方面，要容人之短，以宽厚之心对待那些有明显缺点和毛病的同志，热心地帮助他们改正缺点和不足。决不能眼睁睁看着让同志的错误越犯越大，路越走越窄，想方设法往外赶。</w:t>
      </w:r>
    </w:p>
    <w:p>
      <w:pPr>
        <w:ind w:left="0" w:right="0" w:firstLine="560"/>
        <w:spacing w:before="450" w:after="450" w:line="312" w:lineRule="auto"/>
      </w:pPr>
      <w:r>
        <w:rPr>
          <w:rFonts w:ascii="宋体" w:hAnsi="宋体" w:eastAsia="宋体" w:cs="宋体"/>
          <w:color w:val="000"/>
          <w:sz w:val="28"/>
          <w:szCs w:val="28"/>
        </w:rPr>
        <w:t xml:space="preserve">5、要正确对待群众，主动贴近群众，增强群众观念。</w:t>
      </w:r>
    </w:p>
    <w:p>
      <w:pPr>
        <w:ind w:left="0" w:right="0" w:firstLine="560"/>
        <w:spacing w:before="450" w:after="450" w:line="312" w:lineRule="auto"/>
      </w:pPr>
      <w:r>
        <w:rPr>
          <w:rFonts w:ascii="宋体" w:hAnsi="宋体" w:eastAsia="宋体" w:cs="宋体"/>
          <w:color w:val="000"/>
          <w:sz w:val="28"/>
          <w:szCs w:val="28"/>
        </w:rPr>
        <w:t xml:space="preserve">正确对待人民群众，是马克思主义唯物史观的基本要求，是我们党的宗旨所决定的。目前，一部分年轻领导干部对当前改革进入攻坚阶段、各种矛盾错综复杂、干群关系紧张所蕴含的巨大危险认识不足，对与群众保持血肉联系缺乏内心的真诚和现实的紧迫感，这应当引起高度重视。</w:t>
      </w:r>
    </w:p>
    <w:p>
      <w:pPr>
        <w:ind w:left="0" w:right="0" w:firstLine="560"/>
        <w:spacing w:before="450" w:after="450" w:line="312" w:lineRule="auto"/>
      </w:pPr>
      <w:r>
        <w:rPr>
          <w:rFonts w:ascii="宋体" w:hAnsi="宋体" w:eastAsia="宋体" w:cs="宋体"/>
          <w:color w:val="000"/>
          <w:sz w:val="28"/>
          <w:szCs w:val="28"/>
        </w:rPr>
        <w:t xml:space="preserve">正确对待群众，就要做到感情上贴近群众。我们应该检查一下自己的一言一行、一件事情，真正为老百姓考虑了多少?我们得有这个感情。不把人民的利益放在至高无尚的位置，怎么能全心全意为人民服务?而要做到这点，就应该而且必须经常深入基层，深入群众，详察民情。不管处在哪个岗位上，做什么事情，做什么决定，都必须把群众的利益、群众的承受能力、群众受益的大小放在第一位。搞城建的要保证人民群众的生命与安全，严把质检关;搞教育的要关心下一代的成长，让所有的失学儿童重返校园;搞农业技术推广的要经常深入农村，帮助农民解决农业技术难题，帮助农民脱贫致富。要始终牢记自己是人民群众中的一员，人民群众是自己的衣食父母，因此，不论官多大，位多高，都不能忘本。要保持和人民群众的感情，不要远离人民群众。尤其是事业单位和群众打交道的机会多，群众要来办事，一定要热情接待，及时予以办理，不能久拖不办，让人民群众真以为单位门难进，面难见，话难听，事难办。这样只能加大党和人民群众之间的距离，人民群众是有意见的。</w:t>
      </w:r>
    </w:p>
    <w:p>
      <w:pPr>
        <w:ind w:left="0" w:right="0" w:firstLine="560"/>
        <w:spacing w:before="450" w:after="450" w:line="312" w:lineRule="auto"/>
      </w:pPr>
      <w:r>
        <w:rPr>
          <w:rFonts w:ascii="宋体" w:hAnsi="宋体" w:eastAsia="宋体" w:cs="宋体"/>
          <w:color w:val="000"/>
          <w:sz w:val="28"/>
          <w:szCs w:val="28"/>
        </w:rPr>
        <w:t xml:space="preserve">一个人素质的提高不是一朝一夕就能办到的，而需经过一个不断实践和长期锻炼的过程。因而，需要同志们在今后的工作、学习、生活中不断地努力。</w:t>
      </w:r>
    </w:p>
    <w:p>
      <w:pPr>
        <w:ind w:left="0" w:right="0" w:firstLine="560"/>
        <w:spacing w:before="450" w:after="450" w:line="312" w:lineRule="auto"/>
      </w:pPr>
      <w:r>
        <w:rPr>
          <w:rFonts w:ascii="黑体" w:hAnsi="黑体" w:eastAsia="黑体" w:cs="黑体"/>
          <w:color w:val="000000"/>
          <w:sz w:val="36"/>
          <w:szCs w:val="36"/>
          <w:b w:val="1"/>
          <w:bCs w:val="1"/>
        </w:rPr>
        <w:t xml:space="preserve">第五篇: 党员自查报告</w:t>
      </w:r>
    </w:p>
    <w:p>
      <w:pPr>
        <w:ind w:left="0" w:right="0" w:firstLine="560"/>
        <w:spacing w:before="450" w:after="450" w:line="312" w:lineRule="auto"/>
      </w:pPr>
      <w:r>
        <w:rPr>
          <w:rFonts w:ascii="宋体" w:hAnsi="宋体" w:eastAsia="宋体" w:cs="宋体"/>
          <w:color w:val="000"/>
          <w:sz w:val="28"/>
          <w:szCs w:val="28"/>
        </w:rPr>
        <w:t xml:space="preserve">作为一名中共党员，通过学习，我增强了努力做好工作的责任感和使命感。对照深入开展的争先创优活动的要求，也发现了自身存在的不足，现将存在的主要问题、原因和今后的努力方向总结如下：</w:t>
      </w:r>
    </w:p>
    <w:p>
      <w:pPr>
        <w:ind w:left="0" w:right="0" w:firstLine="560"/>
        <w:spacing w:before="450" w:after="450" w:line="312" w:lineRule="auto"/>
      </w:pPr>
      <w:r>
        <w:rPr>
          <w:rFonts w:ascii="宋体" w:hAnsi="宋体" w:eastAsia="宋体" w:cs="宋体"/>
          <w:color w:val="000"/>
          <w:sz w:val="28"/>
          <w:szCs w:val="28"/>
        </w:rPr>
        <w:t xml:space="preserve">一是理论学习不够深入。理论的学习不够系统，学习还浮在表面，没有达到应有的深度。有时只顾忙于一些具体的工作，自觉主动或挤时间学习不够，闲时学一阵子，忙时学的少。</w:t>
      </w:r>
    </w:p>
    <w:p>
      <w:pPr>
        <w:ind w:left="0" w:right="0" w:firstLine="560"/>
        <w:spacing w:before="450" w:after="450" w:line="312" w:lineRule="auto"/>
      </w:pPr>
      <w:r>
        <w:rPr>
          <w:rFonts w:ascii="宋体" w:hAnsi="宋体" w:eastAsia="宋体" w:cs="宋体"/>
          <w:color w:val="000"/>
          <w:sz w:val="28"/>
          <w:szCs w:val="28"/>
        </w:rPr>
        <w:t xml:space="preserve">二是在年级组工作中，开展批评与自我批评做得还不够。批评别人磨不开情面，不够大胆，怕伤害同志间感情，不利于工作的顺利开展，这一点已经严重影响到年级组的工作了。在年级组检查中，业务活动开展情况还是不够好，有时会出现活动时间短甚至没有开展活动的情况，但是没有进行及时的落实;在晚自习看班中，还是有个别老师迟到，有的甚至不到的现象还是存在，没有进行深入的谈心与批评。</w:t>
      </w:r>
    </w:p>
    <w:p>
      <w:pPr>
        <w:ind w:left="0" w:right="0" w:firstLine="560"/>
        <w:spacing w:before="450" w:after="450" w:line="312" w:lineRule="auto"/>
      </w:pPr>
      <w:r>
        <w:rPr>
          <w:rFonts w:ascii="宋体" w:hAnsi="宋体" w:eastAsia="宋体" w:cs="宋体"/>
          <w:color w:val="000"/>
          <w:sz w:val="28"/>
          <w:szCs w:val="28"/>
        </w:rPr>
        <w:t xml:space="preserve">三是教导处工作中创新意识不强。具体工作中，不能很好地将理论和实际结合在一起，平时忙于应付上级部门交给的工作任务，没有很好地深入到学生与老师中去，对学生中出现的新情况、新问题了解不够透彻，对老师们的思想动态了解不够及时。</w:t>
      </w:r>
    </w:p>
    <w:p>
      <w:pPr>
        <w:ind w:left="0" w:right="0" w:firstLine="560"/>
        <w:spacing w:before="450" w:after="450" w:line="312" w:lineRule="auto"/>
      </w:pPr>
      <w:r>
        <w:rPr>
          <w:rFonts w:ascii="宋体" w:hAnsi="宋体" w:eastAsia="宋体" w:cs="宋体"/>
          <w:color w:val="000"/>
          <w:sz w:val="28"/>
          <w:szCs w:val="28"/>
        </w:rPr>
        <w:t xml:space="preserve">四是工作中忙时存在急躁情绪。在工作较多时，没能分清轻重缓急，没能统筹安排好，有急躁情绪和畏难情绪，有些工作提前准备不充分，有时会出现敷衍了事、应付公事的现象。</w:t>
      </w:r>
    </w:p>
    <w:p>
      <w:pPr>
        <w:ind w:left="0" w:right="0" w:firstLine="560"/>
        <w:spacing w:before="450" w:after="450" w:line="312" w:lineRule="auto"/>
      </w:pPr>
      <w:r>
        <w:rPr>
          <w:rFonts w:ascii="宋体" w:hAnsi="宋体" w:eastAsia="宋体" w:cs="宋体"/>
          <w:color w:val="000"/>
          <w:sz w:val="28"/>
          <w:szCs w:val="28"/>
        </w:rPr>
        <w:t xml:space="preserve">针对以上问题，经过深入剖析、认真分析，对产生问题的原因进行归纳，主要有以下几点：</w:t>
      </w:r>
    </w:p>
    <w:p>
      <w:pPr>
        <w:ind w:left="0" w:right="0" w:firstLine="560"/>
        <w:spacing w:before="450" w:after="450" w:line="312" w:lineRule="auto"/>
      </w:pPr>
      <w:r>
        <w:rPr>
          <w:rFonts w:ascii="宋体" w:hAnsi="宋体" w:eastAsia="宋体" w:cs="宋体"/>
          <w:color w:val="000"/>
          <w:sz w:val="28"/>
          <w:szCs w:val="28"/>
        </w:rPr>
        <w:t xml:space="preserve">一是在思想上对于学习的认识还不充分。缺少学习、思考、实践的主动性，平时看的书太少，特别是与教育教学有关的书籍读得少。工作忙不是理由，没有足够的学习时间更不是理由，这些都是客观上的原因，更主要的是缺乏主观能动性。</w:t>
      </w:r>
    </w:p>
    <w:p>
      <w:pPr>
        <w:ind w:left="0" w:right="0" w:firstLine="560"/>
        <w:spacing w:before="450" w:after="450" w:line="312" w:lineRule="auto"/>
      </w:pPr>
      <w:r>
        <w:rPr>
          <w:rFonts w:ascii="宋体" w:hAnsi="宋体" w:eastAsia="宋体" w:cs="宋体"/>
          <w:color w:val="000"/>
          <w:sz w:val="28"/>
          <w:szCs w:val="28"/>
        </w:rPr>
        <w:t xml:space="preserve">二是未能做到学与思的有效结合。学而不思则惘，思而不学则怠，只有学与思的相互融合、相互渗透，才能够学有所用，学有所成。由于本人在学与思结合方面做的不够、融合不强，因此学到的知识在对工作的促进指导上还有一定的欠缺。</w:t>
      </w:r>
    </w:p>
    <w:p>
      <w:pPr>
        <w:ind w:left="0" w:right="0" w:firstLine="560"/>
        <w:spacing w:before="450" w:after="450" w:line="312" w:lineRule="auto"/>
      </w:pPr>
      <w:r>
        <w:rPr>
          <w:rFonts w:ascii="宋体" w:hAnsi="宋体" w:eastAsia="宋体" w:cs="宋体"/>
          <w:color w:val="000"/>
          <w:sz w:val="28"/>
          <w:szCs w:val="28"/>
        </w:rPr>
        <w:t xml:space="preserve">三是思想意识上存在迁就和忍让情况。通过这次自查发现，这是我本人工作中的致命弱点，长期以来养成的思想意识上的迁就和忍让，让我对在作中出现一些不和谐因素的处理出现畏难情绪，影响教导处工作的有效开展，也制约着学校教学工作的发展。在开展批评与自我批评的过程中，自我批评的多，对别人批评的少，没有真正做到开诚布公、推心臵腹。</w:t>
      </w:r>
    </w:p>
    <w:p>
      <w:pPr>
        <w:ind w:left="0" w:right="0" w:firstLine="560"/>
        <w:spacing w:before="450" w:after="450" w:line="312" w:lineRule="auto"/>
      </w:pPr>
      <w:r>
        <w:rPr>
          <w:rFonts w:ascii="宋体" w:hAnsi="宋体" w:eastAsia="宋体" w:cs="宋体"/>
          <w:color w:val="000"/>
          <w:sz w:val="28"/>
          <w:szCs w:val="28"/>
        </w:rPr>
        <w:t xml:space="preserve">四是工作中，不善于与其他同事共同承担一些事情，总是不好意思安排其他同事干一些事情，导致自己的杂事较多，影响自己的教学工作。</w:t>
      </w:r>
    </w:p>
    <w:p>
      <w:pPr>
        <w:ind w:left="0" w:right="0" w:firstLine="560"/>
        <w:spacing w:before="450" w:after="450" w:line="312" w:lineRule="auto"/>
      </w:pPr>
      <w:r>
        <w:rPr>
          <w:rFonts w:ascii="宋体" w:hAnsi="宋体" w:eastAsia="宋体" w:cs="宋体"/>
          <w:color w:val="000"/>
          <w:sz w:val="28"/>
          <w:szCs w:val="28"/>
        </w:rPr>
        <w:t xml:space="preserve">一是充分利用时间，把先进的教育教学理论的学习与专业知识学习结合起来，把学习与思考结合起来，紧密联系工作实际，在先进的教育理念与教育教学综合运用方面下工夫，在进一步提高自身素质的基础上，为学校教学工作做好服务。</w:t>
      </w:r>
    </w:p>
    <w:p>
      <w:pPr>
        <w:ind w:left="0" w:right="0" w:firstLine="560"/>
        <w:spacing w:before="450" w:after="450" w:line="312" w:lineRule="auto"/>
      </w:pPr>
      <w:r>
        <w:rPr>
          <w:rFonts w:ascii="宋体" w:hAnsi="宋体" w:eastAsia="宋体" w:cs="宋体"/>
          <w:color w:val="000"/>
          <w:sz w:val="28"/>
          <w:szCs w:val="28"/>
        </w:rPr>
        <w:t xml:space="preserve">二是在集中教育活动中，严格按照支部查摆问题阶段的实施方案要求，注重细节，狠抓落实，细节决定成败，通过扎实细致的工作，切实使争先创优活动收到实效，在年级组工作中发挥积极的作用。</w:t>
      </w:r>
    </w:p>
    <w:p>
      <w:pPr>
        <w:ind w:left="0" w:right="0" w:firstLine="560"/>
        <w:spacing w:before="450" w:after="450" w:line="312" w:lineRule="auto"/>
      </w:pPr>
      <w:r>
        <w:rPr>
          <w:rFonts w:ascii="宋体" w:hAnsi="宋体" w:eastAsia="宋体" w:cs="宋体"/>
          <w:color w:val="000"/>
          <w:sz w:val="28"/>
          <w:szCs w:val="28"/>
        </w:rPr>
        <w:t xml:space="preserve">三是继续深入开展批评与自我批评，虚心接受别人的意见和建议，在努力克服自身缺点的同时，努力做到对待工作中出现的问题不迁就，不姑息，一是一，二是二，对事不对人，争取把教导处的工作做到更好。</w:t>
      </w:r>
    </w:p>
    <w:p>
      <w:pPr>
        <w:ind w:left="0" w:right="0" w:firstLine="560"/>
        <w:spacing w:before="450" w:after="450" w:line="312" w:lineRule="auto"/>
      </w:pPr>
      <w:r>
        <w:rPr>
          <w:rFonts w:ascii="宋体" w:hAnsi="宋体" w:eastAsia="宋体" w:cs="宋体"/>
          <w:color w:val="000"/>
          <w:sz w:val="28"/>
          <w:szCs w:val="28"/>
        </w:rPr>
        <w:t xml:space="preserve">四是进一步创新工作思路，改进工作方法，创新是发展的灵魂，坚决克服保守和满足思想，增强干事创业的魄力，保持开拓进取、昂扬向上的精神状态，以“争先创优”为契机，激发全体老师的积极性，实现既定的目标。</w:t>
      </w:r>
    </w:p>
    <w:p>
      <w:pPr>
        <w:ind w:left="0" w:right="0" w:firstLine="560"/>
        <w:spacing w:before="450" w:after="450" w:line="312" w:lineRule="auto"/>
      </w:pPr>
      <w:r>
        <w:rPr>
          <w:rFonts w:ascii="宋体" w:hAnsi="宋体" w:eastAsia="宋体" w:cs="宋体"/>
          <w:color w:val="000"/>
          <w:sz w:val="28"/>
          <w:szCs w:val="28"/>
        </w:rPr>
        <w:t xml:space="preserve">以上是我通过学习发现的自身存在的一些缺点和不足，如有不恰当之处，还望领导、同事多批评指正!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2025-04-19T12:16:32+08:00</dcterms:created>
  <dcterms:modified xsi:type="dcterms:W3CDTF">2025-04-19T12:16:32+08:00</dcterms:modified>
</cp:coreProperties>
</file>

<file path=docProps/custom.xml><?xml version="1.0" encoding="utf-8"?>
<Properties xmlns="http://schemas.openxmlformats.org/officeDocument/2006/custom-properties" xmlns:vt="http://schemas.openxmlformats.org/officeDocument/2006/docPropsVTypes"/>
</file>