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党员组织生活会问题清单通用8篇</w:t>
      </w:r>
      <w:bookmarkEnd w:id="1"/>
    </w:p>
    <w:p>
      <w:pPr>
        <w:jc w:val="center"/>
        <w:spacing w:before="0" w:after="450"/>
      </w:pPr>
      <w:r>
        <w:rPr>
          <w:rFonts w:ascii="Arial" w:hAnsi="Arial" w:eastAsia="Arial" w:cs="Arial"/>
          <w:color w:val="999999"/>
          <w:sz w:val="20"/>
          <w:szCs w:val="20"/>
        </w:rPr>
        <w:t xml:space="preserve">来源：网络  作者：前尘往事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党员组织生活会问题清单(通用8篇)，仅供参考，大家一起来看看吧。【篇1】党员组织生活会问题清单　　按照这次主题教育安排部署...</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组织生活会：是党支部或党小组以交流思想，总结交流经验，开展批评与自我批评为中心内容的组织活动制度。下面是小编精心整理的党员组织生活会问题清单(通用8篇)，仅供参考，大家一起来看看吧。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这次主题教育安排部署，我认真贯彻“守初心、找差距、抓落实”要求，结合征求到的意见建议，自觉把自己摆进去、把职责摆进去、把工作摆进去，从思想、政治、作风、能力、廉政等方面，深入检视差距、反思根源、制定措施。</w:t>
      </w:r>
    </w:p>
    <w:p>
      <w:pPr>
        <w:ind w:left="0" w:right="0" w:firstLine="560"/>
        <w:spacing w:before="450" w:after="450" w:line="312" w:lineRule="auto"/>
      </w:pPr>
      <w:r>
        <w:rPr>
          <w:rFonts w:ascii="宋体" w:hAnsi="宋体" w:eastAsia="宋体" w:cs="宋体"/>
          <w:color w:val="000"/>
          <w:sz w:val="28"/>
          <w:szCs w:val="28"/>
        </w:rPr>
        <w:t xml:space="preserve">　　现将检视问题情况汇报如下：</w:t>
      </w:r>
    </w:p>
    <w:p>
      <w:pPr>
        <w:ind w:left="0" w:right="0" w:firstLine="560"/>
        <w:spacing w:before="450" w:after="450" w:line="312" w:lineRule="auto"/>
      </w:pPr>
      <w:r>
        <w:rPr>
          <w:rFonts w:ascii="宋体" w:hAnsi="宋体" w:eastAsia="宋体" w:cs="宋体"/>
          <w:color w:val="000"/>
          <w:sz w:val="28"/>
          <w:szCs w:val="28"/>
        </w:rPr>
        <w:t xml:space="preserve">　　在学习贯彻习近平新时代中国特色社会主义思想，坚决维护习近平同志的核心地位、维护党中央权威和集中统一领导方面：虽然能够牢固树立四个意识，坚定四个自信，做到四个服从,自觉在思想上政治上行动上同以习近平同志为核心的党中央保持高度一致，但对习近平新时代中国特色社会主义思想，满足于学习了、理解了，能够深入领悟其八个明确、十四个坚持的核心要义，但在系统把握学、拓展延伸学、联系实际学上下功夫还不够，尤其是在不离上级谱，唱活地方戏的上情与下情的结合上，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在认真执行党中央决策部署和上级党委决议决定，带头坚持请示报告制度方面：有时过多地考虑本地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在对党忠诚老实，对党组织讲实话、讲真话方面：行动中有忧谗畏讥的心理，逢人且说三分话，未可全抛一片心的老旧观念还未完全根除，内心有自己的小九九，做人要实做得还不到位。尤其是对一些自认为无关宏旨的事情，即使有主张、有建议，也遵循不说好、说不好、不好说的原则，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在担当负责，攻坚克难，以钉钉子的精神抓落实方面：随着年龄的增长，与上任之初的丈夫只手把吴钩，意气高于万丈楼的豪情壮志相比，工作锐气、劲头有所减弱，总觉得上有班长掌舵，下有同志划船，自己只要做好本职工作就行;对一些事项仅满足于安排了、推动了，缺乏步步为营、环环相扣的抓落实招数，使得一些本应短期见效的工作沙滩流水不到头;面对一些紧事难事、烦事愁事，思想上还有畏难情绪，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在纠正四风，反对形式主义、官僚主义方面：虽然能坚决摒弃以会议贯彻会议，靠文件落实文件的做法，但工作中有时为了能引起上级重视、为了得到群众认可、为了尽快打开局面，对自己分管的工作、包抓的事项，也存在过于追求出经验、出亮点的情况，对真正取得的实效探究得不够;在官僚主义方面，有时由于工作冲击的原因，还存在浮在机关多，走进基层少;忙于事务性工作多，静下心来思考少;对分管工作用心多，对其它工作关注少;布置安排多，督促检查少的四多四少问题，深入实际不经常，掌握实情不准确;有时由于性格脾气原因，对部属批评多于鼓励、部署多于帮带，也给人以难以亲近、不好相处的印象。</w:t>
      </w:r>
    </w:p>
    <w:p>
      <w:pPr>
        <w:ind w:left="0" w:right="0" w:firstLine="560"/>
        <w:spacing w:before="450" w:after="450" w:line="312" w:lineRule="auto"/>
      </w:pPr>
      <w:r>
        <w:rPr>
          <w:rFonts w:ascii="宋体" w:hAnsi="宋体" w:eastAsia="宋体" w:cs="宋体"/>
          <w:color w:val="000"/>
          <w:sz w:val="28"/>
          <w:szCs w:val="28"/>
        </w:rPr>
        <w:t xml:space="preserve">　　在严格执行廉洁自律准则，坚决反对特权思想和特权现象方面：走上领导工作岗位后，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了解就行了，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站在全局的角度上想问题不够，缺乏共产党人大道至公、彻底无畏的心胸和襟怀。这是自己在“执行党中央决策部署和上级党委决议决定,带头坚持请示报告制度”、“对党忠诚老实，对党组织讲实话、讲真话”等方面，做得还不是十分到位的重要原因。三是立定脚跟做人、放开手脚干事的精神养成还不够。内心抱有“宁可不干事，也要不出事”的思想，一事当前，习惯于“看文件写没写、过去有没有、别人干没干”，思想深处不敢担当、不愿担当。工作中有惰性思想，害怕出现“洗碗效应”，认为多做多错，少做少错，存在“风来加衣、雨来打伞”的依赖习惯，只求过得去，不求过得硬，缺乏“逢山开路、遇河架桥”的闯劲。面对一些难啃的硬骨头和烫手的山红芋，缺乏“向困难叫板、向矛盾挑战”的勇气。这是自己在“担当负责，攻坚克难，以钉钉子的精神抓落实”“纠正‘四风’，反对形式主义、官僚主义”等方面做得还不够到位的根本原因。四是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从政履职的灯塔和干事创业的指南。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事业上做一个能干人。改变“等会议部署、等领导安排、等基层催问”的被动应对状态，克服“重计划安排、轻跟踪问效”的漂浮作风，不当会议领导，不当文件领导，不当口头领导，既抓具体，又具体抓，以最大的努力把每一件事抓紧抓好;对基层群众反映的问题不敷衍应付，不层层批示，不拖泥带水，不推卸责任，政策允许范围内的事抓紧办，一时办不了的事积极创造条件办，努力让群众带着希望而来，带着满意而归。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在为民上做一个贴心人。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善于从群众的拍砖中查找不足，面对面倾听群众诉求，心贴心感知群众冷暖，手握手破解群众难题，切实让群众的愁容越来越淡，怒容越来越少，笑容越来越多。</w:t>
      </w:r>
    </w:p>
    <w:p>
      <w:pPr>
        <w:ind w:left="0" w:right="0" w:firstLine="560"/>
        <w:spacing w:before="450" w:after="450" w:line="312" w:lineRule="auto"/>
      </w:pPr>
      <w:r>
        <w:rPr>
          <w:rFonts w:ascii="宋体" w:hAnsi="宋体" w:eastAsia="宋体" w:cs="宋体"/>
          <w:color w:val="000"/>
          <w:sz w:val="28"/>
          <w:szCs w:val="28"/>
        </w:rPr>
        <w:t xml:space="preserve">　　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【篇2】党员组织生活会问题清单</w:t>
      </w:r>
    </w:p>
    <w:p>
      <w:pPr>
        <w:ind w:left="0" w:right="0" w:firstLine="560"/>
        <w:spacing w:before="450" w:after="450" w:line="312" w:lineRule="auto"/>
      </w:pPr>
      <w:r>
        <w:rPr>
          <w:rFonts w:ascii="宋体" w:hAnsi="宋体" w:eastAsia="宋体" w:cs="宋体"/>
          <w:color w:val="000"/>
          <w:sz w:val="28"/>
          <w:szCs w:val="28"/>
        </w:rPr>
        <w:t xml:space="preserve">　　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本人积极参加“不忘初心、牢记使命”主题教育，系统研读党的十九大报告精神，学习贯彻习近平新时代中国特色社会主义思想，重点学习了《中国共产党章程》、习近平总书记系列重要讲话，党中央、上级党委一系列关于严肃党内政治生活、加强党的政治建设的意见、文件精神达到了理论学习有收获，思想政治受洗礼的要求。今后本人更加认真学习贯彻习近平新时代中国特色社会主义思想，树牢“四个意识”，坚定“四个自信”担当负责、积极作为、狠抓落实。</w:t>
      </w:r>
    </w:p>
    <w:p>
      <w:pPr>
        <w:ind w:left="0" w:right="0" w:firstLine="560"/>
        <w:spacing w:before="450" w:after="450" w:line="312" w:lineRule="auto"/>
      </w:pPr>
      <w:r>
        <w:rPr>
          <w:rFonts w:ascii="宋体" w:hAnsi="宋体" w:eastAsia="宋体" w:cs="宋体"/>
          <w:color w:val="000"/>
          <w:sz w:val="28"/>
          <w:szCs w:val="28"/>
        </w:rPr>
        <w:t xml:space="preserve">　　(二)政治方面：一是对党的政治纪律和政治规矩学习不够。虽然认真学习了党章、党规、系列讲话，收到了很好效果，但没有制定经常性、常态化的学习计划，导致学习时松时紧。二是有时对消极议论或调侃所产生的负面影响认识不足、抵制不力，认为只要自己不附和、不参与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三)作风方面：一是面对现有的状况和工作机制，虽从内心真切想尽力做好、管好分管业务工作，但常感到“力不从心”，迎难而上的劲头不足。习惯“按部就班”，上级有要求、有规定就做，没要求、没规定就不想或不敢做。二是在思想认识程度上不够深刻，有时不能够严格要求自己;不能持之以恒，易产生“歇歇脚”的现象，以致放松了管理，致使工作时紧时松</w:t>
      </w:r>
    </w:p>
    <w:p>
      <w:pPr>
        <w:ind w:left="0" w:right="0" w:firstLine="560"/>
        <w:spacing w:before="450" w:after="450" w:line="312" w:lineRule="auto"/>
      </w:pPr>
      <w:r>
        <w:rPr>
          <w:rFonts w:ascii="宋体" w:hAnsi="宋体" w:eastAsia="宋体" w:cs="宋体"/>
          <w:color w:val="000"/>
          <w:sz w:val="28"/>
          <w:szCs w:val="28"/>
        </w:rPr>
        <w:t xml:space="preserve">　　(四)能力方面：本人平时能够严格要求自己、以身作则、率先垂范，要求别人做到的自己首先做到。在工作和生活中，带头执行好党风廉政建设有关规定，带头搞好政治理论学习和专业理论知识学习，注重个人言行举止，自觉维护好自身形象和公司形象。不过自从和原运输工区合并后，暴漏了许多问题，一是在管理上存有松懈思想做得不够。比如对个别管理人员及职工存在的问题和错误常以警示、警告的方式对待，管理手段不能从严从细考核，造成这些人错误和问题屡次出现，不能得到根治。二是思想上存在还没有转变过来，还是用老一套方法去管理，不太适合现阶段的状况。</w:t>
      </w:r>
    </w:p>
    <w:p>
      <w:pPr>
        <w:ind w:left="0" w:right="0" w:firstLine="560"/>
        <w:spacing w:before="450" w:after="450" w:line="312" w:lineRule="auto"/>
      </w:pPr>
      <w:r>
        <w:rPr>
          <w:rFonts w:ascii="宋体" w:hAnsi="宋体" w:eastAsia="宋体" w:cs="宋体"/>
          <w:color w:val="000"/>
          <w:sz w:val="28"/>
          <w:szCs w:val="28"/>
        </w:rPr>
        <w:t xml:space="preserve">　　(五)廉政方面：一是在自身学习方面存在差距。在严格教育管理存在不到位的地方。主要表现在教育实践活动中本人在学习上还存在凑乎和不在乎的思想;二是加强现场管理力度不够。在巡检排查隐患、落实整改、现场验收的工作机制不能自我约束。只注重巡查，落实整改只听汇报不能及时复查。公司各级管理人员检查的问题，先整改影响生产的问题。在工作上下协调方面，不能正确对待。</w:t>
      </w:r>
    </w:p>
    <w:p>
      <w:pPr>
        <w:ind w:left="0" w:right="0" w:firstLine="560"/>
        <w:spacing w:before="450" w:after="450" w:line="312" w:lineRule="auto"/>
      </w:pPr>
      <w:r>
        <w:rPr>
          <w:rFonts w:ascii="宋体" w:hAnsi="宋体" w:eastAsia="宋体" w:cs="宋体"/>
          <w:color w:val="000"/>
          <w:sz w:val="28"/>
          <w:szCs w:val="28"/>
        </w:rPr>
        <w:t xml:space="preserve">　　(六)其它方面：本人在一季度干部业绩考核中，得分较低，这说明真正工作没有做到位，自己的管理存在着差距，没有和职工打成一片，能力上有所下滑。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(一)政治问题的原因剖析：</w:t>
      </w:r>
    </w:p>
    <w:p>
      <w:pPr>
        <w:ind w:left="0" w:right="0" w:firstLine="560"/>
        <w:spacing w:before="450" w:after="450" w:line="312" w:lineRule="auto"/>
      </w:pPr>
      <w:r>
        <w:rPr>
          <w:rFonts w:ascii="宋体" w:hAnsi="宋体" w:eastAsia="宋体" w:cs="宋体"/>
          <w:color w:val="000"/>
          <w:sz w:val="28"/>
          <w:szCs w:val="28"/>
        </w:rPr>
        <w:t xml:space="preserve">　　1、党性没有真正落实到实处，虽然进行了政治学习，但是有时会由于工作原因学习得不到经常性，常常跟班导致了政治学习程度不够;</w:t>
      </w:r>
    </w:p>
    <w:p>
      <w:pPr>
        <w:ind w:left="0" w:right="0" w:firstLine="560"/>
        <w:spacing w:before="450" w:after="450" w:line="312" w:lineRule="auto"/>
      </w:pPr>
      <w:r>
        <w:rPr>
          <w:rFonts w:ascii="宋体" w:hAnsi="宋体" w:eastAsia="宋体" w:cs="宋体"/>
          <w:color w:val="000"/>
          <w:sz w:val="28"/>
          <w:szCs w:val="28"/>
        </w:rPr>
        <w:t xml:space="preserve">　　2、理想信念有所弱化。总觉得自己是老党员，不会去碰“高压线”结果疏忽了一些小节和细节上的自律，自我认识程度有所欠缺，没有做到一名合格的党员;</w:t>
      </w:r>
    </w:p>
    <w:p>
      <w:pPr>
        <w:ind w:left="0" w:right="0" w:firstLine="560"/>
        <w:spacing w:before="450" w:after="450" w:line="312" w:lineRule="auto"/>
      </w:pPr>
      <w:r>
        <w:rPr>
          <w:rFonts w:ascii="宋体" w:hAnsi="宋体" w:eastAsia="宋体" w:cs="宋体"/>
          <w:color w:val="000"/>
          <w:sz w:val="28"/>
          <w:szCs w:val="28"/>
        </w:rPr>
        <w:t xml:space="preserve">　　(三)作风问题的原因剖析：</w:t>
      </w:r>
    </w:p>
    <w:p>
      <w:pPr>
        <w:ind w:left="0" w:right="0" w:firstLine="560"/>
        <w:spacing w:before="450" w:after="450" w:line="312" w:lineRule="auto"/>
      </w:pPr>
      <w:r>
        <w:rPr>
          <w:rFonts w:ascii="宋体" w:hAnsi="宋体" w:eastAsia="宋体" w:cs="宋体"/>
          <w:color w:val="000"/>
          <w:sz w:val="28"/>
          <w:szCs w:val="28"/>
        </w:rPr>
        <w:t xml:space="preserve">　　1、思想上存在天花板效应等不良倾向。导致思想越攒越多，思想改造与信念坚守有所放松;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2、自我约束不严。合并后人员比较杂，在管理中出现累了就歇歇的现象，思想觉悟下滑严重。</w:t>
      </w:r>
    </w:p>
    <w:p>
      <w:pPr>
        <w:ind w:left="0" w:right="0" w:firstLine="560"/>
        <w:spacing w:before="450" w:after="450" w:line="312" w:lineRule="auto"/>
      </w:pPr>
      <w:r>
        <w:rPr>
          <w:rFonts w:ascii="宋体" w:hAnsi="宋体" w:eastAsia="宋体" w:cs="宋体"/>
          <w:color w:val="000"/>
          <w:sz w:val="28"/>
          <w:szCs w:val="28"/>
        </w:rPr>
        <w:t xml:space="preserve">　　(四)能力问题的原因剖析：</w:t>
      </w:r>
    </w:p>
    <w:p>
      <w:pPr>
        <w:ind w:left="0" w:right="0" w:firstLine="560"/>
        <w:spacing w:before="450" w:after="450" w:line="312" w:lineRule="auto"/>
      </w:pPr>
      <w:r>
        <w:rPr>
          <w:rFonts w:ascii="宋体" w:hAnsi="宋体" w:eastAsia="宋体" w:cs="宋体"/>
          <w:color w:val="000"/>
          <w:sz w:val="28"/>
          <w:szCs w:val="28"/>
        </w:rPr>
        <w:t xml:space="preserve">　　1、对待管理人员有老好人思想，对待管理人员在管理上存在松懈，政治立场不坚定;</w:t>
      </w:r>
    </w:p>
    <w:p>
      <w:pPr>
        <w:ind w:left="0" w:right="0" w:firstLine="560"/>
        <w:spacing w:before="450" w:after="450" w:line="312" w:lineRule="auto"/>
      </w:pPr>
      <w:r>
        <w:rPr>
          <w:rFonts w:ascii="宋体" w:hAnsi="宋体" w:eastAsia="宋体" w:cs="宋体"/>
          <w:color w:val="000"/>
          <w:sz w:val="28"/>
          <w:szCs w:val="28"/>
        </w:rPr>
        <w:t xml:space="preserve">　　2、由于与原运输合并，原摸索出来的一套“理论”不太适用，现，导致出现问题较多。</w:t>
      </w:r>
    </w:p>
    <w:p>
      <w:pPr>
        <w:ind w:left="0" w:right="0" w:firstLine="560"/>
        <w:spacing w:before="450" w:after="450" w:line="312" w:lineRule="auto"/>
      </w:pPr>
      <w:r>
        <w:rPr>
          <w:rFonts w:ascii="宋体" w:hAnsi="宋体" w:eastAsia="宋体" w:cs="宋体"/>
          <w:color w:val="000"/>
          <w:sz w:val="28"/>
          <w:szCs w:val="28"/>
        </w:rPr>
        <w:t xml:space="preserve">　　(五)廉政问题的原因剖析：</w:t>
      </w:r>
    </w:p>
    <w:p>
      <w:pPr>
        <w:ind w:left="0" w:right="0" w:firstLine="560"/>
        <w:spacing w:before="450" w:after="450" w:line="312" w:lineRule="auto"/>
      </w:pPr>
      <w:r>
        <w:rPr>
          <w:rFonts w:ascii="宋体" w:hAnsi="宋体" w:eastAsia="宋体" w:cs="宋体"/>
          <w:color w:val="000"/>
          <w:sz w:val="28"/>
          <w:szCs w:val="28"/>
        </w:rPr>
        <w:t xml:space="preserve">　　1、政治敏锐性有所松懈，对纪律个规律认识不足。;</w:t>
      </w:r>
    </w:p>
    <w:p>
      <w:pPr>
        <w:ind w:left="0" w:right="0" w:firstLine="560"/>
        <w:spacing w:before="450" w:after="450" w:line="312" w:lineRule="auto"/>
      </w:pPr>
      <w:r>
        <w:rPr>
          <w:rFonts w:ascii="宋体" w:hAnsi="宋体" w:eastAsia="宋体" w:cs="宋体"/>
          <w:color w:val="000"/>
          <w:sz w:val="28"/>
          <w:szCs w:val="28"/>
        </w:rPr>
        <w:t xml:space="preserve">　　2、担当意识不够，没有做到心中有责。在其位，谋其政、近其力。没有良好的树立威信;。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下一步，我将针对以上查摆的问题、存在的思想根源，抓好问题整改落实。</w:t>
      </w:r>
    </w:p>
    <w:p>
      <w:pPr>
        <w:ind w:left="0" w:right="0" w:firstLine="560"/>
        <w:spacing w:before="450" w:after="450" w:line="312" w:lineRule="auto"/>
      </w:pPr>
      <w:r>
        <w:rPr>
          <w:rFonts w:ascii="宋体" w:hAnsi="宋体" w:eastAsia="宋体" w:cs="宋体"/>
          <w:color w:val="000"/>
          <w:sz w:val="28"/>
          <w:szCs w:val="28"/>
        </w:rPr>
        <w:t xml:space="preserve">　　(一)进一步强化政治学习，增强政治思想理论功底，不断提升领导艺术水平。进一步提升自己的政治敏锐性和政治鉴别力，树立科学的世界观、人生观和价值观，提高自己的政治素质、业务能力和道德水平。在理论联系实际、指导实践上下真功夫，不断提高理论学习的效果，实现理论与实践相统一。进一步深入学习和理解习近平总书记系列讲话精神实质，自觉加强党性修养，牢固树立全心全意为人民服务的宗旨，建立正确的世界观、人生观、价值观，切实筑牢思想防线。</w:t>
      </w:r>
    </w:p>
    <w:p>
      <w:pPr>
        <w:ind w:left="0" w:right="0" w:firstLine="560"/>
        <w:spacing w:before="450" w:after="450" w:line="312" w:lineRule="auto"/>
      </w:pPr>
      <w:r>
        <w:rPr>
          <w:rFonts w:ascii="宋体" w:hAnsi="宋体" w:eastAsia="宋体" w:cs="宋体"/>
          <w:color w:val="000"/>
          <w:sz w:val="28"/>
          <w:szCs w:val="28"/>
        </w:rPr>
        <w:t xml:space="preserve">　　(二)进一步改进工作作风，增强宗旨意识，传递正能量。牢固树立群众观点，忠实地执行党的决议。坚持从解决思想和工作中存在的实际问题为出发点，把握好自身的工作作风和工作方式、提高工作成效为落脚点，深入到职工、班组和岗位岗点，始终坚持“职工利益无小事”的道理，时刻把职工的需求和冷暖挂在心上，诚心诚意为职工群众办实事、解难事和做好事。切实在工作生活中带头讲大局，讲团结，讲奉献，带头创造佳绩，带头服务班组，带头遵纪守法，带头宏扬正气，传递正能量。</w:t>
      </w:r>
    </w:p>
    <w:p>
      <w:pPr>
        <w:ind w:left="0" w:right="0" w:firstLine="560"/>
        <w:spacing w:before="450" w:after="450" w:line="312" w:lineRule="auto"/>
      </w:pPr>
      <w:r>
        <w:rPr>
          <w:rFonts w:ascii="黑体" w:hAnsi="黑体" w:eastAsia="黑体" w:cs="黑体"/>
          <w:color w:val="000000"/>
          <w:sz w:val="36"/>
          <w:szCs w:val="36"/>
          <w:b w:val="1"/>
          <w:bCs w:val="1"/>
        </w:rPr>
        <w:t xml:space="preserve">【篇3】党员组织生活会问题清单</w:t>
      </w:r>
    </w:p>
    <w:p>
      <w:pPr>
        <w:ind w:left="0" w:right="0" w:firstLine="560"/>
        <w:spacing w:before="450" w:after="450" w:line="312" w:lineRule="auto"/>
      </w:pPr>
      <w:r>
        <w:rPr>
          <w:rFonts w:ascii="宋体" w:hAnsi="宋体" w:eastAsia="宋体" w:cs="宋体"/>
          <w:color w:val="000"/>
          <w:sz w:val="28"/>
          <w:szCs w:val="28"/>
        </w:rPr>
        <w:t xml:space="preserve">　　按照市公安局的安排，我本人通过和县局领导班子成员、民警谈心以及自查、自省等方法，对自己近年来的学习、工作等方面存在的问题进行了归纳、总结，下面我就开展自我批评谈个人四个方面的问题：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自己的要求不严，学习抓的不紧。这些年来，自己在思想认识上出现一种倾向，总觉得理论学习是软任务，业务学习才是硬任务。除了在机关组织开展日常的政治学习外，自己抽挤时间、集中精力钻研理论少。在集中学习中，也是学公安业务知识多，学政治理论少。即便是抽挤时间学习理论，也是一些粗浅的，谈不上对理论的深刻探讨。由于自己放松了对马列主义、*思想、*理论和“三个代表”重要思想缺乏系统的理论学习，不能用理论来指导实际工作，在实际工作中只是凭借自己多年的经验和原有的一点理论基础，造成了在工作中缺乏新观念、新思想，缺乏创新精神。</w:t>
      </w:r>
    </w:p>
    <w:p>
      <w:pPr>
        <w:ind w:left="0" w:right="0" w:firstLine="560"/>
        <w:spacing w:before="450" w:after="450" w:line="312" w:lineRule="auto"/>
      </w:pPr>
      <w:r>
        <w:rPr>
          <w:rFonts w:ascii="宋体" w:hAnsi="宋体" w:eastAsia="宋体" w:cs="宋体"/>
          <w:color w:val="000"/>
          <w:sz w:val="28"/>
          <w:szCs w:val="28"/>
        </w:rPr>
        <w:t xml:space="preserve">　　2、对民警的学习抓的不紧，尤其是放松了对边远地区民警的学习、培训工作，总认为民警的学习教育是的工作，忽略的自己作为单位一把手的带头、影响作用。</w:t>
      </w:r>
    </w:p>
    <w:p>
      <w:pPr>
        <w:ind w:left="0" w:right="0" w:firstLine="560"/>
        <w:spacing w:before="450" w:after="450" w:line="312" w:lineRule="auto"/>
      </w:pPr>
      <w:r>
        <w:rPr>
          <w:rFonts w:ascii="宋体" w:hAnsi="宋体" w:eastAsia="宋体" w:cs="宋体"/>
          <w:color w:val="000"/>
          <w:sz w:val="28"/>
          <w:szCs w:val="28"/>
        </w:rPr>
        <w:t xml:space="preserve">　　二、五集体学习，一人念，多人听的学习模式，在学习内容上也缺乏系统性。有文件念文件，有报纸读报纸，至于对民警期到多大作用，很少调查。对原来强调的学习要有笔记，读书要有体会等规定，没有很好的坚持和落实。另一个方面，认为单位经费紧张，把有限的经费用到工作中，放松了对民警的知识结构的更新和提高，忽略了对民警的教育培训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全县社会治安状况出现的新情况、新问题认识不足。对维护县委的核心作用和经济发挥职能作用积极性不是很高，主要是因为自己考虑问题欠周全，对县委、政府的一些工作，如：劳务输出分配给公安局的任务、招商引资任务等活动认识不足，没有面对现实。作为县局主要领导在这一方面有推、拖现象。</w:t>
      </w:r>
    </w:p>
    <w:p>
      <w:pPr>
        <w:ind w:left="0" w:right="0" w:firstLine="560"/>
        <w:spacing w:before="450" w:after="450" w:line="312" w:lineRule="auto"/>
      </w:pPr>
      <w:r>
        <w:rPr>
          <w:rFonts w:ascii="宋体" w:hAnsi="宋体" w:eastAsia="宋体" w:cs="宋体"/>
          <w:color w:val="000"/>
          <w:sz w:val="28"/>
          <w:szCs w:val="28"/>
        </w:rPr>
        <w:t xml:space="preserve">　　2、对部分民警的工作积极性和主观能动性没有充分调动起来。**公安局自二00二年开展中层领导干部竞争上岗以来，由于受中层领导干部职数的限制，在一段时间内对没有竞争到职位的、尤其是一些工作多年的老同志的工作积极性有一定的影响，在这方面我作为公安局主要领导没有权衡处理好。</w:t>
      </w:r>
    </w:p>
    <w:p>
      <w:pPr>
        <w:ind w:left="0" w:right="0" w:firstLine="560"/>
        <w:spacing w:before="450" w:after="450" w:line="312" w:lineRule="auto"/>
      </w:pPr>
      <w:r>
        <w:rPr>
          <w:rFonts w:ascii="宋体" w:hAnsi="宋体" w:eastAsia="宋体" w:cs="宋体"/>
          <w:color w:val="000"/>
          <w:sz w:val="28"/>
          <w:szCs w:val="28"/>
        </w:rPr>
        <w:t xml:space="preserve">　　3、工作作风不够扎实。对确定的整体工作思想推行不力，缺乏督导检查、一抓到底的力度。往往忙于部署工作任务，忙于开会听汇报，真正走出机关，深入基层，靠近一线，进行具体指导、抓工作落实较少。工作中缺乏开拓创新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工作时紧时松。对全局民警坚持经常性的爱国主义、集体主义、社会主义、共产主义，特别是全心全意为人民服务的宗旨意识教育抓的不紧，对市场经济大潮给意识形态领域带来的负面影响估计不足，所采取的一般说教，敲警钟等工作方法往往流于形式，使政治思想工作乏力无味，一些民警的宗旨意识有所淡化，在具体工作中服务与被服务的关系摆的不正。</w:t>
      </w:r>
    </w:p>
    <w:p>
      <w:pPr>
        <w:ind w:left="0" w:right="0" w:firstLine="560"/>
        <w:spacing w:before="450" w:after="450" w:line="312" w:lineRule="auto"/>
      </w:pPr>
      <w:r>
        <w:rPr>
          <w:rFonts w:ascii="宋体" w:hAnsi="宋体" w:eastAsia="宋体" w:cs="宋体"/>
          <w:color w:val="000"/>
          <w:sz w:val="28"/>
          <w:szCs w:val="28"/>
        </w:rPr>
        <w:t xml:space="preserve">　　2、从优待警工作落实不够，关心民警生活不够，为基层工作服务的意识不强，队伍建设工作存在不到位、不彻底的情况。就局机关的情况看，民警反映的长期拖欠个人垫支、赊帐的办案差旅费以及住院医疗等因经费困难长期得不到解决，已直接影响到民警的正常收入和家庭生活。在体察基层民警工作生活疾苦，争取在从优待警、政治建警等方面的办法和措施不多，有时候强调工作多、怕听或不爱听同志们讲困难，保障服务工作跟不上需要。</w:t>
      </w:r>
    </w:p>
    <w:p>
      <w:pPr>
        <w:ind w:left="0" w:right="0" w:firstLine="560"/>
        <w:spacing w:before="450" w:after="450" w:line="312" w:lineRule="auto"/>
      </w:pPr>
      <w:r>
        <w:rPr>
          <w:rFonts w:ascii="宋体" w:hAnsi="宋体" w:eastAsia="宋体" w:cs="宋体"/>
          <w:color w:val="000"/>
          <w:sz w:val="28"/>
          <w:szCs w:val="28"/>
        </w:rPr>
        <w:t xml:space="preserve">　　3、深入实际调查研究不够，对公安工作和队伍建设调研工作重视不够，抓典型、总结经验、推广指导不力，尤其是在刑侦体制改革和派出所职能转变方面，抓点带面措施不力，思想决心不大，步子慢、层次底。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1、全面贯彻民主集中制原则上有差距。发扬民主方面不够充分，在重大问题决策上，有时讨论问题仓促，酝酿不充分，听取民警和社会各方面意见不够广泛，影响了决策的科学性和准确性。</w:t>
      </w:r>
    </w:p>
    <w:p>
      <w:pPr>
        <w:ind w:left="0" w:right="0" w:firstLine="560"/>
        <w:spacing w:before="450" w:after="450" w:line="312" w:lineRule="auto"/>
      </w:pPr>
      <w:r>
        <w:rPr>
          <w:rFonts w:ascii="宋体" w:hAnsi="宋体" w:eastAsia="宋体" w:cs="宋体"/>
          <w:color w:val="000"/>
          <w:sz w:val="28"/>
          <w:szCs w:val="28"/>
        </w:rPr>
        <w:t xml:space="preserve">　　2、领导干部民主生活会和党员民主生活会坚持不够，我作为县公安局主要领导，在班子成员之间、在民警中间开展批评与自我批评很少，与班子成员之间谈心、交流思想不够，进行积极健康的思想斗争少。</w:t>
      </w:r>
    </w:p>
    <w:p>
      <w:pPr>
        <w:ind w:left="0" w:right="0" w:firstLine="560"/>
        <w:spacing w:before="450" w:after="450" w:line="312" w:lineRule="auto"/>
      </w:pPr>
      <w:r>
        <w:rPr>
          <w:rFonts w:ascii="宋体" w:hAnsi="宋体" w:eastAsia="宋体" w:cs="宋体"/>
          <w:color w:val="000"/>
          <w:sz w:val="28"/>
          <w:szCs w:val="28"/>
        </w:rPr>
        <w:t xml:space="preserve">　　3、对党建工作抓的不力。我作为县公安局党委书记，没有很好处理党建与业务工作的关系，存在一手软、一手硬的现象。认为党建抓一抓、读读书，看看报是软件，因此就放松了对党员的培养教育工作，也没有很好地与党员开展谈心、交心活动，对积极要求入党的青年同志缺乏系统地针对性的培养教育，在党建工作方面往往以行政方式代替了党务工作。</w:t>
      </w:r>
    </w:p>
    <w:p>
      <w:pPr>
        <w:ind w:left="0" w:right="0" w:firstLine="560"/>
        <w:spacing w:before="450" w:after="450" w:line="312" w:lineRule="auto"/>
      </w:pPr>
      <w:r>
        <w:rPr>
          <w:rFonts w:ascii="宋体" w:hAnsi="宋体" w:eastAsia="宋体" w:cs="宋体"/>
          <w:color w:val="000"/>
          <w:sz w:val="28"/>
          <w:szCs w:val="28"/>
        </w:rPr>
        <w:t xml:space="preserve">　　4、在廉洁自律方面放松了对自己的严格要求。有时候到基层检查工作，遇到同事、朋友请吃，有的自己不愿意参加吃请，但又怕别人说架子大、毛病多，碍于情面，也就客随主便，产生大家坐一坐，聚一聚的现象，程度不同的给公安机关造成了不良影响。</w:t>
      </w:r>
    </w:p>
    <w:p>
      <w:pPr>
        <w:ind w:left="0" w:right="0" w:firstLine="560"/>
        <w:spacing w:before="450" w:after="450" w:line="312" w:lineRule="auto"/>
      </w:pPr>
      <w:r>
        <w:rPr>
          <w:rFonts w:ascii="宋体" w:hAnsi="宋体" w:eastAsia="宋体" w:cs="宋体"/>
          <w:color w:val="000"/>
          <w:sz w:val="28"/>
          <w:szCs w:val="28"/>
        </w:rPr>
        <w:t xml:space="preserve">　　5、在车辆管理方面不够严格。自己作为分管县局办公室的局领导，对单位领导和民警用车管理不严，没有严格执行《**县公安局车辆管理制度》，个别时候存在公车私用的现象，我本人对此问题没有将其放到廉洁自律的高度去认识。</w:t>
      </w:r>
    </w:p>
    <w:p>
      <w:pPr>
        <w:ind w:left="0" w:right="0" w:firstLine="560"/>
        <w:spacing w:before="450" w:after="450" w:line="312" w:lineRule="auto"/>
      </w:pPr>
      <w:r>
        <w:rPr>
          <w:rFonts w:ascii="宋体" w:hAnsi="宋体" w:eastAsia="宋体" w:cs="宋体"/>
          <w:color w:val="000"/>
          <w:sz w:val="28"/>
          <w:szCs w:val="28"/>
        </w:rPr>
        <w:t xml:space="preserve">　　今后工作要对以上不足方面并结合同志们提出的批评意见不断在学习、工作、廉洁自律等方面加以改进和加强，逐步在“四个能力”方面得到提高。在具体工作中：</w:t>
      </w:r>
    </w:p>
    <w:p>
      <w:pPr>
        <w:ind w:left="0" w:right="0" w:firstLine="560"/>
        <w:spacing w:before="450" w:after="450" w:line="312" w:lineRule="auto"/>
      </w:pPr>
      <w:r>
        <w:rPr>
          <w:rFonts w:ascii="宋体" w:hAnsi="宋体" w:eastAsia="宋体" w:cs="宋体"/>
          <w:color w:val="000"/>
          <w:sz w:val="28"/>
          <w:szCs w:val="28"/>
        </w:rPr>
        <w:t xml:space="preserve">　　1、切实加强理论学习，坚定理想信念，提高政治和业务素质。</w:t>
      </w:r>
    </w:p>
    <w:p>
      <w:pPr>
        <w:ind w:left="0" w:right="0" w:firstLine="560"/>
        <w:spacing w:before="450" w:after="450" w:line="312" w:lineRule="auto"/>
      </w:pPr>
      <w:r>
        <w:rPr>
          <w:rFonts w:ascii="宋体" w:hAnsi="宋体" w:eastAsia="宋体" w:cs="宋体"/>
          <w:color w:val="000"/>
          <w:sz w:val="28"/>
          <w:szCs w:val="28"/>
        </w:rPr>
        <w:t xml:space="preserve">　　2、切实加强民主集中制建设，增强班子的凝聚力和战斗力。</w:t>
      </w:r>
    </w:p>
    <w:p>
      <w:pPr>
        <w:ind w:left="0" w:right="0" w:firstLine="560"/>
        <w:spacing w:before="450" w:after="450" w:line="312" w:lineRule="auto"/>
      </w:pPr>
      <w:r>
        <w:rPr>
          <w:rFonts w:ascii="宋体" w:hAnsi="宋体" w:eastAsia="宋体" w:cs="宋体"/>
          <w:color w:val="000"/>
          <w:sz w:val="28"/>
          <w:szCs w:val="28"/>
        </w:rPr>
        <w:t xml:space="preserve">　　3、牢固树立宗旨意识，坚持以人民满意为衡量和检验公安工作的标准。</w:t>
      </w:r>
    </w:p>
    <w:p>
      <w:pPr>
        <w:ind w:left="0" w:right="0" w:firstLine="560"/>
        <w:spacing w:before="450" w:after="450" w:line="312" w:lineRule="auto"/>
      </w:pPr>
      <w:r>
        <w:rPr>
          <w:rFonts w:ascii="宋体" w:hAnsi="宋体" w:eastAsia="宋体" w:cs="宋体"/>
          <w:color w:val="000"/>
          <w:sz w:val="28"/>
          <w:szCs w:val="28"/>
        </w:rPr>
        <w:t xml:space="preserve">　　4、进一步转变工作作风，提高工作效率。</w:t>
      </w:r>
    </w:p>
    <w:p>
      <w:pPr>
        <w:ind w:left="0" w:right="0" w:firstLine="560"/>
        <w:spacing w:before="450" w:after="450" w:line="312" w:lineRule="auto"/>
      </w:pPr>
      <w:r>
        <w:rPr>
          <w:rFonts w:ascii="宋体" w:hAnsi="宋体" w:eastAsia="宋体" w:cs="宋体"/>
          <w:color w:val="000"/>
          <w:sz w:val="28"/>
          <w:szCs w:val="28"/>
        </w:rPr>
        <w:t xml:space="preserve">　　5、认真贯彻执行党风廉政建设责任制，树立良好的党风、政风和公安新风。</w:t>
      </w:r>
    </w:p>
    <w:p>
      <w:pPr>
        <w:ind w:left="0" w:right="0" w:firstLine="560"/>
        <w:spacing w:before="450" w:after="450" w:line="312" w:lineRule="auto"/>
      </w:pPr>
      <w:r>
        <w:rPr>
          <w:rFonts w:ascii="宋体" w:hAnsi="宋体" w:eastAsia="宋体" w:cs="宋体"/>
          <w:color w:val="000"/>
          <w:sz w:val="28"/>
          <w:szCs w:val="28"/>
        </w:rPr>
        <w:t xml:space="preserve">　　6、从抓好队伍建设入手，进一步加强公安队伍的正规化建设。</w:t>
      </w:r>
    </w:p>
    <w:p>
      <w:pPr>
        <w:ind w:left="0" w:right="0" w:firstLine="560"/>
        <w:spacing w:before="450" w:after="450" w:line="312" w:lineRule="auto"/>
      </w:pPr>
      <w:r>
        <w:rPr>
          <w:rFonts w:ascii="宋体" w:hAnsi="宋体" w:eastAsia="宋体" w:cs="宋体"/>
          <w:color w:val="000"/>
          <w:sz w:val="28"/>
          <w:szCs w:val="28"/>
        </w:rPr>
        <w:t xml:space="preserve">　　7、进一步加强财务管理制度，公开财务收支状况，力行节约，不断提高自己廉洁自律能力。</w:t>
      </w:r>
    </w:p>
    <w:p>
      <w:pPr>
        <w:ind w:left="0" w:right="0" w:firstLine="560"/>
        <w:spacing w:before="450" w:after="450" w:line="312" w:lineRule="auto"/>
      </w:pPr>
      <w:r>
        <w:rPr>
          <w:rFonts w:ascii="黑体" w:hAnsi="黑体" w:eastAsia="黑体" w:cs="黑体"/>
          <w:color w:val="000000"/>
          <w:sz w:val="36"/>
          <w:szCs w:val="36"/>
          <w:b w:val="1"/>
          <w:bCs w:val="1"/>
        </w:rPr>
        <w:t xml:space="preserve">【篇4】党员组织生活会问题清单</w:t>
      </w:r>
    </w:p>
    <w:p>
      <w:pPr>
        <w:ind w:left="0" w:right="0" w:firstLine="560"/>
        <w:spacing w:before="450" w:after="450" w:line="312" w:lineRule="auto"/>
      </w:pPr>
      <w:r>
        <w:rPr>
          <w:rFonts w:ascii="宋体" w:hAnsi="宋体" w:eastAsia="宋体" w:cs="宋体"/>
          <w:color w:val="000"/>
          <w:sz w:val="28"/>
          <w:szCs w:val="28"/>
        </w:rPr>
        <w:t xml:space="preserve">　　在专题民主生活会上深入剖析“不严不实”方面的突出问题及产生的深层次原因，研究制定具体整改措施是政府做好今后工作，推荐经济社会发展的必要要求。下面小编搜集整理了部分三严三实民主生活会剖析问题材料，供大家参考学习!</w:t>
      </w:r>
    </w:p>
    <w:p>
      <w:pPr>
        <w:ind w:left="0" w:right="0" w:firstLine="560"/>
        <w:spacing w:before="450" w:after="450" w:line="312" w:lineRule="auto"/>
      </w:pPr>
      <w:r>
        <w:rPr>
          <w:rFonts w:ascii="宋体" w:hAnsi="宋体" w:eastAsia="宋体" w:cs="宋体"/>
          <w:color w:val="000"/>
          <w:sz w:val="28"/>
          <w:szCs w:val="28"/>
        </w:rPr>
        <w:t xml:space="preserve">　　根据中央开展“三严三实”专题教育的工作部署和省委工作推进的总体安排,我省各地各部门深入学习贯彻习近平总书记系列重要讲话精神、特别是视察时的重要讲话精神,认真查找“不严不实”的问题。通过党委(党组)书记上党课、中心组第一次专题学习研讨,不断深化认识,认真梳理问题清单。经过审核,我们选择了部分问题找得比较准、措施制定比较实的党委(党组)领导班子问题清单,将分三批进行公示,希望以此促进各地各部门进一步找准存在问题、提出切实有效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定力有差距。有的信念动摇,对“三个自信”理解不深不透,为实现“两个一百年”目标而顽强奋斗、艰苦奋斗、不懈奋斗的精神还有缺失;有的政治敏锐性和鉴别力不高,把握大局大势的能力不强,当好“火车头”“发动机”意识不强,对建设中关村贵阳科技园持怀疑态度,有的甚至私下议论是好高骛远;有的满足于当太平官、逍遥官,缺乏坚守“两条底线”、探索“双赢之路”的精神、激情和毅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中心组学习、学习读书会、讲师团宣讲、网络学习等制度,把个人自学和集体学习结合起来,不断将学习习近平总书记系列讲话精神引向深入,真学真懂真用。在不懈学习中提升政治定力。通过市委常委带头示范,推动学习贯彻工作由机关向基层延伸,由领导干部向党员群众延伸。(整改时限:长期坚持)</w:t>
      </w:r>
    </w:p>
    <w:p>
      <w:pPr>
        <w:ind w:left="0" w:right="0" w:firstLine="560"/>
        <w:spacing w:before="450" w:after="450" w:line="312" w:lineRule="auto"/>
      </w:pPr>
      <w:r>
        <w:rPr>
          <w:rFonts w:ascii="宋体" w:hAnsi="宋体" w:eastAsia="宋体" w:cs="宋体"/>
          <w:color w:val="000"/>
          <w:sz w:val="28"/>
          <w:szCs w:val="28"/>
        </w:rPr>
        <w:t xml:space="preserve">　　(2)深入开展“三找(找问题、找差距、找目标)三抓(抓统筹、抓落实、抓提升)”,切实以“守底线、走新路、打造升级版”来检验习近平总书记重要讲话精神和省委决策部署的贯彻落实成效。(整改时限:长期坚持)</w:t>
      </w:r>
    </w:p>
    <w:p>
      <w:pPr>
        <w:ind w:left="0" w:right="0" w:firstLine="560"/>
        <w:spacing w:before="450" w:after="450" w:line="312" w:lineRule="auto"/>
      </w:pPr>
      <w:r>
        <w:rPr>
          <w:rFonts w:ascii="宋体" w:hAnsi="宋体" w:eastAsia="宋体" w:cs="宋体"/>
          <w:color w:val="000"/>
          <w:sz w:val="28"/>
          <w:szCs w:val="28"/>
        </w:rPr>
        <w:t xml:space="preserve">　　(3)强化工作督查落实。认真落实目标管理责任,抓好各项工作落实。坚持领导包保督查责任制,对重点工作实行全过程、跟踪式专项督查,及时协调解决工作推进过程中的困难和问题。坚持“一分部署、九分落实”,强化对难点重点问题的督促检查,努力提高落实力和执行力,形成“看实际成果、凭考核成绩、问群众评价”的工作导向。(整改时限:长期坚持)</w:t>
      </w:r>
    </w:p>
    <w:p>
      <w:pPr>
        <w:ind w:left="0" w:right="0" w:firstLine="560"/>
        <w:spacing w:before="450" w:after="450" w:line="312" w:lineRule="auto"/>
      </w:pPr>
      <w:r>
        <w:rPr>
          <w:rFonts w:ascii="宋体" w:hAnsi="宋体" w:eastAsia="宋体" w:cs="宋体"/>
          <w:color w:val="000"/>
          <w:sz w:val="28"/>
          <w:szCs w:val="28"/>
        </w:rPr>
        <w:t xml:space="preserve">　　(4)充分运用息烽集中营、省工委旧址等爱国爱党教育基地载体,认真对照苏联亡党亡国这面镜子,教育和引导各级党员干部清醒认识“四大考验”、“四种危险”,保持思想纯洁,增强政治定力。(整改时限:长期坚持)</w:t>
      </w:r>
    </w:p>
    <w:p>
      <w:pPr>
        <w:ind w:left="0" w:right="0" w:firstLine="560"/>
        <w:spacing w:before="450" w:after="450" w:line="312" w:lineRule="auto"/>
      </w:pPr>
      <w:r>
        <w:rPr>
          <w:rFonts w:ascii="宋体" w:hAnsi="宋体" w:eastAsia="宋体" w:cs="宋体"/>
          <w:color w:val="000"/>
          <w:sz w:val="28"/>
          <w:szCs w:val="28"/>
        </w:rPr>
        <w:t xml:space="preserve">　　2、群众立场有差距。没有把求真务实的精神完全熔铸到世界观、人生观、价值观中,思想根源上未解决好“不唯书、不唯上、只唯实”的问题,没有真正做到查实情、重实际、求实效,对中央、省委的政策结合贵阳实际贯彻落实得不够好。比如,民生问题不像经济发展、城市建设那样看得见摸得着,部分领导干部对此就重视不够,不过问、不花钱、不把关的现象经常发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调查研究工作。加强调研活动统筹安排,明确调研要求,做到深入实际、深入基层、深入群众。坚持定期调查研究制度和市委班子成员定期向市委常委会报告调研成果转化、解决实际问题情况的机制。市委常委每年到基层调研时间不少于2个月,市委常委会每年年初确定一批重大调研课题,分别由常委带队调研,提出决策方案,指导实际工作。(整改时限:长期坚持)</w:t>
      </w:r>
    </w:p>
    <w:p>
      <w:pPr>
        <w:ind w:left="0" w:right="0" w:firstLine="560"/>
        <w:spacing w:before="450" w:after="450" w:line="312" w:lineRule="auto"/>
      </w:pPr>
      <w:r>
        <w:rPr>
          <w:rFonts w:ascii="宋体" w:hAnsi="宋体" w:eastAsia="宋体" w:cs="宋体"/>
          <w:color w:val="000"/>
          <w:sz w:val="28"/>
          <w:szCs w:val="28"/>
        </w:rPr>
        <w:t xml:space="preserve">　　(2)坚持党员干部直接联系群众制度。每名市委常委建立基层联系点,每年安排4-6天开展驻点调研问需于民、问计于民,了解社情民意,帮助建强基层组织、解决发展难题,充分发挥示范带动作用。坚持常委与干部群众每年至少开展2次谈心活动。(整改时限:长期坚持)</w:t>
      </w:r>
    </w:p>
    <w:p>
      <w:pPr>
        <w:ind w:left="0" w:right="0" w:firstLine="560"/>
        <w:spacing w:before="450" w:after="450" w:line="312" w:lineRule="auto"/>
      </w:pPr>
      <w:r>
        <w:rPr>
          <w:rFonts w:ascii="宋体" w:hAnsi="宋体" w:eastAsia="宋体" w:cs="宋体"/>
          <w:color w:val="000"/>
          <w:sz w:val="28"/>
          <w:szCs w:val="28"/>
        </w:rPr>
        <w:t xml:space="preserve">　　(3)持续推进民生“十困”行动计划。继续加大力度,全力解决群众关注的用水难、收入低、就业难、看病难等民生“十困”问题。严肃查处涉及民生等方面侵害群众利益的案件。进一步完善提升“12319”公共服务平台,定期采集各类公共服务问题信息,定期汇总研究群众意见建议,及时转化为改进工作的制度、办法和措施。(整改时限:长期坚持)</w:t>
      </w:r>
    </w:p>
    <w:p>
      <w:pPr>
        <w:ind w:left="0" w:right="0" w:firstLine="560"/>
        <w:spacing w:before="450" w:after="450" w:line="312" w:lineRule="auto"/>
      </w:pPr>
      <w:r>
        <w:rPr>
          <w:rFonts w:ascii="宋体" w:hAnsi="宋体" w:eastAsia="宋体" w:cs="宋体"/>
          <w:color w:val="000"/>
          <w:sz w:val="28"/>
          <w:szCs w:val="28"/>
        </w:rPr>
        <w:t xml:space="preserve">　　(4)持续推进反“四风”“一号工程”。进一步健全矛盾纠纷排查化解和应急处置机制、“三调联动”和“三级调处”有效衔接的工作体系。坚持市委常委、副市长定期到市群众工作中心接待来访群众制度,继续抓好市县乡村四级群工网络建设,办好“百姓—书记市长交流台”。市委常委每年包案督访信访案件不少于10件,平时工作中包案督访信访案件不少于5件。(整改时限:长期坚持)</w:t>
      </w:r>
    </w:p>
    <w:p>
      <w:pPr>
        <w:ind w:left="0" w:right="0" w:firstLine="560"/>
        <w:spacing w:before="450" w:after="450" w:line="312" w:lineRule="auto"/>
      </w:pPr>
      <w:r>
        <w:rPr>
          <w:rFonts w:ascii="宋体" w:hAnsi="宋体" w:eastAsia="宋体" w:cs="宋体"/>
          <w:color w:val="000"/>
          <w:sz w:val="28"/>
          <w:szCs w:val="28"/>
        </w:rPr>
        <w:t xml:space="preserve">　　(5)大力实施“整村推进•减贫摘帽”工程。以产业扶贫和培训就业扶贫为抓手,以推进贫困乡村增收支柱产业培育、劳动力素质提升和社会公共服务事业发展为突破口,建立预防返贫长效机制,确保实现整村脱贫,率先在全省以县为单位建成全面小康社会。(整改时限:年底完成)</w:t>
      </w:r>
    </w:p>
    <w:p>
      <w:pPr>
        <w:ind w:left="0" w:right="0" w:firstLine="560"/>
        <w:spacing w:before="450" w:after="450" w:line="312" w:lineRule="auto"/>
      </w:pPr>
      <w:r>
        <w:rPr>
          <w:rFonts w:ascii="宋体" w:hAnsi="宋体" w:eastAsia="宋体" w:cs="宋体"/>
          <w:color w:val="000"/>
          <w:sz w:val="28"/>
          <w:szCs w:val="28"/>
        </w:rPr>
        <w:t xml:space="preserve">　　(6)全面深化改革,实现权力清单、服务清单、责任清单“三单合一”。(整改时限:年底完成)</w:t>
      </w:r>
    </w:p>
    <w:p>
      <w:pPr>
        <w:ind w:left="0" w:right="0" w:firstLine="560"/>
        <w:spacing w:before="450" w:after="450" w:line="312" w:lineRule="auto"/>
      </w:pPr>
      <w:r>
        <w:rPr>
          <w:rFonts w:ascii="宋体" w:hAnsi="宋体" w:eastAsia="宋体" w:cs="宋体"/>
          <w:color w:val="000"/>
          <w:sz w:val="28"/>
          <w:szCs w:val="28"/>
        </w:rPr>
        <w:t xml:space="preserve">　　3、道德境界有差距。模范践行社会主义道德离群众期待尚有差距。作风顽疾不同程度存在,有的对社会上不良风气的危害性认识不到位,警惕性不高;有的失德现象严重,作风不检点;有的情趣低俗,以讲黄段子为乐趣;有的追求享受,沉溺于玩字画、搞收藏,玩物丧志。</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大力弘扬社会主义核心价值观。定期研究意识形态领域的工作,有针对性地加强对意识形态领域的引导和管理,把我市培育和践行社会主义核心价值观纳入打造贵阳发展“升级版”的重要内容。大力开展学先进活动,深学、细照、笃行焦裕禄、文朝荣精神,坚定理想信念、加强道德养成、规范权力行使、培育优良作风,自觉抵制“为官不易、为官不为”等言行。(整改时限:长期坚持)</w:t>
      </w:r>
    </w:p>
    <w:p>
      <w:pPr>
        <w:ind w:left="0" w:right="0" w:firstLine="560"/>
        <w:spacing w:before="450" w:after="450" w:line="312" w:lineRule="auto"/>
      </w:pPr>
      <w:r>
        <w:rPr>
          <w:rFonts w:ascii="宋体" w:hAnsi="宋体" w:eastAsia="宋体" w:cs="宋体"/>
          <w:color w:val="000"/>
          <w:sz w:val="28"/>
          <w:szCs w:val="28"/>
        </w:rPr>
        <w:t xml:space="preserve">　　(2)严格党内生活。严格按照党的组织原则和政治生活准则办事,认真贯彻执行民主集中制。坚持民主生活会制度,用好批评和自我批评武器,提高民主生活会质量。完善谈心谈话制度,市委主要负责同志同其他常委谈心谈话,每年每人不少于3次,常委之间、常委与分管部门负责人要经常谈心谈话。每位常委都要以普通党员身份参加所在党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(3)强化干部日常管理。坚持经常性、多角度了解领导班子和干部工作的机制,认真开展干部综合分析研判。全面推进领导干部定期考核工作,继续完善领导干部向常委会汇报工作制度。完善干部考核评价,注意考察干部生活圈、社交圈情况,加强对干部“八小时”之外的监督,注重在应对重大事件、完成重大任务以及涉及个人利益时考察和识别干部,真正把“亲民爱民、艰苦奋斗、科学求实、迎难而上、无私奉献”的焦裕禄式的好干部和具有愚公移山、攻坚克难精神的文朝荣式好干部用起来,把自觉践行“三严三实”的好干部用起来。(整改时限:长期坚持)</w:t>
      </w:r>
    </w:p>
    <w:p>
      <w:pPr>
        <w:ind w:left="0" w:right="0" w:firstLine="560"/>
        <w:spacing w:before="450" w:after="450" w:line="312" w:lineRule="auto"/>
      </w:pPr>
      <w:r>
        <w:rPr>
          <w:rFonts w:ascii="宋体" w:hAnsi="宋体" w:eastAsia="宋体" w:cs="宋体"/>
          <w:color w:val="000"/>
          <w:sz w:val="28"/>
          <w:szCs w:val="28"/>
        </w:rPr>
        <w:t xml:space="preserve">　　(4)丰富精神文化生活。加强远程教育网络、基层党建网络和移动信息终端建设,用好孔学堂、阳明祠和各级道德讲堂等平台,多形式开展“明礼知耻、崇德向善”主题教育,发挥中华优秀传统文化怡情养志、涵育道德的重要作用,丰富“知行合一、协力争先”贵阳精神内涵,不断增强道德意识、提高道德觉悟,自觉做到远离低级趣味、自觉抵制歪风邪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差距。政治定力不够坚定,对“三个自信”理解不深不透,缺乏创新突破精神。有的理论学习搞“两张皮”,坚持知行合一不够,没有对照自身思想实际补“精神之钙”;有的过党内组织生活流于形式,当老好人、讲好话的多,坚持原则、相互批评的少。有的对在2024年实现全面小康信心不足,缺乏攻坚克难的政治担当。</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市委中心组学习制度。把学习贯彻习近平总书记系列重要讲话特别是在贵州视察重要讲话精神作为当前的首要政治任务,强化入心入脑、学以致用,坚定后发赶超的政治定力,带头在领导干部中掀起真学真懂真信真用的高潮。(整改时限:长期坚持)</w:t>
      </w:r>
    </w:p>
    <w:p>
      <w:pPr>
        <w:ind w:left="0" w:right="0" w:firstLine="560"/>
        <w:spacing w:before="450" w:after="450" w:line="312" w:lineRule="auto"/>
      </w:pPr>
      <w:r>
        <w:rPr>
          <w:rFonts w:ascii="宋体" w:hAnsi="宋体" w:eastAsia="宋体" w:cs="宋体"/>
          <w:color w:val="000"/>
          <w:sz w:val="28"/>
          <w:szCs w:val="28"/>
        </w:rPr>
        <w:t xml:space="preserve">　　(2)扎实开展“三看三思”(看革命传统教育基地思进一步坚定信念,看贫困群众思进一步加快发展,看昔日同事、今日阶下囚思进一步廉洁自律)主题教育活动,带头营造风清、气正、心齐的干事氛围。(整改时限:年底前)</w:t>
      </w:r>
    </w:p>
    <w:p>
      <w:pPr>
        <w:ind w:left="0" w:right="0" w:firstLine="560"/>
        <w:spacing w:before="450" w:after="450" w:line="312" w:lineRule="auto"/>
      </w:pPr>
      <w:r>
        <w:rPr>
          <w:rFonts w:ascii="宋体" w:hAnsi="宋体" w:eastAsia="宋体" w:cs="宋体"/>
          <w:color w:val="000"/>
          <w:sz w:val="28"/>
          <w:szCs w:val="28"/>
        </w:rPr>
        <w:t xml:space="preserve">　　(3)严肃党内政治生活,提高党性修养。每年至少扎实开展2次交心谈心,相互批评,相互帮助,以诚相见,忠诚坦荡;严格执行好党员领导干部参加双重组织生活制度,坚持以党员身份过好所在党支部、党小组的组织生活;以“三严三实”为主题,深查细照,见人见事见思想,开展好专题民主生活会。(整改时限:年底前)</w:t>
      </w:r>
    </w:p>
    <w:p>
      <w:pPr>
        <w:ind w:left="0" w:right="0" w:firstLine="560"/>
        <w:spacing w:before="450" w:after="450" w:line="312" w:lineRule="auto"/>
      </w:pPr>
      <w:r>
        <w:rPr>
          <w:rFonts w:ascii="宋体" w:hAnsi="宋体" w:eastAsia="宋体" w:cs="宋体"/>
          <w:color w:val="000"/>
          <w:sz w:val="28"/>
          <w:szCs w:val="28"/>
        </w:rPr>
        <w:t xml:space="preserve">　　(4)带头找准改实问题。面对困难和问题,实事求是,敢于讲真话,勇于剖析和反省思想上的不足、工作上的差距。坚持思想与行动对标,切实把自己摆进去,带头立说立行,边学边改,坚持把问题和整改情况进行公示,主动接受监督。(整改时限:年底前)</w:t>
      </w:r>
    </w:p>
    <w:p>
      <w:pPr>
        <w:ind w:left="0" w:right="0" w:firstLine="560"/>
        <w:spacing w:before="450" w:after="450" w:line="312" w:lineRule="auto"/>
      </w:pPr>
      <w:r>
        <w:rPr>
          <w:rFonts w:ascii="宋体" w:hAnsi="宋体" w:eastAsia="宋体" w:cs="宋体"/>
          <w:color w:val="000"/>
          <w:sz w:val="28"/>
          <w:szCs w:val="28"/>
        </w:rPr>
        <w:t xml:space="preserve">　　2、工作作风有差距。求真务实的精神没有真正融入个人思想和行动。有的只重安排部署,听汇报的多,到一线靠前指挥抓落实的少;有的要求别人的多,带头表率的少;有的政绩观有偏差,只顾眼前不顾长远;有的精神状态差,不比工作比条件,不比实绩比形式;有的安于现状,勇于争先、勇争一流的进取意识和信心决心不足。</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(1)深入开展“五梳理三带头”,大力推进“三大专项整治行动”和“民生领域整治铸廉三年行动”,切实改进工作作风,提升行政效能,优化发展环境。(整改时限:近1-3年)</w:t>
      </w:r>
    </w:p>
    <w:p>
      <w:pPr>
        <w:ind w:left="0" w:right="0" w:firstLine="560"/>
        <w:spacing w:before="450" w:after="450" w:line="312" w:lineRule="auto"/>
      </w:pPr>
      <w:r>
        <w:rPr>
          <w:rFonts w:ascii="宋体" w:hAnsi="宋体" w:eastAsia="宋体" w:cs="宋体"/>
          <w:color w:val="000"/>
          <w:sz w:val="28"/>
          <w:szCs w:val="28"/>
        </w:rPr>
        <w:t xml:space="preserve">　　(2)坚持和完善领导联系县(市、区)、园区、骨干企业和重点项目等制度,沉下身子,帮助理思路、强措施、破难题,确保挂帮不走过场、不搞形式。(整改时限:长期坚持)</w:t>
      </w:r>
    </w:p>
    <w:p>
      <w:pPr>
        <w:ind w:left="0" w:right="0" w:firstLine="560"/>
        <w:spacing w:before="450" w:after="450" w:line="312" w:lineRule="auto"/>
      </w:pPr>
      <w:r>
        <w:rPr>
          <w:rFonts w:ascii="宋体" w:hAnsi="宋体" w:eastAsia="宋体" w:cs="宋体"/>
          <w:color w:val="000"/>
          <w:sz w:val="28"/>
          <w:szCs w:val="28"/>
        </w:rPr>
        <w:t xml:space="preserve">　　(3)紧紧围绕“干什么、怎么干、谁去干、干得好”,保持定力、激发活力、增强执行力,各司其职,各负其责,主动上手,率先垂范,大力实施“123456”行动计划,在全省综合排位实现“保二争一”。(整改时限:年底前)</w:t>
      </w:r>
    </w:p>
    <w:p>
      <w:pPr>
        <w:ind w:left="0" w:right="0" w:firstLine="560"/>
        <w:spacing w:before="450" w:after="450" w:line="312" w:lineRule="auto"/>
      </w:pPr>
      <w:r>
        <w:rPr>
          <w:rFonts w:ascii="宋体" w:hAnsi="宋体" w:eastAsia="宋体" w:cs="宋体"/>
          <w:color w:val="000"/>
          <w:sz w:val="28"/>
          <w:szCs w:val="28"/>
        </w:rPr>
        <w:t xml:space="preserve">　　(4)以总书记“五个扎实”的要求,紧盯工作重点、难点、亮点和引爆点,一张蓝图绘到底、一颗钉子钉到底、一股干劲抓到底,不搞“猴子掰包谷”、防止“墙内开花墙外香”。(整改时限:长期坚持)</w:t>
      </w:r>
    </w:p>
    <w:p>
      <w:pPr>
        <w:ind w:left="0" w:right="0" w:firstLine="560"/>
        <w:spacing w:before="450" w:after="450" w:line="312" w:lineRule="auto"/>
      </w:pPr>
      <w:r>
        <w:rPr>
          <w:rFonts w:ascii="宋体" w:hAnsi="宋体" w:eastAsia="宋体" w:cs="宋体"/>
          <w:color w:val="000"/>
          <w:sz w:val="28"/>
          <w:szCs w:val="28"/>
        </w:rPr>
        <w:t xml:space="preserve">　　3、践行群众路线有差距。宗旨意识不强,群众观念不牢。有的对群众缺乏深厚感情,脱离群众高高在上;有的做群众工作唱高调的多,身体力行的少,掌握基层情况不精准,没有真正做到查实情、重实际、求实效;有的关注群众感受不够,解决民生问题不聚焦、啃“硬骨头”的措施不力。</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(1)聚焦精准扶贫。扎实开展遍访贫困村贫困户工作,班子成员以上率下,每年坚持帮扶1个贫困乡镇和5户贫困户,并确保实现脱贫。(整改时限:近1-3年)</w:t>
      </w:r>
    </w:p>
    <w:p>
      <w:pPr>
        <w:ind w:left="0" w:right="0" w:firstLine="560"/>
        <w:spacing w:before="450" w:after="450" w:line="312" w:lineRule="auto"/>
      </w:pPr>
      <w:r>
        <w:rPr>
          <w:rFonts w:ascii="宋体" w:hAnsi="宋体" w:eastAsia="宋体" w:cs="宋体"/>
          <w:color w:val="000"/>
          <w:sz w:val="28"/>
          <w:szCs w:val="28"/>
        </w:rPr>
        <w:t xml:space="preserve">　　(2)聚焦信访和社会稳定工作的难点热点。切实加强对信访老大难问题的解决,班子成员坚持带头接访,每年督办解决3个以上信访问题。(整改时限:长期坚持)</w:t>
      </w:r>
    </w:p>
    <w:p>
      <w:pPr>
        <w:ind w:left="0" w:right="0" w:firstLine="560"/>
        <w:spacing w:before="450" w:after="450" w:line="312" w:lineRule="auto"/>
      </w:pPr>
      <w:r>
        <w:rPr>
          <w:rFonts w:ascii="宋体" w:hAnsi="宋体" w:eastAsia="宋体" w:cs="宋体"/>
          <w:color w:val="000"/>
          <w:sz w:val="28"/>
          <w:szCs w:val="28"/>
        </w:rPr>
        <w:t xml:space="preserve">　　(3)聚焦群众所需所盼。把提高群众生活水平、解决群众最关心的问题作为重中之重,特别在吃、穿、住、行、医疗、教育、社保等方面出实招、见实效,让群众有更多“获得感”。以“钉钉子”精神实施好“十大工程”,着力解决中心城区教育资源分配不均和“大班额”等问题;着力抓好“民生特派”工作,落实强农惠农政策,把好事办好,实事办实。(整改时限:长期坚持)</w:t>
      </w:r>
    </w:p>
    <w:p>
      <w:pPr>
        <w:ind w:left="0" w:right="0" w:firstLine="560"/>
        <w:spacing w:before="450" w:after="450" w:line="312" w:lineRule="auto"/>
      </w:pPr>
      <w:r>
        <w:rPr>
          <w:rFonts w:ascii="宋体" w:hAnsi="宋体" w:eastAsia="宋体" w:cs="宋体"/>
          <w:color w:val="000"/>
          <w:sz w:val="28"/>
          <w:szCs w:val="28"/>
        </w:rPr>
        <w:t xml:space="preserve">　　(4)切实和群众打成一片。把自己融入基层和普通群众之中,扎实开展“民生体验”活动,以普通群众身份,用1至2天时间开展一次民生体验,确保身到心到情到,查民情、听民意、解民忧、办实事。(整改时限:10月底前)</w:t>
      </w:r>
    </w:p>
    <w:p>
      <w:pPr>
        <w:ind w:left="0" w:right="0" w:firstLine="560"/>
        <w:spacing w:before="450" w:after="450" w:line="312" w:lineRule="auto"/>
      </w:pPr>
      <w:r>
        <w:rPr>
          <w:rFonts w:ascii="宋体" w:hAnsi="宋体" w:eastAsia="宋体" w:cs="宋体"/>
          <w:color w:val="000"/>
          <w:sz w:val="28"/>
          <w:szCs w:val="28"/>
        </w:rPr>
        <w:t xml:space="preserve">　　4、道德修养有差距。践行社会主义核心价值观,带头弘扬中华优秀传统文化不够自觉。有的淡忘了党的艰苦奋斗、勤俭节约的优良传统,对党和人民的事业缺乏热情;有的生活情趣不够高尚,抵制不良现象不够坚决;有的人际关系、交朋结友不够严谨;有的在一些“四风”问题整改上还停留在“不敢”阶段,没有形成“不愿”的思想自觉。</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社会主义核心价值观。在复杂的环境中,坚持共产主义理想不动摇,明辨是非,坚定政治方向,永葆思想上的先进性和纯洁性。把“远学焦裕禄、近学文朝荣”作为一条红线贯穿专题教育始终,班子成员就严格落实管党治党责任,严守党的纪律规矩作出公开承诺,接受社会监督。(整改时限:年底前)</w:t>
      </w:r>
    </w:p>
    <w:p>
      <w:pPr>
        <w:ind w:left="0" w:right="0" w:firstLine="560"/>
        <w:spacing w:before="450" w:after="450" w:line="312" w:lineRule="auto"/>
      </w:pPr>
      <w:r>
        <w:rPr>
          <w:rFonts w:ascii="宋体" w:hAnsi="宋体" w:eastAsia="宋体" w:cs="宋体"/>
          <w:color w:val="000"/>
          <w:sz w:val="28"/>
          <w:szCs w:val="28"/>
        </w:rPr>
        <w:t xml:space="preserve">　　(2)把反对“四风”问题推向深入。加强对领导干部八小时之外的自律和监督,特别是加大力度对领导干部隐性、变相的“四风”问题进行整治,净化领导干部生活圈、社交圈。严格执行领导干部重大事项报告、出入境管理等有关制度,从严管理干部。坚持班子成员每年向市委常委会述职述廉述德,树立市委班子可靠、可信、可学的良好形象。(整改时限:长期坚持)</w:t>
      </w:r>
    </w:p>
    <w:p>
      <w:pPr>
        <w:ind w:left="0" w:right="0" w:firstLine="560"/>
        <w:spacing w:before="450" w:after="450" w:line="312" w:lineRule="auto"/>
      </w:pPr>
      <w:r>
        <w:rPr>
          <w:rFonts w:ascii="宋体" w:hAnsi="宋体" w:eastAsia="宋体" w:cs="宋体"/>
          <w:color w:val="000"/>
          <w:sz w:val="28"/>
          <w:szCs w:val="28"/>
        </w:rPr>
        <w:t xml:space="preserve">　　(3)追求积极健康的精神文化生活。坚持领导干部上党课,积极参加道德讲堂学习,认真组织市委中心组学习读书会等多种学习形式,抵制各种低级趣味思想的侵蚀,筑牢思想道德防线,永葆共产党人的本色。(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1、理想信念不够坚定。个别班子成员真信笃行做得不够好,守纪自省持续性不强,对党的忠诚度有所弱化。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改进中心组学习方式,树立问题导向,每次学习前先确定学习主题、篇目,要求每名班子成员在自学基础上参加集中学习,围绕主题进行研讨,每次解决一个问题,澄清模糊认识,进一步改造思想,坚定理想信念,强化原则意识。(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以焦裕禄、文朝荣等先进典型为镜,班子成员对照先辈先进找差距,时刻对照反省,查找不足,进一步坚定理想信念,把人民对美好生活的向往作为自己毕生的追求,树立正确的世界观、人生观、价值观。(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(3)班子成员带头深入开展“三个在身边”(教训在身边、法纪在身边、正气在身边)教育,重点对照反面典型常自省,警示自己、反省自己,强化政治定力,对党绝对忠诚。(整改时限:年底前完成)</w:t>
      </w:r>
    </w:p>
    <w:p>
      <w:pPr>
        <w:ind w:left="0" w:right="0" w:firstLine="560"/>
        <w:spacing w:before="450" w:after="450" w:line="312" w:lineRule="auto"/>
      </w:pPr>
      <w:r>
        <w:rPr>
          <w:rFonts w:ascii="宋体" w:hAnsi="宋体" w:eastAsia="宋体" w:cs="宋体"/>
          <w:color w:val="000"/>
          <w:sz w:val="28"/>
          <w:szCs w:val="28"/>
        </w:rPr>
        <w:t xml:space="preserve">　　2、宗旨意识淡薄。有的班子成员切实为基层解决实际困难和问题口头讲得多、听取汇报多,身体力行少、具体落实少。</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(1)围绕解决群众实际困难和问题,深化“四到工作制”,深入基层,帮助化解矛盾、解决问题、助推发展,每名班子成员每年到基层不少于1个月。(整改时限:年内完成并长期坚持)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(2)围绕推进同步小康,深入基层、深入群众、深入实际,扎实开展班子成员遍访贫困村贫困户等活动,实行台账管理。(整改时限:10月底前完成)</w:t>
      </w:r>
    </w:p>
    <w:p>
      <w:pPr>
        <w:ind w:left="0" w:right="0" w:firstLine="560"/>
        <w:spacing w:before="450" w:after="450" w:line="312" w:lineRule="auto"/>
      </w:pPr>
      <w:r>
        <w:rPr>
          <w:rFonts w:ascii="宋体" w:hAnsi="宋体" w:eastAsia="宋体" w:cs="宋体"/>
          <w:color w:val="000"/>
          <w:sz w:val="28"/>
          <w:szCs w:val="28"/>
        </w:rPr>
        <w:t xml:space="preserve">　　(3)严格常委“一岗双责”,强化目标任务和工作责任,带头深入一线,以“钉钉子”精神抓落实。(整改时限:年内完成并长期坚持)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3、改进作风与加强党性修养的结合不够好。个别成员只重不越红线,忽视内功锤炼;个别终身修养的观念不牢,时紧时松。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(1)注重将党性修养融入改进作风的各项举措中,强化自我完善、自我提高的要求,以上率下,增强拒腐防变的品行修养,经受住长期的执政考验。(整改时限:长期坚持)</w:t>
      </w:r>
    </w:p>
    <w:p>
      <w:pPr>
        <w:ind w:left="0" w:right="0" w:firstLine="560"/>
        <w:spacing w:before="450" w:after="450" w:line="312" w:lineRule="auto"/>
      </w:pPr>
      <w:r>
        <w:rPr>
          <w:rFonts w:ascii="宋体" w:hAnsi="宋体" w:eastAsia="宋体" w:cs="宋体"/>
          <w:color w:val="000"/>
          <w:sz w:val="28"/>
          <w:szCs w:val="28"/>
        </w:rPr>
        <w:t xml:space="preserve">　　(2)强化班子成员终身修养的理念,注重一以贯之陶冶道德情操,锤炼党性意志,做到始终筑牢拒腐防线。(整改时限:长期坚持)</w:t>
      </w:r>
    </w:p>
    <w:p>
      <w:pPr>
        <w:ind w:left="0" w:right="0" w:firstLine="560"/>
        <w:spacing w:before="450" w:after="450" w:line="312" w:lineRule="auto"/>
      </w:pPr>
      <w:r>
        <w:rPr>
          <w:rFonts w:ascii="宋体" w:hAnsi="宋体" w:eastAsia="宋体" w:cs="宋体"/>
          <w:color w:val="000"/>
          <w:sz w:val="28"/>
          <w:szCs w:val="28"/>
        </w:rPr>
        <w:t xml:space="preserve">　　(3)注重把“讲诚信、懂规矩、守纪律”的要求贯彻落实到改进作风和加强党性修养的实践中,促进大家在改进作风中加强党性修养,在强化党性修养中转变作风。(整改时限:长期坚持)</w:t>
      </w:r>
    </w:p>
    <w:p>
      <w:pPr>
        <w:ind w:left="0" w:right="0" w:firstLine="560"/>
        <w:spacing w:before="450" w:after="450" w:line="312" w:lineRule="auto"/>
      </w:pPr>
      <w:r>
        <w:rPr>
          <w:rFonts w:ascii="宋体" w:hAnsi="宋体" w:eastAsia="宋体" w:cs="宋体"/>
          <w:color w:val="000"/>
          <w:sz w:val="28"/>
          <w:szCs w:val="28"/>
        </w:rPr>
        <w:t xml:space="preserve">　　4、党内生活战斗性不强。个别班子成员坚持原则、直面问题不够;个别胸怀不坦荡,接受批评意见不好。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(1)严格民主生活会制度,以问题为导向,坚持真刀真枪开展批评,强化政治性、原则性、战斗性,把民主生活会整改措施落到实处、细处。(整改时限:年内完成并长期坚持)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(2)严格组织生活会制度,每名常委自觉以普通党员身份参加支部组织生活会,带头开展好民主评议党员,确保组织生活经常、认真、严肃。(整改时限:年内完成并长期坚持)</w:t>
      </w:r>
    </w:p>
    <w:p>
      <w:pPr>
        <w:ind w:left="0" w:right="0" w:firstLine="560"/>
        <w:spacing w:before="450" w:after="450" w:line="312" w:lineRule="auto"/>
      </w:pPr>
      <w:r>
        <w:rPr>
          <w:rFonts w:ascii="宋体" w:hAnsi="宋体" w:eastAsia="宋体" w:cs="宋体"/>
          <w:color w:val="000"/>
          <w:sz w:val="28"/>
          <w:szCs w:val="28"/>
        </w:rPr>
        <w:t xml:space="preserve">　　(3)坚持带头做表率,严格执行标准,落实党内生活相关规定,发挥表率作用,为全市党员干部树标杆。(整改时限:年底前完成)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1、理想信念不够坚定,缺乏深刻的党性修养和锻炼。有时政治意识、大局意识和责任意识不够,缺乏使命感,贯彻执行中央方针政策和上级部门决策有时打折扣。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(1)市委常委分系统、分区域带头讲党课,发挥好领学带学促学作用;举办专题读书活动,开展各种形式的专题研讨,提升学习效果,加强党性修养,增强宗旨意识。(整改时限:长期坚持)</w:t>
      </w:r>
    </w:p>
    <w:p>
      <w:pPr>
        <w:ind w:left="0" w:right="0" w:firstLine="560"/>
        <w:spacing w:before="450" w:after="450" w:line="312" w:lineRule="auto"/>
      </w:pPr>
      <w:r>
        <w:rPr>
          <w:rFonts w:ascii="宋体" w:hAnsi="宋体" w:eastAsia="宋体" w:cs="宋体"/>
          <w:color w:val="000"/>
          <w:sz w:val="28"/>
          <w:szCs w:val="28"/>
        </w:rPr>
        <w:t xml:space="preserve">　　(2)围绕解决“总开关”问题,抓好理想信念教育、法纪教育、警示教育、先进典型教育和革命传统教育,抓好中央、省委重大决策部署的学习培训,以“三严三实”思想自觉引领适应新常态行动自觉。(整改时限:长期坚持)</w:t>
      </w:r>
    </w:p>
    <w:p>
      <w:pPr>
        <w:ind w:left="0" w:right="0" w:firstLine="560"/>
        <w:spacing w:before="450" w:after="450" w:line="312" w:lineRule="auto"/>
      </w:pPr>
      <w:r>
        <w:rPr>
          <w:rFonts w:ascii="宋体" w:hAnsi="宋体" w:eastAsia="宋体" w:cs="宋体"/>
          <w:color w:val="000"/>
          <w:sz w:val="28"/>
          <w:szCs w:val="28"/>
        </w:rPr>
        <w:t xml:space="preserve">　　(3)端正对群众的态度,增进对群众的感情,把群众高兴不高兴,满意不满意,赞成不赞成,答应不答应作为想问题、干工作、办事情的出发点和落脚点,真正把为人民服务落实到每一项工作中。(整改时限:底前)</w:t>
      </w:r>
    </w:p>
    <w:p>
      <w:pPr>
        <w:ind w:left="0" w:right="0" w:firstLine="560"/>
        <w:spacing w:before="450" w:after="450" w:line="312" w:lineRule="auto"/>
      </w:pPr>
      <w:r>
        <w:rPr>
          <w:rFonts w:ascii="宋体" w:hAnsi="宋体" w:eastAsia="宋体" w:cs="宋体"/>
          <w:color w:val="000"/>
          <w:sz w:val="28"/>
          <w:szCs w:val="28"/>
        </w:rPr>
        <w:t xml:space="preserve">　　2、作风漂浮,敷衍了事,得过且过。工作有时只求过得去、不求过得硬,甚至放低标准,当“差不多先生”。工作怕担风险,缺乏积极性、主动性和创造性。</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(1)出台干部作风“马上就办”实施办法。市委班子成员带头对企业和群众反映的问题做到能办的立即办、马上办、主动办。(整改时限:10月底前)</w:t>
      </w:r>
    </w:p>
    <w:p>
      <w:pPr>
        <w:ind w:left="0" w:right="0" w:firstLine="560"/>
        <w:spacing w:before="450" w:after="450" w:line="312" w:lineRule="auto"/>
      </w:pPr>
      <w:r>
        <w:rPr>
          <w:rFonts w:ascii="宋体" w:hAnsi="宋体" w:eastAsia="宋体" w:cs="宋体"/>
          <w:color w:val="000"/>
          <w:sz w:val="28"/>
          <w:szCs w:val="28"/>
        </w:rPr>
        <w:t xml:space="preserve">　　(2)深化作风建设,采取“一月一问题,一月一整治”方式,每月选择一批群众反映最强烈、影响面广的“为官不为”问题进行重点整治,以突出问题的整治促进一般问题的整改。(整改时限:底前)</w:t>
      </w:r>
    </w:p>
    <w:p>
      <w:pPr>
        <w:ind w:left="0" w:right="0" w:firstLine="560"/>
        <w:spacing w:before="450" w:after="450" w:line="312" w:lineRule="auto"/>
      </w:pPr>
      <w:r>
        <w:rPr>
          <w:rFonts w:ascii="宋体" w:hAnsi="宋体" w:eastAsia="宋体" w:cs="宋体"/>
          <w:color w:val="000"/>
          <w:sz w:val="28"/>
          <w:szCs w:val="28"/>
        </w:rPr>
        <w:t xml:space="preserve">　　(3)班子成员牢固树立担当意识,深刻反思社会治理和公共安全管理方面存在的问题,认真吸取七星关田坎乡“6?9”事件和黔西县“6•16”火灾事故的经验教训,提升社会治理能力水平,提高人民群众的安全感和满意度。(整改时限:长期坚持)</w:t>
      </w:r>
    </w:p>
    <w:p>
      <w:pPr>
        <w:ind w:left="0" w:right="0" w:firstLine="560"/>
        <w:spacing w:before="450" w:after="450" w:line="312" w:lineRule="auto"/>
      </w:pPr>
      <w:r>
        <w:rPr>
          <w:rFonts w:ascii="宋体" w:hAnsi="宋体" w:eastAsia="宋体" w:cs="宋体"/>
          <w:color w:val="000"/>
          <w:sz w:val="28"/>
          <w:szCs w:val="28"/>
        </w:rPr>
        <w:t xml:space="preserve">　　3、宗旨意识淡薄,群众观念不够强,不深入基层,对群众利益漠不关心。联系服务群众缺乏真功夫,深入群众不够经常,体察民情不够直接,服务群众不够主动,排解民忧不够及时。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(1)市委班子成员带头以普通群众身份,用1至2天时间,深入基层、深入群众,与群众同吃同住同劳动,开展一次民生体验,帮助群众解决困难和问题。(整改时限:底前)</w:t>
      </w:r>
    </w:p>
    <w:p>
      <w:pPr>
        <w:ind w:left="0" w:right="0" w:firstLine="560"/>
        <w:spacing w:before="450" w:after="450" w:line="312" w:lineRule="auto"/>
      </w:pPr>
      <w:r>
        <w:rPr>
          <w:rFonts w:ascii="宋体" w:hAnsi="宋体" w:eastAsia="宋体" w:cs="宋体"/>
          <w:color w:val="000"/>
          <w:sz w:val="28"/>
          <w:szCs w:val="28"/>
        </w:rPr>
        <w:t xml:space="preserve">　　(2)牢固树立宗旨意识,拓展了解基层情况渠道,市委班子成员每月走访5户以上群众,直接和老百姓打交道,当面听取群众意见,更好地掌握各级落实政策的情况。(整改时限:长期坚持)</w:t>
      </w:r>
    </w:p>
    <w:p>
      <w:pPr>
        <w:ind w:left="0" w:right="0" w:firstLine="560"/>
        <w:spacing w:before="450" w:after="450" w:line="312" w:lineRule="auto"/>
      </w:pPr>
      <w:r>
        <w:rPr>
          <w:rFonts w:ascii="宋体" w:hAnsi="宋体" w:eastAsia="宋体" w:cs="宋体"/>
          <w:color w:val="000"/>
          <w:sz w:val="28"/>
          <w:szCs w:val="28"/>
        </w:rPr>
        <w:t xml:space="preserve">　　(3)在涉及群众切身利益的重大事项、决策上,要充分征求群众意见,集中群众智慧,尊重群众意愿,集思广益,科学决策。(整改时限:底前)</w:t>
      </w:r>
    </w:p>
    <w:p>
      <w:pPr>
        <w:ind w:left="0" w:right="0" w:firstLine="560"/>
        <w:spacing w:before="450" w:after="450" w:line="312" w:lineRule="auto"/>
      </w:pPr>
      <w:r>
        <w:rPr>
          <w:rFonts w:ascii="宋体" w:hAnsi="宋体" w:eastAsia="宋体" w:cs="宋体"/>
          <w:color w:val="000"/>
          <w:sz w:val="28"/>
          <w:szCs w:val="28"/>
        </w:rPr>
        <w:t xml:space="preserve">　　4、做人不实,存在好人主义。在错误面前不敢坚持原则,对错误言论不敢理直气壮批驳,工作怕得罪人,搞一团和气,你好、我好、大家好。</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(1)班子成员之间每年至少扎实开展两次交心谈心,重点围绕个人工作、生活、思想开展谈心,相互提醒,相互批评,相互帮助,以诚相见,忠诚坦荡。(整改时限:长期坚持)</w:t>
      </w:r>
    </w:p>
    <w:p>
      <w:pPr>
        <w:ind w:left="0" w:right="0" w:firstLine="560"/>
        <w:spacing w:before="450" w:after="450" w:line="312" w:lineRule="auto"/>
      </w:pPr>
      <w:r>
        <w:rPr>
          <w:rFonts w:ascii="宋体" w:hAnsi="宋体" w:eastAsia="宋体" w:cs="宋体"/>
          <w:color w:val="000"/>
          <w:sz w:val="28"/>
          <w:szCs w:val="28"/>
        </w:rPr>
        <w:t xml:space="preserve">　　(2)坚持执行严格的党内生活制度,市委常委定期不定期参加所在党支部的组织生活会,严格以一名普通党员身份参加党支部活动,每年至少与所在支部党员深入交心谈心1次。(整改时限:长期坚持)</w:t>
      </w:r>
    </w:p>
    <w:p>
      <w:pPr>
        <w:ind w:left="0" w:right="0" w:firstLine="560"/>
        <w:spacing w:before="450" w:after="450" w:line="312" w:lineRule="auto"/>
      </w:pPr>
      <w:r>
        <w:rPr>
          <w:rFonts w:ascii="宋体" w:hAnsi="宋体" w:eastAsia="宋体" w:cs="宋体"/>
          <w:color w:val="000"/>
          <w:sz w:val="28"/>
          <w:szCs w:val="28"/>
        </w:rPr>
        <w:t xml:space="preserve">　　(3)严格落实党性定期分析制度,通过参加党内生活加强党性锻炼,要勇敢地拿起批评与自我批评的武器,对错误的思想言行和不良现象,开诚布公地提出批评,分析原因和明确努力方向。(整改时限:底前)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信念淡化。共产主义远大理想淡化,在深刻理解和准确把握完成近期目标与实现共产主义的辩证统一关系上不透彻、不全面;有的同志对落后地区建工业园区持怀疑态度,认为不切实际,劳民伤财;有的同志不注重党性锻炼,对党的方针政策不主动研究领会;有的同志不注重世界观的改造,迷信风水,遇事走偏门、跑后门,占卜问卦看前程。</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(1)强化政治理论学习。定期开展市委中心组理论学习研讨,组织党员干部认真研读马列主义、毛泽东思想和中国特色社会主义理论,进一步增强道路自信、理论自信、制度自信。(整改时限:长期坚持)</w:t>
      </w:r>
    </w:p>
    <w:p>
      <w:pPr>
        <w:ind w:left="0" w:right="0" w:firstLine="560"/>
        <w:spacing w:before="450" w:after="450" w:line="312" w:lineRule="auto"/>
      </w:pPr>
      <w:r>
        <w:rPr>
          <w:rFonts w:ascii="宋体" w:hAnsi="宋体" w:eastAsia="宋体" w:cs="宋体"/>
          <w:color w:val="000"/>
          <w:sz w:val="28"/>
          <w:szCs w:val="28"/>
        </w:rPr>
        <w:t xml:space="preserve">　　(2)加强革命传统教育。定期组织班子成员到周逸群故居、木黄会师纪念馆、黔东革命根据地等红色教育基地,接受革命理想信念教育,重温入党誓词,增强党性观念,锤炼绝对忠诚的政治品质。(整改时限:长期坚持)</w:t>
      </w:r>
    </w:p>
    <w:p>
      <w:pPr>
        <w:ind w:left="0" w:right="0" w:firstLine="560"/>
        <w:spacing w:before="450" w:after="450" w:line="312" w:lineRule="auto"/>
      </w:pPr>
      <w:r>
        <w:rPr>
          <w:rFonts w:ascii="宋体" w:hAnsi="宋体" w:eastAsia="宋体" w:cs="宋体"/>
          <w:color w:val="000"/>
          <w:sz w:val="28"/>
          <w:szCs w:val="28"/>
        </w:rPr>
        <w:t xml:space="preserve">　　(3)坚持理论联系实际,不断提升理论指导实践的能力和水平。近期,拟举行专题学习研讨会,把贯彻落实习近平总书记视察贵州重要讲话分成专题,由市级领导、市直相关部门和各区县(铜仁高新区、大龙开发区)主要领导领题研究,高起点谋划我市未来发展的思路举措,推动总书记讲话精神在黔东大地和各族干部群众中落地生根、开花结果。(整改时限:10月底前)</w:t>
      </w:r>
    </w:p>
    <w:p>
      <w:pPr>
        <w:ind w:left="0" w:right="0" w:firstLine="560"/>
        <w:spacing w:before="450" w:after="450" w:line="312" w:lineRule="auto"/>
      </w:pPr>
      <w:r>
        <w:rPr>
          <w:rFonts w:ascii="宋体" w:hAnsi="宋体" w:eastAsia="宋体" w:cs="宋体"/>
          <w:color w:val="000"/>
          <w:sz w:val="28"/>
          <w:szCs w:val="28"/>
        </w:rPr>
        <w:t xml:space="preserve">　　(4)强化工作督查落实。进一步坚定“四化同步、一业振兴”的战略决策,强化目标考核管理,对重点工作进行全过程专项督查通报,继续坚持市级领导联系乡镇和企业工作机制,经常深入一线调查研究,协调解决具体问题。(整改时限:长期坚持)</w:t>
      </w:r>
    </w:p>
    <w:p>
      <w:pPr>
        <w:ind w:left="0" w:right="0" w:firstLine="560"/>
        <w:spacing w:before="450" w:after="450" w:line="312" w:lineRule="auto"/>
      </w:pPr>
      <w:r>
        <w:rPr>
          <w:rFonts w:ascii="宋体" w:hAnsi="宋体" w:eastAsia="宋体" w:cs="宋体"/>
          <w:color w:val="000"/>
          <w:sz w:val="28"/>
          <w:szCs w:val="28"/>
        </w:rPr>
        <w:t xml:space="preserve">　　(5)加强科学知识的学习和宣传,提升科学素养。坚持中心组学习、读书会、组团宣讲、网络学习等制度,加大科普力度,通过市委领导班子和成员的带头示范,推进科普知识进机关、进社区、进农村,防止封建糟粕影响社会风气,确保全市上下良好的政治生态环境。(整改时限:长期坚持)</w:t>
      </w:r>
    </w:p>
    <w:p>
      <w:pPr>
        <w:ind w:left="0" w:right="0" w:firstLine="560"/>
        <w:spacing w:before="450" w:after="450" w:line="312" w:lineRule="auto"/>
      </w:pPr>
      <w:r>
        <w:rPr>
          <w:rFonts w:ascii="宋体" w:hAnsi="宋体" w:eastAsia="宋体" w:cs="宋体"/>
          <w:color w:val="000"/>
          <w:sz w:val="28"/>
          <w:szCs w:val="28"/>
        </w:rPr>
        <w:t xml:space="preserve">　　2、精神懈怠。有的吃苦耐劳的精神褪化,缺乏锲而不舍的拼搏精神;有的不敢担当,满足于做“太平官”、“逍遥官”;有的对发展与生态“两条底线”理解不深入,把握不准,科学发展、跨越发展信心不足,瞻前顾后,改革步伐不坚实、不大胆;有的重显绩,轻潜绩,对打基础、利长远的工作抓得不扎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担当精神,全面开放创新。坚守“两条底线”,带头研究、安排和部署全面深化改革工作,鼓励各区县、各部门争当改革创新的示范和典型,支持企业加大技术创新,积极推动大众创业、万众创新;坚持带头招商引资引智,积极利用苏州对口帮扶机遇,学习借鉴发达地区的经验和做法,努力当好贵州向东开放的先锋。(整改时限:长期坚持)</w:t>
      </w:r>
    </w:p>
    <w:p>
      <w:pPr>
        <w:ind w:left="0" w:right="0" w:firstLine="560"/>
        <w:spacing w:before="450" w:after="450" w:line="312" w:lineRule="auto"/>
      </w:pPr>
      <w:r>
        <w:rPr>
          <w:rFonts w:ascii="宋体" w:hAnsi="宋体" w:eastAsia="宋体" w:cs="宋体"/>
          <w:color w:val="000"/>
          <w:sz w:val="28"/>
          <w:szCs w:val="28"/>
        </w:rPr>
        <w:t xml:space="preserve">　　(2)坚持民主决策,推动科学发展。经常听取市人大、市政协对全市经济社会发展方面的意见,重大问题决策前广泛听取市各民主党派、工商联和无党派代表人士及“两代表一委员”的意见,并组织专家、学者讨论,进行综合论证。全面贯彻市委常委会工作制度和议事规则,对于重大决策、重点工作、重要事项充分听取意见,形成“最大共识”,努力使决策更加科学、民主。(整改时限:长期坚持)</w:t>
      </w:r>
    </w:p>
    <w:p>
      <w:pPr>
        <w:ind w:left="0" w:right="0" w:firstLine="560"/>
        <w:spacing w:before="450" w:after="450" w:line="312" w:lineRule="auto"/>
      </w:pPr>
      <w:r>
        <w:rPr>
          <w:rFonts w:ascii="宋体" w:hAnsi="宋体" w:eastAsia="宋体" w:cs="宋体"/>
          <w:color w:val="000"/>
          <w:sz w:val="28"/>
          <w:szCs w:val="28"/>
        </w:rPr>
        <w:t xml:space="preserve">　　(3)关注民生,珍惜民力,凝聚民心。认真制定“民心党建”工程五年规划,完善常委领导联系群众工作机制,深入推进精准扶贫与同步小康驻村工作,坚持以干群连心室为载体,扎实开展两个“遍访”工作,深入基层听民情、解民忧、促发展,进一步贴近民心、凝聚民心、永固民心,为实现同步小康铜仁“中国梦”汇聚强大的正能量。(整改时限:长期坚持)</w:t>
      </w:r>
    </w:p>
    <w:p>
      <w:pPr>
        <w:ind w:left="0" w:right="0" w:firstLine="560"/>
        <w:spacing w:before="450" w:after="450" w:line="312" w:lineRule="auto"/>
      </w:pPr>
      <w:r>
        <w:rPr>
          <w:rFonts w:ascii="宋体" w:hAnsi="宋体" w:eastAsia="宋体" w:cs="宋体"/>
          <w:color w:val="000"/>
          <w:sz w:val="28"/>
          <w:szCs w:val="28"/>
        </w:rPr>
        <w:t xml:space="preserve">　　(4)完善政绩评价考核机制。进一步完善“四维度”领导班子和领导干部考核评价办法,既强调显绩,更注重潜绩,并将生态文明建设情况纳入领导班子和领导干部政绩考核内容,科学运用考核结果,进一步畅通干部“能上能下”通道,形成能者上、庸者让的干部任用机制,不让投机钻营得利,不让老实人吃亏。(整改时限:1-2年)</w:t>
      </w:r>
    </w:p>
    <w:p>
      <w:pPr>
        <w:ind w:left="0" w:right="0" w:firstLine="560"/>
        <w:spacing w:before="450" w:after="450" w:line="312" w:lineRule="auto"/>
      </w:pPr>
      <w:r>
        <w:rPr>
          <w:rFonts w:ascii="宋体" w:hAnsi="宋体" w:eastAsia="宋体" w:cs="宋体"/>
          <w:color w:val="000"/>
          <w:sz w:val="28"/>
          <w:szCs w:val="28"/>
        </w:rPr>
        <w:t xml:space="preserve">　　3、作风不纯。有的立规执纪不严,一些规矩立在纸上,执行挂在嘴上,雷声大雨点小;有的听不进群众意见,听不得批评声音,心胸狭隘;有的群众立场有差距,群众感情不浓厚,不愿与群众同呼吸共命运;有的不重视修身立德,公德意识不强,官德不正,阳奉阴违。</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持续抓好作风整治行动。继续深入推进“三个开刀”和“整改微行动”,强化立规执纪,建设法治铜仁,严管与法治精神不符的审批、执法、用权行为,狠刹歪风邪气,让人民群众切实感受到法治社会赋予的尊严和幸福。(整改时限:长期坚持)</w:t>
      </w:r>
    </w:p>
    <w:p>
      <w:pPr>
        <w:ind w:left="0" w:right="0" w:firstLine="560"/>
        <w:spacing w:before="450" w:after="450" w:line="312" w:lineRule="auto"/>
      </w:pPr>
      <w:r>
        <w:rPr>
          <w:rFonts w:ascii="宋体" w:hAnsi="宋体" w:eastAsia="宋体" w:cs="宋体"/>
          <w:color w:val="000"/>
          <w:sz w:val="28"/>
          <w:szCs w:val="28"/>
        </w:rPr>
        <w:t xml:space="preserve">　　(2)加强廉政文化建设。以廉政文化进机关、进社区、进农村、进企业、进家庭为抓手,立足岗位反腐,强化警示教育,利用正反两方面典型案例教育和引导各级党员干部立党为公、执政为民,心存敬畏,如履薄冰,切实做到“严以修身、俭以养德”。(整改时限:长期坚持)</w:t>
      </w:r>
    </w:p>
    <w:p>
      <w:pPr>
        <w:ind w:left="0" w:right="0" w:firstLine="560"/>
        <w:spacing w:before="450" w:after="450" w:line="312" w:lineRule="auto"/>
      </w:pPr>
      <w:r>
        <w:rPr>
          <w:rFonts w:ascii="宋体" w:hAnsi="宋体" w:eastAsia="宋体" w:cs="宋体"/>
          <w:color w:val="000"/>
          <w:sz w:val="28"/>
          <w:szCs w:val="28"/>
        </w:rPr>
        <w:t xml:space="preserve">　　(3)大力弘扬社会主义核心价值观。定期研究意识形态领域工作,深入推进农村思想政治工作“六进村”活动。充分发挥身边模范的引导作用,大力宣传冷朝刚、杨再炼、姚绍军、王明礼等身边模范,引导党员干部和人民群众自觉践行社会主义核心价值观。(整改时限:长期坚持)</w:t>
      </w:r>
    </w:p>
    <w:p>
      <w:pPr>
        <w:ind w:left="0" w:right="0" w:firstLine="560"/>
        <w:spacing w:before="450" w:after="450" w:line="312" w:lineRule="auto"/>
      </w:pPr>
      <w:r>
        <w:rPr>
          <w:rFonts w:ascii="宋体" w:hAnsi="宋体" w:eastAsia="宋体" w:cs="宋体"/>
          <w:color w:val="000"/>
          <w:sz w:val="28"/>
          <w:szCs w:val="28"/>
        </w:rPr>
        <w:t xml:space="preserve">　　(4)严格党内生活。严格按照党的组织原则和政治生活准则办事,认真贯彻执行民主集中制。坚持民主生活会制度,用好批评和自我批评武器,提高民主生活会质量,扎实开好“三严三实”专题民主生活会。广泛开展谈心交心活动,各级领导干部都以普通党员身份参加所在支部活动,过好双重组织生活。(整改时限:长期坚持)</w:t>
      </w:r>
    </w:p>
    <w:p>
      <w:pPr>
        <w:ind w:left="0" w:right="0" w:firstLine="560"/>
        <w:spacing w:before="450" w:after="450" w:line="312" w:lineRule="auto"/>
      </w:pPr>
      <w:r>
        <w:rPr>
          <w:rFonts w:ascii="宋体" w:hAnsi="宋体" w:eastAsia="宋体" w:cs="宋体"/>
          <w:color w:val="000"/>
          <w:sz w:val="28"/>
          <w:szCs w:val="28"/>
        </w:rPr>
        <w:t xml:space="preserve">　　(5)完善干部考德机制,强化干部监督管理。丰富干部考察方式,突出“德”的考核评价。细化和完善干部德的考核标准,探索和拓展考察干部德的有效途径和方法,在领导干部年度考核、换届考察和干部提拔使用考察中坚持对干部的德进行专项考核,将德的考评贯穿干部考核中的述职、测评和谈话各个环节,述职述德、测评测德、谈话问德、综合分析评德。注重官德教育,在市、区(县)委党校开设官德课程。(整改时限:1-2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滑坡。有的理想信念淡薄,放松政治理论学习,思想上出现迷茫、困惑;有的党性修养不强,以自我为中心,计较个人得失,将个人利益放到首位;有的精神懈怠,得过且过,缺乏积极性、主动性,工作标准不高,自我要求不严;有的两眼只盯帽子、位子,没有完全把心思放在干事创业上。</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强化思想教育。坚持办好“清华大学—黔东南大讲堂”,拓展、深化“三严三实”专题研讨成果,充分发挥黎平会议会址等红色教育基地的积极作用,加强革命传统和理想信念教育,坚定理想信念。(整改时限:长期坚持)</w:t>
      </w:r>
    </w:p>
    <w:p>
      <w:pPr>
        <w:ind w:left="0" w:right="0" w:firstLine="560"/>
        <w:spacing w:before="450" w:after="450" w:line="312" w:lineRule="auto"/>
      </w:pPr>
      <w:r>
        <w:rPr>
          <w:rFonts w:ascii="宋体" w:hAnsi="宋体" w:eastAsia="宋体" w:cs="宋体"/>
          <w:color w:val="000"/>
          <w:sz w:val="28"/>
          <w:szCs w:val="28"/>
        </w:rPr>
        <w:t xml:space="preserve">　　(2)强化理论学习。坚持州委中心组学习制度,制定计划,明确学习内容和具体要求,创新学习方法,确保理论学习的经常性。深入学习党的理论、坚定信仰党的理论、积极传播党的理论、模范践行党的理论,提高班子成员的政策理论水平和科学决策水平。(整改时限:长期坚持)</w:t>
      </w:r>
    </w:p>
    <w:p>
      <w:pPr>
        <w:ind w:left="0" w:right="0" w:firstLine="560"/>
        <w:spacing w:before="450" w:after="450" w:line="312" w:lineRule="auto"/>
      </w:pPr>
      <w:r>
        <w:rPr>
          <w:rFonts w:ascii="宋体" w:hAnsi="宋体" w:eastAsia="宋体" w:cs="宋体"/>
          <w:color w:val="000"/>
          <w:sz w:val="28"/>
          <w:szCs w:val="28"/>
        </w:rPr>
        <w:t xml:space="preserve">　　(3)严肃党内生活。坚持开展批评和自我批评,坚持民主集中制。班子成员认真参加党内生活,讲政治、讲原则、讲规矩,坚决反对党内生活随意化、平淡化和娱乐化、庸俗化倾向。严格按照党内政治生活准则和党的各项规定办事,做政治上的明白人、经济上的清白人、作风上的正派人。(整改时限:长期坚持)</w:t>
      </w:r>
    </w:p>
    <w:p>
      <w:pPr>
        <w:ind w:left="0" w:right="0" w:firstLine="560"/>
        <w:spacing w:before="450" w:after="450" w:line="312" w:lineRule="auto"/>
      </w:pPr>
      <w:r>
        <w:rPr>
          <w:rFonts w:ascii="宋体" w:hAnsi="宋体" w:eastAsia="宋体" w:cs="宋体"/>
          <w:color w:val="000"/>
          <w:sz w:val="28"/>
          <w:szCs w:val="28"/>
        </w:rPr>
        <w:t xml:space="preserve">　　(4)端正用人导向,按照“好干部”标准,注重发现和提拔使用理想信念坚定、工作求真务实、富有担当精神的干部,防止重用投机取巧、不务实干事的干部。(整改时限:长期坚持)</w:t>
      </w:r>
    </w:p>
    <w:p>
      <w:pPr>
        <w:ind w:left="0" w:right="0" w:firstLine="560"/>
        <w:spacing w:before="450" w:after="450" w:line="312" w:lineRule="auto"/>
      </w:pPr>
      <w:r>
        <w:rPr>
          <w:rFonts w:ascii="宋体" w:hAnsi="宋体" w:eastAsia="宋体" w:cs="宋体"/>
          <w:color w:val="000"/>
          <w:sz w:val="28"/>
          <w:szCs w:val="28"/>
        </w:rPr>
        <w:t xml:space="preserve">　　2、为民情怀有所缺失。有的为人民服务的宗旨意识淡化,表面工作多、解决问题少,绕道回避多、直面矛盾少,在敢抓敢管、亲力亲为、攻坚克难上有差距;有的化解矛盾和处置问题的能力不强,工作中被动、消极应付现象较为明显。</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(1)进一步完善州委常委会工作规则。坚持求真务实,广泛听取各方面意见建议,强化决策实施和工作落实的事前研判;强化问题导向,研究解决措施,着力化解改革发展稳定中的突出矛盾和问题。(整改时限:长期坚持)</w:t>
      </w:r>
    </w:p>
    <w:p>
      <w:pPr>
        <w:ind w:left="0" w:right="0" w:firstLine="560"/>
        <w:spacing w:before="450" w:after="450" w:line="312" w:lineRule="auto"/>
      </w:pPr>
      <w:r>
        <w:rPr>
          <w:rFonts w:ascii="宋体" w:hAnsi="宋体" w:eastAsia="宋体" w:cs="宋体"/>
          <w:color w:val="000"/>
          <w:sz w:val="28"/>
          <w:szCs w:val="28"/>
        </w:rPr>
        <w:t xml:space="preserve">　　(2)坚持勤政为民、主动作为。既廉又勤,既干净又干事,为全州各级领导干部作出带动示范。在全州广泛宣传和表彰愿干事、能干事、干成事、不出事的干部。通过定期或不定期宣传表彰敢抓敢管、攻坚克难的先进典型,形成学赶先进、见贤思齐的良好氛围。(整改时限:长期坚持)</w:t>
      </w:r>
    </w:p>
    <w:p>
      <w:pPr>
        <w:ind w:left="0" w:right="0" w:firstLine="560"/>
        <w:spacing w:before="450" w:after="450" w:line="312" w:lineRule="auto"/>
      </w:pPr>
      <w:r>
        <w:rPr>
          <w:rFonts w:ascii="宋体" w:hAnsi="宋体" w:eastAsia="宋体" w:cs="宋体"/>
          <w:color w:val="000"/>
          <w:sz w:val="28"/>
          <w:szCs w:val="28"/>
        </w:rPr>
        <w:t xml:space="preserve">　　(3)提升为民服务能力。深入开展遍访贫困村贫困户活动,坚持“5321”结对帮扶制度,结穷亲、帮穷户,带领群众脱贫致富。定期研究解决民生问题的措施办法,加强民生资金监管,完善“三特三留”帮扶机制,落实好惠民政策。坚持“三级二次”接访、包案下访等制度,妥善解决群众反映强烈的突出问题。(整改时限:近1-2年)</w:t>
      </w:r>
    </w:p>
    <w:p>
      <w:pPr>
        <w:ind w:left="0" w:right="0" w:firstLine="560"/>
        <w:spacing w:before="450" w:after="450" w:line="312" w:lineRule="auto"/>
      </w:pPr>
      <w:r>
        <w:rPr>
          <w:rFonts w:ascii="宋体" w:hAnsi="宋体" w:eastAsia="宋体" w:cs="宋体"/>
          <w:color w:val="000"/>
          <w:sz w:val="28"/>
          <w:szCs w:val="28"/>
        </w:rPr>
        <w:t xml:space="preserve">　　3、奉献精神有所减弱。有的爱惜羽毛、明哲保身,推卸责任多、勇于担责少,在勇于改正自己的错误、宽容改革探索中的失误上有差距;有的只知道指责、批评下属,从不考虑和为下属创造相应的工作条件和环境;有的从来不正视、承认自己工作中的失误,更不愿意主动承担责任;有的对改革创新举措指手划脚,责难有加。</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一岗双责”。加强责任追究,着力做到有责无处推、有责必须担。特别是严格落实管党治党政治责任,落实党委书记“第一责任人”的责任,其他常委领导履行“一岗双责”,防止失之于宽、失之于软。(整改时限:底前)</w:t>
      </w:r>
    </w:p>
    <w:p>
      <w:pPr>
        <w:ind w:left="0" w:right="0" w:firstLine="560"/>
        <w:spacing w:before="450" w:after="450" w:line="312" w:lineRule="auto"/>
      </w:pPr>
      <w:r>
        <w:rPr>
          <w:rFonts w:ascii="宋体" w:hAnsi="宋体" w:eastAsia="宋体" w:cs="宋体"/>
          <w:color w:val="000"/>
          <w:sz w:val="28"/>
          <w:szCs w:val="28"/>
        </w:rPr>
        <w:t xml:space="preserve">　　(2)勇于改革创新。坚持用好改革这个关键一招,加强学习借鉴外地全面深化改革成功经验,深入贯彻落实中央、省委全面深化改革决策部署,敢闯敢试,敢走新路,走前列、作示范。(整改时限:长期坚持)</w:t>
      </w:r>
    </w:p>
    <w:p>
      <w:pPr>
        <w:ind w:left="0" w:right="0" w:firstLine="560"/>
        <w:spacing w:before="450" w:after="450" w:line="312" w:lineRule="auto"/>
      </w:pPr>
      <w:r>
        <w:rPr>
          <w:rFonts w:ascii="宋体" w:hAnsi="宋体" w:eastAsia="宋体" w:cs="宋体"/>
          <w:color w:val="000"/>
          <w:sz w:val="28"/>
          <w:szCs w:val="28"/>
        </w:rPr>
        <w:t xml:space="preserve">　　(3)营造干事创业良好环境。增强守底线、走新路、奔小康的历史责任感和使命感,承担起后发赶超、同步小康的重任,认真履行职能职责,不把困难和问题推给基层一线。加强激励引导,容宽失误,为下属创造良好工作条件,为基层干部干事创业开路搭桥。(整改时限:长期坚持)</w:t>
      </w:r>
    </w:p>
    <w:p>
      <w:pPr>
        <w:ind w:left="0" w:right="0" w:firstLine="560"/>
        <w:spacing w:before="450" w:after="450" w:line="312" w:lineRule="auto"/>
      </w:pPr>
      <w:r>
        <w:rPr>
          <w:rFonts w:ascii="宋体" w:hAnsi="宋体" w:eastAsia="宋体" w:cs="宋体"/>
          <w:color w:val="000"/>
          <w:sz w:val="28"/>
          <w:szCs w:val="28"/>
        </w:rPr>
        <w:t xml:space="preserve">　　4、党性原则有所退化。有的原则性不强,好人主义多、坚持原则少,放任漠视多、严厉整治少,在促进社会公平正义、维护良好作风上有差距;有的对身边发生的丑恶现象见怪不怪,睁只眼闭只眼;有的对下属、对亲人管教不严,甚至放任自流;有的乐于享受下级提供的超标准接待,明知故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坚持党性原则,严守政治纪律和政治规矩,进一步增强政治敏锐性,提升道德操守,在思想上政治上行动上同以习近平同志为总书记的党中央保持高度一致,坚决服从省委决定,坚决维护州委权威。按照“做人要实”的标准要求,自觉运用法治思维和法治方式,维护好、实现好社会的公平正义和人民群众的根本利益。(整改时限:长期坚持)</w:t>
      </w:r>
    </w:p>
    <w:p>
      <w:pPr>
        <w:ind w:left="0" w:right="0" w:firstLine="560"/>
        <w:spacing w:before="450" w:after="450" w:line="312" w:lineRule="auto"/>
      </w:pPr>
      <w:r>
        <w:rPr>
          <w:rFonts w:ascii="宋体" w:hAnsi="宋体" w:eastAsia="宋体" w:cs="宋体"/>
          <w:color w:val="000"/>
          <w:sz w:val="28"/>
          <w:szCs w:val="28"/>
        </w:rPr>
        <w:t xml:space="preserve">　　(2)严格执行中央八项规定、省委十项规定、州委十二项规定和州委常委会十二项公开承诺,带头艰苦奋斗、厉行节约,持续改进文风会风,大力整治庸懒散慢浮等不良风气。坚持底线原则,做到不该陪餐的不陪、不该办的事不办。(整改时限:长期坚持)</w:t>
      </w:r>
    </w:p>
    <w:p>
      <w:pPr>
        <w:ind w:left="0" w:right="0" w:firstLine="560"/>
        <w:spacing w:before="450" w:after="450" w:line="312" w:lineRule="auto"/>
      </w:pPr>
      <w:r>
        <w:rPr>
          <w:rFonts w:ascii="宋体" w:hAnsi="宋体" w:eastAsia="宋体" w:cs="宋体"/>
          <w:color w:val="000"/>
          <w:sz w:val="28"/>
          <w:szCs w:val="28"/>
        </w:rPr>
        <w:t xml:space="preserve">　　(3)严格要求班子成员管好亲属和身边工作人员,不利用职权和职务上的影响为他们谋取利益。严格要求班子成员亲属不在本州和本人业务范围内从事可能与公共利益发生冲突的经商、办企业、社会中介服务等活动。(整改时限:长期坚持)</w:t>
      </w:r>
    </w:p>
    <w:p>
      <w:pPr>
        <w:ind w:left="0" w:right="0" w:firstLine="560"/>
        <w:spacing w:before="450" w:after="450" w:line="312" w:lineRule="auto"/>
      </w:pPr>
      <w:r>
        <w:rPr>
          <w:rFonts w:ascii="宋体" w:hAnsi="宋体" w:eastAsia="宋体" w:cs="宋体"/>
          <w:color w:val="000"/>
          <w:sz w:val="28"/>
          <w:szCs w:val="28"/>
        </w:rPr>
        <w:t xml:space="preserve">　　(4)对“表面工作多、解决问题少,绕道回避多、直面矛盾少,好人主义多、坚持原则少,推卸责任多、勇于担责少,放任漠视多、严厉整治少”的“五多五少”现象进行集中整治,10月底制定工作方案,强化工作措施,狠抓工作落实,努力在思想、政治、工作和作风上不断改进和提升。(整改时限:底前)</w:t>
      </w:r>
    </w:p>
    <w:p>
      <w:pPr>
        <w:ind w:left="0" w:right="0" w:firstLine="560"/>
        <w:spacing w:before="450" w:after="450" w:line="312" w:lineRule="auto"/>
      </w:pPr>
      <w:r>
        <w:rPr>
          <w:rFonts w:ascii="宋体" w:hAnsi="宋体" w:eastAsia="宋体" w:cs="宋体"/>
          <w:color w:val="000"/>
          <w:sz w:val="28"/>
          <w:szCs w:val="28"/>
        </w:rPr>
        <w:t xml:space="preserve">　　1、有的理想信念模糊,只讲“信钱”不讲“信仰”,千方百计给自己找“退路”,留“后路”,放松了党性修养,放松了自我约束,不学政治理论,奉献意识、大局意识不强。</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(1)认真制定党委中心组班子集中学习和个人学习计划,建立中心组成员个人学习档案和“三严三实”专题学习档案。(整改时限:长期坚持)</w:t>
      </w:r>
    </w:p>
    <w:p>
      <w:pPr>
        <w:ind w:left="0" w:right="0" w:firstLine="560"/>
        <w:spacing w:before="450" w:after="450" w:line="312" w:lineRule="auto"/>
      </w:pPr>
      <w:r>
        <w:rPr>
          <w:rFonts w:ascii="宋体" w:hAnsi="宋体" w:eastAsia="宋体" w:cs="宋体"/>
          <w:color w:val="000"/>
          <w:sz w:val="28"/>
          <w:szCs w:val="28"/>
        </w:rPr>
        <w:t xml:space="preserve">　　(2)加强学习考核,采取集体学习与个人自学相结合、专题研讨与参观学习相结合等多种方式,深化学习效果。(整改时限:长期坚持)</w:t>
      </w:r>
    </w:p>
    <w:p>
      <w:pPr>
        <w:ind w:left="0" w:right="0" w:firstLine="560"/>
        <w:spacing w:before="450" w:after="450" w:line="312" w:lineRule="auto"/>
      </w:pPr>
      <w:r>
        <w:rPr>
          <w:rFonts w:ascii="宋体" w:hAnsi="宋体" w:eastAsia="宋体" w:cs="宋体"/>
          <w:color w:val="000"/>
          <w:sz w:val="28"/>
          <w:szCs w:val="28"/>
        </w:rPr>
        <w:t xml:space="preserve">　　(3)在8月底前组织一次警示教育,并通过腐败服刑人员的现身说法,用他们的实例来教育大家随时随地做到严以修身,进一步促使全州广大党员干部坚定理想信念。(整改时限:8月底前)</w:t>
      </w:r>
    </w:p>
    <w:p>
      <w:pPr>
        <w:ind w:left="0" w:right="0" w:firstLine="560"/>
        <w:spacing w:before="450" w:after="450" w:line="312" w:lineRule="auto"/>
      </w:pPr>
      <w:r>
        <w:rPr>
          <w:rFonts w:ascii="宋体" w:hAnsi="宋体" w:eastAsia="宋体" w:cs="宋体"/>
          <w:color w:val="000"/>
          <w:sz w:val="28"/>
          <w:szCs w:val="28"/>
        </w:rPr>
        <w:t xml:space="preserve">　　2、有的宗旨意识不强,群众观念淡薄,高高在上,想问题不把群众放在心里,干事情不把群众放在眼里,粗暴蛮横;责任意识不强,对群众反映的困难问题不闻不问,对群众利益麻木不仁。</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(1)依托“黔南州群众路线教育实践基地”平台,开展党的宗旨教育活动,倾听群众呼声、关心群众疾苦、尊重群众意愿,竭尽所能、量力而行为群众办实事办好事。(整改时限:长期坚持)</w:t>
      </w:r>
    </w:p>
    <w:p>
      <w:pPr>
        <w:ind w:left="0" w:right="0" w:firstLine="560"/>
        <w:spacing w:before="450" w:after="450" w:line="312" w:lineRule="auto"/>
      </w:pPr>
      <w:r>
        <w:rPr>
          <w:rFonts w:ascii="宋体" w:hAnsi="宋体" w:eastAsia="宋体" w:cs="宋体"/>
          <w:color w:val="000"/>
          <w:sz w:val="28"/>
          <w:szCs w:val="28"/>
        </w:rPr>
        <w:t xml:space="preserve">　　(2)深入开展黔南州领导干部遍访贫困村贫困户工作,严格落实每名州级领导和州直部门领导班子至少走访2个贫困村、每个村要走访2户贫困户的要求,提高州委班子领导为民服务意识。(整改时限:10月底前)</w:t>
      </w:r>
    </w:p>
    <w:p>
      <w:pPr>
        <w:ind w:left="0" w:right="0" w:firstLine="560"/>
        <w:spacing w:before="450" w:after="450" w:line="312" w:lineRule="auto"/>
      </w:pPr>
      <w:r>
        <w:rPr>
          <w:rFonts w:ascii="宋体" w:hAnsi="宋体" w:eastAsia="宋体" w:cs="宋体"/>
          <w:color w:val="000"/>
          <w:sz w:val="28"/>
          <w:szCs w:val="28"/>
        </w:rPr>
        <w:t xml:space="preserve">　　(3)深入实施“空壳村”三年清零计划,推动资金、政策项目向基层倾斜,发展壮大村集体经济,消除“空壳村”,加强基层党组织的凝聚力和战斗力,率先在所联系的点开展“空壳村”清零计划。(整改时限:2024年底)</w:t>
      </w:r>
    </w:p>
    <w:p>
      <w:pPr>
        <w:ind w:left="0" w:right="0" w:firstLine="560"/>
        <w:spacing w:before="450" w:after="450" w:line="312" w:lineRule="auto"/>
      </w:pPr>
      <w:r>
        <w:rPr>
          <w:rFonts w:ascii="宋体" w:hAnsi="宋体" w:eastAsia="宋体" w:cs="宋体"/>
          <w:color w:val="000"/>
          <w:sz w:val="28"/>
          <w:szCs w:val="28"/>
        </w:rPr>
        <w:t xml:space="preserve">　　(4)加大民生工程的建设力度,把保障和改善民生摆在更加重要的位置。力争在年内开工建设城镇保障房,完成农村危房改造任务,实施扶贫生态移民工程,新建7所农村敬老院,新建24个农村留守儿童之家,启动中小学“朝阳计划-青少年健康守护行动”等民生工程,真正惠及群众。(整改时限:底前)</w:t>
      </w:r>
    </w:p>
    <w:p>
      <w:pPr>
        <w:ind w:left="0" w:right="0" w:firstLine="560"/>
        <w:spacing w:before="450" w:after="450" w:line="312" w:lineRule="auto"/>
      </w:pPr>
      <w:r>
        <w:rPr>
          <w:rFonts w:ascii="宋体" w:hAnsi="宋体" w:eastAsia="宋体" w:cs="宋体"/>
          <w:color w:val="000"/>
          <w:sz w:val="28"/>
          <w:szCs w:val="28"/>
        </w:rPr>
        <w:t xml:space="preserve">　　3、有的做人不实,搞“上有政策、下有对策”,热衷于摆花架子,当面一套、背后一套,存在好人主义,凡事讲一团和气,工作上不敢动真来实,不敢担当负责。</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(1)加强州委班子之间思想沟通交流,定期召开一次班子成员沟通交流会,每年召开一次高质量的民主生活会,分析查找班子成员个人存在的问题,并及时进行整改。(整改时限:长期坚持)</w:t>
      </w:r>
    </w:p>
    <w:p>
      <w:pPr>
        <w:ind w:left="0" w:right="0" w:firstLine="560"/>
        <w:spacing w:before="450" w:after="450" w:line="312" w:lineRule="auto"/>
      </w:pPr>
      <w:r>
        <w:rPr>
          <w:rFonts w:ascii="宋体" w:hAnsi="宋体" w:eastAsia="宋体" w:cs="宋体"/>
          <w:color w:val="000"/>
          <w:sz w:val="28"/>
          <w:szCs w:val="28"/>
        </w:rPr>
        <w:t xml:space="preserve">　　(2)坚决执行中央、省出台的相关规定和制度,强化落实,结合实际抓出成效,不妄加评论;实行班子成员重大事项报告制度,涉及全州经济社会发展的重要工作要向组织汇报,由组织集体研究讨论决定。(整改时限:长期坚持)</w:t>
      </w:r>
    </w:p>
    <w:p>
      <w:pPr>
        <w:ind w:left="0" w:right="0" w:firstLine="560"/>
        <w:spacing w:before="450" w:after="450" w:line="312" w:lineRule="auto"/>
      </w:pPr>
      <w:r>
        <w:rPr>
          <w:rFonts w:ascii="宋体" w:hAnsi="宋体" w:eastAsia="宋体" w:cs="宋体"/>
          <w:color w:val="000"/>
          <w:sz w:val="28"/>
          <w:szCs w:val="28"/>
        </w:rPr>
        <w:t xml:space="preserve">　　(3)严格执行州委班子“十项承诺”,带头执行中央八项规定、省委十项规定、州委九项规定,大力整治不作为、慢作为、乱作为、庸懒散慢浮等不良风气。(整改时限:长期坚持)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修养不够,党性观念不强。借口业务工作繁忙,学习时间少,学习的主动性、积极性不高,不挤时间学理论、读经典;坐在办公室搞决策,习惯“遥控指挥”,安排部署工作脱离实际;对党的路线方针政策的内涵、本质和地位作用等认识不清,理解不透,缺乏深入研究与思考。</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采取个人自学和集中学习相结合的方式,依托中心组学习、专题研讨、专题民主生活会等有效载体,深入学习习近平总书记系列重要讲话精神,在领会核心要义、打牢思想根基上下功夫,切实以思想自觉引领行动自觉。同时,通过召开读书会、邀请讲师团进行宣讲等形式,加强对中央和省委重大方针政策及重要会议精神的学习,推动真学真懂真用,不断强化主观世界改造,加强党性修养。(整改时限:底前)</w:t>
      </w:r>
    </w:p>
    <w:p>
      <w:pPr>
        <w:ind w:left="0" w:right="0" w:firstLine="560"/>
        <w:spacing w:before="450" w:after="450" w:line="312" w:lineRule="auto"/>
      </w:pPr>
      <w:r>
        <w:rPr>
          <w:rFonts w:ascii="宋体" w:hAnsi="宋体" w:eastAsia="宋体" w:cs="宋体"/>
          <w:color w:val="000"/>
          <w:sz w:val="28"/>
          <w:szCs w:val="28"/>
        </w:rPr>
        <w:t xml:space="preserve">　　(2)对照焦裕禄、杨善洲、文朝荣等先进典型,从先进典型事迹中汲取精神营养,学习他们艰苦奋斗、无私奉献精神,坚定理想信念,切实践行全心全意为人民服务的宗旨。具体到新区来讲,就是要在工作岗位上兢兢业业,在急、难、险、重任务中勇挑重担,砥砺思想品格,在服务新区经济社会发展中主动作为。(整改时限:长期坚持)</w:t>
      </w:r>
    </w:p>
    <w:p>
      <w:pPr>
        <w:ind w:left="0" w:right="0" w:firstLine="560"/>
        <w:spacing w:before="450" w:after="450" w:line="312" w:lineRule="auto"/>
      </w:pPr>
      <w:r>
        <w:rPr>
          <w:rFonts w:ascii="宋体" w:hAnsi="宋体" w:eastAsia="宋体" w:cs="宋体"/>
          <w:color w:val="000"/>
          <w:sz w:val="28"/>
          <w:szCs w:val="28"/>
        </w:rPr>
        <w:t xml:space="preserve">　　(3)在推动新区“3510”工程、“五大板块”产业等建设过程中,不断总结经验,在实践中锤炼党性,用实践来检视理论,及时发现理论上的短板,弥补理论修养上的缺失,着力加强党性锻炼,确保精神不缺“钙”。(整改时限:长期坚持)</w:t>
      </w:r>
    </w:p>
    <w:p>
      <w:pPr>
        <w:ind w:left="0" w:right="0" w:firstLine="560"/>
        <w:spacing w:before="450" w:after="450" w:line="312" w:lineRule="auto"/>
      </w:pPr>
      <w:r>
        <w:rPr>
          <w:rFonts w:ascii="宋体" w:hAnsi="宋体" w:eastAsia="宋体" w:cs="宋体"/>
          <w:color w:val="000"/>
          <w:sz w:val="28"/>
          <w:szCs w:val="28"/>
        </w:rPr>
        <w:t xml:space="preserve">　　2、精神松懈、干劲不足。存在歇一歇、缓一缓、放一放的想法,工作要求和标准有所降低,满足于“差不多”、“过得去”。</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党内生活,坚持民主生活会制度,通过批评和自我批评,查找精神松懈、干劲不足的具体表现,通过制定整改措施和明确整改时限,不断强化责任意识。同时,完善班子谈心谈话制度,党工委主要负责同志同其他班子成员谈,班子成员与分管部门负责人谈,不断树立正确的宗旨观念。(整改时限:长期坚持)</w:t>
      </w:r>
    </w:p>
    <w:p>
      <w:pPr>
        <w:ind w:left="0" w:right="0" w:firstLine="560"/>
        <w:spacing w:before="450" w:after="450" w:line="312" w:lineRule="auto"/>
      </w:pPr>
      <w:r>
        <w:rPr>
          <w:rFonts w:ascii="宋体" w:hAnsi="宋体" w:eastAsia="宋体" w:cs="宋体"/>
          <w:color w:val="000"/>
          <w:sz w:val="28"/>
          <w:szCs w:val="28"/>
        </w:rPr>
        <w:t xml:space="preserve">　　(2)把政治理论和业务理论学习教育结合起来,通过认真执行好周末大讲堂等平台,强化理论理想教育,提高新区党员干部的业务素质和能力水平。同时,定期或不定期组织干部外出考察学习,认真总结学习成果,借鉴其先进经验,不走其他新区走过的弯路,用其他地区的发展成果来鞭策和鼓舞自己,激发新区党员干部干事创业的热情。(整改时限:近1-2年)</w:t>
      </w:r>
    </w:p>
    <w:p>
      <w:pPr>
        <w:ind w:left="0" w:right="0" w:firstLine="560"/>
        <w:spacing w:before="450" w:after="450" w:line="312" w:lineRule="auto"/>
      </w:pPr>
      <w:r>
        <w:rPr>
          <w:rFonts w:ascii="黑体" w:hAnsi="黑体" w:eastAsia="黑体" w:cs="黑体"/>
          <w:color w:val="000000"/>
          <w:sz w:val="36"/>
          <w:szCs w:val="36"/>
          <w:b w:val="1"/>
          <w:bCs w:val="1"/>
        </w:rPr>
        <w:t xml:space="preserve">【篇5】党员组织生活会问题清单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【篇6】党员组织生活会问题清单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【篇7】党员组织生活会问题清单</w:t>
      </w:r>
    </w:p>
    <w:p>
      <w:pPr>
        <w:ind w:left="0" w:right="0" w:firstLine="560"/>
        <w:spacing w:before="450" w:after="450" w:line="312" w:lineRule="auto"/>
      </w:pPr>
      <w:r>
        <w:rPr>
          <w:rFonts w:ascii="宋体" w:hAnsi="宋体" w:eastAsia="宋体" w:cs="宋体"/>
          <w:color w:val="000"/>
          <w:sz w:val="28"/>
          <w:szCs w:val="28"/>
        </w:rPr>
        <w:t xml:space="preserve">　　自开****教育活动以来，我按规定认真学习了保持共产党员先进性教育读本，学习了有关方针政策，以及有关领导的讲话，通过深入学习实践****活动，我的确有很多的收获，思想认识有了很大的提高，深深认识到落实****的必要性和重要性，增强了努力提高教师工作的责任感和使命感。我通过对照《党章》中的党员义务、党员修养、党员要求的内容，对照****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【篇8】党员组织生活会问题清单</w:t>
      </w:r>
    </w:p>
    <w:p>
      <w:pPr>
        <w:ind w:left="0" w:right="0" w:firstLine="560"/>
        <w:spacing w:before="450" w:after="450" w:line="312" w:lineRule="auto"/>
      </w:pPr>
      <w:r>
        <w:rPr>
          <w:rFonts w:ascii="宋体" w:hAnsi="宋体" w:eastAsia="宋体" w:cs="宋体"/>
          <w:color w:val="000"/>
          <w:sz w:val="28"/>
          <w:szCs w:val="28"/>
        </w:rPr>
        <w:t xml:space="preserve">　　在保持*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w:t>
      </w:r>
    </w:p>
    <w:p>
      <w:pPr>
        <w:ind w:left="0" w:right="0" w:firstLine="560"/>
        <w:spacing w:before="450" w:after="450" w:line="312" w:lineRule="auto"/>
      </w:pPr>
      <w:r>
        <w:rPr>
          <w:rFonts w:ascii="宋体" w:hAnsi="宋体" w:eastAsia="宋体" w:cs="宋体"/>
          <w:color w:val="000"/>
          <w:sz w:val="28"/>
          <w:szCs w:val="28"/>
        </w:rPr>
        <w:t xml:space="preserve">　　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底。系统地而不是零碎地、全面地而不是片面地、深入地而不是肤浅地、融会贯通地而不是相互割裂地学习马克思列宁主义、*思想和*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2025-04-30T15:34:43+08:00</dcterms:created>
  <dcterms:modified xsi:type="dcterms:W3CDTF">2025-04-30T15:34:43+08:00</dcterms:modified>
</cp:coreProperties>
</file>

<file path=docProps/custom.xml><?xml version="1.0" encoding="utf-8"?>
<Properties xmlns="http://schemas.openxmlformats.org/officeDocument/2006/custom-properties" xmlns:vt="http://schemas.openxmlformats.org/officeDocument/2006/docPropsVTypes"/>
</file>