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在发挥政治功能和组织力方面存在的问题范文通用15篇</w:t>
      </w:r>
      <w:bookmarkEnd w:id="1"/>
    </w:p>
    <w:p>
      <w:pPr>
        <w:jc w:val="center"/>
        <w:spacing w:before="0" w:after="450"/>
      </w:pPr>
      <w:r>
        <w:rPr>
          <w:rFonts w:ascii="Arial" w:hAnsi="Arial" w:eastAsia="Arial" w:cs="Arial"/>
          <w:color w:val="999999"/>
          <w:sz w:val="20"/>
          <w:szCs w:val="20"/>
        </w:rPr>
        <w:t xml:space="preserve">来源：网络  作者：九曲桥畔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整理的在发挥政治功能和组织力方面存在的问题范文(通用15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本人通过走访讨论、设置意见箱、发放征求意见表等方式广泛征求意见，认真对照自我检查分析。到目前为止，共梳理总结了政治建设、理论武装、履、为人民服务、工作作风、廉洁自律等6个方面的14个问题。</w:t>
      </w:r>
    </w:p>
    <w:p>
      <w:pPr>
        <w:ind w:left="0" w:right="0" w:firstLine="560"/>
        <w:spacing w:before="450" w:after="450" w:line="312" w:lineRule="auto"/>
      </w:pPr>
      <w:r>
        <w:rPr>
          <w:rFonts w:ascii="宋体" w:hAnsi="宋体" w:eastAsia="宋体" w:cs="宋体"/>
          <w:color w:val="000"/>
          <w:sz w:val="28"/>
          <w:szCs w:val="28"/>
        </w:rPr>
        <w:t xml:space="preserve">　　第一，政治建设。</w:t>
      </w:r>
    </w:p>
    <w:p>
      <w:pPr>
        <w:ind w:left="0" w:right="0" w:firstLine="560"/>
        <w:spacing w:before="450" w:after="450" w:line="312" w:lineRule="auto"/>
      </w:pPr>
      <w:r>
        <w:rPr>
          <w:rFonts w:ascii="宋体" w:hAnsi="宋体" w:eastAsia="宋体" w:cs="宋体"/>
          <w:color w:val="000"/>
          <w:sz w:val="28"/>
          <w:szCs w:val="28"/>
        </w:rPr>
        <w:t xml:space="preserve">　　主要问题和表现:一是科学理论武装头脑，指导实践，促进工作的主动性和自觉性不足，仍需补充精神钙，夯实信仰基础。第二，党员意识不强，目的意识不强，对履行党员义务认识不足。第三，对社会上的一些错误言行政治不够敏锐，没有理直气壮地坚决反对。</w:t>
      </w:r>
    </w:p>
    <w:p>
      <w:pPr>
        <w:ind w:left="0" w:right="0" w:firstLine="560"/>
        <w:spacing w:before="450" w:after="450" w:line="312" w:lineRule="auto"/>
      </w:pPr>
      <w:r>
        <w:rPr>
          <w:rFonts w:ascii="宋体" w:hAnsi="宋体" w:eastAsia="宋体" w:cs="宋体"/>
          <w:color w:val="000"/>
          <w:sz w:val="28"/>
          <w:szCs w:val="28"/>
        </w:rPr>
        <w:t xml:space="preserve">　　问题根源分析:对坚定信仰的重大意义认识不到位，无法学习马克思主义理论和中国特色社会主义理论，导致信仰迷茫、精神迷失、政治地位低下、思想视野宽广，缺乏应对各种风险和挑战的坚强决心。特别是对习近平新时期中国特色社会主义思想的学习不够深入，不能真正把自己放进去，主动解决世界观、人生观、价值观总开关问题。</w:t>
      </w:r>
    </w:p>
    <w:p>
      <w:pPr>
        <w:ind w:left="0" w:right="0" w:firstLine="560"/>
        <w:spacing w:before="450" w:after="450" w:line="312" w:lineRule="auto"/>
      </w:pPr>
      <w:r>
        <w:rPr>
          <w:rFonts w:ascii="宋体" w:hAnsi="宋体" w:eastAsia="宋体" w:cs="宋体"/>
          <w:color w:val="000"/>
          <w:sz w:val="28"/>
          <w:szCs w:val="28"/>
        </w:rPr>
        <w:t xml:space="preserve">　　第二，理论武装。</w:t>
      </w:r>
    </w:p>
    <w:p>
      <w:pPr>
        <w:ind w:left="0" w:right="0" w:firstLine="560"/>
        <w:spacing w:before="450" w:after="450" w:line="312" w:lineRule="auto"/>
      </w:pPr>
      <w:r>
        <w:rPr>
          <w:rFonts w:ascii="宋体" w:hAnsi="宋体" w:eastAsia="宋体" w:cs="宋体"/>
          <w:color w:val="000"/>
          <w:sz w:val="28"/>
          <w:szCs w:val="28"/>
        </w:rPr>
        <w:t xml:space="preserve">　　主要问题和表现:一是党的路线、方针、政策学习的深入性、系统性不足、主动学习、自觉学习少、参加集体学习、专题辅导多，很多应该知道的内容没有记住，存在听别人说清楚，让自己说不懂的情况。第二，理论联系实际不够深入，存在学用脱节现象，用党的创新理论成果武装头脑，指导实践，促进工作效果不明显。</w:t>
      </w:r>
    </w:p>
    <w:p>
      <w:pPr>
        <w:ind w:left="0" w:right="0" w:firstLine="560"/>
        <w:spacing w:before="450" w:after="450" w:line="312" w:lineRule="auto"/>
      </w:pPr>
      <w:r>
        <w:rPr>
          <w:rFonts w:ascii="宋体" w:hAnsi="宋体" w:eastAsia="宋体" w:cs="宋体"/>
          <w:color w:val="000"/>
          <w:sz w:val="28"/>
          <w:szCs w:val="28"/>
        </w:rPr>
        <w:t xml:space="preserve">　　问题根源分析:学习方法不科学、系统、深入研究，导致对党的新理论、新知识掌握不系统、不全面。平常忙于具体工作，在理论学习上有时放松要求，降低标准，未能将党的创新理论与自己的思想、工作、生活紧密结合。</w:t>
      </w:r>
    </w:p>
    <w:p>
      <w:pPr>
        <w:ind w:left="0" w:right="0" w:firstLine="560"/>
        <w:spacing w:before="450" w:after="450" w:line="312" w:lineRule="auto"/>
      </w:pPr>
      <w:r>
        <w:rPr>
          <w:rFonts w:ascii="宋体" w:hAnsi="宋体" w:eastAsia="宋体" w:cs="宋体"/>
          <w:color w:val="000"/>
          <w:sz w:val="28"/>
          <w:szCs w:val="28"/>
        </w:rPr>
        <w:t xml:space="preserve">　　第三，履职尽责。</w:t>
      </w:r>
    </w:p>
    <w:p>
      <w:pPr>
        <w:ind w:left="0" w:right="0" w:firstLine="560"/>
        <w:spacing w:before="450" w:after="450" w:line="312" w:lineRule="auto"/>
      </w:pPr>
      <w:r>
        <w:rPr>
          <w:rFonts w:ascii="宋体" w:hAnsi="宋体" w:eastAsia="宋体" w:cs="宋体"/>
          <w:color w:val="000"/>
          <w:sz w:val="28"/>
          <w:szCs w:val="28"/>
        </w:rPr>
        <w:t xml:space="preserve">　　主要问题和表现:一是安于现状，自我满足，思想不解放，改革意识不强，缺乏创新精神。第二，大局观念不够强，思考问题，做决策，抓工作，习惯于只考虑自己的分管领域，不能很好地从单位全局考虑推进工作。</w:t>
      </w:r>
    </w:p>
    <w:p>
      <w:pPr>
        <w:ind w:left="0" w:right="0" w:firstLine="560"/>
        <w:spacing w:before="450" w:after="450" w:line="312" w:lineRule="auto"/>
      </w:pPr>
      <w:r>
        <w:rPr>
          <w:rFonts w:ascii="宋体" w:hAnsi="宋体" w:eastAsia="宋体" w:cs="宋体"/>
          <w:color w:val="000"/>
          <w:sz w:val="28"/>
          <w:szCs w:val="28"/>
        </w:rPr>
        <w:t xml:space="preserve">　　题根源分析：思想上比较传统守旧，存在因循守旧、按部就班的思想，导致开拓创新意识受到束缚，创新不够。制定政策和措施时，对热点难点问题、苗头性、倾向性和潜在性问题，及时关注、提前预判、超前谋划做的不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主要问题及表现：一是深入基层实地了解情况少，密切联系群众不够。二是坚持以人民为中心的发展思想树的不牢，有时候解决群众反映的问题不够及时。</w:t>
      </w:r>
    </w:p>
    <w:p>
      <w:pPr>
        <w:ind w:left="0" w:right="0" w:firstLine="560"/>
        <w:spacing w:before="450" w:after="450" w:line="312" w:lineRule="auto"/>
      </w:pPr>
      <w:r>
        <w:rPr>
          <w:rFonts w:ascii="宋体" w:hAnsi="宋体" w:eastAsia="宋体" w:cs="宋体"/>
          <w:color w:val="000"/>
          <w:sz w:val="28"/>
          <w:szCs w:val="28"/>
        </w:rPr>
        <w:t xml:space="preserve">　　问题根源分析：虽然在思想上树立了全心全意为人民服务的公仆意识，但有时由于工作忙，真正“问计于民”工作不够深入，落实党的政策多，关心群众需求还不够多，还没有真正把立党为公、执政为民的理念具体、深入地落实到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主要问题及表现：一是满足于常规工作任务的完成，进一步落实不够有力。二是有时存在懈怠心理、畏难情绪，缺乏苦干实干、奋勇争先的拼搏精神。</w:t>
      </w:r>
    </w:p>
    <w:p>
      <w:pPr>
        <w:ind w:left="0" w:right="0" w:firstLine="560"/>
        <w:spacing w:before="450" w:after="450" w:line="312" w:lineRule="auto"/>
      </w:pPr>
      <w:r>
        <w:rPr>
          <w:rFonts w:ascii="宋体" w:hAnsi="宋体" w:eastAsia="宋体" w:cs="宋体"/>
          <w:color w:val="000"/>
          <w:sz w:val="28"/>
          <w:szCs w:val="28"/>
        </w:rPr>
        <w:t xml:space="preserve">　　问题根源分析：没有做到完全彻底地用习近平新时代中国特色社会主义思想武装头脑，增强信心，增进自觉，鼓舞斗志。缺乏履职尽责、为党分忧、为民造福的政治担当，工作热情、进取精神有所减退，“船到码头车到站”、安全着陆的思想比较浓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工作中虽能严格执行中央八项规定精神，保持健康的生活情趣，但一定程度存在“享受在前，吃苦在后”的错误思想认识;有时还不同程度存在“形式主义和官僚主义的问题”，工作中存在发号施令多，深入基层调研解决实际问题少;此外，勤俭节约意识不够，存在浪费的现象。</w:t>
      </w:r>
    </w:p>
    <w:p>
      <w:pPr>
        <w:ind w:left="0" w:right="0" w:firstLine="560"/>
        <w:spacing w:before="450" w:after="450" w:line="312" w:lineRule="auto"/>
      </w:pPr>
      <w:r>
        <w:rPr>
          <w:rFonts w:ascii="宋体" w:hAnsi="宋体" w:eastAsia="宋体" w:cs="宋体"/>
          <w:color w:val="000"/>
          <w:sz w:val="28"/>
          <w:szCs w:val="28"/>
        </w:rPr>
        <w:t xml:space="preserve">　　问题根源分析：对党风廉政建设的艰巨性、长期性、复杂性认识还不够完全到位，纪律意识有所淡化，放松了严格自我要求。</w:t>
      </w:r>
    </w:p>
    <w:p>
      <w:pPr>
        <w:ind w:left="0" w:right="0" w:firstLine="560"/>
        <w:spacing w:before="450" w:after="450" w:line="312" w:lineRule="auto"/>
      </w:pPr>
      <w:r>
        <w:rPr>
          <w:rFonts w:ascii="黑体" w:hAnsi="黑体" w:eastAsia="黑体" w:cs="黑体"/>
          <w:color w:val="000000"/>
          <w:sz w:val="36"/>
          <w:szCs w:val="36"/>
          <w:b w:val="1"/>
          <w:bCs w:val="1"/>
        </w:rPr>
        <w:t xml:space="preserve">【篇二】在发挥政治功能和组织力方面存在的问题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在继续开展政治生态环境建设活动中，我局成立了继续开展政治生态环境建设巩固提高活动领导小组，制定了活动方案，确定了活动的指导思想，提出了活动的目标任务，制定了活动计划和活动步骤，加强了组织领导，明确了活动领导小组成员的工作职责。在继续开展政治生态环境建设巩固提高活动巩固和考核评议阶段，我局严格按照县委的要求，结合“两学一做”学习教育活动，切实抓好继续开展政治生态环境建设巩固提高活动各环节的工作落实。我联系个人的思想和工作实际，逐一对照检查，结合我的岗位职责、结合工作实际，切实改进意识不强、遵守纪律不严、工作作风不实、社会风气不良等突出问题。</w:t>
      </w:r>
    </w:p>
    <w:p>
      <w:pPr>
        <w:ind w:left="0" w:right="0" w:firstLine="560"/>
        <w:spacing w:before="450" w:after="450" w:line="312" w:lineRule="auto"/>
      </w:pPr>
      <w:r>
        <w:rPr>
          <w:rFonts w:ascii="宋体" w:hAnsi="宋体" w:eastAsia="宋体" w:cs="宋体"/>
          <w:color w:val="000"/>
          <w:sz w:val="28"/>
          <w:szCs w:val="28"/>
        </w:rPr>
        <w:t xml:space="preserve">　　我经过认真的查找问题，现将个人在政治意识、遵守纪律、工作作风方面存在的主要问题报告如下：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创造性地开展工作方面还存在差距，相对比较保守，改革意识不够强，缺乏新观念和从实际出发的开拓创新精神，思想还要进一步解放，观念还要不断更新，工作中还有思路放不开、不够大胆的现象，今后要努力加以改进。习惯了领导指示我照办的工作方式，开动脑筋不够，这方面还有待于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待工作有时进取精神不强。一是服务意识不够强，有些工作该做细的，没有做到位，缺乏事业心和责任感;二是工作方法有时不够恰当，不讲究策略，对于工作方法把握政策重要性认识不够;三是对工作的要求标准不够高，满足于现状，缺乏创新意识，新遇到的问题，不够主动的去面对，分析理顺思路，想办法去解决问题;四是对待困难有畏难情绪，满足于领导叫干啥就干啥，缺乏积极主动性，灵活机动性，过于死板，甚至产生消极的态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差距意识不强，工作效率偶尔不高，创新意识不强，由于平时工作忙、事情繁琐，学习时间不充足，加上受诸多条件限制，学习形式仅限于看文件、开会、参加有关活动、读报刊杂志等形式，缺乏系统性、全面性。对新知识、新事物学习不够，掌握运用不好。尽管心里也想着部门本职工作，但存在着理论与实际脱节的现象。学习方面还存在不深入，知识面不够宽。由于平常工作繁忙，用于学习的时间明显不足，导致学习粗枝大叶，不能很全面的掌握所需知识，导致工作中有些问题得不到解决。</w:t>
      </w:r>
    </w:p>
    <w:p>
      <w:pPr>
        <w:ind w:left="0" w:right="0" w:firstLine="560"/>
        <w:spacing w:before="450" w:after="450" w:line="312" w:lineRule="auto"/>
      </w:pPr>
      <w:r>
        <w:rPr>
          <w:rFonts w:ascii="宋体" w:hAnsi="宋体" w:eastAsia="宋体" w:cs="宋体"/>
          <w:color w:val="000"/>
          <w:sz w:val="28"/>
          <w:szCs w:val="28"/>
        </w:rPr>
        <w:t xml:space="preserve">　　我高度重视该项工作，经过一段时期的认真学习整改，在尽自己最大的努力做好本职工作的同时，结合县委当前中心工作，落实好党员联系服务群众“责任田实名制”工作和党的建设年工作。相关问题的整改情况如下：</w:t>
      </w:r>
    </w:p>
    <w:p>
      <w:pPr>
        <w:ind w:left="0" w:right="0" w:firstLine="560"/>
        <w:spacing w:before="450" w:after="450" w:line="312" w:lineRule="auto"/>
      </w:pPr>
      <w:r>
        <w:rPr>
          <w:rFonts w:ascii="宋体" w:hAnsi="宋体" w:eastAsia="宋体" w:cs="宋体"/>
          <w:color w:val="000"/>
          <w:sz w:val="28"/>
          <w:szCs w:val="28"/>
        </w:rPr>
        <w:t xml:space="preserve">　　一、树立刻苦学习的精神，努力改造主观和客观世界。勤于思考，缜密规划，所有可能出现的问题都要在自己的掌握之中，在工作过程中不断丰富经验。</w:t>
      </w:r>
    </w:p>
    <w:p>
      <w:pPr>
        <w:ind w:left="0" w:right="0" w:firstLine="560"/>
        <w:spacing w:before="450" w:after="450" w:line="312" w:lineRule="auto"/>
      </w:pPr>
      <w:r>
        <w:rPr>
          <w:rFonts w:ascii="宋体" w:hAnsi="宋体" w:eastAsia="宋体" w:cs="宋体"/>
          <w:color w:val="000"/>
          <w:sz w:val="28"/>
          <w:szCs w:val="28"/>
        </w:rPr>
        <w:t xml:space="preserve">　　二、树立开拓进取的精神，永葆工作中蓬勃生机和活力。同时认真学习，提高理论、业务水平，开阔视野，拓宽知识面，提升政治素质，提高工作能力，把所学和所用有机地结合起来，防止或尽可能减少工作中所出的差错。</w:t>
      </w:r>
    </w:p>
    <w:p>
      <w:pPr>
        <w:ind w:left="0" w:right="0" w:firstLine="560"/>
        <w:spacing w:before="450" w:after="450" w:line="312" w:lineRule="auto"/>
      </w:pPr>
      <w:r>
        <w:rPr>
          <w:rFonts w:ascii="宋体" w:hAnsi="宋体" w:eastAsia="宋体" w:cs="宋体"/>
          <w:color w:val="000"/>
          <w:sz w:val="28"/>
          <w:szCs w:val="28"/>
        </w:rPr>
        <w:t xml:space="preserve">　　三、树立无私奉献和艰苦奋斗的精神，保持良好形象。面对新的要求和新的任务，自己要振奋。“把群众呼声作为第一信号,把群众需要作为第一考虑,把群众满意作为第一标准”,在工作中,始终牢记群众利益无小事这一开展工作的基本原则。我一直信奉着这样一条工作原则:工作要用心、用情、做实、做细。 如果说认真只能把工作做对,那么,用心才能把工作做好。正是因为有了这样一种态度,所以我才能在平凡的工作岗位上,投入全部的时间和全部的精力,勤勤恳恳,扎扎实实。我认为,只要怀着一颗服务的心、一颗奉献的心把这些事情干好了,也就不简单不平凡了。</w:t>
      </w:r>
    </w:p>
    <w:p>
      <w:pPr>
        <w:ind w:left="0" w:right="0" w:firstLine="560"/>
        <w:spacing w:before="450" w:after="450" w:line="312" w:lineRule="auto"/>
      </w:pPr>
      <w:r>
        <w:rPr>
          <w:rFonts w:ascii="宋体" w:hAnsi="宋体" w:eastAsia="宋体" w:cs="宋体"/>
          <w:color w:val="000"/>
          <w:sz w:val="28"/>
          <w:szCs w:val="28"/>
        </w:rPr>
        <w:t xml:space="preserve">　　在未来的日子里,我会扎根单位,奉献百姓实现自己的人生价值。以良好的党风政风促行风带民风进一步提升政治生态环境，在人社系统形成“规矩明起来、纪律严起来、效率高起来、服务优起来”的良好氛围，为我县的政治经济建设提供更加坚强有力的保障。</w:t>
      </w:r>
    </w:p>
    <w:p>
      <w:pPr>
        <w:ind w:left="0" w:right="0" w:firstLine="560"/>
        <w:spacing w:before="450" w:after="450" w:line="312" w:lineRule="auto"/>
      </w:pPr>
      <w:r>
        <w:rPr>
          <w:rFonts w:ascii="黑体" w:hAnsi="黑体" w:eastAsia="黑体" w:cs="黑体"/>
          <w:color w:val="000000"/>
          <w:sz w:val="36"/>
          <w:szCs w:val="36"/>
          <w:b w:val="1"/>
          <w:bCs w:val="1"/>
        </w:rPr>
        <w:t xml:space="preserve">【篇三】在发挥政治功能和组织力方面存在的问题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在学校党支部的领导下，在“三会一课”和自学中认真学习习近平新时代中国特色社会主义思想，学习党中央的大政方针政策，学习习近平总书记重要指示批示精神，增强“四个意识”，坚定“四个自信”，坚决做到“两个维护”，为党和人民的民族特殊教育事业作出自己的贡献。联系自身思想、工作实际反思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教育教学过程中认真履行教育教学职责，用教材中的课文和课程经常对学生进行爱党爱国教育，革命传统教育，培育学生社会主义核心价值观。深入学习了习近平新时代中国特色社会主义思想，进一步树牢了“四个意识”，增强了“四个自信”，坚定了“两个维护”，同时，紧密结合工作实际，进行了深刻的自我剖析，明确了今后努力方向和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1、理论学习还不够系统，学习的自觉性不够强，除了要求学的以外自己很少自觉地去学习，只满足于理论学习内容，学习效果不佳。</w:t>
      </w:r>
    </w:p>
    <w:p>
      <w:pPr>
        <w:ind w:left="0" w:right="0" w:firstLine="560"/>
        <w:spacing w:before="450" w:after="450" w:line="312" w:lineRule="auto"/>
      </w:pPr>
      <w:r>
        <w:rPr>
          <w:rFonts w:ascii="宋体" w:hAnsi="宋体" w:eastAsia="宋体" w:cs="宋体"/>
          <w:color w:val="000"/>
          <w:sz w:val="28"/>
          <w:szCs w:val="28"/>
        </w:rPr>
        <w:t xml:space="preserve">　　2、工作的要求标准不够高，满足于干完干成，求数量和求质量没有有机的结合起来，没有能好好反思自己，进取心不太强，没有认真了解学生的需求和困难。</w:t>
      </w:r>
    </w:p>
    <w:p>
      <w:pPr>
        <w:ind w:left="0" w:right="0" w:firstLine="560"/>
        <w:spacing w:before="450" w:after="450" w:line="312" w:lineRule="auto"/>
      </w:pPr>
      <w:r>
        <w:rPr>
          <w:rFonts w:ascii="宋体" w:hAnsi="宋体" w:eastAsia="宋体" w:cs="宋体"/>
          <w:color w:val="000"/>
          <w:sz w:val="28"/>
          <w:szCs w:val="28"/>
        </w:rPr>
        <w:t xml:space="preserve">　　3、学习知识钻研业务不够，没有能主动挤出时间来自学，有时放松对自己的要求和标准，具体的教育教学工作不够扎实，存在急于求成的情况。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理论素质，自觉加强党性锻炼，做到正确认识大局、自觉服从大局、坚决维护大局，增强核心意识;增强看齐意识，改进自己的工作作风和工作方式、提高工作成效为落脚点，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2、在工作中要深入实际，联系自己的本职工作，去关心学生的学习和生活，不断完善和提高自己，脚踏实地的投入到工作中去，努力提高工作能力和服务学生的水平。</w:t>
      </w:r>
    </w:p>
    <w:p>
      <w:pPr>
        <w:ind w:left="0" w:right="0" w:firstLine="560"/>
        <w:spacing w:before="450" w:after="450" w:line="312" w:lineRule="auto"/>
      </w:pPr>
      <w:r>
        <w:rPr>
          <w:rFonts w:ascii="宋体" w:hAnsi="宋体" w:eastAsia="宋体" w:cs="宋体"/>
          <w:color w:val="000"/>
          <w:sz w:val="28"/>
          <w:szCs w:val="28"/>
        </w:rPr>
        <w:t xml:space="preserve">　　3、在服务学生中，要积极研究新方法，了解学生的需要和困难，从而在学习上和生活上更好的帮助听障学生，进一步增强责任意识和创新意识，以实际行动抓好教育教学工作。</w:t>
      </w:r>
    </w:p>
    <w:p>
      <w:pPr>
        <w:ind w:left="0" w:right="0" w:firstLine="560"/>
        <w:spacing w:before="450" w:after="450" w:line="312" w:lineRule="auto"/>
      </w:pPr>
      <w:r>
        <w:rPr>
          <w:rFonts w:ascii="宋体" w:hAnsi="宋体" w:eastAsia="宋体" w:cs="宋体"/>
          <w:color w:val="000"/>
          <w:sz w:val="28"/>
          <w:szCs w:val="28"/>
        </w:rPr>
        <w:t xml:space="preserve">　　总之，自身存在的问题不仅仅是自己总结的这几个方面，还有许多没有察觉的缺点，需要在与同志们的进一步交流中发现和改进，需要在座的领导和同志们给于中肯的批评，我也会通过这次的自我批评，更加明确今后的学习和工作方向。</w:t>
      </w:r>
    </w:p>
    <w:p>
      <w:pPr>
        <w:ind w:left="0" w:right="0" w:firstLine="560"/>
        <w:spacing w:before="450" w:after="450" w:line="312" w:lineRule="auto"/>
      </w:pPr>
      <w:r>
        <w:rPr>
          <w:rFonts w:ascii="黑体" w:hAnsi="黑体" w:eastAsia="黑体" w:cs="黑体"/>
          <w:color w:val="000000"/>
          <w:sz w:val="36"/>
          <w:szCs w:val="36"/>
          <w:b w:val="1"/>
          <w:bCs w:val="1"/>
        </w:rPr>
        <w:t xml:space="preserve">【篇四】在发挥政治功能和组织力方面存在的问题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1、铸牢政治忠诚</w:t>
      </w:r>
    </w:p>
    <w:p>
      <w:pPr>
        <w:ind w:left="0" w:right="0" w:firstLine="560"/>
        <w:spacing w:before="450" w:after="450" w:line="312" w:lineRule="auto"/>
      </w:pPr>
      <w:r>
        <w:rPr>
          <w:rFonts w:ascii="宋体" w:hAnsi="宋体" w:eastAsia="宋体" w:cs="宋体"/>
          <w:color w:val="000"/>
          <w:sz w:val="28"/>
          <w:szCs w:val="28"/>
        </w:rPr>
        <w:t xml:space="preserve">　　我始终把“四个意识”“两个维护”作为立身之本。一是学习牢牢定神，通过学习，用科学理论武装头脑，来指导实践党的宗旨，实践党的目标和任务。二是身份牢牢定位，要强化身份意识，永远牢记、爱护、珍惜自己的“第一身份”，把党员身份视为崇高的政治荣誉、化为沉甸甸的重大责任、作为严格的约束尺度。三是品格牢牢定型，以“绝对忠诚”的品格修身做人，带头发扬“严”的精神和“实”的作风，始终对党高度信赖，时刻严守党的政治纪律和政治规矩，自觉维护党的形象。四是宗旨牢牢定心，把为人民服务的宗旨树牢、筑实，真正融入到灵魂中，践行在行动上。旗帜鲜明维护核心，坚定的把思想统一到中央、省委、市委、县委的要求上来，坚持实事求是，踏实做事。</w:t>
      </w:r>
    </w:p>
    <w:p>
      <w:pPr>
        <w:ind w:left="0" w:right="0" w:firstLine="560"/>
        <w:spacing w:before="450" w:after="450" w:line="312" w:lineRule="auto"/>
      </w:pPr>
      <w:r>
        <w:rPr>
          <w:rFonts w:ascii="宋体" w:hAnsi="宋体" w:eastAsia="宋体" w:cs="宋体"/>
          <w:color w:val="000"/>
          <w:sz w:val="28"/>
          <w:szCs w:val="28"/>
        </w:rPr>
        <w:t xml:space="preserve">　　2、保持政治定力</w:t>
      </w:r>
    </w:p>
    <w:p>
      <w:pPr>
        <w:ind w:left="0" w:right="0" w:firstLine="560"/>
        <w:spacing w:before="450" w:after="450" w:line="312" w:lineRule="auto"/>
      </w:pPr>
      <w:r>
        <w:rPr>
          <w:rFonts w:ascii="宋体" w:hAnsi="宋体" w:eastAsia="宋体" w:cs="宋体"/>
          <w:color w:val="000"/>
          <w:sz w:val="28"/>
          <w:szCs w:val="28"/>
        </w:rPr>
        <w:t xml:space="preserve">　　政治定力源于理论上的清醒。我把习近平总书记系列重要讲话、重要思想作为补理想信念的“精神之钙”，深入学，经常学，理解其思想内涵、掌握其精神实质。在工作中不为噪音所扰、不为歪风所惑、不为暗流所动、不为利益所俘，始终坚持正确方向。坚定理想信念，坚定“四个自信”，讲政治纪律和政治规矩，能够时刻站在政治和全局上思考问题。面对机制改革、正风反腐大形势，始终把自身摆进去，坚持带头服从命令听指挥，顾全大局护团结，把上级部署各项工作按要求落实好，确保不偏移不走向。抓具体工作、面对具体问题能够首先从政治上考虑，坚持以人民为中心，始终把人民利益摆在至高无上的地位。</w:t>
      </w:r>
    </w:p>
    <w:p>
      <w:pPr>
        <w:ind w:left="0" w:right="0" w:firstLine="560"/>
        <w:spacing w:before="450" w:after="450" w:line="312" w:lineRule="auto"/>
      </w:pPr>
      <w:r>
        <w:rPr>
          <w:rFonts w:ascii="宋体" w:hAnsi="宋体" w:eastAsia="宋体" w:cs="宋体"/>
          <w:color w:val="000"/>
          <w:sz w:val="28"/>
          <w:szCs w:val="28"/>
        </w:rPr>
        <w:t xml:space="preserve">　　3、强化政治担当</w:t>
      </w:r>
    </w:p>
    <w:p>
      <w:pPr>
        <w:ind w:left="0" w:right="0" w:firstLine="560"/>
        <w:spacing w:before="450" w:after="450" w:line="312" w:lineRule="auto"/>
      </w:pPr>
      <w:r>
        <w:rPr>
          <w:rFonts w:ascii="宋体" w:hAnsi="宋体" w:eastAsia="宋体" w:cs="宋体"/>
          <w:color w:val="000"/>
          <w:sz w:val="28"/>
          <w:szCs w:val="28"/>
        </w:rPr>
        <w:t xml:space="preserve">　　强化政治担当是党的政治建设的战斗堡垒。我坚持沉下心来干工作，心无旁骛钻业务，一步一个脚印，踏踏实实干好本职工作。不断强化自身修炼，提高政治站位，发挥先锋模范作用，保持党员干部本色，增强贯彻落实习近平新时代中国特色社会主义事业的自觉性和坚定性。在工作部署和干部安排上坚决服从组织决定。带头履职尽责，带头担当作为，带头承担责任。坚决贯彻中央、省委、市委重大决策部署，推动工作落地见效。直面重大矛盾和急难险重任务，关键时刻能站出来顶上去。同违背党的理论和路线方针政策的错误言行作坚决斗争，严肃查处破坏政治纪律和政治规矩的行为。坚持好干部标准，坚决抵制选人用人上的不正之风。执行重大请示报告制度，及时上报重大突发事件、重大问题。在干部推荐和选人用人上不搞小圈子，端正用人导向。</w:t>
      </w:r>
    </w:p>
    <w:p>
      <w:pPr>
        <w:ind w:left="0" w:right="0" w:firstLine="560"/>
        <w:spacing w:before="450" w:after="450" w:line="312" w:lineRule="auto"/>
      </w:pPr>
      <w:r>
        <w:rPr>
          <w:rFonts w:ascii="宋体" w:hAnsi="宋体" w:eastAsia="宋体" w:cs="宋体"/>
          <w:color w:val="000"/>
          <w:sz w:val="28"/>
          <w:szCs w:val="28"/>
        </w:rPr>
        <w:t xml:space="preserve">　　4、提升政治能力</w:t>
      </w:r>
    </w:p>
    <w:p>
      <w:pPr>
        <w:ind w:left="0" w:right="0" w:firstLine="560"/>
        <w:spacing w:before="450" w:after="450" w:line="312" w:lineRule="auto"/>
      </w:pPr>
      <w:r>
        <w:rPr>
          <w:rFonts w:ascii="宋体" w:hAnsi="宋体" w:eastAsia="宋体" w:cs="宋体"/>
          <w:color w:val="000"/>
          <w:sz w:val="28"/>
          <w:szCs w:val="28"/>
        </w:rPr>
        <w:t xml:space="preserve">　　在工作中我自觉增强政治意识，努力提高政治站位，旗帜鲜明讲政治，在大是大非面前保持政治敏锐性和政治鉴别力;</w:t>
      </w:r>
    </w:p>
    <w:p>
      <w:pPr>
        <w:ind w:left="0" w:right="0" w:firstLine="560"/>
        <w:spacing w:before="450" w:after="450" w:line="312" w:lineRule="auto"/>
      </w:pPr>
      <w:r>
        <w:rPr>
          <w:rFonts w:ascii="宋体" w:hAnsi="宋体" w:eastAsia="宋体" w:cs="宋体"/>
          <w:color w:val="000"/>
          <w:sz w:val="28"/>
          <w:szCs w:val="28"/>
        </w:rPr>
        <w:t xml:space="preserve">　　自觉增强大局意识，站在党和国家大局上、站在本县发展上想问题、作决策、办事情;</w:t>
      </w:r>
    </w:p>
    <w:p>
      <w:pPr>
        <w:ind w:left="0" w:right="0" w:firstLine="560"/>
        <w:spacing w:before="450" w:after="450" w:line="312" w:lineRule="auto"/>
      </w:pPr>
      <w:r>
        <w:rPr>
          <w:rFonts w:ascii="宋体" w:hAnsi="宋体" w:eastAsia="宋体" w:cs="宋体"/>
          <w:color w:val="000"/>
          <w:sz w:val="28"/>
          <w:szCs w:val="28"/>
        </w:rPr>
        <w:t xml:space="preserve">　　自觉增强核心意识，坚决维护习近平同志在党中央和全党的核心地位，以实际行动全面贯彻习近平新时代中国特色社会主义思想;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自觉增强看齐意识，经常、主动向党中央看齐，向党的理论和路线方针政策看齐，向党中央各项决策部署看齐，在政治立场、政治方向、政治原则、政治道路上同以习近平同志为核心的党中央保持高度一致，确保各项决策、各项任务高效完成。</w:t>
      </w:r>
    </w:p>
    <w:p>
      <w:pPr>
        <w:ind w:left="0" w:right="0" w:firstLine="560"/>
        <w:spacing w:before="450" w:after="450" w:line="312" w:lineRule="auto"/>
      </w:pPr>
      <w:r>
        <w:rPr>
          <w:rFonts w:ascii="宋体" w:hAnsi="宋体" w:eastAsia="宋体" w:cs="宋体"/>
          <w:color w:val="000"/>
          <w:sz w:val="28"/>
          <w:szCs w:val="28"/>
        </w:rPr>
        <w:t xml:space="preserve">　　5、严格政治自律</w:t>
      </w:r>
    </w:p>
    <w:p>
      <w:pPr>
        <w:ind w:left="0" w:right="0" w:firstLine="560"/>
        <w:spacing w:before="450" w:after="450" w:line="312" w:lineRule="auto"/>
      </w:pPr>
      <w:r>
        <w:rPr>
          <w:rFonts w:ascii="宋体" w:hAnsi="宋体" w:eastAsia="宋体" w:cs="宋体"/>
          <w:color w:val="000"/>
          <w:sz w:val="28"/>
          <w:szCs w:val="28"/>
        </w:rPr>
        <w:t xml:space="preserve">　　我始终以党员标准严格要求自己。带头遵守党的政治纪律和政治规矩，带头落实中央八项规定，坚决防止个人主义、自由主义问题滋生。严格执行新形势下党内政治生活若干准则，积极倡导清清爽爽的同志关系，规规矩矩的上下级关系。严格落实请示报告制度，个人重大事项如实向组织进行汇报。旗帜鲜明反对“四风”，加强自身修养，不断锤炼党性，强化党的意识和纪律规矩意识，敢于同违背党的理论和路线方针政策的错误言行作坚决斗争。以零容忍的态度惩治违纪违法行为，确保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方面。学习新思想不够深入，平常满足于读书看报和集体学习，学深悟透不够，面对新情况新问题，深入思考不够，探索研究不够。新形势下对抓好党的思想政治工作有充分的认识，但方式方法有待改进。</w:t>
      </w:r>
    </w:p>
    <w:p>
      <w:pPr>
        <w:ind w:left="0" w:right="0" w:firstLine="560"/>
        <w:spacing w:before="450" w:after="450" w:line="312" w:lineRule="auto"/>
      </w:pPr>
      <w:r>
        <w:rPr>
          <w:rFonts w:ascii="宋体" w:hAnsi="宋体" w:eastAsia="宋体" w:cs="宋体"/>
          <w:color w:val="000"/>
          <w:sz w:val="28"/>
          <w:szCs w:val="28"/>
        </w:rPr>
        <w:t xml:space="preserve">　　2、政治定力方面。在贯彻上级决议决定时，能够按照要求迅速抓落实。但对于上级没有统一规定、缺乏成熟模式的工作，有时仍存在等待明确意见的心态。</w:t>
      </w:r>
    </w:p>
    <w:p>
      <w:pPr>
        <w:ind w:left="0" w:right="0" w:firstLine="560"/>
        <w:spacing w:before="450" w:after="450" w:line="312" w:lineRule="auto"/>
      </w:pPr>
      <w:r>
        <w:rPr>
          <w:rFonts w:ascii="宋体" w:hAnsi="宋体" w:eastAsia="宋体" w:cs="宋体"/>
          <w:color w:val="000"/>
          <w:sz w:val="28"/>
          <w:szCs w:val="28"/>
        </w:rPr>
        <w:t xml:space="preserve">　　3、政治担当方面。在重点相关工作的推进上，存在依靠上级决策的“东风”解决具体问题的思想，在引领领导干部以上率下、带头攻坚克难方面做得不够。</w:t>
      </w:r>
    </w:p>
    <w:p>
      <w:pPr>
        <w:ind w:left="0" w:right="0" w:firstLine="560"/>
        <w:spacing w:before="450" w:after="450" w:line="312" w:lineRule="auto"/>
      </w:pPr>
      <w:r>
        <w:rPr>
          <w:rFonts w:ascii="宋体" w:hAnsi="宋体" w:eastAsia="宋体" w:cs="宋体"/>
          <w:color w:val="000"/>
          <w:sz w:val="28"/>
          <w:szCs w:val="28"/>
        </w:rPr>
        <w:t xml:space="preserve">　　4、政治能力方面。从严管理不够，在目标任务分解上，存在压力传导欠科学、以会议落实会议、以文件落实文件的现象。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5、政治自律方面。在原则性问题上，自己能够始终严格要求，严格执行，但在对不涉及原则性的问题上，有的把关不严。</w:t>
      </w:r>
    </w:p>
    <w:p>
      <w:pPr>
        <w:ind w:left="0" w:right="0" w:firstLine="560"/>
        <w:spacing w:before="450" w:after="450" w:line="312" w:lineRule="auto"/>
      </w:pPr>
      <w:r>
        <w:rPr>
          <w:rFonts w:ascii="黑体" w:hAnsi="黑体" w:eastAsia="黑体" w:cs="黑体"/>
          <w:color w:val="000000"/>
          <w:sz w:val="36"/>
          <w:szCs w:val="36"/>
          <w:b w:val="1"/>
          <w:bCs w:val="1"/>
        </w:rPr>
        <w:t xml:space="preserve">【篇五】在发挥政治功能和组织力方面存在的问题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按照市委组织部《关于做好2024年度县级领导班子和领导干部考核工作的通知》要求，本人进行了自查自评，现将相关情况报告如下：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对照“政治忠诚、政治定力、政治担当、政治能力、政治自律”等五个方面，本人具体表现如下：</w:t>
      </w:r>
    </w:p>
    <w:p>
      <w:pPr>
        <w:ind w:left="0" w:right="0" w:firstLine="560"/>
        <w:spacing w:before="450" w:after="450" w:line="312" w:lineRule="auto"/>
      </w:pPr>
      <w:r>
        <w:rPr>
          <w:rFonts w:ascii="宋体" w:hAnsi="宋体" w:eastAsia="宋体" w:cs="宋体"/>
          <w:color w:val="000"/>
          <w:sz w:val="28"/>
          <w:szCs w:val="28"/>
        </w:rPr>
        <w:t xml:space="preserve">　　1、政治忠诚方面。</w:t>
      </w:r>
    </w:p>
    <w:p>
      <w:pPr>
        <w:ind w:left="0" w:right="0" w:firstLine="560"/>
        <w:spacing w:before="450" w:after="450" w:line="312" w:lineRule="auto"/>
      </w:pPr>
      <w:r>
        <w:rPr>
          <w:rFonts w:ascii="宋体" w:hAnsi="宋体" w:eastAsia="宋体" w:cs="宋体"/>
          <w:color w:val="000"/>
          <w:sz w:val="28"/>
          <w:szCs w:val="28"/>
        </w:rPr>
        <w:t xml:space="preserve">　　作为一名党员领导干部，本人能够认真学习习近平新时代中国特色社会主义思想和党的十九大精神，坚持理论武装锤炼政治素养，树牢“四个意识”，坚决做到“两个维护”，在思想上政治上行动上同以习近平同志为核心的党中央保持高度一致。坚持和加强党的全面领导 ,全面贯彻党的政治路线，坚持新时代党的建设总要求和党的组织路线,不折不扣地贯彻落实中央决策部署和习近平总书记关于文物保护工作的重要论述,认真贯彻落实省委、市委、文广新局党组决策部署, 不断提高思想认识,明确工作责任,使XXXXXXXXXXXXXXX单位工作不断向前推进。</w:t>
      </w:r>
    </w:p>
    <w:p>
      <w:pPr>
        <w:ind w:left="0" w:right="0" w:firstLine="560"/>
        <w:spacing w:before="450" w:after="450" w:line="312" w:lineRule="auto"/>
      </w:pPr>
      <w:r>
        <w:rPr>
          <w:rFonts w:ascii="宋体" w:hAnsi="宋体" w:eastAsia="宋体" w:cs="宋体"/>
          <w:color w:val="000"/>
          <w:sz w:val="28"/>
          <w:szCs w:val="28"/>
        </w:rPr>
        <w:t xml:space="preserve">　　2、政治定力方面。</w:t>
      </w:r>
    </w:p>
    <w:p>
      <w:pPr>
        <w:ind w:left="0" w:right="0" w:firstLine="560"/>
        <w:spacing w:before="450" w:after="450" w:line="312" w:lineRule="auto"/>
      </w:pPr>
      <w:r>
        <w:rPr>
          <w:rFonts w:ascii="宋体" w:hAnsi="宋体" w:eastAsia="宋体" w:cs="宋体"/>
          <w:color w:val="000"/>
          <w:sz w:val="28"/>
          <w:szCs w:val="28"/>
        </w:rPr>
        <w:t xml:space="preserve">　　坚定理想信念，坚定“四个自信”，把加强理论武装作为筑牢信仰之基、补足精神之钙、把稳思想之舵的前提和基础，自觉深入学习贯彻习近平新时代中国特色社会主义思想和党的十九大精神，凡中央和省、市委召开的重要会议、下发的重要文件和出台的重大决策，均在第一时间组织传达学习、第一时间研究贯彻落实，持续“补钙”、“充电”、“加油”。坚持以上率下，旗帜鲜明将习近平总书记视察江西重要讲话和指示精神作为推进工作的总纲领，严格落实党支部会议学习制度，参加学习研讨，上党课，撰写心得体会、开展调查研究，坚持学思用贯通、知信行合一，为XXXXXXXXXXXXXXX工作贡献绵薄之力。</w:t>
      </w:r>
    </w:p>
    <w:p>
      <w:pPr>
        <w:ind w:left="0" w:right="0" w:firstLine="560"/>
        <w:spacing w:before="450" w:after="450" w:line="312" w:lineRule="auto"/>
      </w:pPr>
      <w:r>
        <w:rPr>
          <w:rFonts w:ascii="宋体" w:hAnsi="宋体" w:eastAsia="宋体" w:cs="宋体"/>
          <w:color w:val="000"/>
          <w:sz w:val="28"/>
          <w:szCs w:val="28"/>
        </w:rPr>
        <w:t xml:space="preserve">　　3、政治担当方面。</w:t>
      </w:r>
    </w:p>
    <w:p>
      <w:pPr>
        <w:ind w:left="0" w:right="0" w:firstLine="560"/>
        <w:spacing w:before="450" w:after="450" w:line="312" w:lineRule="auto"/>
      </w:pPr>
      <w:r>
        <w:rPr>
          <w:rFonts w:ascii="宋体" w:hAnsi="宋体" w:eastAsia="宋体" w:cs="宋体"/>
          <w:color w:val="000"/>
          <w:sz w:val="28"/>
          <w:szCs w:val="28"/>
        </w:rPr>
        <w:t xml:space="preserve">　　作为一名党员领导干部,始终坚守共产党人的初心和使命,虽然因工作需要，职务有所变动，但不论在哪个岗位上,都能始终如一地严格把控XXXX项目的合法合规实施、重视XXXXXXXXXXXXXXX区域的安全保卫工作，始终警醒自己既然已担当职责就必须经得起风浪考验,始终对党忠诚、并进一步深入学习,努力做到学懂弄通做实,提高运用习近平新时代中国特色社会主义思想指导实践推动工作的本领,推动这一重要思想成为我们的主心骨、定盘星、度量衡。</w:t>
      </w:r>
    </w:p>
    <w:p>
      <w:pPr>
        <w:ind w:left="0" w:right="0" w:firstLine="560"/>
        <w:spacing w:before="450" w:after="450" w:line="312" w:lineRule="auto"/>
      </w:pPr>
      <w:r>
        <w:rPr>
          <w:rFonts w:ascii="宋体" w:hAnsi="宋体" w:eastAsia="宋体" w:cs="宋体"/>
          <w:color w:val="000"/>
          <w:sz w:val="28"/>
          <w:szCs w:val="28"/>
        </w:rPr>
        <w:t xml:space="preserve">　　4、政治能力方面。</w:t>
      </w:r>
    </w:p>
    <w:p>
      <w:pPr>
        <w:ind w:left="0" w:right="0" w:firstLine="560"/>
        <w:spacing w:before="450" w:after="450" w:line="312" w:lineRule="auto"/>
      </w:pPr>
      <w:r>
        <w:rPr>
          <w:rFonts w:ascii="宋体" w:hAnsi="宋体" w:eastAsia="宋体" w:cs="宋体"/>
          <w:color w:val="000"/>
          <w:sz w:val="28"/>
          <w:szCs w:val="28"/>
        </w:rPr>
        <w:t xml:space="preserve">　　深入基层不够多,在解决群众实际困难上有差距。作为服务一方的党员领导干部,在日常工作中,定思路、搞规划、作决策等具体工作挤占了很大一部分时间，深入一线了解情况、征求意见、解决问题的时间相对较少。平常虽然尽量想方设法抽出一部分精力和时间深入到一线,但基层群众一些具体情况的反映、具体问题的处理、具体困难的解决,多是听部门负责人汇报,根据情况做出决策,没能抽出更多时间深入一线倾听群众呼声 ,了解群众疾苦,解决群众实际困难。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5、政治自律方面。</w:t>
      </w:r>
    </w:p>
    <w:p>
      <w:pPr>
        <w:ind w:left="0" w:right="0" w:firstLine="560"/>
        <w:spacing w:before="450" w:after="450" w:line="312" w:lineRule="auto"/>
      </w:pPr>
      <w:r>
        <w:rPr>
          <w:rFonts w:ascii="宋体" w:hAnsi="宋体" w:eastAsia="宋体" w:cs="宋体"/>
          <w:color w:val="000"/>
          <w:sz w:val="28"/>
          <w:szCs w:val="28"/>
        </w:rPr>
        <w:t xml:space="preserve">　　能始终把严守政治纪律、政治规矩作为体现党性的一项基本要求，作为自己最根本的行为准则，自觉按照“五个必须”办事，坚决防止“七个有之”，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w:t>
      </w:r>
    </w:p>
    <w:p>
      <w:pPr>
        <w:ind w:left="0" w:right="0" w:firstLine="560"/>
        <w:spacing w:before="450" w:after="450" w:line="312" w:lineRule="auto"/>
      </w:pPr>
      <w:r>
        <w:rPr>
          <w:rFonts w:ascii="宋体" w:hAnsi="宋体" w:eastAsia="宋体" w:cs="宋体"/>
          <w:color w:val="000"/>
          <w:sz w:val="28"/>
          <w:szCs w:val="28"/>
        </w:rPr>
        <w:t xml:space="preserve">　　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 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2.运用辩证唯物主义的观点与方法去分析和处理问题的能力不够强。</w:t>
      </w:r>
    </w:p>
    <w:p>
      <w:pPr>
        <w:ind w:left="0" w:right="0" w:firstLine="560"/>
        <w:spacing w:before="450" w:after="450" w:line="312" w:lineRule="auto"/>
      </w:pPr>
      <w:r>
        <w:rPr>
          <w:rFonts w:ascii="宋体" w:hAnsi="宋体" w:eastAsia="宋体" w:cs="宋体"/>
          <w:color w:val="000"/>
          <w:sz w:val="28"/>
          <w:szCs w:val="28"/>
        </w:rPr>
        <w:t xml:space="preserve">　　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3.深入基层少，指导监督少。</w:t>
      </w:r>
    </w:p>
    <w:p>
      <w:pPr>
        <w:ind w:left="0" w:right="0" w:firstLine="560"/>
        <w:spacing w:before="450" w:after="450" w:line="312" w:lineRule="auto"/>
      </w:pPr>
      <w:r>
        <w:rPr>
          <w:rFonts w:ascii="宋体" w:hAnsi="宋体" w:eastAsia="宋体" w:cs="宋体"/>
          <w:color w:val="000"/>
          <w:sz w:val="28"/>
          <w:szCs w:val="28"/>
        </w:rPr>
        <w:t xml:space="preserve">　　在平时工作中，习惯坐在办公室布置工作，看材料、听汇报，与各部门干部职工和群众的交流不够多;深入到基层及各部门不够，对布置的工作落实进度和遇到的困难没有及时掌握情况;布置工作后，指导少监督不到位。</w:t>
      </w:r>
    </w:p>
    <w:p>
      <w:pPr>
        <w:ind w:left="0" w:right="0" w:firstLine="560"/>
        <w:spacing w:before="450" w:after="450" w:line="312" w:lineRule="auto"/>
      </w:pPr>
      <w:r>
        <w:rPr>
          <w:rFonts w:ascii="宋体" w:hAnsi="宋体" w:eastAsia="宋体" w:cs="宋体"/>
          <w:color w:val="000"/>
          <w:sz w:val="28"/>
          <w:szCs w:val="28"/>
        </w:rPr>
        <w:t xml:space="preserve">　　4.思想解放程度不够。</w:t>
      </w:r>
    </w:p>
    <w:p>
      <w:pPr>
        <w:ind w:left="0" w:right="0" w:firstLine="560"/>
        <w:spacing w:before="450" w:after="450" w:line="312" w:lineRule="auto"/>
      </w:pPr>
      <w:r>
        <w:rPr>
          <w:rFonts w:ascii="宋体" w:hAnsi="宋体" w:eastAsia="宋体" w:cs="宋体"/>
          <w:color w:val="000"/>
          <w:sz w:val="28"/>
          <w:szCs w:val="28"/>
        </w:rPr>
        <w:t xml:space="preserve">　　处理工作的方法仍有些默守陈规，拘泥于老观念、老经验。不能放开思维，用实事求是的原则去具体分析和处理具体工作事务。创新意识不强，处理问题时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5、廉政从政方面需进一步强化。</w:t>
      </w:r>
    </w:p>
    <w:p>
      <w:pPr>
        <w:ind w:left="0" w:right="0" w:firstLine="560"/>
        <w:spacing w:before="450" w:after="450" w:line="312" w:lineRule="auto"/>
      </w:pPr>
      <w:r>
        <w:rPr>
          <w:rFonts w:ascii="宋体" w:hAnsi="宋体" w:eastAsia="宋体" w:cs="宋体"/>
          <w:color w:val="000"/>
          <w:sz w:val="28"/>
          <w:szCs w:val="28"/>
        </w:rPr>
        <w:t xml:space="preserve">　　在廉洁自律方面，始终保持职务行为的廉洁性，做到了克己奉公、勤政廉洁。但对照党的优良传统作风深入剖析，在个别方面还存在一定差距：仍存在表率意识不强和对自己要求不高的问题。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w:t>
      </w:r>
    </w:p>
    <w:p>
      <w:pPr>
        <w:ind w:left="0" w:right="0" w:firstLine="560"/>
        <w:spacing w:before="450" w:after="450" w:line="312" w:lineRule="auto"/>
      </w:pPr>
      <w:r>
        <w:rPr>
          <w:rFonts w:ascii="宋体" w:hAnsi="宋体" w:eastAsia="宋体" w:cs="宋体"/>
          <w:color w:val="000"/>
          <w:sz w:val="28"/>
          <w:szCs w:val="28"/>
        </w:rPr>
        <w:t xml:space="preserve">　　要全面认真系统地学习党的方针政策，特别是深入学习贯彻落实党的十九大和十九届二、</w:t>
      </w:r>
    </w:p>
    <w:p>
      <w:pPr>
        <w:ind w:left="0" w:right="0" w:firstLine="560"/>
        <w:spacing w:before="450" w:after="450" w:line="312" w:lineRule="auto"/>
      </w:pPr>
      <w:r>
        <w:rPr>
          <w:rFonts w:ascii="宋体" w:hAnsi="宋体" w:eastAsia="宋体" w:cs="宋体"/>
          <w:color w:val="000"/>
          <w:sz w:val="28"/>
          <w:szCs w:val="28"/>
        </w:rPr>
        <w:t xml:space="preserve">　　2、强化大局意识，勇于担当。</w:t>
      </w:r>
    </w:p>
    <w:p>
      <w:pPr>
        <w:ind w:left="0" w:right="0" w:firstLine="560"/>
        <w:spacing w:before="450" w:after="450" w:line="312" w:lineRule="auto"/>
      </w:pPr>
      <w:r>
        <w:rPr>
          <w:rFonts w:ascii="宋体" w:hAnsi="宋体" w:eastAsia="宋体" w:cs="宋体"/>
          <w:color w:val="000"/>
          <w:sz w:val="28"/>
          <w:szCs w:val="28"/>
        </w:rPr>
        <w:t xml:space="preserve">　　一是进一步树立大局意识、服务意识，增强工作主动性和科学性，提高自己的政治敏锐性和政治鉴别力;二是树立正确的世界观、人生观和价值观，以解决思想和工作中存在的实际问题为出发点，以改进自己的工作作风和工作方式、提高工作成效为落脚点;三是加强与上级、同级和下级之间的思想交流，做到相互帮助、相互尊重、相互信任、以诚相待。切实做到讲实话、知实情、出实招、办实事、求实效，把时间和精力都放到工作的落实上去。</w:t>
      </w:r>
    </w:p>
    <w:p>
      <w:pPr>
        <w:ind w:left="0" w:right="0" w:firstLine="560"/>
        <w:spacing w:before="450" w:after="450" w:line="312" w:lineRule="auto"/>
      </w:pPr>
      <w:r>
        <w:rPr>
          <w:rFonts w:ascii="宋体" w:hAnsi="宋体" w:eastAsia="宋体" w:cs="宋体"/>
          <w:color w:val="000"/>
          <w:sz w:val="28"/>
          <w:szCs w:val="28"/>
        </w:rPr>
        <w:t xml:space="preserve">　　3、解放思想，开拓创新。</w:t>
      </w:r>
    </w:p>
    <w:p>
      <w:pPr>
        <w:ind w:left="0" w:right="0" w:firstLine="560"/>
        <w:spacing w:before="450" w:after="450" w:line="312" w:lineRule="auto"/>
      </w:pPr>
      <w:r>
        <w:rPr>
          <w:rFonts w:ascii="宋体" w:hAnsi="宋体" w:eastAsia="宋体" w:cs="宋体"/>
          <w:color w:val="000"/>
          <w:sz w:val="28"/>
          <w:szCs w:val="28"/>
        </w:rPr>
        <w:t xml:space="preserve">　　切实解放思想，在工作、学习中开拓创新。把创新作为工作的重点,突破传统思维模式。在项目、安保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4、切实加强党风廉政建设。</w:t>
      </w:r>
    </w:p>
    <w:p>
      <w:pPr>
        <w:ind w:left="0" w:right="0" w:firstLine="560"/>
        <w:spacing w:before="450" w:after="450" w:line="312" w:lineRule="auto"/>
      </w:pPr>
      <w:r>
        <w:rPr>
          <w:rFonts w:ascii="宋体" w:hAnsi="宋体" w:eastAsia="宋体" w:cs="宋体"/>
          <w:color w:val="000"/>
          <w:sz w:val="28"/>
          <w:szCs w:val="28"/>
        </w:rPr>
        <w:t xml:space="preserve">　　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防微杜渐，以实际行动树立自身良好形象。</w:t>
      </w:r>
    </w:p>
    <w:p>
      <w:pPr>
        <w:ind w:left="0" w:right="0" w:firstLine="560"/>
        <w:spacing w:before="450" w:after="450" w:line="312" w:lineRule="auto"/>
      </w:pPr>
      <w:r>
        <w:rPr>
          <w:rFonts w:ascii="黑体" w:hAnsi="黑体" w:eastAsia="黑体" w:cs="黑体"/>
          <w:color w:val="000000"/>
          <w:sz w:val="36"/>
          <w:szCs w:val="36"/>
          <w:b w:val="1"/>
          <w:bCs w:val="1"/>
        </w:rPr>
        <w:t xml:space="preserve">【篇六】在发挥政治功能和组织力方面存在的问题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【篇七】在发挥政治功能和组织力方面存在的问题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一、当前党员干部思想道德存在“四化”问题当前，随着经济社会的发展，党员干部队伍中出现了不容忽视的道德滑坡、道德缺失甚至道德败坏等现象，严重损害了党的形象和威信。概括讲，当前干部思想道德问题表现为“四化”：</w:t>
      </w:r>
    </w:p>
    <w:p>
      <w:pPr>
        <w:ind w:left="0" w:right="0" w:firstLine="560"/>
        <w:spacing w:before="450" w:after="450" w:line="312" w:lineRule="auto"/>
      </w:pPr>
      <w:r>
        <w:rPr>
          <w:rFonts w:ascii="宋体" w:hAnsi="宋体" w:eastAsia="宋体" w:cs="宋体"/>
          <w:color w:val="000"/>
          <w:sz w:val="28"/>
          <w:szCs w:val="28"/>
        </w:rPr>
        <w:t xml:space="preserve">　　一是服务宗旨淡化。在现实生活中，少数党员干部忘记了党章中的规定和宗旨，出现了这样那样的道德滑坡、道德失范、道德建设无所作为的突出问题。</w:t>
      </w:r>
    </w:p>
    <w:p>
      <w:pPr>
        <w:ind w:left="0" w:right="0" w:firstLine="560"/>
        <w:spacing w:before="450" w:after="450" w:line="312" w:lineRule="auto"/>
      </w:pPr>
      <w:r>
        <w:rPr>
          <w:rFonts w:ascii="宋体" w:hAnsi="宋体" w:eastAsia="宋体" w:cs="宋体"/>
          <w:color w:val="000"/>
          <w:sz w:val="28"/>
          <w:szCs w:val="28"/>
        </w:rPr>
        <w:t xml:space="preserve">　　二是理想信念虚化。受经济利益的驱动，一些党员干部的宗旨意识、理想信念发生了动摇，价值观念扭曲，尤其是个别党员干部道德水准下降，奉献精神减弱。</w:t>
      </w:r>
    </w:p>
    <w:p>
      <w:pPr>
        <w:ind w:left="0" w:right="0" w:firstLine="560"/>
        <w:spacing w:before="450" w:after="450" w:line="312" w:lineRule="auto"/>
      </w:pPr>
      <w:r>
        <w:rPr>
          <w:rFonts w:ascii="宋体" w:hAnsi="宋体" w:eastAsia="宋体" w:cs="宋体"/>
          <w:color w:val="000"/>
          <w:sz w:val="28"/>
          <w:szCs w:val="28"/>
        </w:rPr>
        <w:t xml:space="preserve">　　三是勤勉精神弱化。艰苦奋斗思想在一些同志头脑中渐渐淡化，铺张奢华之风进入了我们的队伍，办事大手大脚、铺张浪费的现象在许多地方时有发生。四是思想意识钝化。一些党员干部思想生锈，不能用与时俱进的态度运用马克思主义的基本原理，而是思想僵化、固步自封、不思进取。</w:t>
      </w:r>
    </w:p>
    <w:p>
      <w:pPr>
        <w:ind w:left="0" w:right="0" w:firstLine="560"/>
        <w:spacing w:before="450" w:after="450" w:line="312" w:lineRule="auto"/>
      </w:pPr>
      <w:r>
        <w:rPr>
          <w:rFonts w:ascii="宋体" w:hAnsi="宋体" w:eastAsia="宋体" w:cs="宋体"/>
          <w:color w:val="000"/>
          <w:sz w:val="28"/>
          <w:szCs w:val="28"/>
        </w:rPr>
        <w:t xml:space="preserve">　　二、成因分析</w:t>
      </w:r>
    </w:p>
    <w:p>
      <w:pPr>
        <w:ind w:left="0" w:right="0" w:firstLine="560"/>
        <w:spacing w:before="450" w:after="450" w:line="312" w:lineRule="auto"/>
      </w:pPr>
      <w:r>
        <w:rPr>
          <w:rFonts w:ascii="宋体" w:hAnsi="宋体" w:eastAsia="宋体" w:cs="宋体"/>
          <w:color w:val="000"/>
          <w:sz w:val="28"/>
          <w:szCs w:val="28"/>
        </w:rPr>
        <w:t xml:space="preserve">　　针对存在问题，究其原因主要有三个方面：</w:t>
      </w:r>
    </w:p>
    <w:p>
      <w:pPr>
        <w:ind w:left="0" w:right="0" w:firstLine="560"/>
        <w:spacing w:before="450" w:after="450" w:line="312" w:lineRule="auto"/>
      </w:pPr>
      <w:r>
        <w:rPr>
          <w:rFonts w:ascii="宋体" w:hAnsi="宋体" w:eastAsia="宋体" w:cs="宋体"/>
          <w:color w:val="000"/>
          <w:sz w:val="28"/>
          <w:szCs w:val="28"/>
        </w:rPr>
        <w:t xml:space="preserve">　　一是多元的价值观影响。由于各种社会思潮和外来文化对人们的道德观念产生了前所未有的冲击，人们的价值取向呈现出多元化发展态势。这种多元价值观影响到党员干部道德领域，导致少数党员干部价值取向的紊乱和道德缺失。</w:t>
      </w:r>
    </w:p>
    <w:p>
      <w:pPr>
        <w:ind w:left="0" w:right="0" w:firstLine="560"/>
        <w:spacing w:before="450" w:after="450" w:line="312" w:lineRule="auto"/>
      </w:pPr>
      <w:r>
        <w:rPr>
          <w:rFonts w:ascii="宋体" w:hAnsi="宋体" w:eastAsia="宋体" w:cs="宋体"/>
          <w:color w:val="000"/>
          <w:sz w:val="28"/>
          <w:szCs w:val="28"/>
        </w:rPr>
        <w:t xml:space="preserve">　　二是对权力集中的监督缺位。由于长期实行高度集中的管理体制，使权力过分集中到个别人手中，产生官僚主义、特权现象以及对领导干部监督管理软弱无力。三是自身道德建设滞后。个别党员干部放松了对自己的道德要求，缺乏基本的道德素养。</w:t>
      </w:r>
    </w:p>
    <w:p>
      <w:pPr>
        <w:ind w:left="0" w:right="0" w:firstLine="560"/>
        <w:spacing w:before="450" w:after="450" w:line="312" w:lineRule="auto"/>
      </w:pPr>
      <w:r>
        <w:rPr>
          <w:rFonts w:ascii="宋体" w:hAnsi="宋体" w:eastAsia="宋体" w:cs="宋体"/>
          <w:color w:val="000"/>
          <w:sz w:val="28"/>
          <w:szCs w:val="28"/>
        </w:rPr>
        <w:t xml:space="preserve">　　三、对策建议</w:t>
      </w:r>
    </w:p>
    <w:p>
      <w:pPr>
        <w:ind w:left="0" w:right="0" w:firstLine="560"/>
        <w:spacing w:before="450" w:after="450" w:line="312" w:lineRule="auto"/>
      </w:pPr>
      <w:r>
        <w:rPr>
          <w:rFonts w:ascii="宋体" w:hAnsi="宋体" w:eastAsia="宋体" w:cs="宋体"/>
          <w:color w:val="000"/>
          <w:sz w:val="28"/>
          <w:szCs w:val="28"/>
        </w:rPr>
        <w:t xml:space="preserve">　　加强党员干部的道德建设是一项系统工程，需要各级党组织从多角度、多方位抓紧抓好，更需要全体党员干部以身作则，认真践行。</w:t>
      </w:r>
    </w:p>
    <w:p>
      <w:pPr>
        <w:ind w:left="0" w:right="0" w:firstLine="560"/>
        <w:spacing w:before="450" w:after="450" w:line="312" w:lineRule="auto"/>
      </w:pPr>
      <w:r>
        <w:rPr>
          <w:rFonts w:ascii="宋体" w:hAnsi="宋体" w:eastAsia="宋体" w:cs="宋体"/>
          <w:color w:val="000"/>
          <w:sz w:val="28"/>
          <w:szCs w:val="28"/>
        </w:rPr>
        <w:t xml:space="preserve">　　一要强化三项教育，解决理想信念动摇问题。突出政治理想信念教育、社会主义道德教育和反腐倡廉教育，树立正确的世界观、人生观和价值观，使倾听群众呼声、反映群众意愿和维护群众利益成为自觉行动。同时，增强拒腐防变能力，构筑思想防线，保持党员干部本色。</w:t>
      </w:r>
    </w:p>
    <w:p>
      <w:pPr>
        <w:ind w:left="0" w:right="0" w:firstLine="560"/>
        <w:spacing w:before="450" w:after="450" w:line="312" w:lineRule="auto"/>
      </w:pPr>
      <w:r>
        <w:rPr>
          <w:rFonts w:ascii="宋体" w:hAnsi="宋体" w:eastAsia="宋体" w:cs="宋体"/>
          <w:color w:val="000"/>
          <w:sz w:val="28"/>
          <w:szCs w:val="28"/>
        </w:rPr>
        <w:t xml:space="preserve">　　二要建立三项制度，解决思想教育肤浅问题。建立党员干部经常性教育制度。严格执行“三会一课”，提高民主生活会质量，触及党员干部思想根本。建立思想道德教育制度。以社会主义核心价值体系为主要内容，通过革命传统教育、典型示范、现身说法、警示教育等方式，加强思想道德建设，提升道德境界。实行党建工作责任制。加强基层党组织建设，层层落实党建工作责任制。完善责任制的运作机制和考核办法，促进党建工作科学化、制度化和规范化，充分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　　三要做好四个“结合”，解决作风漂浮问题。结合解决突出问题推进群众路线活动。以诚恳的态度和切实的措施征求群众意见，对征求到的意见，要认真梳理，科学归纳，下大力气予以解决，以脚踏实地的实际行动取信于民;结合保障和改善民生推进群众路线活动。坚持面向群众，坚持为民惠民，增强为民服务的责任感和自觉性，多为群众办实事解难事，让广大群众真切感受到群众路线教育实践活动带来的新变化;结合健全相关配套制度推进群众路线活动。可以借鉴以往党内集中活动的先进经验，建立定期汇报、通报、监督检查等成功做法，建立健全相关配套制度，强化对责任制的全程监控;结合中心工作推进群众路线活动。要正确处理群众路线教育实践活动同中心工作的关系。既不能因为中心工作任务忙而忽视群众路线教育实践活动，又不能脱离中心工作去搞群众路线教育实践活动，必须做到两结合、两不误、两促进，绝不能搞“两张皮”。</w:t>
      </w:r>
    </w:p>
    <w:p>
      <w:pPr>
        <w:ind w:left="0" w:right="0" w:firstLine="560"/>
        <w:spacing w:before="450" w:after="450" w:line="312" w:lineRule="auto"/>
      </w:pPr>
      <w:r>
        <w:rPr>
          <w:rFonts w:ascii="宋体" w:hAnsi="宋体" w:eastAsia="宋体" w:cs="宋体"/>
          <w:color w:val="000"/>
          <w:sz w:val="28"/>
          <w:szCs w:val="28"/>
        </w:rPr>
        <w:t xml:space="preserve">　　四是实施四大工程，解决道德建设滞后的问题。以“礼”为先，实施“礼仪工程”。推进党员干部社会公德建设。突出懂礼貌、知礼仪、重礼节的主题，教育引导广大党员干部知义明礼、互助友爱、和谐相处，使每个党员干部做文明人、讲文明话、办文明事。以“诚”为本，实施“诚信工程”。扎实推进我市开展的职业道德岗位职责纪律作风大整顿大排查活动，引导党员干部脚踏实地、爱岗敬业，诚实守信，全面提升道德水平。以“和”为要，实施“和睦工程”。推进党员干部家庭美德建设。引导党员干部突出孝敬老人、宽容礼让的主题，在生活中提倡尊老爱幼、夫妻和睦、勤俭持家、邻里团结的良好风尚，倡导科学、健康、文明、简朴的生活方式。以“仁”为重，实施“爱心工程”。推进党员干部个人品德建设，使党员干部成为思想道德建设的实践者、推动者和引领者，使党员干部成为践行公民道德最活跃的群体，养成高尚的思想品质和良好的道德情操。</w:t>
      </w:r>
    </w:p>
    <w:p>
      <w:pPr>
        <w:ind w:left="0" w:right="0" w:firstLine="560"/>
        <w:spacing w:before="450" w:after="450" w:line="312" w:lineRule="auto"/>
      </w:pPr>
      <w:r>
        <w:rPr>
          <w:rFonts w:ascii="黑体" w:hAnsi="黑体" w:eastAsia="黑体" w:cs="黑体"/>
          <w:color w:val="000000"/>
          <w:sz w:val="36"/>
          <w:szCs w:val="36"/>
          <w:b w:val="1"/>
          <w:bCs w:val="1"/>
        </w:rPr>
        <w:t xml:space="preserve">【篇八】在发挥政治功能和组织力方面存在的问题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2024年9月之前，在数据技术中心工作，主要负责数据质量治理、部门综合材料编写等工作，8月之后来到咱数据管理中心业务支撑组，主要对接宣传部、后勤部、监察部等综合类业务部门。这一年来，工作中能够认真履行工作职责，努力学习，不断进取，较好地完成各项工作任务。在思想方面，我认真学习了习近平新时代中国特色社会主义思想、十九届五中全会精神、《党章》、《纪律处分条例》、《习近平谈治国理政》第三卷等内容，通过学习，自己对党的理论知识有了更进一步的理解、政治理论素质进一步提升。经过一年的努力，各方面取得一定进步的同时还存在这一些不足之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(一)在党的理论知识方面学习不主动、自觉性不高，投入的时间太少，学得也不够深入透彻，常常是上级要求学什么就学什么、急用什么学什么，对政治学习停留在一知半解上，经常是记录的多理解的少。</w:t>
      </w:r>
    </w:p>
    <w:p>
      <w:pPr>
        <w:ind w:left="0" w:right="0" w:firstLine="560"/>
        <w:spacing w:before="450" w:after="450" w:line="312" w:lineRule="auto"/>
      </w:pPr>
      <w:r>
        <w:rPr>
          <w:rFonts w:ascii="宋体" w:hAnsi="宋体" w:eastAsia="宋体" w:cs="宋体"/>
          <w:color w:val="000"/>
          <w:sz w:val="28"/>
          <w:szCs w:val="28"/>
        </w:rPr>
        <w:t xml:space="preserve">　　(二)工作上没有静下心来踏实学习专业知识，对一些知识一知半解，没有做到学懂学精;由于之前在数据技术中心主要跟底层数据打交道，来到管理中心后深深感受到由于自己业务知识匮乏、项目管控经验不足，导致前期工作开展中遇到一些困难;另外，工作上自我加压的主动性不强，有时候认为只要按部就班完成领导交代的任务就可以，有时候只注重看“及格线”，不愿意尝试“满分线”。</w:t>
      </w:r>
    </w:p>
    <w:p>
      <w:pPr>
        <w:ind w:left="0" w:right="0" w:firstLine="560"/>
        <w:spacing w:before="450" w:after="450" w:line="312" w:lineRule="auto"/>
      </w:pPr>
      <w:r>
        <w:rPr>
          <w:rFonts w:ascii="宋体" w:hAnsi="宋体" w:eastAsia="宋体" w:cs="宋体"/>
          <w:color w:val="000"/>
          <w:sz w:val="28"/>
          <w:szCs w:val="28"/>
        </w:rPr>
        <w:t xml:space="preserve">　　(三)对于目前“大云物移智链”等新技术方面的学习力度不够，创新能力不强，有时候满足于领导交办的条条框框办事，缺乏创新意识及创造性的开展工作，工作亮点未能突出。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(一)党的理论知识匮乏的根本原因是缺乏不断学习的动力，思想上重视程度不够，没有认识到政治理论学习是党员一项最基础的学习要求。</w:t>
      </w:r>
    </w:p>
    <w:p>
      <w:pPr>
        <w:ind w:left="0" w:right="0" w:firstLine="560"/>
        <w:spacing w:before="450" w:after="450" w:line="312" w:lineRule="auto"/>
      </w:pPr>
      <w:r>
        <w:rPr>
          <w:rFonts w:ascii="宋体" w:hAnsi="宋体" w:eastAsia="宋体" w:cs="宋体"/>
          <w:color w:val="000"/>
          <w:sz w:val="28"/>
          <w:szCs w:val="28"/>
        </w:rPr>
        <w:t xml:space="preserve">　　(二)工作上还存在着松懈心理，没有以高标准严格要求自己，导致工作满足于现状，进取拼搏意识不强。</w:t>
      </w:r>
    </w:p>
    <w:p>
      <w:pPr>
        <w:ind w:left="0" w:right="0" w:firstLine="560"/>
        <w:spacing w:before="450" w:after="450" w:line="312" w:lineRule="auto"/>
      </w:pPr>
      <w:r>
        <w:rPr>
          <w:rFonts w:ascii="宋体" w:hAnsi="宋体" w:eastAsia="宋体" w:cs="宋体"/>
          <w:color w:val="000"/>
          <w:sz w:val="28"/>
          <w:szCs w:val="28"/>
        </w:rPr>
        <w:t xml:space="preserve">　　(三)平常忙于一些应付事务性工作，没有抽出时间进行专业知识尤其是新技术方面的学习。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(一)牢固树立终身学习的理念，坚持党的理论知识学习常态化，有目标、有计划地学习党的理论路线方针政策，进一步提升政治理论素质。</w:t>
      </w:r>
    </w:p>
    <w:p>
      <w:pPr>
        <w:ind w:left="0" w:right="0" w:firstLine="560"/>
        <w:spacing w:before="450" w:after="450" w:line="312" w:lineRule="auto"/>
      </w:pPr>
      <w:r>
        <w:rPr>
          <w:rFonts w:ascii="宋体" w:hAnsi="宋体" w:eastAsia="宋体" w:cs="宋体"/>
          <w:color w:val="000"/>
          <w:sz w:val="28"/>
          <w:szCs w:val="28"/>
        </w:rPr>
        <w:t xml:space="preserve">　　(二)工作上要真正沉下去、静下心，多跟着业务部门、多到一线学习业务知识，做到既懂技术又懂业务，高标准严格要求自己，力争早日成为工作中的主力。</w:t>
      </w:r>
    </w:p>
    <w:p>
      <w:pPr>
        <w:ind w:left="0" w:right="0" w:firstLine="560"/>
        <w:spacing w:before="450" w:after="450" w:line="312" w:lineRule="auto"/>
      </w:pPr>
      <w:r>
        <w:rPr>
          <w:rFonts w:ascii="宋体" w:hAnsi="宋体" w:eastAsia="宋体" w:cs="宋体"/>
          <w:color w:val="000"/>
          <w:sz w:val="28"/>
          <w:szCs w:val="28"/>
        </w:rPr>
        <w:t xml:space="preserve">　　(三)发扬“创新发展拓荒牛”精神，工作中增强创新意识，每天要抽出一定时间学习区块链、人工智能等方面的知识，与时俱进，全面提升自己。</w:t>
      </w:r>
    </w:p>
    <w:p>
      <w:pPr>
        <w:ind w:left="0" w:right="0" w:firstLine="560"/>
        <w:spacing w:before="450" w:after="450" w:line="312" w:lineRule="auto"/>
      </w:pPr>
      <w:r>
        <w:rPr>
          <w:rFonts w:ascii="黑体" w:hAnsi="黑体" w:eastAsia="黑体" w:cs="黑体"/>
          <w:color w:val="000000"/>
          <w:sz w:val="36"/>
          <w:szCs w:val="36"/>
          <w:b w:val="1"/>
          <w:bCs w:val="1"/>
        </w:rPr>
        <w:t xml:space="preserve">【篇九】在发挥政治功能和组织力方面存在的问题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习近平总书记指出，要以提升组织力为重点，突出政治功能，把基层党组织建设成为宣传党的主张、贯彻党的决定、领导基层治理、团结动员群众、推动改革发展的坚强战斗堡垒。党的力量来源于组织，基层党组织是党的战斗堡垒。面对当前基层党建工作新形势、新任务、新情况、新特点，只有找准问题、严实发力、提升质效，才能为单位建设发展提供强有力的组织支撑和不竭动力。</w:t>
      </w:r>
    </w:p>
    <w:p>
      <w:pPr>
        <w:ind w:left="0" w:right="0" w:firstLine="560"/>
        <w:spacing w:before="450" w:after="450" w:line="312" w:lineRule="auto"/>
      </w:pPr>
      <w:r>
        <w:rPr>
          <w:rFonts w:ascii="宋体" w:hAnsi="宋体" w:eastAsia="宋体" w:cs="宋体"/>
          <w:color w:val="000"/>
          <w:sz w:val="28"/>
          <w:szCs w:val="28"/>
        </w:rPr>
        <w:t xml:space="preserve">　　通过实际工作和调查研究，当前基层党组织建设整体形势向好向上，但也存在部分基层组织功能退化、党员先锋意识淡化、书记队伍能力弱化等问题，应引起高度重视并加以解决。</w:t>
      </w:r>
    </w:p>
    <w:p>
      <w:pPr>
        <w:ind w:left="0" w:right="0" w:firstLine="560"/>
        <w:spacing w:before="450" w:after="450" w:line="312" w:lineRule="auto"/>
      </w:pPr>
      <w:r>
        <w:rPr>
          <w:rFonts w:ascii="宋体" w:hAnsi="宋体" w:eastAsia="宋体" w:cs="宋体"/>
          <w:color w:val="000"/>
          <w:sz w:val="28"/>
          <w:szCs w:val="28"/>
        </w:rPr>
        <w:t xml:space="preserve">　　（一）政治功能还不够强</w:t>
      </w:r>
    </w:p>
    <w:p>
      <w:pPr>
        <w:ind w:left="0" w:right="0" w:firstLine="560"/>
        <w:spacing w:before="450" w:after="450" w:line="312" w:lineRule="auto"/>
      </w:pPr>
      <w:r>
        <w:rPr>
          <w:rFonts w:ascii="宋体" w:hAnsi="宋体" w:eastAsia="宋体" w:cs="宋体"/>
          <w:color w:val="000"/>
          <w:sz w:val="28"/>
          <w:szCs w:val="28"/>
        </w:rPr>
        <w:t xml:space="preserve">　　有的基层党组织管党员、管干部、管思想不力，大事把不住、人员抓不住，站在确保社会主义红色江山永不变色、确保党的事业后继有人的政治高度、加强对党员干部的政治引领不到位;有的基层党组织工作行政化、“存在感”差，群众遇到矛盾困难想不到组织，也不找组织，看似是工作中的小问题，实则是党的领导未落实到基层末端的大问题;有的不善于运用党的科学理论武装党员干部头脑，读原著、学原文、悟原理、厚植理论根基做得不够;有的仅有“讲政治”的意识，缺乏政治能力训练，保持政治定力、驾驭政治局面、防范政治风险的能力偏弱，核心能力与岗位职责不相匹配;还有的落实组织生活制度不经常、不严格，“红脸”“出汗”“扯袖”真刀真枪的批评少。</w:t>
      </w:r>
    </w:p>
    <w:p>
      <w:pPr>
        <w:ind w:left="0" w:right="0" w:firstLine="560"/>
        <w:spacing w:before="450" w:after="450" w:line="312" w:lineRule="auto"/>
      </w:pPr>
      <w:r>
        <w:rPr>
          <w:rFonts w:ascii="宋体" w:hAnsi="宋体" w:eastAsia="宋体" w:cs="宋体"/>
          <w:color w:val="000"/>
          <w:sz w:val="28"/>
          <w:szCs w:val="28"/>
        </w:rPr>
        <w:t xml:space="preserve">　　（二）自建能力还不够强</w:t>
      </w:r>
    </w:p>
    <w:p>
      <w:pPr>
        <w:ind w:left="0" w:right="0" w:firstLine="560"/>
        <w:spacing w:before="450" w:after="450" w:line="312" w:lineRule="auto"/>
      </w:pPr>
      <w:r>
        <w:rPr>
          <w:rFonts w:ascii="宋体" w:hAnsi="宋体" w:eastAsia="宋体" w:cs="宋体"/>
          <w:color w:val="000"/>
          <w:sz w:val="28"/>
          <w:szCs w:val="28"/>
        </w:rPr>
        <w:t xml:space="preserve">　　个别基层党组织在抓党建工作上思想认识存在偏差，对《党章》的学习不经常不深入，对基层党组织的地位作用认识不足，对党建工作的内涵实质把握不准，片面认为条例规定的会议开了、上面要求的工作做了、自己單位的事情议了，其它没有必要下大力气，导致组织功能软化、作用弱化;有的基层党支部主动想事谋事不够，平时不注重研究解决问题，不注重思考总结创新，不注重科学统筹工作，疲于应付事务性工作，囿于“留痕”迎检，工作常年围着“问题”转，制约了单位整体建设层次的提升。</w:t>
      </w:r>
    </w:p>
    <w:p>
      <w:pPr>
        <w:ind w:left="0" w:right="0" w:firstLine="560"/>
        <w:spacing w:before="450" w:after="450" w:line="312" w:lineRule="auto"/>
      </w:pPr>
      <w:r>
        <w:rPr>
          <w:rFonts w:ascii="宋体" w:hAnsi="宋体" w:eastAsia="宋体" w:cs="宋体"/>
          <w:color w:val="000"/>
          <w:sz w:val="28"/>
          <w:szCs w:val="28"/>
        </w:rPr>
        <w:t xml:space="preserve">　　（三）书记队伍还不够强</w:t>
      </w:r>
    </w:p>
    <w:p>
      <w:pPr>
        <w:ind w:left="0" w:right="0" w:firstLine="560"/>
        <w:spacing w:before="450" w:after="450" w:line="312" w:lineRule="auto"/>
      </w:pPr>
      <w:r>
        <w:rPr>
          <w:rFonts w:ascii="宋体" w:hAnsi="宋体" w:eastAsia="宋体" w:cs="宋体"/>
          <w:color w:val="000"/>
          <w:sz w:val="28"/>
          <w:szCs w:val="28"/>
        </w:rPr>
        <w:t xml:space="preserve">　　有的基层党组织从正副书记到普通党员，不清楚组织是干什么的、党内身份意味着什么、自己应该做什么，党组织的样子、标准和形象树得不好;有的正副书记受能力、经历、阅历影响，加之缺乏实际工作岗位艰苦细致地磨练，不学法规内容、不会工作程序、不懂相关制度，开展党务工作能力弱，想干不会干的问题比较突出;还有的正副书记存在“老好人”思想，不愿管怕“得罪人”、不敢管怕“伤和气”、不会管怕“出洋相”，有效激发广大党员积极性和主动性招法不多，党组织正副书记的形象和威信还有待进一步提高。</w:t>
      </w:r>
    </w:p>
    <w:p>
      <w:pPr>
        <w:ind w:left="0" w:right="0" w:firstLine="560"/>
        <w:spacing w:before="450" w:after="450" w:line="312" w:lineRule="auto"/>
      </w:pPr>
      <w:r>
        <w:rPr>
          <w:rFonts w:ascii="宋体" w:hAnsi="宋体" w:eastAsia="宋体" w:cs="宋体"/>
          <w:color w:val="000"/>
          <w:sz w:val="28"/>
          <w:szCs w:val="28"/>
        </w:rPr>
        <w:t xml:space="preserve">　　当前，加强基层党组织建设，全面提升基层党组织领导基层治理的能力，必须以党的十九大报告和党的十九届四中全会精神为指引，准确把握强化基层党组织政治功能和组织力的方法路径，把党的政治优势和组织优势转化为践行初心使命的力量优势。</w:t>
      </w:r>
    </w:p>
    <w:p>
      <w:pPr>
        <w:ind w:left="0" w:right="0" w:firstLine="560"/>
        <w:spacing w:before="450" w:after="450" w:line="312" w:lineRule="auto"/>
      </w:pPr>
      <w:r>
        <w:rPr>
          <w:rFonts w:ascii="宋体" w:hAnsi="宋体" w:eastAsia="宋体" w:cs="宋体"/>
          <w:color w:val="000"/>
          <w:sz w:val="28"/>
          <w:szCs w:val="28"/>
        </w:rPr>
        <w:t xml:space="preserve">　　（一）始终突出政治功能这个根本</w:t>
      </w:r>
    </w:p>
    <w:p>
      <w:pPr>
        <w:ind w:left="0" w:right="0" w:firstLine="560"/>
        <w:spacing w:before="450" w:after="450" w:line="312" w:lineRule="auto"/>
      </w:pPr>
      <w:r>
        <w:rPr>
          <w:rFonts w:ascii="宋体" w:hAnsi="宋体" w:eastAsia="宋体" w:cs="宋体"/>
          <w:color w:val="000"/>
          <w:sz w:val="28"/>
          <w:szCs w:val="28"/>
        </w:rPr>
        <w:t xml:space="preserve">　　组织力强不强，根本要看政治功能发挥好不好。必须坚持把补足精神之钙、深扎信仰之根、把稳思想之舵作为提升组织力的根本任务。把政治建设摆在首位。突出对党绝对忠诚，务实开展“三会一课”，加强习近平新时代中国特色社会主义思想学习武装;突出坚定维护核心，始终把“两个维护”体现在坚决贯彻党中央决策部署的行动上，体现在履职尽责、做好本职工作的实效上，体现在党员、干部的日常言行上;突出坚决听从指挥，扎实开展“不忘初心、牢记使命”主题教育，做到总书记提倡的坚决响应、总书记决定的坚决执行、总书记禁止的坚决不做。把政治领导立在支部。用好“支部建在连上”这个重要制度，树立党的一切工作到支部的鲜明导向，坚持抓支部带全部、抓党建促中心，定期开展基层党组织书记精准化培训，深学党的建设基本理论、深思党的领导基本道理、深悟党的发展基本规律，指导基层掌握抓好党建工作的思想武器，增强依靠组织带好队伍、依靠支部建好单位的能力;贯彻好民主集中制强班子这个重要原则，抓好民主集中制学习培训，强化根本制度意识，打造干事创业的坚强战斗集体。把政治阵地牢牢守住。坚持守土有责、守土负责、守土尽责，不断强化政治能力，提高从政治上分析处理问题的意识和水平;不断强化群众意识，团结带领同志共同担负起爱党、忧党、兴党、护党的职责;不断强化组织监督，定期“政治体检”常打“政治疫苗”，确保风险考验面前坚守立场、保持定力，始终做到听党话跟党走;不断强化规定执行，认真落实《中国共产党党组工作条例》，严格贯彻党组开展工作的5项原则，讨论和决定的12个方面重大问题，遵循党组工作的组织原则、决策与执行的相关规定。</w:t>
      </w:r>
    </w:p>
    <w:p>
      <w:pPr>
        <w:ind w:left="0" w:right="0" w:firstLine="560"/>
        <w:spacing w:before="450" w:after="450" w:line="312" w:lineRule="auto"/>
      </w:pPr>
      <w:r>
        <w:rPr>
          <w:rFonts w:ascii="宋体" w:hAnsi="宋体" w:eastAsia="宋体" w:cs="宋体"/>
          <w:color w:val="000"/>
          <w:sz w:val="28"/>
          <w:szCs w:val="28"/>
        </w:rPr>
        <w:t xml:space="preserve">　　（二）始终围绕组织体系这个核心</w:t>
      </w:r>
    </w:p>
    <w:p>
      <w:pPr>
        <w:ind w:left="0" w:right="0" w:firstLine="560"/>
        <w:spacing w:before="450" w:after="450" w:line="312" w:lineRule="auto"/>
      </w:pPr>
      <w:r>
        <w:rPr>
          <w:rFonts w:ascii="宋体" w:hAnsi="宋体" w:eastAsia="宋体" w:cs="宋体"/>
          <w:color w:val="000"/>
          <w:sz w:val="28"/>
          <w:szCs w:val="28"/>
        </w:rPr>
        <w:t xml:space="preserve">　　建强基层组织体系，配强组织力量，是强化政治功能和组织力的前提和基础。必须着眼实现党的组织和党的工作全覆盖、无死角，形成基层党组织的整体合力。多措并举建强支部。在“选”上做文章，突出支部书记这个关键，扩大选人视野，打破专业界限，把政治思想强、能力素质好的选好育好;在“帮”上下功夫，既普遍帮带又分类指导，既精准培训又面对面带教，不断扩大先进支部增量、提升中间支部水平、推进后进支部赶队;在“用”上敢放手，给支部交任务、压担子，把支委放到斗争一线、关键岗位摔打锤炼，强化“高铁动车组”效能。切实发挥出党支部直接教育党员、管理党员、监督党员和组织群众、宣传群众、凝聚群众、服务群众的功能作用。充分发挥党小组作用。党管党员、党管干部说到底就是党支部管，党支部管说到底是党小组长管，党小组长是我党最严密组织体系当中最基层的一个。注重调动工作活力，指导各支部理顺党支部与党小组之间的关系，加强对党小组长培养帮带，让党小组长会管事、能管事、敢管事，努力做到干部问题不出党支部、党员问题不出党小组;坚持管党治党落到小组、精准帮建蹲到小组、问责问效落到小组，无论使命任务拓展到哪里，党员干部分布在哪里，都以党小组为纽带支撑组织功能发挥到点到位。聚力抓好党员队伍。按照“四讲四有”党员标准，用使命责任砥砺，激励擦亮“党员名片”;用政治荣誉催生，引导党员始终牢记珍惜“第一身份”、忠实履行为党工作“第一责任”;用教育管理约束，把每名党员都纳入党组织有效的教育管理之中;用承诺践诺强化，将“亮职责、亮承诺、亮实绩”活动具体化，特别是要定准定细定像承诺内容，严格按照规定步骤搞好订诺、审诺、亮诺、践诺、评诺，以党员队伍的好样子彰显基层党组织的威信威力。</w:t>
      </w:r>
    </w:p>
    <w:p>
      <w:pPr>
        <w:ind w:left="0" w:right="0" w:firstLine="560"/>
        <w:spacing w:before="450" w:after="450" w:line="312" w:lineRule="auto"/>
      </w:pPr>
      <w:r>
        <w:rPr>
          <w:rFonts w:ascii="宋体" w:hAnsi="宋体" w:eastAsia="宋体" w:cs="宋体"/>
          <w:color w:val="000"/>
          <w:sz w:val="28"/>
          <w:szCs w:val="28"/>
        </w:rPr>
        <w:t xml:space="preserve">　　（三）始终坚持守正创新这个关键</w:t>
      </w:r>
    </w:p>
    <w:p>
      <w:pPr>
        <w:ind w:left="0" w:right="0" w:firstLine="560"/>
        <w:spacing w:before="450" w:after="450" w:line="312" w:lineRule="auto"/>
      </w:pPr>
      <w:r>
        <w:rPr>
          <w:rFonts w:ascii="宋体" w:hAnsi="宋体" w:eastAsia="宋体" w:cs="宋体"/>
          <w:color w:val="000"/>
          <w:sz w:val="28"/>
          <w:szCs w:val="28"/>
        </w:rPr>
        <w:t xml:space="preserve">　　坚持“守正”，“创新”才有正确方向;不断“创新”，“守正”才能固本强基。必须处理好守正与创新的关系，把守正创新作为提升质效的重要途径。坚守住正道。中国特色社会主义制度是在实践中总结形成的科学制度体系，是历史的结论和人民的选择，这是必须坚持的根本制度。基层党组织必须在党中央的坚强领导下守住中国特色社会主义的信仰之基，坚定共产主义的理想和中国特色社会主义的信念;必须守住中国特色社会主义的道路之基，坚定走中国特色社会主义的信心;必须守住中国特色社会主义的制度之基，发挥中国特色社会主义的制度优势。激发好活力。注重增强组织吸引力，紧盯社会结构、党员流向、群众需求等深刻变化，时刻回应实践的需要和人民的期盼，积极探索马克思主义基本原理与基层实践的紧密结合，增强党的基层建设理论的思想吸引力，增强党的基层工作的实践吸引力;注重创新理念方式，把握“互联网+”的发展脉搏，将互联网技术和信息化手段应用到党的建设中，优化党建工作各个环节，打造智慧党建平台，适当范围内建立微信群，推荐《学习小组》《学习强国》《时代楷模发布厅》等微信公众号，定期推送精品文章、典型做法，打造基层党组织创新工作模式;注重发挥首创精神，充分调动人民群众“主人翁”意识，把基层治理实践变成创新创造的舞台，营造出良好的谋创新、抓创新的导向势场。</w:t>
      </w:r>
    </w:p>
    <w:p>
      <w:pPr>
        <w:ind w:left="0" w:right="0" w:firstLine="560"/>
        <w:spacing w:before="450" w:after="450" w:line="312" w:lineRule="auto"/>
      </w:pPr>
      <w:r>
        <w:rPr>
          <w:rFonts w:ascii="宋体" w:hAnsi="宋体" w:eastAsia="宋体" w:cs="宋体"/>
          <w:color w:val="000"/>
          <w:sz w:val="28"/>
          <w:szCs w:val="28"/>
        </w:rPr>
        <w:t xml:space="preserve">　　（四）始终扭住组织生活这个保证</w:t>
      </w:r>
    </w:p>
    <w:p>
      <w:pPr>
        <w:ind w:left="0" w:right="0" w:firstLine="560"/>
        <w:spacing w:before="450" w:after="450" w:line="312" w:lineRule="auto"/>
      </w:pPr>
      <w:r>
        <w:rPr>
          <w:rFonts w:ascii="宋体" w:hAnsi="宋体" w:eastAsia="宋体" w:cs="宋体"/>
          <w:color w:val="000"/>
          <w:sz w:val="28"/>
          <w:szCs w:val="28"/>
        </w:rPr>
        <w:t xml:space="preserve">　　基层党组织党的建设质量好不好，与落实组织生活制度严不严、实不实密切相关。必须抓住落实组织生活制度的“难点”“重点”，浓厚组织生活的“党味”“战味”，进一步提升组织生活落实质量。在传承传统中弘扬。围绕不忘初心、不忘来路，注重理清脉络，从古田会议、延安整风的历史发展中，从古田政治工作会、中央和国家机关党建会的整装重塑中，鲜明立起组织生活是“传家宝”的重要地位;注重总结规律，系统梳理党成立以来具有本质性、规律性的历史经验，掌握开展组织生活的思想方法、工作方法、领导方法;注重用好平台，烧旺锤炼党性的“大熔炉”，真正让组织生活严起来、实起来、活起来。在落实制度中巩固。着眼把组织生活制度落到末端、发挥作用，抓经常，统好日常事务和组织生活，从严落实七项组织生活制度，提升组织力强化掌控力，突出长期在外人员教育引导，確保时间不少、人员不漏;抓规范，细化明确组织生活内容程序和方法形式，增强贯彻力执行力，坚持依法依规落实不走样;抓全面，做到内容上一项不落，要求上标准不降，保证组织生活“雷打不动”“当作法律一样坚决执行”。在提高质量中强化。着眼增强党内政治生活政治性、时代性、原则性、战斗性，浓“党味”，把强化政治纪律政治规矩突出出来，在组织生活中加强纪律约束;增“鲜味”，紧跟习近平总书记思想步伐、紧跟时代步伐树立新理念、用活新媒体、拓展新领域，创新方式方法，使之引领潮流风尚、充满生机活力;足“辣味”，把积极的党内思想斗争贯穿始终，使批评和自我批评成为“必修课”“清洁剂”，让严肃党内政治生活内化为政治自觉。在关心关爱中深化。关注党员干部“活思想”，主动关心冷暖，助推成长进步，维护合法权益，切实把工作做出温度、做出实感;关注心理问题预防，建强心理骨干队伍，搞好心理健康服务，用科学手段发现解决问题;关注主体作用激发，最大限度满足党员干部被尊重、被关爱、被认同的内在需求，努力让党员干部政治上有安全感、组织上有归属感、工作上有成就感、生活上有幸福感，汇聚实现基层治理的强大力量。</w:t>
      </w:r>
    </w:p>
    <w:p>
      <w:pPr>
        <w:ind w:left="0" w:right="0" w:firstLine="560"/>
        <w:spacing w:before="450" w:after="450" w:line="312" w:lineRule="auto"/>
      </w:pPr>
      <w:r>
        <w:rPr>
          <w:rFonts w:ascii="宋体" w:hAnsi="宋体" w:eastAsia="宋体" w:cs="宋体"/>
          <w:color w:val="000"/>
          <w:sz w:val="28"/>
          <w:szCs w:val="28"/>
        </w:rPr>
        <w:t xml:space="preserve">　　党建工作是基层建设的关键和核心，其质效好坏直接影响单位全面建设发展水平，影响党的事业发展。要始终强化基层党组织政治功能和组织力，严格落实各项组织生活制度，严格党员教育管理监督，把政治导向立起来、政治历练抓起来、政治规矩严起来，充分发挥基层党组织战斗堡垒作用和广大党员先锋模范作用。更好地激发基层每个层级、每个单元甚至每个人的内在动力，实现“动力叠加”;更好地凝聚起每个支部、每个党员的力量，积蓄心往一处想、劲儿往一处使的动能，就一定能实现决胜全面建成小康社会、决战脱贫攻坚目标任务，向人民、向历史交出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【篇十】在发挥政治功能和组织力方面存在的问题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习近平新时代中国特色社会主义思想和党的十九大精神，坚决维护习近平总书记记党中央和全党的核心地位，坚决维护党中央权威和集中统一领导;坚持和加强党的全面领导，全面贯彻党的政治路线，坚持新时代党的建设总要求和党的组织路线，不折不扣地贯彻落实中央决策部署和习近平总书记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w:t>
      </w:r>
    </w:p>
    <w:p>
      <w:pPr>
        <w:ind w:left="0" w:right="0" w:firstLine="560"/>
        <w:spacing w:before="450" w:after="450" w:line="312" w:lineRule="auto"/>
      </w:pPr>
      <w:r>
        <w:rPr>
          <w:rFonts w:ascii="宋体" w:hAnsi="宋体" w:eastAsia="宋体" w:cs="宋体"/>
          <w:color w:val="000"/>
          <w:sz w:val="28"/>
          <w:szCs w:val="28"/>
        </w:rPr>
        <w:t xml:space="preserve">　　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【篇十一】在发挥政治功能和组织力方面存在的问题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领会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【篇十二】在发挥政治功能和组织力方面存在的问题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我于2024年8月任xxx党支部书记。在xxx领导下，本人紧紧围绕集团的中心任务和总体工作部署开展各项工作，现就本人思想政治状况、抓班子带队伍、作风建设和廉洁自律方面情况汇报如下：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够认真学习党的十九大会议和习近平总书记系列重要讲话精神，认真学习《党章》、《中国共产党廉洁自律准则》和《中国共产党纪律处分条例》等，按照“两学一做”等相关活动要求，开展主题学习活动。对照党中央提出的“四个意识”，贯彻落实中央和省、市、区委以及街道党工委提出的重大决策部署，坚决维护党的团结统一。认真贯彻落实民主集中制原则;严格执行领导班子议事决策制度;及时向组织请示报告重大问题、重要事项，提交相关会议研究决策。学习并落实中央八项规定精神，学习并自觉践行“三严三实”要求，通过学习对照整改，进一步增强了对政治理论、业务知识学习的自觉性和紧迫性，努力提高自身素质和思想政治水平，使自己在理论上不断成熟，增强了贯彻执行党的路线、方针、政策的主动性和自觉性，始终与党中央和各级党委保持高度一致。同时加强对业务知识学习，做个明白人，引领工作更好地开展，在重点学习陶瓷生产技术业务的基础上，有计划有步骤的学习研究陶瓷产品的创新与研发方面知识，不断充实自己，增强为人民服务的本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工作分工和一岗双责要求，对公司支部本着团结、务实、高效、保密、廉洁的要求抓队伍建设，首先做好表率、以身作则，一切紧紧围绕xxx中心任务和总体工作部署开展各项工作，切实改变工作作风，强化群众观念，积极为广大群众搞好服务。其次要求分管工作人员严格遵守各项公司各项规章制度，做好本职工作。第三明确人员职责分工，强化业务学习，认真参加上级组织的业务技能培训和比赛，优质高效完成各项分工职责任务。第四定期召开所分管人员廉政教育学习会议，督促、指导、检查落实分管人员党风廉政建设责任制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严格的要求自己，率先垂范，发挥模范带头作用，带领博林建材一班人切实履行服务群众的宗旨意识。用好的作风带出好的政风，用好的政风维系好的党风，用好的党风换来群众对党的好口碑，始终保持党的先进性和纯洁性。大力发扬艰苦奋斗、甘于奉献的优良作风，苦干实干，甘当老黄牛，脚踏实地的做好本职工作，向领导班子成员学，向集团优秀党员同志学，向广大群众学，在学习中充实自我，努力推进工作作风转变。紧紧围绕集团中心工作，落实好干部联系群众制度，切实帮助群众解决实际困难，对群众反映的问题做到及时妥善处理，群众正当要求及时解决。对查摆出的“四风问题”，列出清单，一件一件整改、一件一件落实，时刻接受领导、同志们和群众的监督。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党的政治纪律、组织纪律、工作纪律，做到自重、自警、自省、自励、一身正气。认真学习和把握《廉政准则》52个不准的要求，自觉遵守中央八项规定、市委市政府“十条禁令”纪律要求，时刻用反面典型警示自己，保持清醒的头脑，筑起拒腐防变的防线。生活上发扬艰苦奋斗的作风，能够自觉带头遵纪守法，严格要求自己，从没有利用职权和职务上的便利，获取一己私利，没有假公济私、化公为私的行为,始终教育身边亲人和身边的同事，稳住心神，管住手脚，抗住诱惑。切实维护好党员领导干部的良好形象。努力做到让组织放心，让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不深入、不系统。主动学习时间不足，常常为了学习而学习，缺乏深入思考和理解，认识问题、分析问题、解决问题的能力不强。二是思想认识上有差距，处于被动遵守制度规定层面上，在自觉、主动抵制厉行节约反对浪费方面还有差距。三是宗旨观念、奉献精神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强化学习，提高党性修养。对照自身问题，有针对性的制定学习计划，认真参加“两学一做”学习活动，认真思考，增强党性，切实增强为人民服务的宗旨意识，明确工作努力目标，用先进理论指导实践、武装自己的头脑，不断提升大局意识、责任意识、忧患意识，不断提升明辨是非的能力，不断为自己充电，完善自己，在学习中总结，在总结中提升。二是提高宗旨意识，改进工作作风。牢记为人民服务的宗旨，在思想上尊重群众、感情上贴近群众，工作上依靠群众，始终把实现好、维护好、发展好广大人民的利益作为一切工作的出发点和落脚点。在工作中更加严格的要求自己，率先垂范，发挥模范带头作用，带领博林建材一班人切实履行服务群众的宗旨意识。三提高工作水平，增强工作实效。解放思想、实事求是、与时俱进，在科学理论的指导下，通过实现学习方式、工作理念、工作手段和工作机制的创新，最终达到工作成效的不断提高，担当起各项分管工作的责任，敢于直面矛盾，以实实在在的工作实绩来落实上级党组织安排的各项工作任务。四是加强廉洁自律，保持清正廉洁。坚持权为民所用，按规则、按制度行使权力，正确看待手中的权利。自觉遵守中央八项规定、市委市政府“十条禁令”纪律要求，从思想上筑起抵御腐朽思想侵蚀的坚固防线，增强拒腐防变的能力，做一个合格的基层党员领导干部。</w:t>
      </w:r>
    </w:p>
    <w:p>
      <w:pPr>
        <w:ind w:left="0" w:right="0" w:firstLine="560"/>
        <w:spacing w:before="450" w:after="450" w:line="312" w:lineRule="auto"/>
      </w:pPr>
      <w:r>
        <w:rPr>
          <w:rFonts w:ascii="黑体" w:hAnsi="黑体" w:eastAsia="黑体" w:cs="黑体"/>
          <w:color w:val="000000"/>
          <w:sz w:val="36"/>
          <w:szCs w:val="36"/>
          <w:b w:val="1"/>
          <w:bCs w:val="1"/>
        </w:rPr>
        <w:t xml:space="preserve">【篇十三】在发挥政治功能和组织力方面存在的问题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按照市委“四个合格”要求，在前期边学习、边查找、边整改的基础上，结合这次专题民主生活会的召开，重点从遵守纪律规矩、忠诚干净担当两个方面，并通过一定的方式、方法开展了征求意见建议、谈心谈话等活动，征求到了来自各方面的意见建议多条，经归纳梳理主要存在以下个方面的问题，并针对这些问题制订出了问题清单，建立起了整改台账，正立行立改、积极整改。</w:t>
      </w:r>
    </w:p>
    <w:p>
      <w:pPr>
        <w:ind w:left="0" w:right="0" w:firstLine="560"/>
        <w:spacing w:before="450" w:after="450" w:line="312" w:lineRule="auto"/>
      </w:pPr>
      <w:r>
        <w:rPr>
          <w:rFonts w:ascii="宋体" w:hAnsi="宋体" w:eastAsia="宋体" w:cs="宋体"/>
          <w:color w:val="000"/>
          <w:sz w:val="28"/>
          <w:szCs w:val="28"/>
        </w:rPr>
        <w:t xml:space="preserve">　　一是对政治纪律内涵认识不清、了解不全、把握不准的问题。比如，对政治纪律的特殊要求理解偏颇，把行动上不出格等同于政治上合格，认为“过去没有做违反政治纪律的事、说过违反政治纪律的话，今后也不会有”的模糊认识。</w:t>
      </w:r>
    </w:p>
    <w:p>
      <w:pPr>
        <w:ind w:left="0" w:right="0" w:firstLine="560"/>
        <w:spacing w:before="450" w:after="450" w:line="312" w:lineRule="auto"/>
      </w:pPr>
      <w:r>
        <w:rPr>
          <w:rFonts w:ascii="宋体" w:hAnsi="宋体" w:eastAsia="宋体" w:cs="宋体"/>
          <w:color w:val="000"/>
          <w:sz w:val="28"/>
          <w:szCs w:val="28"/>
        </w:rPr>
        <w:t xml:space="preserve">　　二是对一些政治敏感性、坚定性很强的问题，尤其是意识形态领域的复杂斗争，缺乏必要的警惕性和鉴别力，认识不到问题的性质，看不到潜在的风险。三是在政治纪律的执行上，存在遇事不善于从政治上思考和政治上认识的问题，特别是对上级要求，有执行不力、措施不当、打折扣的问题。</w:t>
      </w:r>
    </w:p>
    <w:p>
      <w:pPr>
        <w:ind w:left="0" w:right="0" w:firstLine="560"/>
        <w:spacing w:before="450" w:after="450" w:line="312" w:lineRule="auto"/>
      </w:pPr>
      <w:r>
        <w:rPr>
          <w:rFonts w:ascii="宋体" w:hAnsi="宋体" w:eastAsia="宋体" w:cs="宋体"/>
          <w:color w:val="000"/>
          <w:sz w:val="28"/>
          <w:szCs w:val="28"/>
        </w:rPr>
        <w:t xml:space="preserve">一是对党的政治规矩学习教育不够。党章是全党必须遵循的总章程，也是总规矩。国家法律是党员领导干部必须遵守的规矩，党在长期实践中形成的优良传统和工作惯例也是党员干部必须遵守的规矩。在这方面引领学习教育不够、部署安排不够、着力践行不够。二是没有推动形成机制。在前期，虽然认真学习了《一准则两条例》，收到了很好效果，但没有建立推动形成“常”、“长”机制。三是执行上有不到位的地方。存在着与分管单位、或个人关系不大，结合不太紧密、或者执行中有困难的，就采取开个会、发个文，要求一下就完事的情况，实际上是打折扣、搞变通的表现。</w:t>
      </w:r>
    </w:p>
    <w:p>
      <w:pPr>
        <w:ind w:left="0" w:right="0" w:firstLine="560"/>
        <w:spacing w:before="450" w:after="450" w:line="312" w:lineRule="auto"/>
      </w:pPr>
      <w:r>
        <w:rPr>
          <w:rFonts w:ascii="宋体" w:hAnsi="宋体" w:eastAsia="宋体" w:cs="宋体"/>
          <w:color w:val="000"/>
          <w:sz w:val="28"/>
          <w:szCs w:val="28"/>
        </w:rPr>
        <w:t xml:space="preserve">一是贯彻民主集中制原则不强。存在随意性和简单化现象，尤其是在分管工作的决策上，事先没有征求分管口科长或同志们的意见建议，有临时动议现象，发扬民主不够充分。二是带头落实组织生活制度不经常。特别是在“三会一课”等党内生活制度的落实上，存在有缺席参加的情况。三是在执行党委决策部署上，结合实际贯彻落实的还很不到位、很不见底的问题。</w:t>
      </w:r>
    </w:p>
    <w:p>
      <w:pPr>
        <w:ind w:left="0" w:right="0" w:firstLine="560"/>
        <w:spacing w:before="450" w:after="450" w:line="312" w:lineRule="auto"/>
      </w:pPr>
      <w:r>
        <w:rPr>
          <w:rFonts w:ascii="宋体" w:hAnsi="宋体" w:eastAsia="宋体" w:cs="宋体"/>
          <w:color w:val="000"/>
          <w:sz w:val="28"/>
          <w:szCs w:val="28"/>
        </w:rPr>
        <w:t xml:space="preserve">一是认识上存在偏差。对新形势下管党治党责任认识不足，适应新常态、融入新常态、把握新常态的能力不强，特别是在分管口上，把“抓好党建作为最大的政绩”还没有真正的立起来、强起来。二是意识上存在淡薄。还一定程度地存在着抓党风廉政建设是纪检监察机关的事，自己用不着过问、用不着操心、用不着扛责的问题。三是责任上存在模糊。落实党风廉政建设“一岗双责”还不够到位，对分管工作强调抓好落实的多，重视质量效率多，对党风廉政建设特别强调少、要求少、过问少。</w:t>
      </w:r>
    </w:p>
    <w:p>
      <w:pPr>
        <w:ind w:left="0" w:right="0" w:firstLine="560"/>
        <w:spacing w:before="450" w:after="450" w:line="312" w:lineRule="auto"/>
      </w:pPr>
      <w:r>
        <w:rPr>
          <w:rFonts w:ascii="黑体" w:hAnsi="黑体" w:eastAsia="黑体" w:cs="黑体"/>
          <w:color w:val="000000"/>
          <w:sz w:val="36"/>
          <w:szCs w:val="36"/>
          <w:b w:val="1"/>
          <w:bCs w:val="1"/>
        </w:rPr>
        <w:t xml:space="preserve">【篇十四】在发挥政治功能和组织力方面存在的问题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根据XX局通知精神，我支部认真落实各项要求，集中学习党的十九大报告和党章，围绕“八个明确”和“十四个坚持”，开展了交流讨论。结合工作实际，对照十九大报告关于基层党组织的要求和党章规定的党支部的职责，通过自身查找、群众反映和谈心谈话、集体讨论，广泛地开展了批评和自我批评，严肃查摆了行政党支部工作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支部换届以来，在政治功能方面发挥的中规中矩，但缺少亮点，支部在组织政治学习、理论研讨上还停留在较浅层次，没能静下心来深学悟透十九大精神和习近平新时代中国特色社会主义思想，从而没有真正带动全支部党员广泛深入学习的热潮。</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班子牢固树立“四个意识”，尤其是结合电台实际，强调大局意识与责任意识，通过学习也加强了核心意识和看齐意识。但今后还需要通过加强学习与实践，更加巩固“四个意识”</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班子四个自信方面都有很大增强，也带动全支部党员增强了四个自信。作为国家宣传战线上的一员，我们着重强调了文化自信。在道路自信、理论自信、制度自信方面还要进一步加强。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支部工作在一定程度上还存在形式主义，理论学习深度和系统性有待加强，学习自觉性、积极性和主动性不足，存在着用什么学什么，与工作关系密切的多学，与工作关系不大的少学;支部工作完成上级要求的规定动作完成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支部有时还存在一些官僚主义作风，关心党员动态不够，谈心谈话没能做到全覆盖，平时主动找党员了解思想动态少，没有做在经常、融入平常。在享乐主义上，工作中有安于现状的现象，个别班子成员还存在慵懒散拖的现象，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对党员管理、监督和服务方面做的不够，没有充分发挥出党员和群众的积极性创造性，对入党积极分子的关心、教育、培养也不到位，不规范。</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少数班子成员在学习上主动性还不强，以业务工作占用时间多为借口放松对政治学习要求，上级推一步走一步。对理论武装的重要性认识不足，缺乏知识上的饥渴感、本领的恐慌感和不学习就落伍的危机感，在运用学习成果指导实践、推动工作上还不到位。存在面子思想，工作把关往往抹不开面子、拉不下脸子，有时把不敢于坚持原则、放宽标准视为维护团结、与人为善。在有些问题上，不能自觉地和党章要求比、和党的优良传统比，自我要求的起点和标准定低了。支部工作缺乏主动性、进取性、创新性，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一)理论学习不够深入。没有把理论学习放在重要位置，紧迫感、责任心不够强。对党的先进理论、政策精神，没能足够认真地学习、深入钻研，往往只停留在表面，没有真正通过学习达到武装头脑、联系实际、坚定理想信念的效果。学习的自觉性不高、主动性不够。强调客观上的工作忙、事务性工作较多，缺乏持之以恒自觉学习政治理论的精神。在抽时间和挤时间学习上还不够自觉，致使班子的学习无论从广度和深度上离要求还有差距。</w:t>
      </w:r>
    </w:p>
    <w:p>
      <w:pPr>
        <w:ind w:left="0" w:right="0" w:firstLine="560"/>
        <w:spacing w:before="450" w:after="450" w:line="312" w:lineRule="auto"/>
      </w:pPr>
      <w:r>
        <w:rPr>
          <w:rFonts w:ascii="宋体" w:hAnsi="宋体" w:eastAsia="宋体" w:cs="宋体"/>
          <w:color w:val="000"/>
          <w:sz w:val="28"/>
          <w:szCs w:val="28"/>
        </w:rPr>
        <w:t xml:space="preserve">　　(二)宗旨意识有时淡化。一旦宗旨意识淡化，就会疏远与群众的感情，丧失开展工作的基础，主要原因是马克思主义群众观点树立还不牢，群众立场还不坚定，群众路线时有偏离，面对矛盾和问题，不能从“群众利益无小事”的高度去对待和解决，没有始终做到将群众成长进步和冷暖安危放在心中。没有把群众的发展所需、电台的建设之需放在第一位，没有完全尽到党支部服务的义务。对支部同志的不足，有时碍于情面直接批评少，大多情况下都是点到为止，拉不下脸不愿较真，实质上就是多一事不如少一事，贪图安逸的心理作怪。</w:t>
      </w:r>
    </w:p>
    <w:p>
      <w:pPr>
        <w:ind w:left="0" w:right="0" w:firstLine="560"/>
        <w:spacing w:before="450" w:after="450" w:line="312" w:lineRule="auto"/>
      </w:pPr>
      <w:r>
        <w:rPr>
          <w:rFonts w:ascii="宋体" w:hAnsi="宋体" w:eastAsia="宋体" w:cs="宋体"/>
          <w:color w:val="000"/>
          <w:sz w:val="28"/>
          <w:szCs w:val="28"/>
        </w:rPr>
        <w:t xml:space="preserve">　　(三)缺乏创新意识。工作满足于完成交办的任务，主观能动性发挥不够，创造性开展工作不多。创新工作方法和支部工作的形式上还有欠缺。工作中有时忙于应付、主动落实不够，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　　(四)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(五)执行党的纪律不够严。支部在落实治党管党责任方面，时刻自省、自查的危机意识不强，对党员进行约束和监督缺少严格的标准和规范。思想上对我台落实全面从严治党主体责任的紧迫性不够高。</w:t>
      </w:r>
    </w:p>
    <w:p>
      <w:pPr>
        <w:ind w:left="0" w:right="0" w:firstLine="560"/>
        <w:spacing w:before="450" w:after="450" w:line="312" w:lineRule="auto"/>
      </w:pPr>
      <w:r>
        <w:rPr>
          <w:rFonts w:ascii="宋体" w:hAnsi="宋体" w:eastAsia="宋体" w:cs="宋体"/>
          <w:color w:val="000"/>
          <w:sz w:val="28"/>
          <w:szCs w:val="28"/>
        </w:rPr>
        <w:t xml:space="preserve">　　(一)进一步牢固树立“四个意识”。牢固树立政治意识，始终保持正确方向。要切实增强政治警觉性和政治鉴别力。牢固树立大局意识，始终服务我台中心工作。把支部工作放在全台全局工作大局中谋划、部署和推进，主动融入大局，自觉服从大局，坚决维护大局。牢固树立核心意识，始终维护中央权威。党员干部必须始终同党中央保持高度一致，在党言党、在党爱党、在党忧党、在党为党，做到党中央提倡的坚决响应，党中央决定的坚决贯彻，党中央禁止的坚决杜绝。</w:t>
      </w:r>
    </w:p>
    <w:p>
      <w:pPr>
        <w:ind w:left="0" w:right="0" w:firstLine="560"/>
        <w:spacing w:before="450" w:after="450" w:line="312" w:lineRule="auto"/>
      </w:pPr>
      <w:r>
        <w:rPr>
          <w:rFonts w:ascii="宋体" w:hAnsi="宋体" w:eastAsia="宋体" w:cs="宋体"/>
          <w:color w:val="000"/>
          <w:sz w:val="28"/>
          <w:szCs w:val="28"/>
        </w:rPr>
        <w:t xml:space="preserve">　　(二)强化担当，在坚定理想信念上当标杆。增强政治意识，是马克思主义政党的性质决定的，是我们党对党员干部的一贯要求。一要强学习。深入学习贯彻党的十九大精神和习近平新时代中国特色社会主义思想，学以致用，确保理论学习刚性落实;用活教育载体，丰富学习形式，营造研讨之风，开拓创新思维，不断提升党员干部的思想力。二要唱黑脸。敢于唱黑脸、当包公，以对党委负责的高度责任自觉，发现问题及时提醒、坚决纠正，不怕失票丢分。三要冲在前。对照合格党员标准。贯彻群众路线，为民排忧解难，为党清源正风。坚持正人先正己，身体力行，做好表率。要求别人做到的，班子要首先做到。要在各项工作中冲锋在前，引导全支部凝聚到推进我台事业发展之中。</w:t>
      </w:r>
    </w:p>
    <w:p>
      <w:pPr>
        <w:ind w:left="0" w:right="0" w:firstLine="560"/>
        <w:spacing w:before="450" w:after="450" w:line="312" w:lineRule="auto"/>
      </w:pPr>
      <w:r>
        <w:rPr>
          <w:rFonts w:ascii="宋体" w:hAnsi="宋体" w:eastAsia="宋体" w:cs="宋体"/>
          <w:color w:val="000"/>
          <w:sz w:val="28"/>
          <w:szCs w:val="28"/>
        </w:rPr>
        <w:t xml:space="preserve">　　(二)自强内功，加强支委自身建设，有效解决自身问题。夯实基本功，补齐短板弱项，提高支委的执行力、服务力，确保各项工作周密细致、快速高效，使工作开展处于主动的规范状态。始终用习近平新时代中国特色社会主义思想牵引发展，用新时代标准衡量工作，在部署任务、安排工作时，充分考虑支部实际，科学统筹。到位不越位、督办不包办，深入了解掌握党支部实情和所有党员状况，提升自身解决问题的能力。</w:t>
      </w:r>
    </w:p>
    <w:p>
      <w:pPr>
        <w:ind w:left="0" w:right="0" w:firstLine="560"/>
        <w:spacing w:before="450" w:after="450" w:line="312" w:lineRule="auto"/>
      </w:pPr>
      <w:r>
        <w:rPr>
          <w:rFonts w:ascii="宋体" w:hAnsi="宋体" w:eastAsia="宋体" w:cs="宋体"/>
          <w:color w:val="000"/>
          <w:sz w:val="28"/>
          <w:szCs w:val="28"/>
        </w:rPr>
        <w:t xml:space="preserve">　　(三)建章立制。既注重从思想源头剖析问题，又注重从制度层面解决问题，着力构建促进作风建设的长效机制。一要畅通渠道，充分发挥党员和群众的监督作用，对涉及群众切身利益的敏感问题，坚持公开、公平、公正处理，最大范围地让群众参与;二要亲历亲为抓执行。坚持班子带头、严字当头，身体力行抓作风、率先垂范带作风，狠抓贯彻力执行力的有效提升。三要强化机制抓“常”“长”。着力在“常”“长”二字上下功夫，加强经常性监督检查，每季度召开支委会检查总结、反思问题，通过跟踪问效保证落实;建立健全创先争优的制度机制。</w:t>
      </w:r>
    </w:p>
    <w:p>
      <w:pPr>
        <w:ind w:left="0" w:right="0" w:firstLine="560"/>
        <w:spacing w:before="450" w:after="450" w:line="312" w:lineRule="auto"/>
      </w:pPr>
      <w:r>
        <w:rPr>
          <w:rFonts w:ascii="宋体" w:hAnsi="宋体" w:eastAsia="宋体" w:cs="宋体"/>
          <w:color w:val="000"/>
          <w:sz w:val="28"/>
          <w:szCs w:val="28"/>
        </w:rPr>
        <w:t xml:space="preserve">　　这次班子自我剖析对照检查的过程中，越发感到支部班子的理论不足、能力不足，真诚期盼得到上级领导和支部各位同志的批评帮助，自觉接受大家监督，帮助支部进一步提高思想认识，转变工作作风，团结一致，不断推进工作创新发展。</w:t>
      </w:r>
    </w:p>
    <w:p>
      <w:pPr>
        <w:ind w:left="0" w:right="0" w:firstLine="560"/>
        <w:spacing w:before="450" w:after="450" w:line="312" w:lineRule="auto"/>
      </w:pPr>
      <w:r>
        <w:rPr>
          <w:rFonts w:ascii="黑体" w:hAnsi="黑体" w:eastAsia="黑体" w:cs="黑体"/>
          <w:color w:val="000000"/>
          <w:sz w:val="36"/>
          <w:szCs w:val="36"/>
          <w:b w:val="1"/>
          <w:bCs w:val="1"/>
        </w:rPr>
        <w:t xml:space="preserve">【篇十五】在发挥政治功能和组织力方面存在的问题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w:t>
      </w:r>
    </w:p>
    <w:p>
      <w:pPr>
        <w:ind w:left="0" w:right="0" w:firstLine="560"/>
        <w:spacing w:before="450" w:after="450" w:line="312" w:lineRule="auto"/>
      </w:pPr>
      <w:r>
        <w:rPr>
          <w:rFonts w:ascii="宋体" w:hAnsi="宋体" w:eastAsia="宋体" w:cs="宋体"/>
          <w:color w:val="000"/>
          <w:sz w:val="28"/>
          <w:szCs w:val="28"/>
        </w:rPr>
        <w:t xml:space="preserve">　　二是党支部作用发挥“弱化”。农村党支部凝聚力战斗力无从谈起。有的基层党组织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对于抓党建促进中心工作认识上含糊不清，措施上缺乏创新，效果上成绩平平。有的党组织很少在党内生活中组织党员汇报思想，组织监督和批评自我批评不够，党内政治生活空洞化。部分党员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有的农村党支部党员队伍“青黄不接。有的党员在党不言党，利益来了抢着显示党员身份、讲条件、要待遇，组织需要时“躲猫猫、玩失踪”。</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没有形成凝聚力。部分基层党组织“三会一课”执行不到位，特别是党小组会议不能按时召开。部分党组织党员教育管理监督形式缺乏针对性；管理上讲从严管理多、讲关心激励少，不够人性化；监督上监督工作学习多、监督日常生活少，没有形成全天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2025-03-29T23:33:06+08:00</dcterms:created>
  <dcterms:modified xsi:type="dcterms:W3CDTF">2025-03-29T23:33:06+08:00</dcterms:modified>
</cp:coreProperties>
</file>

<file path=docProps/custom.xml><?xml version="1.0" encoding="utf-8"?>
<Properties xmlns="http://schemas.openxmlformats.org/officeDocument/2006/custom-properties" xmlns:vt="http://schemas.openxmlformats.org/officeDocument/2006/docPropsVTypes"/>
</file>