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关于思想政治方面存在的问题及整改措施3篇</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整改，是个汉语词汇，释义为整顿并改革。以下是小编整理的关于思想政治方面存在的问题及整改措施【三篇】，仅供参考，大家一起来看看吧。第1篇: 思想政治方面存在的问题及整改措施　　贯彻落实中央“作风纪律八项规定”教育活动，是局党委、局针对部门发展...</w:t>
      </w:r>
    </w:p>
    <w:p>
      <w:pPr>
        <w:ind w:left="0" w:right="0" w:firstLine="560"/>
        <w:spacing w:before="450" w:after="450" w:line="312" w:lineRule="auto"/>
      </w:pPr>
      <w:r>
        <w:rPr>
          <w:rFonts w:ascii="宋体" w:hAnsi="宋体" w:eastAsia="宋体" w:cs="宋体"/>
          <w:color w:val="000"/>
          <w:sz w:val="28"/>
          <w:szCs w:val="28"/>
        </w:rPr>
        <w:t xml:space="preserve">整改，是个汉语词汇，释义为整顿并改革。以下是小编整理的关于思想政治方面存在的问题及整改措施【三篇】，仅供参考，大家一起来看看吧。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2025-01-19T08:10:52+08:00</dcterms:created>
  <dcterms:modified xsi:type="dcterms:W3CDTF">2025-01-19T08:10:52+08:00</dcterms:modified>
</cp:coreProperties>
</file>

<file path=docProps/custom.xml><?xml version="1.0" encoding="utf-8"?>
<Properties xmlns="http://schemas.openxmlformats.org/officeDocument/2006/custom-properties" xmlns:vt="http://schemas.openxmlformats.org/officeDocument/2006/docPropsVTypes"/>
</file>