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学校党支部专题组织生活会对照检查材料6篇</w:t>
      </w:r>
      <w:bookmarkEnd w:id="1"/>
    </w:p>
    <w:p>
      <w:pPr>
        <w:jc w:val="center"/>
        <w:spacing w:before="0" w:after="450"/>
      </w:pPr>
      <w:r>
        <w:rPr>
          <w:rFonts w:ascii="Arial" w:hAnsi="Arial" w:eastAsia="Arial" w:cs="Arial"/>
          <w:color w:val="999999"/>
          <w:sz w:val="20"/>
          <w:szCs w:val="20"/>
        </w:rPr>
        <w:t xml:space="preserve">来源：网络  作者：落梅无痕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信念是指人们对自己的想法观念及其意识行为倾向，强烈的坚定不疑的确信与信任。信念就心理过程进行分类可分为信念认知、信念体验与人格倾向。以下是小编为大家收集的学校党支部专题组织生活会对照检查材料【六篇】，仅供参考，欢迎大家阅读。【篇一】学校党支...</w:t>
      </w:r>
    </w:p>
    <w:p>
      <w:pPr>
        <w:ind w:left="0" w:right="0" w:firstLine="560"/>
        <w:spacing w:before="450" w:after="450" w:line="312" w:lineRule="auto"/>
      </w:pPr>
      <w:r>
        <w:rPr>
          <w:rFonts w:ascii="宋体" w:hAnsi="宋体" w:eastAsia="宋体" w:cs="宋体"/>
          <w:color w:val="000"/>
          <w:sz w:val="28"/>
          <w:szCs w:val="28"/>
        </w:rPr>
        <w:t xml:space="preserve">信念是指人们对自己的想法观念及其意识行为倾向，强烈的坚定不疑的确信与信任。信念就心理过程进行分类可分为信念认知、信念体验与人格倾向。以下是小编为大家收集的学校党支部专题组织生活会对照检查材料【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为了深入贯彻落实上级党委关于加强意识形态工作的决策部署，学校党支部组织教师认真学习了习近平总书记关于民族宗教工作的重大战略思想，党的民族政策和宗教工作基本方针，辩证唯物主义和历史唯物主义基本原理，全国组织工作会议精神，石泰峰书记在全区领导干部专题学习班上的讲话精神，引导广大教师牢固树立马克思主义民族观宗教观，坚定共产主义远大理想和中国特色社会主义共同理想。现结合学校工作实际，按照专题组织生活会要求，我代表党支部班子做对照检查：</w:t>
      </w:r>
    </w:p>
    <w:p>
      <w:pPr>
        <w:ind w:left="0" w:right="0" w:firstLine="560"/>
        <w:spacing w:before="450" w:after="450" w:line="312" w:lineRule="auto"/>
      </w:pPr>
      <w:r>
        <w:rPr>
          <w:rFonts w:ascii="宋体" w:hAnsi="宋体" w:eastAsia="宋体" w:cs="宋体"/>
          <w:color w:val="000"/>
          <w:sz w:val="28"/>
          <w:szCs w:val="28"/>
        </w:rPr>
        <w:t xml:space="preserve">　　（一）政治站位方面</w:t>
      </w:r>
    </w:p>
    <w:p>
      <w:pPr>
        <w:ind w:left="0" w:right="0" w:firstLine="560"/>
        <w:spacing w:before="450" w:after="450" w:line="312" w:lineRule="auto"/>
      </w:pPr>
      <w:r>
        <w:rPr>
          <w:rFonts w:ascii="宋体" w:hAnsi="宋体" w:eastAsia="宋体" w:cs="宋体"/>
          <w:color w:val="000"/>
          <w:sz w:val="28"/>
          <w:szCs w:val="28"/>
        </w:rPr>
        <w:t xml:space="preserve">　　一是有的党员干部忽视了政治理论学习，忽视了深入学习习近平总书记关于民族宗教工作的重要思想，陷于日常事务，缺乏政治意识、大局意识、核心意识、看齐意识。二是有的党员理想、信念动摇，在民族宗教工作中迷失了方向，对社会上、网络上出现的一些政治谣言和宗教不良言论，不抵制、不斗争。三是有的党员干部没有旗帜鲜明地反对伪科学和封建迷信，对提升科学精神和人文素养，弘扬文明的社会道德风尚做得不够。</w:t>
      </w:r>
    </w:p>
    <w:p>
      <w:pPr>
        <w:ind w:left="0" w:right="0" w:firstLine="560"/>
        <w:spacing w:before="450" w:after="450" w:line="312" w:lineRule="auto"/>
      </w:pPr>
      <w:r>
        <w:rPr>
          <w:rFonts w:ascii="宋体" w:hAnsi="宋体" w:eastAsia="宋体" w:cs="宋体"/>
          <w:color w:val="000"/>
          <w:sz w:val="28"/>
          <w:szCs w:val="28"/>
        </w:rPr>
        <w:t xml:space="preserve">　　（二）政治敏锐性方面</w:t>
      </w:r>
    </w:p>
    <w:p>
      <w:pPr>
        <w:ind w:left="0" w:right="0" w:firstLine="560"/>
        <w:spacing w:before="450" w:after="450" w:line="312" w:lineRule="auto"/>
      </w:pPr>
      <w:r>
        <w:rPr>
          <w:rFonts w:ascii="宋体" w:hAnsi="宋体" w:eastAsia="宋体" w:cs="宋体"/>
          <w:color w:val="000"/>
          <w:sz w:val="28"/>
          <w:szCs w:val="28"/>
        </w:rPr>
        <w:t xml:space="preserve">　　一是有的党员干部对民族宗教工作面临的国际国内形势没有做出清醒的判断，对民族宗教工作面临的新形势、新情况、新问题认识不正确。二是有的党员对组织、利用宗教活动反对党的路线、方针、政策和决议，破坏民族团结的行为看不清、看不透，因此不能与党中央保持高度一致。三是有的党员干部对党的民族宗教政策和法律法规学习领会不够，观念淡薄，在关键时刻不能很好地贯彻执行党的民族宗教政策。</w:t>
      </w:r>
    </w:p>
    <w:p>
      <w:pPr>
        <w:ind w:left="0" w:right="0" w:firstLine="560"/>
        <w:spacing w:before="450" w:after="450" w:line="312" w:lineRule="auto"/>
      </w:pPr>
      <w:r>
        <w:rPr>
          <w:rFonts w:ascii="宋体" w:hAnsi="宋体" w:eastAsia="宋体" w:cs="宋体"/>
          <w:color w:val="000"/>
          <w:sz w:val="28"/>
          <w:szCs w:val="28"/>
        </w:rPr>
        <w:t xml:space="preserve">　　（三）思想重视程度方面</w:t>
      </w:r>
    </w:p>
    <w:p>
      <w:pPr>
        <w:ind w:left="0" w:right="0" w:firstLine="560"/>
        <w:spacing w:before="450" w:after="450" w:line="312" w:lineRule="auto"/>
      </w:pPr>
      <w:r>
        <w:rPr>
          <w:rFonts w:ascii="宋体" w:hAnsi="宋体" w:eastAsia="宋体" w:cs="宋体"/>
          <w:color w:val="000"/>
          <w:sz w:val="28"/>
          <w:szCs w:val="28"/>
        </w:rPr>
        <w:t xml:space="preserve">　　一是有的党员干部对马克思主义民族观、宗教观的认识还不够彻底，没有高度自觉地秉持党的政治信仰，坚定马克思主义理想信念，树立起高尚的政治品质。二是有的党员对于民族团结进步教育促进社会稳定和发展的重要性的认识不够到位。三是有的党员对于各民族要互相尊重、互相学习、互相合作、互相帮助，始终同呼吸、共命运、心连心的认识不够彻底。</w:t>
      </w:r>
    </w:p>
    <w:p>
      <w:pPr>
        <w:ind w:left="0" w:right="0" w:firstLine="560"/>
        <w:spacing w:before="450" w:after="450" w:line="312" w:lineRule="auto"/>
      </w:pPr>
      <w:r>
        <w:rPr>
          <w:rFonts w:ascii="宋体" w:hAnsi="宋体" w:eastAsia="宋体" w:cs="宋体"/>
          <w:color w:val="000"/>
          <w:sz w:val="28"/>
          <w:szCs w:val="28"/>
        </w:rPr>
        <w:t xml:space="preserve">　　（四）工作措施方面</w:t>
      </w:r>
    </w:p>
    <w:p>
      <w:pPr>
        <w:ind w:left="0" w:right="0" w:firstLine="560"/>
        <w:spacing w:before="450" w:after="450" w:line="312" w:lineRule="auto"/>
      </w:pPr>
      <w:r>
        <w:rPr>
          <w:rFonts w:ascii="宋体" w:hAnsi="宋体" w:eastAsia="宋体" w:cs="宋体"/>
          <w:color w:val="000"/>
          <w:sz w:val="28"/>
          <w:szCs w:val="28"/>
        </w:rPr>
        <w:t xml:space="preserve">　　一是宗教工作的组织机构不健全。学校虽然成立了宗教工作领导机构，但领导机构没有下设办公室，没有专门的人员负责宗教工作，因此宗教工作落实不到位。二是宗教工作责任不明确。学校虽然成立了宗教工作领导机构，但对宗教工作没有明确的分工，因此工作的针对性不强。三是宗教信息报告制度不完善。学校没有制定宗教工作应急报告制度，因此对于出现的参加宗教活动的情况不能及时作出处理。</w:t>
      </w:r>
    </w:p>
    <w:p>
      <w:pPr>
        <w:ind w:left="0" w:right="0" w:firstLine="560"/>
        <w:spacing w:before="450" w:after="450" w:line="312" w:lineRule="auto"/>
      </w:pPr>
      <w:r>
        <w:rPr>
          <w:rFonts w:ascii="宋体" w:hAnsi="宋体" w:eastAsia="宋体" w:cs="宋体"/>
          <w:color w:val="000"/>
          <w:sz w:val="28"/>
          <w:szCs w:val="28"/>
        </w:rPr>
        <w:t xml:space="preserve">　　（一）党性修养欠锤炼</w:t>
      </w:r>
    </w:p>
    <w:p>
      <w:pPr>
        <w:ind w:left="0" w:right="0" w:firstLine="560"/>
        <w:spacing w:before="450" w:after="450" w:line="312" w:lineRule="auto"/>
      </w:pPr>
      <w:r>
        <w:rPr>
          <w:rFonts w:ascii="宋体" w:hAnsi="宋体" w:eastAsia="宋体" w:cs="宋体"/>
          <w:color w:val="000"/>
          <w:sz w:val="28"/>
          <w:szCs w:val="28"/>
        </w:rPr>
        <w:t xml:space="preserve">　　首先有的领导常常以工作忙，时间紧为由，对政治理论和习近平总书记关于民族宗教工作的重要思想，学得不深。二是个别党员对自己的要求不够严格，出现了信教现象。三是有的党员干部理论功底浅薄，联系实际不够，对政治和时事新闻关心少，对民族宗教工作面临的国际国内的形势不能做出正确的判断。</w:t>
      </w:r>
    </w:p>
    <w:p>
      <w:pPr>
        <w:ind w:left="0" w:right="0" w:firstLine="560"/>
        <w:spacing w:before="450" w:after="450" w:line="312" w:lineRule="auto"/>
      </w:pPr>
      <w:r>
        <w:rPr>
          <w:rFonts w:ascii="宋体" w:hAnsi="宋体" w:eastAsia="宋体" w:cs="宋体"/>
          <w:color w:val="000"/>
          <w:sz w:val="28"/>
          <w:szCs w:val="28"/>
        </w:rPr>
        <w:t xml:space="preserve">　　（二）宗旨意识不强</w:t>
      </w:r>
    </w:p>
    <w:p>
      <w:pPr>
        <w:ind w:left="0" w:right="0" w:firstLine="560"/>
        <w:spacing w:before="450" w:after="450" w:line="312" w:lineRule="auto"/>
      </w:pPr>
      <w:r>
        <w:rPr>
          <w:rFonts w:ascii="宋体" w:hAnsi="宋体" w:eastAsia="宋体" w:cs="宋体"/>
          <w:color w:val="000"/>
          <w:sz w:val="28"/>
          <w:szCs w:val="28"/>
        </w:rPr>
        <w:t xml:space="preserve">　　学校个别领导干部宗旨意识不够牢固，没有牢固树立马克思主义民族观、宗教观。个别领导干部官僚主义、享乐主义之风没有得到彻底改造，权为民所用、情为民所系、利为民所谋的党性原则还没有内化于心中，没有把心思用到科学教育研究上，而是用到了宗教信仰上。</w:t>
      </w:r>
    </w:p>
    <w:p>
      <w:pPr>
        <w:ind w:left="0" w:right="0" w:firstLine="560"/>
        <w:spacing w:before="450" w:after="450" w:line="312" w:lineRule="auto"/>
      </w:pPr>
      <w:r>
        <w:rPr>
          <w:rFonts w:ascii="宋体" w:hAnsi="宋体" w:eastAsia="宋体" w:cs="宋体"/>
          <w:color w:val="000"/>
          <w:sz w:val="28"/>
          <w:szCs w:val="28"/>
        </w:rPr>
        <w:t xml:space="preserve">　　（三）遵规守纪不严格</w:t>
      </w:r>
    </w:p>
    <w:p>
      <w:pPr>
        <w:ind w:left="0" w:right="0" w:firstLine="560"/>
        <w:spacing w:before="450" w:after="450" w:line="312" w:lineRule="auto"/>
      </w:pPr>
      <w:r>
        <w:rPr>
          <w:rFonts w:ascii="宋体" w:hAnsi="宋体" w:eastAsia="宋体" w:cs="宋体"/>
          <w:color w:val="000"/>
          <w:sz w:val="28"/>
          <w:szCs w:val="28"/>
        </w:rPr>
        <w:t xml:space="preserve">　　个别领导干部组织纪律松懈，没有严格执行党的民族宗教政策，还违反了党的民族宗教政策，出现了网上报名朝觐的错误行为。有的领导抵挡不住亲戚朋友的劝说，没有牢固树立马克思主义的民族观、宗教观，忘记了自已是一名共产党员，或多或少、或隐或显的出现了不同程度参加宗教信仰活动或信仰宗教的现象。</w:t>
      </w:r>
    </w:p>
    <w:p>
      <w:pPr>
        <w:ind w:left="0" w:right="0" w:firstLine="560"/>
        <w:spacing w:before="450" w:after="450" w:line="312" w:lineRule="auto"/>
      </w:pPr>
      <w:r>
        <w:rPr>
          <w:rFonts w:ascii="宋体" w:hAnsi="宋体" w:eastAsia="宋体" w:cs="宋体"/>
          <w:color w:val="000"/>
          <w:sz w:val="28"/>
          <w:szCs w:val="28"/>
        </w:rPr>
        <w:t xml:space="preserve">　　(一）针对政治站位方面存在的问题</w:t>
      </w:r>
    </w:p>
    <w:p>
      <w:pPr>
        <w:ind w:left="0" w:right="0" w:firstLine="560"/>
        <w:spacing w:before="450" w:after="450" w:line="312" w:lineRule="auto"/>
      </w:pPr>
      <w:r>
        <w:rPr>
          <w:rFonts w:ascii="宋体" w:hAnsi="宋体" w:eastAsia="宋体" w:cs="宋体"/>
          <w:color w:val="000"/>
          <w:sz w:val="28"/>
          <w:szCs w:val="28"/>
        </w:rPr>
        <w:t xml:space="preserve">　　要加强学习的制度化建设，每月定期组织广大党员干部深入学习习近平总书记关于民族宗教工作的重要思想，学党史，读党章，学习政治理论和民族宗教知识，并通过演讲和知识竞赛等形式，检验学习效果，不断提高党员干部的党性修养和为人民服务、为信教群众服务的宗旨意识，提高全体党员和领导干部的政治意识、大局意识、核心意识、看齐意识。引导广大党员干部自觉抵制社会上、网络上的政治谣言和宗教不当言论，敢于同邪教、民族分裂主义以及歪风邪气作斗争。引导党员干部旗帜鲜明地反对伪科学和封建迷信，推广科普知识，抵制邪教的传播和歪风邪道的侵害，提升科学精神和人文素养，弘扬文明的社会道德风尚。</w:t>
      </w:r>
    </w:p>
    <w:p>
      <w:pPr>
        <w:ind w:left="0" w:right="0" w:firstLine="560"/>
        <w:spacing w:before="450" w:after="450" w:line="312" w:lineRule="auto"/>
      </w:pPr>
      <w:r>
        <w:rPr>
          <w:rFonts w:ascii="宋体" w:hAnsi="宋体" w:eastAsia="宋体" w:cs="宋体"/>
          <w:color w:val="000"/>
          <w:sz w:val="28"/>
          <w:szCs w:val="28"/>
        </w:rPr>
        <w:t xml:space="preserve">　　（二）针对政治敏锐性方面存在的问题</w:t>
      </w:r>
    </w:p>
    <w:p>
      <w:pPr>
        <w:ind w:left="0" w:right="0" w:firstLine="560"/>
        <w:spacing w:before="450" w:after="450" w:line="312" w:lineRule="auto"/>
      </w:pPr>
      <w:r>
        <w:rPr>
          <w:rFonts w:ascii="宋体" w:hAnsi="宋体" w:eastAsia="宋体" w:cs="宋体"/>
          <w:color w:val="000"/>
          <w:sz w:val="28"/>
          <w:szCs w:val="28"/>
        </w:rPr>
        <w:t xml:space="preserve">　　引导广大党员干部认真分析民族宗教工作面临的国际国内形势，对民族宗教工作面临的新形势、新情况、新问题做出正确认识和判断。组织党员认真学习党的民族宗教政策，防止别有用心的人组织、利用宗教活动反对党的路线、方针、政策和决议，破坏民族团结，关键时刻与党中央保持高度一致。加强民族宗教政策宣传教育引导，深入持久地开展民族宗教政策宣传活动，充分运用校园广播、校园网、黑板报等宣传弘扬社会主义新风正气和传统美德，使民族宗教政策不断在我校深入传播，坚决贯彻党的民族宗教政策。</w:t>
      </w:r>
    </w:p>
    <w:p>
      <w:pPr>
        <w:ind w:left="0" w:right="0" w:firstLine="560"/>
        <w:spacing w:before="450" w:after="450" w:line="312" w:lineRule="auto"/>
      </w:pPr>
      <w:r>
        <w:rPr>
          <w:rFonts w:ascii="宋体" w:hAnsi="宋体" w:eastAsia="宋体" w:cs="宋体"/>
          <w:color w:val="000"/>
          <w:sz w:val="28"/>
          <w:szCs w:val="28"/>
        </w:rPr>
        <w:t xml:space="preserve">　　（三）针对思想重视程度方面存在的问题</w:t>
      </w:r>
    </w:p>
    <w:p>
      <w:pPr>
        <w:ind w:left="0" w:right="0" w:firstLine="560"/>
        <w:spacing w:before="450" w:after="450" w:line="312" w:lineRule="auto"/>
      </w:pPr>
      <w:r>
        <w:rPr>
          <w:rFonts w:ascii="宋体" w:hAnsi="宋体" w:eastAsia="宋体" w:cs="宋体"/>
          <w:color w:val="000"/>
          <w:sz w:val="28"/>
          <w:szCs w:val="28"/>
        </w:rPr>
        <w:t xml:space="preserve">　　引导党员干部深入学习马克思主义民族观、宗教观，深刻领会学习马克思主义民族观、宗教观的内涵和精神实质，高度自觉地秉持党的政治信仰，坚定马克思主义理想信念，树立高尚的政治品质。组织党员干部开展民族团结进步教育活动，通过印发学习宣传材料，设置宣传橱窗、张贴宣传标语，引导党员干部提高对于民族团结进步教育促进社会稳定和发展的重要性的深刻认识。引导广大党员提高各民族间互相尊重、互相学习、互相合作、互相帮助，始终同呼吸、共命运、心连心重要性的认识。</w:t>
      </w:r>
    </w:p>
    <w:p>
      <w:pPr>
        <w:ind w:left="0" w:right="0" w:firstLine="560"/>
        <w:spacing w:before="450" w:after="450" w:line="312" w:lineRule="auto"/>
      </w:pPr>
      <w:r>
        <w:rPr>
          <w:rFonts w:ascii="宋体" w:hAnsi="宋体" w:eastAsia="宋体" w:cs="宋体"/>
          <w:color w:val="000"/>
          <w:sz w:val="28"/>
          <w:szCs w:val="28"/>
        </w:rPr>
        <w:t xml:space="preserve">　　（四）针对宗教工作措施方面存在问题的整改措施</w:t>
      </w:r>
    </w:p>
    <w:p>
      <w:pPr>
        <w:ind w:left="0" w:right="0" w:firstLine="560"/>
        <w:spacing w:before="450" w:after="450" w:line="312" w:lineRule="auto"/>
      </w:pPr>
      <w:r>
        <w:rPr>
          <w:rFonts w:ascii="宋体" w:hAnsi="宋体" w:eastAsia="宋体" w:cs="宋体"/>
          <w:color w:val="000"/>
          <w:sz w:val="28"/>
          <w:szCs w:val="28"/>
        </w:rPr>
        <w:t xml:space="preserve">　　一是健立健全宗教工作组织机构。学校要成立宗教工作领导小组办公室，由金学海副校长任办公室主任，全面负责学校宗教工作。二是明确宗教工作责任。以年级组为单位，实行年级组宗教工作包年级领导负责，哪个年级组的学生或教师参加了宗教活动，对主管年级领导实行一票否决。三是健立健全宗教信息报告制度。学校向全体师生公布举报电话，鼓励全校师生对参加宗教活动的老师和学生积极举报。</w:t>
      </w:r>
    </w:p>
    <w:p>
      <w:pPr>
        <w:ind w:left="0" w:right="0" w:firstLine="560"/>
        <w:spacing w:before="450" w:after="450" w:line="312" w:lineRule="auto"/>
      </w:pPr>
      <w:r>
        <w:rPr>
          <w:rFonts w:ascii="宋体" w:hAnsi="宋体" w:eastAsia="宋体" w:cs="宋体"/>
          <w:color w:val="000"/>
          <w:sz w:val="28"/>
          <w:szCs w:val="28"/>
        </w:rPr>
        <w:t xml:space="preserve">　　以上对照检查有不妥之处，恳请批评指正，我们一定虚心接受并加以整改。</w:t>
      </w:r>
    </w:p>
    <w:p>
      <w:pPr>
        <w:ind w:left="0" w:right="0" w:firstLine="560"/>
        <w:spacing w:before="450" w:after="450" w:line="312" w:lineRule="auto"/>
      </w:pPr>
      <w:r>
        <w:rPr>
          <w:rFonts w:ascii="黑体" w:hAnsi="黑体" w:eastAsia="黑体" w:cs="黑体"/>
          <w:color w:val="000000"/>
          <w:sz w:val="36"/>
          <w:szCs w:val="36"/>
          <w:b w:val="1"/>
          <w:bCs w:val="1"/>
        </w:rPr>
        <w:t xml:space="preserve">【篇二】学校党支部专题组织生活会对照检查材料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自开展深入学习科学发展观活动以来，我对科学发展观的精神实质和科学理解更全面、深刻，触动很大，把本人工作实际与科学发展观的要求相比，发现存在一些突出具体问题，并从自己内心深处反思如下：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w:t>
      </w:r>
    </w:p>
    <w:p>
      <w:pPr>
        <w:ind w:left="0" w:right="0" w:firstLine="560"/>
        <w:spacing w:before="450" w:after="450" w:line="312" w:lineRule="auto"/>
      </w:pPr>
      <w:r>
        <w:rPr>
          <w:rFonts w:ascii="宋体" w:hAnsi="宋体" w:eastAsia="宋体" w:cs="宋体"/>
          <w:color w:val="000"/>
          <w:sz w:val="28"/>
          <w:szCs w:val="28"/>
        </w:rPr>
        <w:t xml:space="preserve">　　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w:t>
      </w:r>
    </w:p>
    <w:p>
      <w:pPr>
        <w:ind w:left="0" w:right="0" w:firstLine="560"/>
        <w:spacing w:before="450" w:after="450" w:line="312" w:lineRule="auto"/>
      </w:pPr>
      <w:r>
        <w:rPr>
          <w:rFonts w:ascii="宋体" w:hAnsi="宋体" w:eastAsia="宋体" w:cs="宋体"/>
          <w:color w:val="000"/>
          <w:sz w:val="28"/>
          <w:szCs w:val="28"/>
        </w:rPr>
        <w:t xml:space="preserve">　　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w:t>
      </w:r>
    </w:p>
    <w:p>
      <w:pPr>
        <w:ind w:left="0" w:right="0" w:firstLine="560"/>
        <w:spacing w:before="450" w:after="450" w:line="312" w:lineRule="auto"/>
      </w:pPr>
      <w:r>
        <w:rPr>
          <w:rFonts w:ascii="宋体" w:hAnsi="宋体" w:eastAsia="宋体" w:cs="宋体"/>
          <w:color w:val="000"/>
          <w:sz w:val="28"/>
          <w:szCs w:val="28"/>
        </w:rPr>
        <w:t xml:space="preserve">　　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w:t>
      </w:r>
    </w:p>
    <w:p>
      <w:pPr>
        <w:ind w:left="0" w:right="0" w:firstLine="560"/>
        <w:spacing w:before="450" w:after="450" w:line="312" w:lineRule="auto"/>
      </w:pPr>
      <w:r>
        <w:rPr>
          <w:rFonts w:ascii="宋体" w:hAnsi="宋体" w:eastAsia="宋体" w:cs="宋体"/>
          <w:color w:val="000"/>
          <w:sz w:val="28"/>
          <w:szCs w:val="28"/>
        </w:rPr>
        <w:t xml:space="preserve">　　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【篇三】学校党支部专题组织生活会对照检查材料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学校党委《召开专题组织生活会和开展民主评议党员实施方案》要求，为了开好本次专题组织生活会，我支部支委征求了支部所属党员和科室其他人员的意见、建议。按照本次专题组织生活会的主题，结合意见建议，对照检查如下：</w:t>
      </w:r>
    </w:p>
    <w:p>
      <w:pPr>
        <w:ind w:left="0" w:right="0" w:firstLine="560"/>
        <w:spacing w:before="450" w:after="450" w:line="312" w:lineRule="auto"/>
      </w:pPr>
      <w:r>
        <w:rPr>
          <w:rFonts w:ascii="宋体" w:hAnsi="宋体" w:eastAsia="宋体" w:cs="宋体"/>
          <w:color w:val="000"/>
          <w:sz w:val="28"/>
          <w:szCs w:val="28"/>
        </w:rPr>
        <w:t xml:space="preserve">　　按照学校党委的要求，我支部坚持以习总书记系列讲话精神为指导，采取集中学习、个人自学等方式，组织党员学习习近平新时代中国特色社会主义思想和党章、纪律处分条例等，把思想和行动统一到维护以习近平同志为核心的党中央权威和集中统一领导上来，统一到落实党的十九大确定的各项任务上来，统一到市委要求上来，统一到市城管局党组的工作部署上来。尤其是积极采用网络学习的方式，通过机关党建系统、学习强国APP等学习近平台，学习习近平同志的重要讲话精神和中央的重要决定，取得了良好的效果。</w:t>
      </w:r>
    </w:p>
    <w:p>
      <w:pPr>
        <w:ind w:left="0" w:right="0" w:firstLine="560"/>
        <w:spacing w:before="450" w:after="450" w:line="312" w:lineRule="auto"/>
      </w:pPr>
      <w:r>
        <w:rPr>
          <w:rFonts w:ascii="宋体" w:hAnsi="宋体" w:eastAsia="宋体" w:cs="宋体"/>
          <w:color w:val="000"/>
          <w:sz w:val="28"/>
          <w:szCs w:val="28"/>
        </w:rPr>
        <w:t xml:space="preserve">　　对照本次专题组织生活会的要求，支委成员通过相互之间的谈话，同党员群众谈话等方式，认真查找了存在的差距和不足。主要表现在以下几个方面：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宣传党的主张方面。对中央及上级党组织的重要决策，仅仅满足于组织集中学习，在党员和群众中的宣传不够，且支委自身对相关知识的理解及领悟也不够透彻，在宣传上难以做到深入人心，有时忙于业务工作，对党员的教育也存在一定程度的形式主义问题。</w:t>
      </w:r>
    </w:p>
    <w:p>
      <w:pPr>
        <w:ind w:left="0" w:right="0" w:firstLine="560"/>
        <w:spacing w:before="450" w:after="450" w:line="312" w:lineRule="auto"/>
      </w:pPr>
      <w:r>
        <w:rPr>
          <w:rFonts w:ascii="宋体" w:hAnsi="宋体" w:eastAsia="宋体" w:cs="宋体"/>
          <w:color w:val="000"/>
          <w:sz w:val="28"/>
          <w:szCs w:val="28"/>
        </w:rPr>
        <w:t xml:space="preserve">　　二是在贯彻党的决定方面。支委牢固树立“四个意识”，尤其把注重把纪律挺在前面，严格执行中央、市委、局党组和学校党委的各项决定，全年没有发生违纪违规的行为。但也存在工作安排不合理，为完成任务集中突击的现象。在组织生活方面，重视了数量，而忽视了质量。有的党员认为支部建设是支委的事，党员只要开开会，听听报告就算完成任务了，而对于党的决定方面贯彻落实得还不够。</w:t>
      </w:r>
    </w:p>
    <w:p>
      <w:pPr>
        <w:ind w:left="0" w:right="0" w:firstLine="560"/>
        <w:spacing w:before="450" w:after="450" w:line="312" w:lineRule="auto"/>
      </w:pPr>
      <w:r>
        <w:rPr>
          <w:rFonts w:ascii="宋体" w:hAnsi="宋体" w:eastAsia="宋体" w:cs="宋体"/>
          <w:color w:val="000"/>
          <w:sz w:val="28"/>
          <w:szCs w:val="28"/>
        </w:rPr>
        <w:t xml:space="preserve">　　三是领导基层治理，团结动员群众方面。我支部积极加强支部与教师的联系，注重党组织和教职工的血肉联系，对支委发展的紧迫感不够强，有的工作只求过得去，不求过得硬，效率和效果有待提高。支委在工作中以求稳为主，缺少干劲儿和闯劲儿。有“不求有功，但求无过”的心理，有该注意身体，享享福的想法。支委成员与党员教师的工作交流多，谈心交流少，缺少同志间的关怀，没有全面了解党员教师的所思所想，方法生硬、老套，不能很好地实用于实际工作的需要。</w:t>
      </w:r>
    </w:p>
    <w:p>
      <w:pPr>
        <w:ind w:left="0" w:right="0" w:firstLine="560"/>
        <w:spacing w:before="450" w:after="450" w:line="312" w:lineRule="auto"/>
      </w:pPr>
      <w:r>
        <w:rPr>
          <w:rFonts w:ascii="宋体" w:hAnsi="宋体" w:eastAsia="宋体" w:cs="宋体"/>
          <w:color w:val="000"/>
          <w:sz w:val="28"/>
          <w:szCs w:val="28"/>
        </w:rPr>
        <w:t xml:space="preserve">　　四是在推动改革发展方面。我们在支部教学成果方面取得了一些成果，比如采用微课、教学设计竞赛等，在市级比赛中也有了一些突破，但在教育科研的创新方面还不够，存在按部就班、安于现状的现象，以科研成果创新推动教学工作发展效果不明显，缺乏创新精神，有时有畏难情绪，在个人进步方面，有的同志觉得自己不再年轻了，中高级职称也解决了，就再也没有流汗拼搏的干劲了。遇到复杂、棘手的问题，缺乏一抓到底的决心和勇气，有时避开焦点问题，有拖拖看的想法。觉得没必要再拼命干了。在改革创新和推进工作中，也有对政策把握不够精准，应变能力不足，应对方法捉襟见肘，在狠抓落实上缺乏手段和方法创新，跟不上新的职业教育形势和要求的问题。</w:t>
      </w:r>
    </w:p>
    <w:p>
      <w:pPr>
        <w:ind w:left="0" w:right="0" w:firstLine="560"/>
        <w:spacing w:before="450" w:after="450" w:line="312" w:lineRule="auto"/>
      </w:pPr>
      <w:r>
        <w:rPr>
          <w:rFonts w:ascii="宋体" w:hAnsi="宋体" w:eastAsia="宋体" w:cs="宋体"/>
          <w:color w:val="000"/>
          <w:sz w:val="28"/>
          <w:szCs w:val="28"/>
        </w:rPr>
        <w:t xml:space="preserve">　　五是在肃清孙政才恶劣影响和薄熙来、王立军流毒方面。我支部多次以党员大会、主题党日的形式，向党员同志深入剖析孙政才、薄熙来、王立军在政治上、经济上给重庆带来的不良影响，提醒党员同志要高度警惕国外势力和一些别有用心的人利用他们的案件，警醒他们在大是大非问题上明辨是非，站位脚跟。我支委成员都是从教育教学第一线成长而来，但随着职务的升迁，群众意识渐渐淡化，而且随着工作头绪越来越多、工作任务的加重，难以真正做到深入扎实地深入群众，与群众坐在一起充分进行沟通交流的时间越来越少。面对一些分管之外的问题，有的同志认为处理起来会影响与其他领导之间的关系，因而有时显得不够积极主动。同时错误认为我科室是清水衙门，无职无权，上边有主管部门管，下边有科员同事看，与官僚主义沾不上边，我们根本就不存在官僚主义滋生的环境。没有深刻认识到作为党员，我们代表的是党在群众心中的形象，自己的任何一个认识上的偏差，都可能造成不好的影响。都可能对群众产生错误的引导，从而影响到教务科乃至学校的教育教学的整体工作。</w:t>
      </w:r>
    </w:p>
    <w:p>
      <w:pPr>
        <w:ind w:left="0" w:right="0" w:firstLine="560"/>
        <w:spacing w:before="450" w:after="450" w:line="312" w:lineRule="auto"/>
      </w:pPr>
      <w:r>
        <w:rPr>
          <w:rFonts w:ascii="宋体" w:hAnsi="宋体" w:eastAsia="宋体" w:cs="宋体"/>
          <w:color w:val="000"/>
          <w:sz w:val="28"/>
          <w:szCs w:val="28"/>
        </w:rPr>
        <w:t xml:space="preserve">　　一是责任意识不够强。有的党员没有站在主人翁的角度来看待支部建设，没有把自己摆进去，对支部建设不够关心。</w:t>
      </w:r>
    </w:p>
    <w:p>
      <w:pPr>
        <w:ind w:left="0" w:right="0" w:firstLine="560"/>
        <w:spacing w:before="450" w:after="450" w:line="312" w:lineRule="auto"/>
      </w:pPr>
      <w:r>
        <w:rPr>
          <w:rFonts w:ascii="宋体" w:hAnsi="宋体" w:eastAsia="宋体" w:cs="宋体"/>
          <w:color w:val="000"/>
          <w:sz w:val="28"/>
          <w:szCs w:val="28"/>
        </w:rPr>
        <w:t xml:space="preserve">　　奋斗干事的精气神不够，工作中遇到问题讲困难的多，想办法的少，干事业的紧迫感和责任感不足。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二是宗旨意识有所动摇。一是指导基层不深入、不经常。没有拿群众当朋友，把政策和情况交给群众，真正做到民主公开、决策透明。二是宗旨意识不扎实、不牢固。群众路线和群众观点领会不深刻，“从群众中来、到群众中去，一切为了群众、一切依靠群众”的思想在具体落实上有偏差，全心全意为人民服务的宗旨意识有衰退，引领经济社会发展的责任意识有减弱。</w:t>
      </w:r>
    </w:p>
    <w:p>
      <w:pPr>
        <w:ind w:left="0" w:right="0" w:firstLine="560"/>
        <w:spacing w:before="450" w:after="450" w:line="312" w:lineRule="auto"/>
      </w:pPr>
      <w:r>
        <w:rPr>
          <w:rFonts w:ascii="宋体" w:hAnsi="宋体" w:eastAsia="宋体" w:cs="宋体"/>
          <w:color w:val="000"/>
          <w:sz w:val="28"/>
          <w:szCs w:val="28"/>
        </w:rPr>
        <w:t xml:space="preserve">　　三是党性修养有所欠缺。一是党性观念有差距。在对党负责和对群众负责的一致性上认识有偏差。一些同志存在着对群众反映的问题重视不够，没有及时办理、解释、回复，缺乏为民服务的主动意识和责任感。二是坚持党性原则有差距。领导班子中存在好人主义思想，过于依赖教师的自觉性；在坚持党性原则，勇于开展批评与自我批评，与一切不良倾向作斗争上态度还不够坚决。</w:t>
      </w:r>
    </w:p>
    <w:p>
      <w:pPr>
        <w:ind w:left="0" w:right="0" w:firstLine="560"/>
        <w:spacing w:before="450" w:after="450" w:line="312" w:lineRule="auto"/>
      </w:pPr>
      <w:r>
        <w:rPr>
          <w:rFonts w:ascii="宋体" w:hAnsi="宋体" w:eastAsia="宋体" w:cs="宋体"/>
          <w:color w:val="000"/>
          <w:sz w:val="28"/>
          <w:szCs w:val="28"/>
        </w:rPr>
        <w:t xml:space="preserve">　　一是强化理论武装，坚决做到“两个维护”。强化政治理论学习，把习近平新时代中国特色社会主义思想作为党组中心学习、代表学习培训等“必修课”、“第一课”。通过深入学习，进一步筑牢政治坚定的思想上基础，树牢“四个意识”，坚定“四个自信”，坚决维护习近平总书记党中央的核心、全党的核心地位，坚决维护党中央权威和集中统一领导，着力在始终同党中央保持高度一致上作表率，在坚决贯彻落实党中央各项决策部署上作表率。</w:t>
      </w:r>
    </w:p>
    <w:p>
      <w:pPr>
        <w:ind w:left="0" w:right="0" w:firstLine="560"/>
        <w:spacing w:before="450" w:after="450" w:line="312" w:lineRule="auto"/>
      </w:pPr>
      <w:r>
        <w:rPr>
          <w:rFonts w:ascii="宋体" w:hAnsi="宋体" w:eastAsia="宋体" w:cs="宋体"/>
          <w:color w:val="000"/>
          <w:sz w:val="28"/>
          <w:szCs w:val="28"/>
        </w:rPr>
        <w:t xml:space="preserve">　　二是主动关心党员群众的工作生活，倾听他们的诉求。不断改进群众工作方法，进一步密切同党员教师的血肉联系。主动深入党员教师倾听及了解诉求，能解决的落实责任人责任时限尽快解决，暂时不能解决的耐心跟党员教师做好解释工作并积极联系上级帮助寻求最快捷的解决方案。</w:t>
      </w:r>
    </w:p>
    <w:p>
      <w:pPr>
        <w:ind w:left="0" w:right="0" w:firstLine="560"/>
        <w:spacing w:before="450" w:after="450" w:line="312" w:lineRule="auto"/>
      </w:pPr>
      <w:r>
        <w:rPr>
          <w:rFonts w:ascii="宋体" w:hAnsi="宋体" w:eastAsia="宋体" w:cs="宋体"/>
          <w:color w:val="000"/>
          <w:sz w:val="28"/>
          <w:szCs w:val="28"/>
        </w:rPr>
        <w:t xml:space="preserve">　　三是创新学习形式，促进党员干部素质提升。在2024年创新学习的基础上，进一步以党员同志喜闻乐见的方式开展“三会一课”和“主题党日”，注重学习交流，提升学习效果，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四是全面落实从严治党，进一步营造风清气正良好环境。深入贯彻党的十九大精神，严格贯彻执行《廉洁自律准则》、《党纪处分条例》，全面推进党的政治建设、思想建设、组织建设、作风建设、纪律建设,把制度建设贯穿其中，深入推进反腐败斗争，持之以恒加强党支委的建设。要认真履行党风廉政责任制，落实“一岗双责”，严守规矩，严格自律。坚持边整改、边学习，把深入学习贯穿始终，把改革创新贯穿始终，把解决问题贯穿始终，确保“两学一做”教育活动取得扎实成效，扎实推进全面从严治党。</w:t>
      </w:r>
    </w:p>
    <w:p>
      <w:pPr>
        <w:ind w:left="0" w:right="0" w:firstLine="560"/>
        <w:spacing w:before="450" w:after="450" w:line="312" w:lineRule="auto"/>
      </w:pPr>
      <w:r>
        <w:rPr>
          <w:rFonts w:ascii="宋体" w:hAnsi="宋体" w:eastAsia="宋体" w:cs="宋体"/>
          <w:color w:val="000"/>
          <w:sz w:val="28"/>
          <w:szCs w:val="28"/>
        </w:rPr>
        <w:t xml:space="preserve">　　以上对照检查，不妥之处，请各位领导和同志们批评指正。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按照“不忘初心、牢记使命”主题教育工作安排，紧扣这次专题组织生活会的主题，支部班子从五个方面深入查摆突出问题，认真剖析产生问题的思想根源，研究制定整改措施。现将对照检查情况汇报如下：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概括地讲，就是深入学习贯彻习近平新时代中国特色社会主义思想坚持“三走”要求不够。具体表现为：一是对标“往深里走”，真学促深化不够。对习近平新时代中国特色社会主义思想的时代意义、理论意义、实践意义、世界意义认识不够深刻，还没完全形成深入学习贯彻的思想自觉和行动自觉。二是对标“往心里走”，真信促消化不够。在坚定理想信念，树立共产主义远大理想和中国特色社会主义共同理想上，与上级党组织相比还存在差距。三是对标“往实里走”，真用促转化不够。在理论联系实际，把学习成果转化为做好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敏感性还不够强。个别班子成员在政治信仰上始终是坚定的，但是对新形势下加强意识形态领域工作的认识还不够高，对中央的重大决策和上级党组织的部署要求研究不够透彻、理解不够系统，对意识形态领域工作重视不够，忽视了意识形态领域的教育和管理。二是对政治纪律认识不够深。个别班子成员有时认为自己在行动上与党的要求保持一致就行了，思想认识不重要，对网络上、社会上一些错误的政治言论没有旗帜鲜明地抵制，存在麻痹思想，对“四个意识”的理解认识还需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一是破解难题还不够有效。有时对一些党建工作难题做了尝试，但还是局限于面上，没有真正触及根源，攻坚克难的勇气不足。二是经验主义思想还存在。个别班子成员有时感觉自己党务工作经验丰富，平时走出去不多，看的少，听的少，视野不宽，存在以点带面，以偏概全现象。有时对以往的经验一味地生搬硬套，没有注重改革创新，对党建信息化、标准化等方面推进不够。</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总体上来看，支部班子能够坚持以人民为中心的服务理念，能够严格落实中央八项规定精神，带头遵守作风建设各项规定，但落实到具体工作，还存在一些差距和不足，主要表现为：全心全意为人民服务的宗旨意识树立得不够牢固。随着阅历增长、环境变化，个别班子成员不自觉地在思想深处对“为了谁、依靠谁、我是谁”的认知度出现模糊，潜意识中在处理对上负责和对群众负责的关系上出现偏差，造成联系群众、服务群众不深入，为群众解难事、办实事上还不够有力有效。</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一是抓全面从严治党工作中缺乏经常性和连续性。面对生产压力的不断增大，在党建工作和业务工作的落实上统筹不够，工作方式方法上还有所欠缺，有时候存在时紧时松的情况。二是落实党风廉政建设和反腐败工作的具体措施不够多。在教育、管理党员的方法上还不能适应新形势需要，缺少行之有效的工作方法。在工作落实方面，主要依靠上级部署来推动工作，主动开展工作的积极性不强，有时存在“以文件传达文件、以会议落实会议”现象，缺乏创新性、针对性的工作举措。</w:t>
      </w:r>
    </w:p>
    <w:p>
      <w:pPr>
        <w:ind w:left="0" w:right="0" w:firstLine="560"/>
        <w:spacing w:before="450" w:after="450" w:line="312" w:lineRule="auto"/>
      </w:pPr>
      <w:r>
        <w:rPr>
          <w:rFonts w:ascii="宋体" w:hAnsi="宋体" w:eastAsia="宋体" w:cs="宋体"/>
          <w:color w:val="000"/>
          <w:sz w:val="28"/>
          <w:szCs w:val="28"/>
        </w:rPr>
        <w:t xml:space="preserve">　　一是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　　二是责任担当方面还存在不足。面对党建工作重点、难点问题时，还缺乏站在政治的高度、全局的角度考虑问题的意识，在主动担当、主动研究解决问题上做的不够。支部班子成员之间还存在协调不力的现象，特别是涉及到党建工作任务责任分解时，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　　三是紧密联系群众还不够。密切联系群众的作风不够深入，对群众需求的了解掌握不深、不透、不全，征求群众意见的方法过于简单，征求意见的范围不够宽泛。</w:t>
      </w:r>
    </w:p>
    <w:p>
      <w:pPr>
        <w:ind w:left="0" w:right="0" w:firstLine="560"/>
        <w:spacing w:before="450" w:after="450" w:line="312" w:lineRule="auto"/>
      </w:pPr>
      <w:r>
        <w:rPr>
          <w:rFonts w:ascii="宋体" w:hAnsi="宋体" w:eastAsia="宋体" w:cs="宋体"/>
          <w:color w:val="000"/>
          <w:sz w:val="28"/>
          <w:szCs w:val="28"/>
        </w:rPr>
        <w:t xml:space="preserve">　　一是进一步强化理论学习。深入学习贯彻落实习近平新时代中国特色社会主义思想，坚持重点学与一般学相结合，集体学和自学相结合，全面学和具体学相结合，全面领会和把握习近平新时代中国特色社会主义思想，切实做到学东弄通做实，真正将学习的成果转化运用到工作的各个方面和全过程，为公司健康稳定发展提供强劲的思想动力和智力保证。</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政治站位、政治敏锐性和政治鉴别力，不忘初心，牢记使命，严格要求，恪守职责，全力以赴完成支部党建工作任务指标。</w:t>
      </w:r>
    </w:p>
    <w:p>
      <w:pPr>
        <w:ind w:left="0" w:right="0" w:firstLine="560"/>
        <w:spacing w:before="450" w:after="450" w:line="312" w:lineRule="auto"/>
      </w:pPr>
      <w:r>
        <w:rPr>
          <w:rFonts w:ascii="宋体" w:hAnsi="宋体" w:eastAsia="宋体" w:cs="宋体"/>
          <w:color w:val="000"/>
          <w:sz w:val="28"/>
          <w:szCs w:val="28"/>
        </w:rPr>
        <w:t xml:space="preserve">　　三是进一步树牢宗旨意识。牢固树立为民服务意识。始终把职工群众放在心中脑中，切实把“以人民为中心”落实到行动上,以真情真心对待职工，服务职工，持续增强广大职工群众的获得感和幸福感。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【篇五】学校党支部专题组织生活会对照检查材料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关于对自治区巡视反馈旗直机关党建工作有关问题的通报》(X党工发〔〕号)要求，结合2024年至2024年组织生活会问题整改落实情况，本人认真查摆2024年组织生活中存在的问题，剖析产生问题原因，有针对性的提出整改措施和今后的整改方向。现对照检查如下：</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(二)“四个意识”还树得不牢、党的领导有弱化现象。</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系统、不深入，学习不够积极主动，刻苦钻研精神不够强，缺乏挤劲和韧劲的精神;二是重形式轻效果，学习研讨多，联系实际少。理论联系实际不够，还不能很好地用理论指导实际工作。三是对党的知识的宣传，范围不广力度不深。支部活动缺乏新意，内容单调。</w:t>
      </w:r>
    </w:p>
    <w:p>
      <w:pPr>
        <w:ind w:left="0" w:right="0" w:firstLine="560"/>
        <w:spacing w:before="450" w:after="450" w:line="312" w:lineRule="auto"/>
      </w:pPr>
      <w:r>
        <w:rPr>
          <w:rFonts w:ascii="宋体" w:hAnsi="宋体" w:eastAsia="宋体" w:cs="宋体"/>
          <w:color w:val="000"/>
          <w:sz w:val="28"/>
          <w:szCs w:val="28"/>
        </w:rPr>
        <w:t xml:space="preserve">　　(二)党的意识淡薄、党的建设明显缺失。</w:t>
      </w:r>
    </w:p>
    <w:p>
      <w:pPr>
        <w:ind w:left="0" w:right="0" w:firstLine="560"/>
        <w:spacing w:before="450" w:after="450" w:line="312" w:lineRule="auto"/>
      </w:pPr>
      <w:r>
        <w:rPr>
          <w:rFonts w:ascii="宋体" w:hAnsi="宋体" w:eastAsia="宋体" w:cs="宋体"/>
          <w:color w:val="000"/>
          <w:sz w:val="28"/>
          <w:szCs w:val="28"/>
        </w:rPr>
        <w:t xml:space="preserve">　　一是党的宗旨意识不够强，奉献精神弱化。在工作中沾轻怕重，只想别人多为自己服务，不想多为他人服务，取得一点成绩就想得到组织的</w:t>
      </w:r>
    </w:p>
    <w:p>
      <w:pPr>
        <w:ind w:left="0" w:right="0" w:firstLine="560"/>
        <w:spacing w:before="450" w:after="450" w:line="312" w:lineRule="auto"/>
      </w:pPr>
      <w:r>
        <w:rPr>
          <w:rFonts w:ascii="宋体" w:hAnsi="宋体" w:eastAsia="宋体" w:cs="宋体"/>
          <w:color w:val="000"/>
          <w:sz w:val="28"/>
          <w:szCs w:val="28"/>
        </w:rPr>
        <w:t xml:space="preserve">　　“回报”，遇到一点困难就回避退缩，或怨天尤人。二是党性教育特别是理想信念宗旨教育薄弱，落实中央八项规定实施细则不到位，执行廉洁自律准则不严格，存在党纪教育成效不明显的现象。</w:t>
      </w:r>
    </w:p>
    <w:p>
      <w:pPr>
        <w:ind w:left="0" w:right="0" w:firstLine="560"/>
        <w:spacing w:before="450" w:after="450" w:line="312" w:lineRule="auto"/>
      </w:pPr>
      <w:r>
        <w:rPr>
          <w:rFonts w:ascii="宋体" w:hAnsi="宋体" w:eastAsia="宋体" w:cs="宋体"/>
          <w:color w:val="000"/>
          <w:sz w:val="28"/>
          <w:szCs w:val="28"/>
        </w:rPr>
        <w:t xml:space="preserve">　　(三)全面从严治党不力、违纪违规问题突出。</w:t>
      </w:r>
    </w:p>
    <w:p>
      <w:pPr>
        <w:ind w:left="0" w:right="0" w:firstLine="560"/>
        <w:spacing w:before="450" w:after="450" w:line="312" w:lineRule="auto"/>
      </w:pPr>
      <w:r>
        <w:rPr>
          <w:rFonts w:ascii="宋体" w:hAnsi="宋体" w:eastAsia="宋体" w:cs="宋体"/>
          <w:color w:val="000"/>
          <w:sz w:val="28"/>
          <w:szCs w:val="28"/>
        </w:rPr>
        <w:t xml:space="preserve">　　一是勇于担当的实干精神做得不够，工作争强当先的意识不强。二是监督责任不到位，压力传导层层递减。作为领导,在深入课堂检查督促指导方面还做得不够，存在时紧时松现象。三是缺乏学习的自觉性与主动性。在工作中忽视了知识能力的培养再造，对学习没有做到长期坚持，总是给自己找借口，由此导致了一些工作原地踏步。</w:t>
      </w:r>
    </w:p>
    <w:p>
      <w:pPr>
        <w:ind w:left="0" w:right="0" w:firstLine="560"/>
        <w:spacing w:before="450" w:after="450" w:line="312" w:lineRule="auto"/>
      </w:pPr>
      <w:r>
        <w:rPr>
          <w:rFonts w:ascii="宋体" w:hAnsi="宋体" w:eastAsia="宋体" w:cs="宋体"/>
          <w:color w:val="000"/>
          <w:sz w:val="28"/>
          <w:szCs w:val="28"/>
        </w:rPr>
        <w:t xml:space="preserve">　　1.领导班子对理论学习的重要性缺乏必要的认识。认为办学校重要的是提高教师教书育人的能力，把教学质量搞上去就够了。对党的各项教育方针政策以及“习近平中国特色社会主义思想”、十九大精神等的学习只要大概了解就可以了，对坚持改造教师世界观、人生观和价值观的重要性认识不足。平时的学习多是流于形式，掌握的只是短言片语，学习缺乏深刻的思考。</w:t>
      </w:r>
    </w:p>
    <w:p>
      <w:pPr>
        <w:ind w:left="0" w:right="0" w:firstLine="560"/>
        <w:spacing w:before="450" w:after="450" w:line="312" w:lineRule="auto"/>
      </w:pPr>
      <w:r>
        <w:rPr>
          <w:rFonts w:ascii="宋体" w:hAnsi="宋体" w:eastAsia="宋体" w:cs="宋体"/>
          <w:color w:val="000"/>
          <w:sz w:val="28"/>
          <w:szCs w:val="28"/>
        </w:rPr>
        <w:t xml:space="preserve">　　2.从严治党责任担当还有欠缺。抓落实、抓督促、抓检查力度小方法少，缺少追查倒逼的硬手段，制度没有真正“铁起来”</w:t>
      </w:r>
    </w:p>
    <w:p>
      <w:pPr>
        <w:ind w:left="0" w:right="0" w:firstLine="560"/>
        <w:spacing w:before="450" w:after="450" w:line="312" w:lineRule="auto"/>
      </w:pPr>
      <w:r>
        <w:rPr>
          <w:rFonts w:ascii="宋体" w:hAnsi="宋体" w:eastAsia="宋体" w:cs="宋体"/>
          <w:color w:val="000"/>
          <w:sz w:val="28"/>
          <w:szCs w:val="28"/>
        </w:rPr>
        <w:t xml:space="preserve">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3.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(一)加强理论学习，提高政治思想水平。</w:t>
      </w:r>
    </w:p>
    <w:p>
      <w:pPr>
        <w:ind w:left="0" w:right="0" w:firstLine="560"/>
        <w:spacing w:before="450" w:after="450" w:line="312" w:lineRule="auto"/>
      </w:pPr>
      <w:r>
        <w:rPr>
          <w:rFonts w:ascii="宋体" w:hAnsi="宋体" w:eastAsia="宋体" w:cs="宋体"/>
          <w:color w:val="000"/>
          <w:sz w:val="28"/>
          <w:szCs w:val="28"/>
        </w:rPr>
        <w:t xml:space="preserve">　　1.通过反复精读原文原著，进一步坚定理想信念，深刻领会习近平新时代中国特色社会主义思想，学深悟透“八个明确”主要内容和“十四个坚持”基本方略的重大创新思想创新观点，提高政治站位，把中央精神落细落小落实，从实际出发、把自己摆进去，在上下结合中做到学深悟透、学以致知、学以力行。</w:t>
      </w:r>
    </w:p>
    <w:p>
      <w:pPr>
        <w:ind w:left="0" w:right="0" w:firstLine="560"/>
        <w:spacing w:before="450" w:after="450" w:line="312" w:lineRule="auto"/>
      </w:pPr>
      <w:r>
        <w:rPr>
          <w:rFonts w:ascii="宋体" w:hAnsi="宋体" w:eastAsia="宋体" w:cs="宋体"/>
          <w:color w:val="000"/>
          <w:sz w:val="28"/>
          <w:szCs w:val="28"/>
        </w:rPr>
        <w:t xml:space="preserve">　　2.牢记宗旨意识，强化党性修养，严守政治纪律，确保领导班子及成员在思想上政治上行动上与以习近平同志为核心的党中央保持高度一致。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(二)加强党支部的自身建设，提高班子成员的领导力、建立健全各项管理规章制度。</w:t>
      </w:r>
    </w:p>
    <w:p>
      <w:pPr>
        <w:ind w:left="0" w:right="0" w:firstLine="560"/>
        <w:spacing w:before="450" w:after="450" w:line="312" w:lineRule="auto"/>
      </w:pPr>
      <w:r>
        <w:rPr>
          <w:rFonts w:ascii="宋体" w:hAnsi="宋体" w:eastAsia="宋体" w:cs="宋体"/>
          <w:color w:val="000"/>
          <w:sz w:val="28"/>
          <w:szCs w:val="28"/>
        </w:rPr>
        <w:t xml:space="preserve">　　1.明确支部内的分工，统筹安排各项工作，协调好行政与党务的关系。</w:t>
      </w:r>
    </w:p>
    <w:p>
      <w:pPr>
        <w:ind w:left="0" w:right="0" w:firstLine="560"/>
        <w:spacing w:before="450" w:after="450" w:line="312" w:lineRule="auto"/>
      </w:pPr>
      <w:r>
        <w:rPr>
          <w:rFonts w:ascii="宋体" w:hAnsi="宋体" w:eastAsia="宋体" w:cs="宋体"/>
          <w:color w:val="000"/>
          <w:sz w:val="28"/>
          <w:szCs w:val="28"/>
        </w:rPr>
        <w:t xml:space="preserve">　　2.继续推进学习型党组织建设，抓好党员干部理论和专业知识学习，建立健全学习制度，坚持按计划组织党员集中学习，确保学习时间、内容、效果三落实，提升党员干部政治理论和业务工作水平。</w:t>
      </w:r>
    </w:p>
    <w:p>
      <w:pPr>
        <w:ind w:left="0" w:right="0" w:firstLine="560"/>
        <w:spacing w:before="450" w:after="450" w:line="312" w:lineRule="auto"/>
      </w:pPr>
      <w:r>
        <w:rPr>
          <w:rFonts w:ascii="宋体" w:hAnsi="宋体" w:eastAsia="宋体" w:cs="宋体"/>
          <w:color w:val="000"/>
          <w:sz w:val="28"/>
          <w:szCs w:val="28"/>
        </w:rPr>
        <w:t xml:space="preserve">　　3.深入开展调查研究，党员教师要广泛开展调研，每年要写一篇与实际工作联系紧密、质量较高的调查报告或论文。</w:t>
      </w:r>
    </w:p>
    <w:p>
      <w:pPr>
        <w:ind w:left="0" w:right="0" w:firstLine="560"/>
        <w:spacing w:before="450" w:after="450" w:line="312" w:lineRule="auto"/>
      </w:pPr>
      <w:r>
        <w:rPr>
          <w:rFonts w:ascii="宋体" w:hAnsi="宋体" w:eastAsia="宋体" w:cs="宋体"/>
          <w:color w:val="000"/>
          <w:sz w:val="28"/>
          <w:szCs w:val="28"/>
        </w:rPr>
        <w:t xml:space="preserve">　　4.完善支部各项制度。每月召开一次支部委员例会，每一季度召开一次党员大会，及时讨论工作、交流思想，使领导班子之间，领导与教师之间关系和谐，工作顺畅。</w:t>
      </w:r>
    </w:p>
    <w:p>
      <w:pPr>
        <w:ind w:left="0" w:right="0" w:firstLine="560"/>
        <w:spacing w:before="450" w:after="450" w:line="312" w:lineRule="auto"/>
      </w:pPr>
      <w:r>
        <w:rPr>
          <w:rFonts w:ascii="宋体" w:hAnsi="宋体" w:eastAsia="宋体" w:cs="宋体"/>
          <w:color w:val="000"/>
          <w:sz w:val="28"/>
          <w:szCs w:val="28"/>
        </w:rPr>
        <w:t xml:space="preserve">　　5.充分调动广大教师党员的积极性，共同参与支部建设工作。</w:t>
      </w:r>
    </w:p>
    <w:p>
      <w:pPr>
        <w:ind w:left="0" w:right="0" w:firstLine="560"/>
        <w:spacing w:before="450" w:after="450" w:line="312" w:lineRule="auto"/>
      </w:pPr>
      <w:r>
        <w:rPr>
          <w:rFonts w:ascii="宋体" w:hAnsi="宋体" w:eastAsia="宋体" w:cs="宋体"/>
          <w:color w:val="000"/>
          <w:sz w:val="28"/>
          <w:szCs w:val="28"/>
        </w:rPr>
        <w:t xml:space="preserve">　　6.要加强组织发展工作。</w:t>
      </w:r>
    </w:p>
    <w:p>
      <w:pPr>
        <w:ind w:left="0" w:right="0" w:firstLine="560"/>
        <w:spacing w:before="450" w:after="450" w:line="312" w:lineRule="auto"/>
      </w:pPr>
      <w:r>
        <w:rPr>
          <w:rFonts w:ascii="宋体" w:hAnsi="宋体" w:eastAsia="宋体" w:cs="宋体"/>
          <w:color w:val="000"/>
          <w:sz w:val="28"/>
          <w:szCs w:val="28"/>
        </w:rPr>
        <w:t xml:space="preserve">　　(三)密切联系群众，认真贯彻党的群众路线</w:t>
      </w:r>
    </w:p>
    <w:p>
      <w:pPr>
        <w:ind w:left="0" w:right="0" w:firstLine="560"/>
        <w:spacing w:before="450" w:after="450" w:line="312" w:lineRule="auto"/>
      </w:pPr>
      <w:r>
        <w:rPr>
          <w:rFonts w:ascii="宋体" w:hAnsi="宋体" w:eastAsia="宋体" w:cs="宋体"/>
          <w:color w:val="000"/>
          <w:sz w:val="28"/>
          <w:szCs w:val="28"/>
        </w:rPr>
        <w:t xml:space="preserve">　　1.切实加强对党的知识的学习宣传，通过宣传窗、发放党的知识教育手册、组织学习交流会、个别交谈等形式，使广大师生了解党的方针政策。</w:t>
      </w:r>
    </w:p>
    <w:p>
      <w:pPr>
        <w:ind w:left="0" w:right="0" w:firstLine="560"/>
        <w:spacing w:before="450" w:after="450" w:line="312" w:lineRule="auto"/>
      </w:pPr>
      <w:r>
        <w:rPr>
          <w:rFonts w:ascii="宋体" w:hAnsi="宋体" w:eastAsia="宋体" w:cs="宋体"/>
          <w:color w:val="000"/>
          <w:sz w:val="28"/>
          <w:szCs w:val="28"/>
        </w:rPr>
        <w:t xml:space="preserve">　　2.以支部党员微信群的方式，及时向教职员工、学生反馈支部工作。</w:t>
      </w:r>
    </w:p>
    <w:p>
      <w:pPr>
        <w:ind w:left="0" w:right="0" w:firstLine="560"/>
        <w:spacing w:before="450" w:after="450" w:line="312" w:lineRule="auto"/>
      </w:pPr>
      <w:r>
        <w:rPr>
          <w:rFonts w:ascii="宋体" w:hAnsi="宋体" w:eastAsia="宋体" w:cs="宋体"/>
          <w:color w:val="000"/>
          <w:sz w:val="28"/>
          <w:szCs w:val="28"/>
        </w:rPr>
        <w:t xml:space="preserve">　　3.认真搞好党支部各项活动。</w:t>
      </w:r>
    </w:p>
    <w:p>
      <w:pPr>
        <w:ind w:left="0" w:right="0" w:firstLine="560"/>
        <w:spacing w:before="450" w:after="450" w:line="312" w:lineRule="auto"/>
      </w:pPr>
      <w:r>
        <w:rPr>
          <w:rFonts w:ascii="宋体" w:hAnsi="宋体" w:eastAsia="宋体" w:cs="宋体"/>
          <w:color w:val="000"/>
          <w:sz w:val="28"/>
          <w:szCs w:val="28"/>
        </w:rPr>
        <w:t xml:space="preserve">　　4.完善公示制度，推出新的工作措施，均要采取事前公示，广泛征求群众意见，做到公开、公正、公平。</w:t>
      </w:r>
    </w:p>
    <w:p>
      <w:pPr>
        <w:ind w:left="0" w:right="0" w:firstLine="560"/>
        <w:spacing w:before="450" w:after="450" w:line="312" w:lineRule="auto"/>
      </w:pPr>
      <w:r>
        <w:rPr>
          <w:rFonts w:ascii="宋体" w:hAnsi="宋体" w:eastAsia="宋体" w:cs="宋体"/>
          <w:color w:val="000"/>
          <w:sz w:val="28"/>
          <w:szCs w:val="28"/>
        </w:rPr>
        <w:t xml:space="preserve">　　5.坚持以人为本，密切党群干群关系，关心老教师的工作和身体健康，多指导、多协助，力争解决老教师的实际困难。</w:t>
      </w:r>
    </w:p>
    <w:p>
      <w:pPr>
        <w:ind w:left="0" w:right="0" w:firstLine="560"/>
        <w:spacing w:before="450" w:after="450" w:line="312" w:lineRule="auto"/>
      </w:pPr>
      <w:r>
        <w:rPr>
          <w:rFonts w:ascii="宋体" w:hAnsi="宋体" w:eastAsia="宋体" w:cs="宋体"/>
          <w:color w:val="000"/>
          <w:sz w:val="28"/>
          <w:szCs w:val="28"/>
        </w:rPr>
        <w:t xml:space="preserve">　　通过上述做法，力争从各方面能改变班子整体形象、焕发党员队伍的蓬勃朝气，提高党员队伍的凝聚力，达到党员干部带头、群众参与、上下齐心、共同奋斗的局面，使学校的各项工作再上台阶。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【篇六】学校党支部专题组织生活会对照检查材料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全面对照中央第四巡视组、省委第六巡视组巡视反馈意见和专题报告、专项检查报告进行深刻反思，切实对照检查，认真整改落实。</w:t>
      </w:r>
    </w:p>
    <w:p>
      <w:pPr>
        <w:ind w:left="0" w:right="0" w:firstLine="560"/>
        <w:spacing w:before="450" w:after="450" w:line="312" w:lineRule="auto"/>
      </w:pPr>
      <w:r>
        <w:rPr>
          <w:rFonts w:ascii="宋体" w:hAnsi="宋体" w:eastAsia="宋体" w:cs="宋体"/>
          <w:color w:val="000"/>
          <w:sz w:val="28"/>
          <w:szCs w:val="28"/>
        </w:rPr>
        <w:t xml:space="preserve">　　根据县委要求部署，经过认真学习研讨、广泛征求意见、深入谈心谈话和自我深入查找，本人主要存在以下问题。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主要是对其精神实质、丰富和重大现实意义把握不透、领会不深。比如在系统学习和深入研究方面只停留在对原文的理解，没有从历史的高度、现实的维度、国际的宽度深入学习研究，学习流于形式，导致对其精神实质、丰富、现实意义等只知其然、不知其所以然，比如在教学活动中对一些重大现实问题，不能运用其理论、思想进行有力回答，造成教学效果打折扣。</w:t>
      </w:r>
    </w:p>
    <w:p>
      <w:pPr>
        <w:ind w:left="0" w:right="0" w:firstLine="560"/>
        <w:spacing w:before="450" w:after="450" w:line="312" w:lineRule="auto"/>
      </w:pPr>
      <w:r>
        <w:rPr>
          <w:rFonts w:ascii="宋体" w:hAnsi="宋体" w:eastAsia="宋体" w:cs="宋体"/>
          <w:color w:val="000"/>
          <w:sz w:val="28"/>
          <w:szCs w:val="28"/>
        </w:rPr>
        <w:t xml:space="preserve">　　2、脱贫攻坚方面存在的问题和不足。主要是对习近平扶贫思想的深刻把握不透。习近平扶贫思想的核心就是“以人民为中心”，这是基本立场;习近平扶贫思想的基本观点是坚持实践的观点，就是要调查研究，走好群众路线;习近平扶贫思想的基本方法是坚持实事求是，以实事求是的精神和态度抓好脱贫攻坚工作，用实事求是作为我们的根本工作方法、领导方法，坚决反对官僚主义和形式主义。由于深入学习不够，思想认识提不高，导致在脱贫攻坚工作中，思想常常产生懈怠心理，主体责任意识不强，进而出现“走马观花”、敷衍了事的形式主义表现。比如在进村入户的帮扶过程中，走走看看问问了解基本情况多，切实帮助出主意、想办法、解决实际问题少，</w:t>
      </w:r>
    </w:p>
    <w:p>
      <w:pPr>
        <w:ind w:left="0" w:right="0" w:firstLine="560"/>
        <w:spacing w:before="450" w:after="450" w:line="312" w:lineRule="auto"/>
      </w:pPr>
      <w:r>
        <w:rPr>
          <w:rFonts w:ascii="宋体" w:hAnsi="宋体" w:eastAsia="宋体" w:cs="宋体"/>
          <w:color w:val="000"/>
          <w:sz w:val="28"/>
          <w:szCs w:val="28"/>
        </w:rPr>
        <w:t xml:space="preserve">　　3、政府债务风险管控方面存在的问题和不足。主要是政治站位不够、责任意识不强。虽为校务委员会成员，但总认为自己既非学校主要领导，又非分管财务、后勤领导，像党校债务风险管控方面的问题是主要领导的事，与自己无多大关系，“事不关己，高高挂起”。比如在校务委员会上，关于党校债务风险管控方面的思考不多，发表的意见和建议较少。</w:t>
      </w:r>
    </w:p>
    <w:p>
      <w:pPr>
        <w:ind w:left="0" w:right="0" w:firstLine="560"/>
        <w:spacing w:before="450" w:after="450" w:line="312" w:lineRule="auto"/>
      </w:pPr>
      <w:r>
        <w:rPr>
          <w:rFonts w:ascii="宋体" w:hAnsi="宋体" w:eastAsia="宋体" w:cs="宋体"/>
          <w:color w:val="000"/>
          <w:sz w:val="28"/>
          <w:szCs w:val="28"/>
        </w:rPr>
        <w:t xml:space="preserve">　　4、生态环保方面。主要是生态认识不够到位，环保意识有待进一步提高。生态环境保护是党的十九大提出的一项重大发展战略，必须提高思想认识，强化责任意识。身为党校人，在贯彻“绿水青山就是金山银山”发展理念的行动上积极性、主动性不够，主要表现在学习、培训教学、宣讲活动中，没有把生态环保内容很好贯穿其中，结合实际不够，只是泛泛而谈，接地气不够，政策宣传不够到位。</w:t>
      </w:r>
    </w:p>
    <w:p>
      <w:pPr>
        <w:ind w:left="0" w:right="0" w:firstLine="560"/>
        <w:spacing w:before="450" w:after="450" w:line="312" w:lineRule="auto"/>
      </w:pPr>
      <w:r>
        <w:rPr>
          <w:rFonts w:ascii="宋体" w:hAnsi="宋体" w:eastAsia="宋体" w:cs="宋体"/>
          <w:color w:val="000"/>
          <w:sz w:val="28"/>
          <w:szCs w:val="28"/>
        </w:rPr>
        <w:t xml:space="preserve">　　5、意识形态工作方面存在的问题和不足。主要是对当前意识形态领域斗争的严峻形势认识有待进一步提高。党校是党在意识形态领域的前沿阵地，必须高扬马克思主义在意识形态领域的主导地位，牢牢守住党在意识形态领域的领导权、话语权，坚决同一切违背马克思主义的错误言论、错误思潮作斗争。身为党校人，在面对沉渣泛起的历史虚无主义和西方自由主义价值观等的渗透没有形成有力的反击武器，只是停留于空喊口号而无具体实招。比如在撰写理论文章上，层次不高，质量不精，说服力不够;在教学上，深入研究不透，对错误言论的揭露、抵制杀伤力不够强大。</w:t>
      </w:r>
    </w:p>
    <w:p>
      <w:pPr>
        <w:ind w:left="0" w:right="0" w:firstLine="560"/>
        <w:spacing w:before="450" w:after="450" w:line="312" w:lineRule="auto"/>
      </w:pPr>
      <w:r>
        <w:rPr>
          <w:rFonts w:ascii="宋体" w:hAnsi="宋体" w:eastAsia="宋体" w:cs="宋体"/>
          <w:color w:val="000"/>
          <w:sz w:val="28"/>
          <w:szCs w:val="28"/>
        </w:rPr>
        <w:t xml:space="preserve">　　6、宗教领域工作方面存在的问题和不足。主要是对宗教迷信活动的危害性认识不足。当前，在一些干部当中，迷信风水、占卜等现象不同程度存在，迷惑了部分干部的思想，这是同马克思辩证唯物主义无神论观点是格格不入的，扰乱了思想、迷惑了人心，不同程度削弱了党的凝聚力、战斗力，这对党的事业是极其有害的。新修订的《中国共产党党员纪律处分条例》明确规定：党员不得参与任何形式的宗教组织活动。由于自己对马克思辩证唯物主义认识论学习不够深入，对党规党纪的把握不够扎实，导致思想认识出现偏差。比如自己虽然未参与任何宗教活动，也不搞封建迷信活动，但在抵制比如风水、预测等舆论时立场不够坚定、态度不够坚决，甚至于有时不自觉地参与谈论，忘记了自己共产党员的身份，必须加以整改。</w:t>
      </w:r>
    </w:p>
    <w:p>
      <w:pPr>
        <w:ind w:left="0" w:right="0" w:firstLine="560"/>
        <w:spacing w:before="450" w:after="450" w:line="312" w:lineRule="auto"/>
      </w:pPr>
      <w:r>
        <w:rPr>
          <w:rFonts w:ascii="宋体" w:hAnsi="宋体" w:eastAsia="宋体" w:cs="宋体"/>
          <w:color w:val="000"/>
          <w:sz w:val="28"/>
          <w:szCs w:val="28"/>
        </w:rPr>
        <w:t xml:space="preserve">　　7、党的组织建设和选人用人方面存在的问题和不足。主要是政治站位不高，责任意识不强。虽为校委会委员，但总认为自己不是主要领导，不过是一“配盘”角色，何必自寻烦恼，多一事不如少一事。主要表现在对学校党的组织建设很少关心、思考不多，导致提不出合理化的意见和建议;在用人选人问题上，认为这是组织部门和单位主要领导的事，与自己无关，又何必多费口舌、画蛇添足、多此一举。这些都是党性不强、思想认识不到位、政治站位不高和责任意识不强的表现，必须加以整改。</w:t>
      </w:r>
    </w:p>
    <w:p>
      <w:pPr>
        <w:ind w:left="0" w:right="0" w:firstLine="560"/>
        <w:spacing w:before="450" w:after="450" w:line="312" w:lineRule="auto"/>
      </w:pPr>
      <w:r>
        <w:rPr>
          <w:rFonts w:ascii="宋体" w:hAnsi="宋体" w:eastAsia="宋体" w:cs="宋体"/>
          <w:color w:val="000"/>
          <w:sz w:val="28"/>
          <w:szCs w:val="28"/>
        </w:rPr>
        <w:t xml:space="preserve">　　8、党风廉政建设方面存在的问题和不足。主要是严格执行廉洁自律准则有偏差。一是思想认识不够，表现在对这方面的学习欠缺，认为只要自己不违反廉政要求、做到遵规守纪就行了，其它的与自己无关。二是抓作风建设用力不够、要求不严。三是工作纪律坚持得不够到位，时有请假，模范带头作用发挥有待进一步提高。四是在对口帮扶工作中，没有做到想方设法、全心全意，存在应付思想。</w:t>
      </w:r>
    </w:p>
    <w:p>
      <w:pPr>
        <w:ind w:left="0" w:right="0" w:firstLine="560"/>
        <w:spacing w:before="450" w:after="450" w:line="312" w:lineRule="auto"/>
      </w:pPr>
      <w:r>
        <w:rPr>
          <w:rFonts w:ascii="宋体" w:hAnsi="宋体" w:eastAsia="宋体" w:cs="宋体"/>
          <w:color w:val="000"/>
          <w:sz w:val="28"/>
          <w:szCs w:val="28"/>
        </w:rPr>
        <w:t xml:space="preserve">　　9、巡视巡察方面存在的问题和不足。主要是大局意识不强。对中央、省委巡视巡察出来的问题清单，总认为这是面上的事，是大领导考虑的事，与个人无多大关系，这是大局意识不强的表现，是极其有害的。党的政治建设、经济建设、作风建设等事关每一位党员干部，如果人人都袖手旁观，存在的问题就必然得不到有效解决。</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学习贯彻党的十九大精神不够深入。具体表现学深、悟透、做实上有距离。例如：在学习研究习近平新时代中国特色社会主义思想和习近平扶贫思想方面，只能做到照本宣科，理论与实际结合不够密切，导致在培训教学、外出宣讲活动中感染力不够、说服力不强。这些都是学习不深入、基层调研不深入的具体表现。</w:t>
      </w:r>
    </w:p>
    <w:p>
      <w:pPr>
        <w:ind w:left="0" w:right="0" w:firstLine="560"/>
        <w:spacing w:before="450" w:after="450" w:line="312" w:lineRule="auto"/>
      </w:pPr>
      <w:r>
        <w:rPr>
          <w:rFonts w:ascii="宋体" w:hAnsi="宋体" w:eastAsia="宋体" w:cs="宋体"/>
          <w:color w:val="000"/>
          <w:sz w:val="28"/>
          <w:szCs w:val="28"/>
        </w:rPr>
        <w:t xml:space="preserve">　　二是脱贫攻坚统揽经济社会发展全局效果不明显。具体表现为：面对脱贫攻坚任务形成合力不够，例如对于个人的帮扶包保对象，在针对创新思路、产业发展、提高家庭收入等方面，虽有一些想法，但没有主动与乡镇汇报，共同探讨，提出有价值的意见和建议。工作中习惯于被动接受任务，按部就班，开拓创新意识不强，比如：在脱贫攻坚工作中，虽坚持每月一次的入户回访，与贫困户建立了一定的感情，但对于贫困户面临的具体问题，实质性帮助解决的不多。</w:t>
      </w:r>
    </w:p>
    <w:p>
      <w:pPr>
        <w:ind w:left="0" w:right="0" w:firstLine="560"/>
        <w:spacing w:before="450" w:after="450" w:line="312" w:lineRule="auto"/>
      </w:pPr>
      <w:r>
        <w:rPr>
          <w:rFonts w:ascii="宋体" w:hAnsi="宋体" w:eastAsia="宋体" w:cs="宋体"/>
          <w:color w:val="000"/>
          <w:sz w:val="28"/>
          <w:szCs w:val="28"/>
        </w:rPr>
        <w:t xml:space="preserve">　　三是党规党纪意识不强，政治纪律和政治规矩贯彻不够到位。主要表现在贯彻上级决策部署方面：在执行上级少数决策上领会不充分不透彻，没有从讲政治的高度去认识把握，总觉得自己只要在政治纪律和政治规矩上不踩红线，与党中央保持步调一致就行了，对思想上行动上组织上与党中央保持高度一致的思想认识还不够到位，形式主义时有表现。</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主要是组织生活不严肃、走形式。具体表现为：开展批评与自我批评不够较真，存在怕得罪人现象。例如，在批评他人时避重就轻，不敢大胆地直面实质性问题，说一些不痛不痒的话。</w:t>
      </w:r>
    </w:p>
    <w:p>
      <w:pPr>
        <w:ind w:left="0" w:right="0" w:firstLine="560"/>
        <w:spacing w:before="450" w:after="450" w:line="312" w:lineRule="auto"/>
      </w:pPr>
      <w:r>
        <w:rPr>
          <w:rFonts w:ascii="宋体" w:hAnsi="宋体" w:eastAsia="宋体" w:cs="宋体"/>
          <w:color w:val="000"/>
          <w:sz w:val="28"/>
          <w:szCs w:val="28"/>
        </w:rPr>
        <w:t xml:space="preserve">　　(四)为民情怀方面</w:t>
      </w:r>
    </w:p>
    <w:p>
      <w:pPr>
        <w:ind w:left="0" w:right="0" w:firstLine="560"/>
        <w:spacing w:before="450" w:after="450" w:line="312" w:lineRule="auto"/>
      </w:pPr>
      <w:r>
        <w:rPr>
          <w:rFonts w:ascii="宋体" w:hAnsi="宋体" w:eastAsia="宋体" w:cs="宋体"/>
          <w:color w:val="000"/>
          <w:sz w:val="28"/>
          <w:szCs w:val="28"/>
        </w:rPr>
        <w:t xml:space="preserve">　　落实中央八项规定和省委十项规定精神，纠正“四风”方面存在的问题和不足。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纠正“四风”方面力度不够。随着自己认识的不断提高，但深感自己在反对“四风”方面还有一定差距，通过领导指、群众提、自己抠，感到在形式主义、官僚主义方面还存在一些问题。一是在形式主义方面存在重经验轻创新，长期以来受个人性格特点的影响，再加上知识、阅历、视野等还不足，对新时代思想转化为工作实践还正在积极消化实施之中，导致自己在工作中，虽然有创新工作的想法，但缺乏创新工作的思路和具体办法，有时靠经验、靠传统办事，大胆试、大胆闯的劲头不足。二是在官僚主义方面存在服务意识欠缺，传帮带发挥不够好，布置任务较多，跟踪帮助较少。对年轻同志关心不够、了解不够，导致不能有效激发他们的工作热情</w:t>
      </w:r>
    </w:p>
    <w:p>
      <w:pPr>
        <w:ind w:left="0" w:right="0" w:firstLine="560"/>
        <w:spacing w:before="450" w:after="450" w:line="312" w:lineRule="auto"/>
      </w:pPr>
      <w:r>
        <w:rPr>
          <w:rFonts w:ascii="宋体" w:hAnsi="宋体" w:eastAsia="宋体" w:cs="宋体"/>
          <w:color w:val="000"/>
          <w:sz w:val="28"/>
          <w:szCs w:val="28"/>
        </w:rPr>
        <w:t xml:space="preserve">　　产生以上问题的原因是多方面的，既有客观上的原因，但最主要的还是自己主观上的原因，主要有四点：</w:t>
      </w:r>
    </w:p>
    <w:p>
      <w:pPr>
        <w:ind w:left="0" w:right="0" w:firstLine="560"/>
        <w:spacing w:before="450" w:after="450" w:line="312" w:lineRule="auto"/>
      </w:pPr>
      <w:r>
        <w:rPr>
          <w:rFonts w:ascii="宋体" w:hAnsi="宋体" w:eastAsia="宋体" w:cs="宋体"/>
          <w:color w:val="000"/>
          <w:sz w:val="28"/>
          <w:szCs w:val="28"/>
        </w:rPr>
        <w:t xml:space="preserve">　　一是主观世界的自我改造有所放松，学习劲头不足。平常忙于繁杂的具体事务，自觉不自觉地放松了政治理论学习，即使学习，也只是学习重点的东西，没有全面系统地对有关方针政策进行深入的研究，特别是对习近平新时代中国特色社会主义思想的研究学习未能彻底学懂、弄通、做实。自以为凭已有社会知识和工作经验，做好本职工作应该没有问题，经验主义作怪，对新时代学习新理论、新知识的强烈愿望和劲头还不是很足。慢慢地放松了对自我理想信念的改造，世界观、人生观、价值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为民服务的宗旨意识有所减弱。随着世情国情和个人年纪的变化，想问题办事情考虑上级要求的多了，想群众的少了，做决策、处理群众问题凭经验、靠感觉，没有站在群众立场上去思考解决问题。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是遵规守纪的律己标准有所降低。虽然在大是大非原则问题上自己能够很好把握，但在一些细节小事上还存在不够严格的思想倾向，碍于情面对社会上一些不良习气抵制的不坚决，对一些自由散漫甚至错误的思想也没有严肃批评，听之任之;总认为八小时之外宽松活泼一下是应该的，对制度约束学习贯彻不到位，对群众和社会无形的监督认识不深刻;缺少自我警醒，个人主义、主观主义有所抬头，自我约束、自律意识有所减弱。</w:t>
      </w:r>
    </w:p>
    <w:p>
      <w:pPr>
        <w:ind w:left="0" w:right="0" w:firstLine="560"/>
        <w:spacing w:before="450" w:after="450" w:line="312" w:lineRule="auto"/>
      </w:pPr>
      <w:r>
        <w:rPr>
          <w:rFonts w:ascii="宋体" w:hAnsi="宋体" w:eastAsia="宋体" w:cs="宋体"/>
          <w:color w:val="000"/>
          <w:sz w:val="28"/>
          <w:szCs w:val="28"/>
        </w:rPr>
        <w:t xml:space="preserve">　　四是担当有为的进取精神有所放缓。作为党员干部，善于用新视角观察形势，用新思路推动工作，用新办法解决问题，是讲党性、重品行、作表率的本质要求。由于自己长期从事科研教学工作，总认为自己业务熟悉，“吃老本”就够了，别人的意见听不进去，工作中习惯于老办法，导致进取精神有所不足，思维不开拓，视野不开阔，造成工作方法简单，不能适应新常态、新形势、新发展的需要。政治敏锐性、自我革新的自觉性有所减弱，攻坚克难、勇于探索、干事创业的激情有所下降。</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增强学习本领，提升新时代个人党性修养，做到到知行合一。牢固树立终身学习的理念，认真学习领会习近平新时代中国特色社会主义思想，严格执行集体学习和“三会一课”等制度，每年度上二次党课。积极参加集中学习、专题交流，做到学原著、学精髓、学品格，进一步强化“四种意识”，坚定“四个自信”。每季度读一本好书，撰写一篇读书笔记，利用周末和晚上学习，努力提高综合素质和个人修养，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是增强政治领导本领，做对党忠诚的模范生。以习近平新时代中国特色社会主义思想为指导，把准政治方向，站稳政治立场，坚定维护以习近平同志为核心的党中央权威和集中统一领导，全面贯彻落实党的十九大各项决策部署。确保中央大政方针和上级决策部署落地生根、开花结果。</w:t>
      </w:r>
    </w:p>
    <w:p>
      <w:pPr>
        <w:ind w:left="0" w:right="0" w:firstLine="560"/>
        <w:spacing w:before="450" w:after="450" w:line="312" w:lineRule="auto"/>
      </w:pPr>
      <w:r>
        <w:rPr>
          <w:rFonts w:ascii="宋体" w:hAnsi="宋体" w:eastAsia="宋体" w:cs="宋体"/>
          <w:color w:val="000"/>
          <w:sz w:val="28"/>
          <w:szCs w:val="28"/>
        </w:rPr>
        <w:t xml:space="preserve">　　三是增强改革创新本领，做锐意进取的开拓者。把握好政治方向，谋定而后动，确保改革创新方向不变，步调不乱。敢于自我革命，深入基层，最大限度调动群众积极性、创造性。</w:t>
      </w:r>
    </w:p>
    <w:p>
      <w:pPr>
        <w:ind w:left="0" w:right="0" w:firstLine="560"/>
        <w:spacing w:before="450" w:after="450" w:line="312" w:lineRule="auto"/>
      </w:pPr>
      <w:r>
        <w:rPr>
          <w:rFonts w:ascii="宋体" w:hAnsi="宋体" w:eastAsia="宋体" w:cs="宋体"/>
          <w:color w:val="000"/>
          <w:sz w:val="28"/>
          <w:szCs w:val="28"/>
        </w:rPr>
        <w:t xml:space="preserve">　　四是增强科学发展的本领，做实干兴校的“排头兵”。牢牢把握科研兴校、教学立校的根本方向，以身作则，身先士卒，不急功近利，扎扎实实抓好党校教学科研工作，力争开创好的业绩。</w:t>
      </w:r>
    </w:p>
    <w:p>
      <w:pPr>
        <w:ind w:left="0" w:right="0" w:firstLine="560"/>
        <w:spacing w:before="450" w:after="450" w:line="312" w:lineRule="auto"/>
      </w:pPr>
      <w:r>
        <w:rPr>
          <w:rFonts w:ascii="宋体" w:hAnsi="宋体" w:eastAsia="宋体" w:cs="宋体"/>
          <w:color w:val="000"/>
          <w:sz w:val="28"/>
          <w:szCs w:val="28"/>
        </w:rPr>
        <w:t xml:space="preserve">　　五是增强依法执政本领，做遵纪守法的笃行者。严守党的政治纪律和政治规矩，管好队伍、带好队伍。增强法治、制度、规则意识，自觉用法治思维想问题、办事情。</w:t>
      </w:r>
    </w:p>
    <w:p>
      <w:pPr>
        <w:ind w:left="0" w:right="0" w:firstLine="560"/>
        <w:spacing w:before="450" w:after="450" w:line="312" w:lineRule="auto"/>
      </w:pPr>
      <w:r>
        <w:rPr>
          <w:rFonts w:ascii="宋体" w:hAnsi="宋体" w:eastAsia="宋体" w:cs="宋体"/>
          <w:color w:val="000"/>
          <w:sz w:val="28"/>
          <w:szCs w:val="28"/>
        </w:rPr>
        <w:t xml:space="preserve">　　六是增强群众工作本领，做心系群众的贴心人。牢记为民服务宗旨，提升新时代为民服务水平。胸怀全心全意为人民服务的政治情怀，以焦裕禄等先进模范人物为榜样，任何时候都不搞特权、不以权谋私，始终将群众的利益放在心头，永葆共产党员纯洁性和先进性。严格按照党的组织原则和政策办事，做到公开透明、公正公平、实事求是。当好新时期的“店小二”，放低身段、主动服务，把以人民为中心的发展思想体现在服务学员、服务学校的各个环节。进一步增强大局意识，以身作则，充分发挥好“传帮带”作用，努力把党校科研工作推向新的高度。</w:t>
      </w:r>
    </w:p>
    <w:p>
      <w:pPr>
        <w:ind w:left="0" w:right="0" w:firstLine="560"/>
        <w:spacing w:before="450" w:after="450" w:line="312" w:lineRule="auto"/>
      </w:pPr>
      <w:r>
        <w:rPr>
          <w:rFonts w:ascii="宋体" w:hAnsi="宋体" w:eastAsia="宋体" w:cs="宋体"/>
          <w:color w:val="000"/>
          <w:sz w:val="28"/>
          <w:szCs w:val="28"/>
        </w:rPr>
        <w:t xml:space="preserve">　　七增强落实工作的本领，做勇挑重担的排头兵。树立责任意识、担当意识，抓好各项工作的全面落实，以时不待我、只争朝夕的精神状态投入到工作中，抓出成效、开创业绩。</w:t>
      </w:r>
    </w:p>
    <w:p>
      <w:pPr>
        <w:ind w:left="0" w:right="0" w:firstLine="560"/>
        <w:spacing w:before="450" w:after="450" w:line="312" w:lineRule="auto"/>
      </w:pPr>
      <w:r>
        <w:rPr>
          <w:rFonts w:ascii="宋体" w:hAnsi="宋体" w:eastAsia="宋体" w:cs="宋体"/>
          <w:color w:val="000"/>
          <w:sz w:val="28"/>
          <w:szCs w:val="28"/>
        </w:rPr>
        <w:t xml:space="preserve">　　八是增强驾驭风险的本领，做破浪前行的“领头雁”。时刻保持政治敏锐性，及时掌握苗头倾向问题，健全风险防控机制，保证发展的航船风雨无阻、破浪前行。</w:t>
      </w:r>
    </w:p>
    <w:p>
      <w:pPr>
        <w:ind w:left="0" w:right="0" w:firstLine="560"/>
        <w:spacing w:before="450" w:after="450" w:line="312" w:lineRule="auto"/>
      </w:pPr>
      <w:r>
        <w:rPr>
          <w:rFonts w:ascii="宋体" w:hAnsi="宋体" w:eastAsia="宋体" w:cs="宋体"/>
          <w:color w:val="000"/>
          <w:sz w:val="28"/>
          <w:szCs w:val="28"/>
        </w:rPr>
        <w:t xml:space="preserve">　　九是严守廉洁自律规定，做新时代廉洁标兵。强化政治意识、大局意识、核心意识和看齐意识，坚持挺纪在前，在大是大非面前旗帜鲜明、站稳立场，做政治上的明白人。牢固树立团结意识，坚决贯彻执行民主集中制，坚持大事讲原则、小事讲风格，不说不利于团结的话，不做不利于团结的事，以同频共振实现思想合心、工作合力、行动合拍。按照《准则》《条例》要求，弛而不息改进作风，发挥党员干部的表率作用。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2025-04-02T17:36:42+08:00</dcterms:created>
  <dcterms:modified xsi:type="dcterms:W3CDTF">2025-04-02T17:36:42+08:00</dcterms:modified>
</cp:coreProperties>
</file>

<file path=docProps/custom.xml><?xml version="1.0" encoding="utf-8"?>
<Properties xmlns="http://schemas.openxmlformats.org/officeDocument/2006/custom-properties" xmlns:vt="http://schemas.openxmlformats.org/officeDocument/2006/docPropsVTypes"/>
</file>