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党支部组织委员个人对照检查材料通用11篇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委员，读音wěiyuán，汉语词语，意思是委员会中的一员。下面是小编为大家整理的党支部组织委员个人对照检查材料(通用11篇)，欢迎大家借鉴与参考，希望对大家有所帮助。党支部组织委员个人对照检查材料篇1　　按照党的十九大报告关于基层党组织要成...</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