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服装销售年终的总结笔记10篇</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服装销售年终的总结笔记范文10篇不经意间，一段时间的工作结束了。这是宝贵的销售工作时间，我们收获了很多。是时候在工作总结中总结过去的成绩了，相信很多朋友都不知道怎么写工作总结吧。下面小编给大家带来关于服装销售年终的总结笔记，希望会对大家的工...</w:t>
      </w:r>
    </w:p>
    <w:p>
      <w:pPr>
        <w:ind w:left="0" w:right="0" w:firstLine="560"/>
        <w:spacing w:before="450" w:after="450" w:line="312" w:lineRule="auto"/>
      </w:pPr>
      <w:r>
        <w:rPr>
          <w:rFonts w:ascii="宋体" w:hAnsi="宋体" w:eastAsia="宋体" w:cs="宋体"/>
          <w:color w:val="000"/>
          <w:sz w:val="28"/>
          <w:szCs w:val="28"/>
        </w:rPr>
        <w:t xml:space="preserve">服装销售年终的总结笔记范文10篇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销售工作时间，我们收获了很多。是时候在工作总结中总结过去的成绩了，相信很多朋友都不知道怎么写工作总结吧。下面小编给大家带来关于服装销售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服装销售年终的总结笔记篇2</w:t>
      </w:r>
    </w:p>
    <w:p>
      <w:pPr>
        <w:ind w:left="0" w:right="0" w:firstLine="560"/>
        <w:spacing w:before="450" w:after="450" w:line="312" w:lineRule="auto"/>
      </w:pPr>
      <w:r>
        <w:rPr>
          <w:rFonts w:ascii="宋体" w:hAnsi="宋体" w:eastAsia="宋体" w:cs="宋体"/>
          <w:color w:val="000"/>
          <w:sz w:val="28"/>
          <w:szCs w:val="28"/>
        </w:rPr>
        <w:t xml:space="preserve">年已经结束，回首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服装销售年终的总结笔记篇5</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服装销售年终的总结笔记篇6</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服装销售年终的总结笔记篇7</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服装销售年终的总结笔记篇10</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2025-01-31T08:22:19+08:00</dcterms:created>
  <dcterms:modified xsi:type="dcterms:W3CDTF">2025-01-31T08:22:19+08:00</dcterms:modified>
</cp:coreProperties>
</file>

<file path=docProps/custom.xml><?xml version="1.0" encoding="utf-8"?>
<Properties xmlns="http://schemas.openxmlformats.org/officeDocument/2006/custom-properties" xmlns:vt="http://schemas.openxmlformats.org/officeDocument/2006/docPropsVTypes"/>
</file>