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销售经理月工作总结与计划(5篇)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与计划一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销售经理月工作总结与计划一</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销售经理月工作总结与计划二</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销售经理月工作总结与计划三</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销售经理月工作总结与计划五</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