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2024年销售业务员出差的工作总结个人报告(四篇)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务员出差的工作总结个人报告一一、工作思想积极贯彻省市公司关于公司发展的一系列重要指示，与时俱进，勤奋工作，务实求效，勇争一流，带领各部员工紧紧围绕“立足改革、加快发展、真诚服务、提高效益”这一中心，进一步转变观念、改革创新，面对竞争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销售业务员出差的工作总结个人报告二</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销售业务员出差的工作总结个人报告三</w:t>
      </w:r>
    </w:p>
    <w:p>
      <w:pPr>
        <w:ind w:left="0" w:right="0" w:firstLine="560"/>
        <w:spacing w:before="450" w:after="450" w:line="312" w:lineRule="auto"/>
      </w:pPr>
      <w:r>
        <w:rPr>
          <w:rFonts w:ascii="宋体" w:hAnsi="宋体" w:eastAsia="宋体" w:cs="宋体"/>
          <w:color w:val="000"/>
          <w:sz w:val="28"/>
          <w:szCs w:val="28"/>
        </w:rPr>
        <w:t xml:space="preserve">出差是必要的，拜访了很多客户，接触到了很多不同的人，无论是在以后的工作还是在人生的道路上，使我有了很多宝贵的经验和经历，受益匪浅。下面给大家分享关于销售出差工作总结，方便大家学习。下面给大家分享关于销售出差工作总结，方便大家学习。</w:t>
      </w:r>
    </w:p>
    <w:p>
      <w:pPr>
        <w:ind w:left="0" w:right="0" w:firstLine="560"/>
        <w:spacing w:before="450" w:after="450" w:line="312" w:lineRule="auto"/>
      </w:pPr>
      <w:r>
        <w:rPr>
          <w:rFonts w:ascii="宋体" w:hAnsi="宋体" w:eastAsia="宋体" w:cs="宋体"/>
          <w:color w:val="000"/>
          <w:sz w:val="28"/>
          <w:szCs w:val="28"/>
        </w:rPr>
        <w:t xml:space="preserve">此次于20_年4月_日出差，前往河南省，20_年5月13日回到公司上班，总共30天。主要去了河南郑州841仓库，开封市、新乡市、安阳市、鹤壁市、濮阳市等城市及其所在的个别县城，拜访纺织厂20多家。对于此次出差主要就以下几个方面做总结：</w:t>
      </w:r>
    </w:p>
    <w:p>
      <w:pPr>
        <w:ind w:left="0" w:right="0" w:firstLine="560"/>
        <w:spacing w:before="450" w:after="450" w:line="312" w:lineRule="auto"/>
      </w:pPr>
      <w:r>
        <w:rPr>
          <w:rFonts w:ascii="宋体" w:hAnsi="宋体" w:eastAsia="宋体" w:cs="宋体"/>
          <w:color w:val="000"/>
          <w:sz w:val="28"/>
          <w:szCs w:val="28"/>
        </w:rPr>
        <w:t xml:space="preserve">一、纺织行情和分析</w:t>
      </w:r>
    </w:p>
    <w:p>
      <w:pPr>
        <w:ind w:left="0" w:right="0" w:firstLine="560"/>
        <w:spacing w:before="450" w:after="450" w:line="312" w:lineRule="auto"/>
      </w:pPr>
      <w:r>
        <w:rPr>
          <w:rFonts w:ascii="宋体" w:hAnsi="宋体" w:eastAsia="宋体" w:cs="宋体"/>
          <w:color w:val="000"/>
          <w:sz w:val="28"/>
          <w:szCs w:val="28"/>
        </w:rPr>
        <w:t xml:space="preserve">1、纺纱厂情况：通过拜访河南整个豫北地区各个市纺织厂的情况，了解到现在河南市场原来的很多纺织厂都因为经营不善和近年来行情不好无法维持，已经倒闭或者变卖转投它行。现有的纺织厂主要纺32—40支的普梳和40支的精梳，有少数纺织厂纺8—16支的低支纱和50支以上精梳。多数纺织厂使用的设备也是以前的纺织设备，比较陈旧。通过拜访纺织厂了解到，近两年来棉纱市场行情不好，纺织厂能够维持已经不错了，没有过多的资金更新设备，或者即使纺织厂有流动资金，有些私营的纺企也没有打算在纺织厂上投入过多资金，纺织厂能够维持就好了，其他的资金都转投其它的行业进行投资。</w:t>
      </w:r>
    </w:p>
    <w:p>
      <w:pPr>
        <w:ind w:left="0" w:right="0" w:firstLine="560"/>
        <w:spacing w:before="450" w:after="450" w:line="312" w:lineRule="auto"/>
      </w:pPr>
      <w:r>
        <w:rPr>
          <w:rFonts w:ascii="宋体" w:hAnsi="宋体" w:eastAsia="宋体" w:cs="宋体"/>
          <w:color w:val="000"/>
          <w:sz w:val="28"/>
          <w:szCs w:val="28"/>
        </w:rPr>
        <w:t xml:space="preserve">2、纺织厂用棉情况：整个河南市场的纺织厂绝大部分本身就一直在使用新疆棉，对于进口棉接受的能力不高且使用量较小。今年国家一直在抛储备棉，而且搭配3：1的配额，如此政策对于纺织厂的诱—惑力极大。通过拜访纺织厂了解到，现在整个河南市场的纺织厂90%以上都在使用国储棉，有的纺织厂全部使用国储棉，有的纺织厂主棉使用国储棉，同时使用部分进口棉，印度棉、美棉、澳棉等作为配棉使用。</w:t>
      </w:r>
    </w:p>
    <w:p>
      <w:pPr>
        <w:ind w:left="0" w:right="0" w:firstLine="560"/>
        <w:spacing w:before="450" w:after="450" w:line="312" w:lineRule="auto"/>
      </w:pPr>
      <w:r>
        <w:rPr>
          <w:rFonts w:ascii="宋体" w:hAnsi="宋体" w:eastAsia="宋体" w:cs="宋体"/>
          <w:color w:val="000"/>
          <w:sz w:val="28"/>
          <w:szCs w:val="28"/>
        </w:rPr>
        <w:t xml:space="preserve">3、我司乌棉的推广情况：通过拜访河南整个豫北地区纺织厂，通过了解，我司在河南郑州841仓库的乌棉，很多纺织厂都知道，有大部分客户前往看过大货并且取样回厂做过指标，但是对于我司的乌棉采购积极性不高，其原因主要有以下几点：</w:t>
      </w:r>
    </w:p>
    <w:p>
      <w:pPr>
        <w:ind w:left="0" w:right="0" w:firstLine="560"/>
        <w:spacing w:before="450" w:after="450" w:line="312" w:lineRule="auto"/>
      </w:pPr>
      <w:r>
        <w:rPr>
          <w:rFonts w:ascii="宋体" w:hAnsi="宋体" w:eastAsia="宋体" w:cs="宋体"/>
          <w:color w:val="000"/>
          <w:sz w:val="28"/>
          <w:szCs w:val="28"/>
        </w:rPr>
        <w:t xml:space="preserve">(1)河南拍储的纺织厂较多，纱厂拿到配额后再将配额卖掉，如此，其拍国储棉的成本价格与我们的乌棉价格差价不大，不愿意采购乌棉</w:t>
      </w:r>
    </w:p>
    <w:p>
      <w:pPr>
        <w:ind w:left="0" w:right="0" w:firstLine="560"/>
        <w:spacing w:before="450" w:after="450" w:line="312" w:lineRule="auto"/>
      </w:pPr>
      <w:r>
        <w:rPr>
          <w:rFonts w:ascii="宋体" w:hAnsi="宋体" w:eastAsia="宋体" w:cs="宋体"/>
          <w:color w:val="000"/>
          <w:sz w:val="28"/>
          <w:szCs w:val="28"/>
        </w:rPr>
        <w:t xml:space="preserve">(2)通过到厂拜访和与客户交谈，河南的纺织厂90%以上都在使用国储棉，有些拍储的纺织厂库存尚可，没有采购棉花的需求;有的根本不使用乌棉，有的使用乌棉也是作为配棉使用，量很小。&lt;/span</w:t>
      </w:r>
    </w:p>
    <w:p>
      <w:pPr>
        <w:ind w:left="0" w:right="0" w:firstLine="560"/>
        <w:spacing w:before="450" w:after="450" w:line="312" w:lineRule="auto"/>
      </w:pPr>
      <w:r>
        <w:rPr>
          <w:rFonts w:ascii="宋体" w:hAnsi="宋体" w:eastAsia="宋体" w:cs="宋体"/>
          <w:color w:val="000"/>
          <w:sz w:val="28"/>
          <w:szCs w:val="28"/>
        </w:rPr>
        <w:t xml:space="preserve">(3)河南到库的乌棉，客户回厂做了指标后回复，我司乌棉马值4。8—5。0之间，长度普遍在28mm左右，有部分批次达不到28mm，短绒率_—16%之间。有的纱厂使用不了，是因为马值过高，有的纱厂使用不了是因为长度达不到。</w:t>
      </w:r>
    </w:p>
    <w:p>
      <w:pPr>
        <w:ind w:left="0" w:right="0" w:firstLine="560"/>
        <w:spacing w:before="450" w:after="450" w:line="312" w:lineRule="auto"/>
      </w:pPr>
      <w:r>
        <w:rPr>
          <w:rFonts w:ascii="宋体" w:hAnsi="宋体" w:eastAsia="宋体" w:cs="宋体"/>
          <w:color w:val="000"/>
          <w:sz w:val="28"/>
          <w:szCs w:val="28"/>
        </w:rPr>
        <w:t xml:space="preserve">(4)客户看大货后，认为我司乌棉加工质量不好，一致性较差，碎杂太多，部分批次颜色发黄，看起来像是陈棉，没有采购意愿。诸多客户表示，若后期我司有高质量的乌棉到库，可及时电话沟通，愿意前往看货。为了更好的开拓河南市场，在纺织厂留下一个好的口碑，为后期做好河南市场的棉花销售打好基础，主要有如下建议：</w:t>
      </w:r>
    </w:p>
    <w:p>
      <w:pPr>
        <w:ind w:left="0" w:right="0" w:firstLine="560"/>
        <w:spacing w:before="450" w:after="450" w:line="312" w:lineRule="auto"/>
      </w:pPr>
      <w:r>
        <w:rPr>
          <w:rFonts w:ascii="宋体" w:hAnsi="宋体" w:eastAsia="宋体" w:cs="宋体"/>
          <w:color w:val="000"/>
          <w:sz w:val="28"/>
          <w:szCs w:val="28"/>
        </w:rPr>
        <w:t xml:space="preserve">(1)发运一些质量较高，一致性好的乌棉。以此来吸引纺织厂前往仓库看货，让一些以前从未使用过乌棉的纺织厂开始敢于开始使用我司乌棉。</w:t>
      </w:r>
    </w:p>
    <w:p>
      <w:pPr>
        <w:ind w:left="0" w:right="0" w:firstLine="560"/>
        <w:spacing w:before="450" w:after="450" w:line="312" w:lineRule="auto"/>
      </w:pPr>
      <w:r>
        <w:rPr>
          <w:rFonts w:ascii="宋体" w:hAnsi="宋体" w:eastAsia="宋体" w:cs="宋体"/>
          <w:color w:val="000"/>
          <w:sz w:val="28"/>
          <w:szCs w:val="28"/>
        </w:rPr>
        <w:t xml:space="preserve">(2)适当的降低销售价格。受国储棉的影响，现在整个河南市场偏弱，纺织厂采购棉花意愿不强。</w:t>
      </w:r>
    </w:p>
    <w:p>
      <w:pPr>
        <w:ind w:left="0" w:right="0" w:firstLine="560"/>
        <w:spacing w:before="450" w:after="450" w:line="312" w:lineRule="auto"/>
      </w:pPr>
      <w:r>
        <w:rPr>
          <w:rFonts w:ascii="宋体" w:hAnsi="宋体" w:eastAsia="宋体" w:cs="宋体"/>
          <w:color w:val="000"/>
          <w:sz w:val="28"/>
          <w:szCs w:val="28"/>
        </w:rPr>
        <w:t xml:space="preserve">一般品质的棉花或者品质中下的棉花在没有价格优势的前提下，在河南市场的竞争力处于弱势，销售易滞缓，走货缓慢。</w:t>
      </w:r>
    </w:p>
    <w:p>
      <w:pPr>
        <w:ind w:left="0" w:right="0" w:firstLine="560"/>
        <w:spacing w:before="450" w:after="450" w:line="312" w:lineRule="auto"/>
      </w:pPr>
      <w:r>
        <w:rPr>
          <w:rFonts w:ascii="宋体" w:hAnsi="宋体" w:eastAsia="宋体" w:cs="宋体"/>
          <w:color w:val="000"/>
          <w:sz w:val="28"/>
          <w:szCs w:val="28"/>
        </w:rPr>
        <w:t xml:space="preserve">二、豫北地区比较具有代表性的纺织厂的一些具体情况</w:t>
      </w:r>
    </w:p>
    <w:p>
      <w:pPr>
        <w:ind w:left="0" w:right="0" w:firstLine="560"/>
        <w:spacing w:before="450" w:after="450" w:line="312" w:lineRule="auto"/>
      </w:pPr>
      <w:r>
        <w:rPr>
          <w:rFonts w:ascii="宋体" w:hAnsi="宋体" w:eastAsia="宋体" w:cs="宋体"/>
          <w:color w:val="000"/>
          <w:sz w:val="28"/>
          <w:szCs w:val="28"/>
        </w:rPr>
        <w:t xml:space="preserve">1、新乡市：辉县华宇纺织厂，该厂位于河南新乡市辉县吴孟村。该厂开机8万锭，纺32—40支普梳，40支精梳。到厂拜访时仓库有前期拍的08年的国储棉近一个月的用量，该司前期也去看过我司乌棉，该厂刘总反馈说之所以没有选择使用我司乌棉是因为：</w:t>
      </w:r>
    </w:p>
    <w:p>
      <w:pPr>
        <w:ind w:left="0" w:right="0" w:firstLine="560"/>
        <w:spacing w:before="450" w:after="450" w:line="312" w:lineRule="auto"/>
      </w:pPr>
      <w:r>
        <w:rPr>
          <w:rFonts w:ascii="宋体" w:hAnsi="宋体" w:eastAsia="宋体" w:cs="宋体"/>
          <w:color w:val="000"/>
          <w:sz w:val="28"/>
          <w:szCs w:val="28"/>
        </w:rPr>
        <w:t xml:space="preserve">(1)现在国家一直在搭配配额抛储，按照目前配额市场价折算，拍储的新疆棉和进口棉几乎一致。</w:t>
      </w:r>
    </w:p>
    <w:p>
      <w:pPr>
        <w:ind w:left="0" w:right="0" w:firstLine="560"/>
        <w:spacing w:before="450" w:after="450" w:line="312" w:lineRule="auto"/>
      </w:pPr>
      <w:r>
        <w:rPr>
          <w:rFonts w:ascii="宋体" w:hAnsi="宋体" w:eastAsia="宋体" w:cs="宋体"/>
          <w:color w:val="000"/>
          <w:sz w:val="28"/>
          <w:szCs w:val="28"/>
        </w:rPr>
        <w:t xml:space="preserve">(2)我司的乌棉杂质较大，长度普遍达不到28mm，相对于国储棉性价比没有优势。刘总表示我们双方可以加强联系，以后有可能有机会合作。中州棉纺厂，目前也是8万锭纱厂全开，主要纺16支，21支，32支纱，主要使用新疆棉，西非棉，搭配化纤使用。该厂去年购买过我司青州库乌棉，一直在作为配棉使用，用量较小。该司李总前去郑州841仓库看过我司乌棉，回馈说乌棉加工质量方面不太好，在看到的大货里很难选出一批可用的乌棉，近期内暂没有采购我司乌棉的计划。</w:t>
      </w:r>
    </w:p>
    <w:p>
      <w:pPr>
        <w:ind w:left="0" w:right="0" w:firstLine="560"/>
        <w:spacing w:before="450" w:after="450" w:line="312" w:lineRule="auto"/>
      </w:pPr>
      <w:r>
        <w:rPr>
          <w:rFonts w:ascii="宋体" w:hAnsi="宋体" w:eastAsia="宋体" w:cs="宋体"/>
          <w:color w:val="000"/>
          <w:sz w:val="28"/>
          <w:szCs w:val="28"/>
        </w:rPr>
        <w:t xml:space="preserve">2、开封市：河南开封银海纺织厂，通过到厂拜访，了解到该厂为7万锭纱厂，现开机5万锭，主要纺8支、16支、21支的做高档牛仔布的低支纱，主用国储棉，搭配进口棉，前往郑州841仓库看了我司乌棉，取样回厂做检验。通过与该厂冯总交谈了解到，在整个4月份低支纱的销售量还是不错的，但是价格一直上不去，所以采购棉花也是随买随用，比较谨慎的补库。</w:t>
      </w:r>
    </w:p>
    <w:p>
      <w:pPr>
        <w:ind w:left="0" w:right="0" w:firstLine="560"/>
        <w:spacing w:before="450" w:after="450" w:line="312" w:lineRule="auto"/>
      </w:pPr>
      <w:r>
        <w:rPr>
          <w:rFonts w:ascii="宋体" w:hAnsi="宋体" w:eastAsia="宋体" w:cs="宋体"/>
          <w:color w:val="000"/>
          <w:sz w:val="28"/>
          <w:szCs w:val="28"/>
        </w:rPr>
        <w:t xml:space="preserve">3、安阳市：安阳德隆纺织，该厂拥有10万锭，现开机5万锭，纺32—40支的普梳，现在使用的全部都是国储棉。该厂原料部李经理说，以前也使用过乌兹别克棉花，但是今年国家一直在抛储，货源不缺，暂时没有考虑购买进口棉。安阳恒立纺织;该司目前拥有3万锭，纺40支的普梳和精梳，国储棉和进口棉搭配着使用。和该厂的常总联系，到厂拜访后了解到，这是该厂第一次知道我们公司，通过双方交谈，常总表示以后会经常联系，在使用进口棉上若有需要，会考虑从我司采购。还了解到，在安阳县附近，这样3—4万锭的小纺织厂有几家，虽然规模较小，但是经营的都还是不错的，也是国储棉和进口棉同时使用的。通过拜访，让一些小型的企业，第一次了解和知道我们新疆银隆公司，彼此建立联系，促进以后合作的机会。安阳市的纺织厂现在主要都在使用国储棉，搭配一定的进口棉使用。在进口棉方面，使用印度棉较多，通过拜访让纺织厂得知我司也有印度棉，待通关后，加强联系，若价格合适可采购一些。</w:t>
      </w:r>
    </w:p>
    <w:p>
      <w:pPr>
        <w:ind w:left="0" w:right="0" w:firstLine="560"/>
        <w:spacing w:before="450" w:after="450" w:line="312" w:lineRule="auto"/>
      </w:pPr>
      <w:r>
        <w:rPr>
          <w:rFonts w:ascii="宋体" w:hAnsi="宋体" w:eastAsia="宋体" w:cs="宋体"/>
          <w:color w:val="000"/>
          <w:sz w:val="28"/>
          <w:szCs w:val="28"/>
        </w:rPr>
        <w:t xml:space="preserve">4、鹤壁市;鹤壁朝歌纺织，位于鹤壁市淇县铁西工业区，现拥有环锭纺精梳纱10万锭、气流纺800头。但是并未全部开机，使用棉花也是主要使用国储棉，搭配部分的澳棉和美棉使用。对于我司乌棉，客户表示达不到纺纱要求，暂时无法使用。河南淇县银河纺织，通过电话联系，得知该司采购人员出差，没有拜访到。于是到了银河纺织在鹤壁市的办事处，留下了名片和联系方式，若以后有合作的机会可以电话联系。通过电话联系和拜访，了解到该市的纺织厂较少，主要是鹤壁朝歌纺织、淇县银河纺织和鹤壁同发纺织这三家纺织厂，规模还算可以。2—3万锭的纱厂在鹤壁这边几乎没有，现在行情不好，也很少有人再想主动去做这个行业。</w:t>
      </w:r>
    </w:p>
    <w:p>
      <w:pPr>
        <w:ind w:left="0" w:right="0" w:firstLine="560"/>
        <w:spacing w:before="450" w:after="450" w:line="312" w:lineRule="auto"/>
      </w:pPr>
      <w:r>
        <w:rPr>
          <w:rFonts w:ascii="宋体" w:hAnsi="宋体" w:eastAsia="宋体" w:cs="宋体"/>
          <w:color w:val="000"/>
          <w:sz w:val="28"/>
          <w:szCs w:val="28"/>
        </w:rPr>
        <w:t xml:space="preserve">5、濮阳市;濮阳市三强纺织厂，该厂总共拥有20万锭，纺40、50、60精梳。由于刚刚完成了从濮阳市区迁往濮阳开发区的厂区搬迁工作，目前开机8万锭，主要使用澳棉。该厂赵总介绍说，他们在郑州也有一个纺织厂，6万锭。该厂可直接从外商手中进口澳棉，然后供给三强纺织厂使用。其纺的纱主要销往广东福建，做成布料后直接出口。如此一来，在现在内外棉花价差较大的情况下，他们还比较有优势，降低了纺织厂加工的成本，才能存活至今。给其大致介绍我司情况后，赵总表示，这两年在内外棉花价格差异明显的情况下他们都是这么操作的，现在暂不在国内采购棉花，也不拍储。若后期市场有变动，没有价格差异优势或者存在倒挂的情况时，我们就有合作的机会。</w:t>
      </w:r>
    </w:p>
    <w:p>
      <w:pPr>
        <w:ind w:left="0" w:right="0" w:firstLine="560"/>
        <w:spacing w:before="450" w:after="450" w:line="312" w:lineRule="auto"/>
      </w:pPr>
      <w:r>
        <w:rPr>
          <w:rFonts w:ascii="宋体" w:hAnsi="宋体" w:eastAsia="宋体" w:cs="宋体"/>
          <w:color w:val="000"/>
          <w:sz w:val="28"/>
          <w:szCs w:val="28"/>
        </w:rPr>
        <w:t xml:space="preserve">三、仓库情况郑州841仓库：</w:t>
      </w:r>
    </w:p>
    <w:p>
      <w:pPr>
        <w:ind w:left="0" w:right="0" w:firstLine="560"/>
        <w:spacing w:before="450" w:after="450" w:line="312" w:lineRule="auto"/>
      </w:pPr>
      <w:r>
        <w:rPr>
          <w:rFonts w:ascii="宋体" w:hAnsi="宋体" w:eastAsia="宋体" w:cs="宋体"/>
          <w:color w:val="000"/>
          <w:sz w:val="28"/>
          <w:szCs w:val="28"/>
        </w:rPr>
        <w:t xml:space="preserve">该仓库位于郑州市郊区，距离市区25公里左右前往仓库后，了解到郑州841仓库的库房内现存放有国储棉约3万吨左右，其余的现货就是我司乌兹别克棉花。到仓库的时候郑州天气风力较大，我们要求库房对我司堆放在货场的棉花进行苫盖，加强巡视，做好仓库安全管理工作。到库时我司的乌棉正在出库，同时也有入库，通过仓库相关工作人员介绍，近日整体前往仓库看货的客户都并不是很多，大部分客户主要看新疆棉，他们也向其介绍我们的乌棉，但是取样做指标后，客户都反映其在纺织生产上无法使用。我们在仓库看到前期到货剩余的几个批次，取样后，通过感官看到棉花表面上含杂较大，索丝较多。通过手扯长度，感觉棉花强力较好，但是普遍长度不够，尤其是1—5/32的棉花，长度达不到29mm。取了小样，在仓库检验室做马值指标，多数批次的棉花马值都在4。5—4。8之间，马值偏高。</w:t>
      </w:r>
    </w:p>
    <w:p>
      <w:pPr>
        <w:ind w:left="0" w:right="0" w:firstLine="560"/>
        <w:spacing w:before="450" w:after="450" w:line="312" w:lineRule="auto"/>
      </w:pPr>
      <w:r>
        <w:rPr>
          <w:rFonts w:ascii="宋体" w:hAnsi="宋体" w:eastAsia="宋体" w:cs="宋体"/>
          <w:color w:val="000"/>
          <w:sz w:val="28"/>
          <w:szCs w:val="28"/>
        </w:rPr>
        <w:t xml:space="preserve">四、港口库存及贸易商情况</w:t>
      </w:r>
    </w:p>
    <w:p>
      <w:pPr>
        <w:ind w:left="0" w:right="0" w:firstLine="560"/>
        <w:spacing w:before="450" w:after="450" w:line="312" w:lineRule="auto"/>
      </w:pPr>
      <w:r>
        <w:rPr>
          <w:rFonts w:ascii="宋体" w:hAnsi="宋体" w:eastAsia="宋体" w:cs="宋体"/>
          <w:color w:val="000"/>
          <w:sz w:val="28"/>
          <w:szCs w:val="28"/>
        </w:rPr>
        <w:t xml:space="preserve">目前保税库内大概有50—60万吨没有通关的`棉花，在抛储市场上新疆棉的存量也将逐渐减小，而且近日纺织厂实际拍到的国储棉价格也比前期有所上涨，有些纺织厂已经开始在现货市场上寻求较好的进口棉采购，以此来降低成本，后期性价比较好的外棉，有可能成为纺企现货采购的首选。通过拜访一些港口贸易商，通过交流，很多贸易商表示不敢囤货和采购我司乌棉的主要原因有两点：</w:t>
      </w:r>
    </w:p>
    <w:p>
      <w:pPr>
        <w:ind w:left="0" w:right="0" w:firstLine="560"/>
        <w:spacing w:before="450" w:after="450" w:line="312" w:lineRule="auto"/>
      </w:pPr>
      <w:r>
        <w:rPr>
          <w:rFonts w:ascii="宋体" w:hAnsi="宋体" w:eastAsia="宋体" w:cs="宋体"/>
          <w:color w:val="000"/>
          <w:sz w:val="28"/>
          <w:szCs w:val="28"/>
        </w:rPr>
        <w:t xml:space="preserve">(1)现在国内整个棉花市场行情，国家政策的调控起着至关重要的作用，国家一直在抛储备棉，而且还有部分进口棉也一直在抛，如此，很多贸易商一直在观望，不敢贸然囤货。</w:t>
      </w:r>
    </w:p>
    <w:p>
      <w:pPr>
        <w:ind w:left="0" w:right="0" w:firstLine="560"/>
        <w:spacing w:before="450" w:after="450" w:line="312" w:lineRule="auto"/>
      </w:pPr>
      <w:r>
        <w:rPr>
          <w:rFonts w:ascii="宋体" w:hAnsi="宋体" w:eastAsia="宋体" w:cs="宋体"/>
          <w:color w:val="000"/>
          <w:sz w:val="28"/>
          <w:szCs w:val="28"/>
        </w:rPr>
        <w:t xml:space="preserve">(2)这两年我们新疆银隆公司的乌兹别克棉花名声在外，尤其是在青岛港，不管棉商还是纺企大家都知道乌棉是我们公司的，不像印度棉、美棉、西非棉等其他棉花品种市场上很多家都在做，纺企根本找不到真正的第一卖家。但是对于乌棉纺织企业可以直接联系我司采购，而贸易商在没有价格优势的时候贸然签订合同囤货就会销售不出去。对于棉花采购价格，棉商也表示如果没有足够的利润，就是比我司销售价格低100元/吨采购，到时只是做了我司和纺企的“搬运工”。更何况，如果他们采购我司棉花量起不来，就是100元/吨的价格优势都没有的，采购量大的话，冒的风险太大，不敢贸然采购。</w:t>
      </w:r>
    </w:p>
    <w:p>
      <w:pPr>
        <w:ind w:left="0" w:right="0" w:firstLine="560"/>
        <w:spacing w:before="450" w:after="450" w:line="312" w:lineRule="auto"/>
      </w:pPr>
      <w:r>
        <w:rPr>
          <w:rFonts w:ascii="宋体" w:hAnsi="宋体" w:eastAsia="宋体" w:cs="宋体"/>
          <w:color w:val="000"/>
          <w:sz w:val="28"/>
          <w:szCs w:val="28"/>
        </w:rPr>
        <w:t xml:space="preserve">五、销售情况</w:t>
      </w:r>
    </w:p>
    <w:p>
      <w:pPr>
        <w:ind w:left="0" w:right="0" w:firstLine="560"/>
        <w:spacing w:before="450" w:after="450" w:line="312" w:lineRule="auto"/>
      </w:pPr>
      <w:r>
        <w:rPr>
          <w:rFonts w:ascii="宋体" w:hAnsi="宋体" w:eastAsia="宋体" w:cs="宋体"/>
          <w:color w:val="000"/>
          <w:sz w:val="28"/>
          <w:szCs w:val="28"/>
        </w:rPr>
        <w:t xml:space="preserve">我出差这一个月，销售棉花600吨左右。绝大部分销售的棉花均来自山东市场，虽然前往河南，拜访了河南很多纺织厂，有很多客户前往仓库看了我司乌棉，但是成交的微乎其微。只能彼此以后加强联系，在以后寻求合作的机会。这是我第一次出差，出差是必要的，拜访了很多客户，接触到了很多不同的人，无论是在以后的工作还是在人生的道路上，使我有了很多宝贵的经验和经历，受益匪浅。</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年年即将过去。在此我深刻的感到，面队即将过去的_年年，我们迫切的需要对自己这一年来的工作做一次系统的、全面地检查、研究，以发现自我的不足，在以后的工作中可以及时地弥补;总结一年来的成绩，以待来年有更好的提高。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__x年又是个大丰收的一年。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关于党员个人20_工作总结范文优秀篇&lt;/span[_TAG_h2]销售业务员出差的工作总结个人报告四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2024-11-22T13:58:49+08:00</dcterms:created>
  <dcterms:modified xsi:type="dcterms:W3CDTF">2024-11-22T13:58:49+08:00</dcterms:modified>
</cp:coreProperties>
</file>

<file path=docProps/custom.xml><?xml version="1.0" encoding="utf-8"?>
<Properties xmlns="http://schemas.openxmlformats.org/officeDocument/2006/custom-properties" xmlns:vt="http://schemas.openxmlformats.org/officeDocument/2006/docPropsVTypes"/>
</file>