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技能梦演讲稿6篇</w:t>
      </w:r>
      <w:bookmarkEnd w:id="1"/>
    </w:p>
    <w:p>
      <w:pPr>
        <w:jc w:val="center"/>
        <w:spacing w:before="0" w:after="450"/>
      </w:pPr>
      <w:r>
        <w:rPr>
          <w:rFonts w:ascii="Arial" w:hAnsi="Arial" w:eastAsia="Arial" w:cs="Arial"/>
          <w:color w:val="999999"/>
          <w:sz w:val="20"/>
          <w:szCs w:val="20"/>
        </w:rPr>
        <w:t xml:space="preserve">来源：网络  作者：无殇蝶舞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根据演讲的主题来选择自己的演讲稿题材，在准备演讲稿的时候需要了解听众的需求，让他们感同身受，下面是小编为您分享的技能梦演讲稿6篇，感谢您的参阅。技能梦演讲稿篇1尊敬的各位领导：第一、什么是工匠精神? 工匠精神，无外乎三点要求：一丝不苟，精...</w:t>
      </w:r>
    </w:p>
    <w:p>
      <w:pPr>
        <w:ind w:left="0" w:right="0" w:firstLine="560"/>
        <w:spacing w:before="450" w:after="450" w:line="312" w:lineRule="auto"/>
      </w:pPr>
      <w:r>
        <w:rPr>
          <w:rFonts w:ascii="宋体" w:hAnsi="宋体" w:eastAsia="宋体" w:cs="宋体"/>
          <w:color w:val="000"/>
          <w:sz w:val="28"/>
          <w:szCs w:val="28"/>
        </w:rPr>
        <w:t xml:space="preserve">要根据演讲的主题来选择自己的演讲稿题材，在准备演讲稿的时候需要了解听众的需求，让他们感同身受，下面是小编为您分享的技能梦演讲稿6篇，感谢您的参阅。</w:t>
      </w:r>
    </w:p>
    <w:p>
      <w:pPr>
        <w:ind w:left="0" w:right="0" w:firstLine="560"/>
        <w:spacing w:before="450" w:after="450" w:line="312" w:lineRule="auto"/>
      </w:pPr>
      <w:r>
        <w:rPr>
          <w:rFonts w:ascii="宋体" w:hAnsi="宋体" w:eastAsia="宋体" w:cs="宋体"/>
          <w:color w:val="000"/>
          <w:sz w:val="28"/>
          <w:szCs w:val="28"/>
        </w:rPr>
        <w:t xml:space="preserve">技能梦演讲稿篇1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第一、什么是工匠精神? 工匠精神，无外乎三点要求：一丝不苟，精益求精，一以贯之。三个词，十二个字，数十年如一日，全心全力做一件没有尽头的事。这就是我认为的工匠精神。 第二、工匠精神的发展 从古至今，中国从不缺少工匠精神。中国曾是世界上最大的原创之国、匠品出口国、匠人之国!不谦虚地讲，中国匠人造就了一部匠品辉煌史。 今天的中国，不仅能在高尖端科技实现领先，华为、联想、海尔、格力等中国企业也在其领域内位于世界前沿。这些成就的取得，同样是现代中国人专注走心、追求极致工匠精神的体现。 时下提到工匠精神，许多人都再说德国、日本。这正如两千多年前，世界痴迷于追逐中国制造的产品一样，人们对于匠品价值的认可从未改变。德国、日本的制造都经历过学习他国技术、仿造假冒、不断升级、直到实现自主创新的过程。</w:t>
      </w:r>
    </w:p>
    <w:p>
      <w:pPr>
        <w:ind w:left="0" w:right="0" w:firstLine="560"/>
        <w:spacing w:before="450" w:after="450" w:line="312" w:lineRule="auto"/>
      </w:pPr>
      <w:r>
        <w:rPr>
          <w:rFonts w:ascii="宋体" w:hAnsi="宋体" w:eastAsia="宋体" w:cs="宋体"/>
          <w:color w:val="000"/>
          <w:sz w:val="28"/>
          <w:szCs w:val="28"/>
        </w:rPr>
        <w:t xml:space="preserve">德国的工匠精神也就是近一百年多年的事儿。1871年，德国制造还处在假货和仿冒横行时代。当时英国人规定从德国进口的商品必须标注德国制造，以此区分劣质的德国货和优质的英国货。</w:t>
      </w:r>
    </w:p>
    <w:p>
      <w:pPr>
        <w:ind w:left="0" w:right="0" w:firstLine="560"/>
        <w:spacing w:before="450" w:after="450" w:line="312" w:lineRule="auto"/>
      </w:pPr>
      <w:r>
        <w:rPr>
          <w:rFonts w:ascii="宋体" w:hAnsi="宋体" w:eastAsia="宋体" w:cs="宋体"/>
          <w:color w:val="000"/>
          <w:sz w:val="28"/>
          <w:szCs w:val="28"/>
        </w:rPr>
        <w:t xml:space="preserve">知耻而后勇，德国从此开始了精工制造的征程。用了100多年时间，德国人持续不断地在各个行业，坚持和传承精益求精的工作作风，终于使德国制造成为世界上高品质的代名词。 日本的工业制造是从学习欧美国家的技术、仿造开始的。1950年，日本还只能生产廉价而简单的商品。此后的20年，将传统的工匠精神传承于规模化制造，极大提升了日本制造的品质。1955年设立人间国宝制度，用以保护匠人和小型企业，并在全社会持续倡导工匠精神。</w:t>
      </w:r>
    </w:p>
    <w:p>
      <w:pPr>
        <w:ind w:left="0" w:right="0" w:firstLine="560"/>
        <w:spacing w:before="450" w:after="450" w:line="312" w:lineRule="auto"/>
      </w:pPr>
      <w:r>
        <w:rPr>
          <w:rFonts w:ascii="宋体" w:hAnsi="宋体" w:eastAsia="宋体" w:cs="宋体"/>
          <w:color w:val="000"/>
          <w:sz w:val="28"/>
          <w:szCs w:val="28"/>
        </w:rPr>
        <w:t xml:space="preserve">中国有2024多年的工匠精神传承史，由于历史原因，中国的工匠精神没有在近代全面的传承。近年来，经济的高速发展也使商业伦理问题突显，部分企业为了获取短期利益缺少商业道德，假冒伪劣、粗制滥造还时有发生。 只要拥有为了把事情做好而把事情做好的愿望，每个人都是匠人。在岗位上坚守本分、不断进取、努力专研，支持民族工业发展、尊重每一位匠人都是在传承工匠精神。</w:t>
      </w:r>
    </w:p>
    <w:p>
      <w:pPr>
        <w:ind w:left="0" w:right="0" w:firstLine="560"/>
        <w:spacing w:before="450" w:after="450" w:line="312" w:lineRule="auto"/>
      </w:pPr>
      <w:r>
        <w:rPr>
          <w:rFonts w:ascii="宋体" w:hAnsi="宋体" w:eastAsia="宋体" w:cs="宋体"/>
          <w:color w:val="000"/>
          <w:sz w:val="28"/>
          <w:szCs w:val="28"/>
        </w:rPr>
        <w:t xml:space="preserve">第三、企业为什么需要工匠精神?</w:t>
      </w:r>
    </w:p>
    <w:p>
      <w:pPr>
        <w:ind w:left="0" w:right="0" w:firstLine="560"/>
        <w:spacing w:before="450" w:after="450" w:line="312" w:lineRule="auto"/>
      </w:pPr>
      <w:r>
        <w:rPr>
          <w:rFonts w:ascii="宋体" w:hAnsi="宋体" w:eastAsia="宋体" w:cs="宋体"/>
          <w:color w:val="000"/>
          <w:sz w:val="28"/>
          <w:szCs w:val="28"/>
        </w:rPr>
        <w:t xml:space="preserve">就目前的大环境下，个人和企业都面临巨大的生存挑战。截止2024年，寿命超过22019年的企业，日本有3146家，为全球最多，德国有837家，荷兰有222家，法国有196家。为什么这些长寿的企业扎堆出现在这些国家，是一种偶然吗?他们长寿的秘诀是什么呢?结果是他们都在传承着一种精神——工匠精神! 说到工匠精神，我第一个总能想到瑞士手表。百达裴丽、朗格、劳力士、江诗丹顿这些顶级豪表，全都产自瑞士。一块手表价值千万，却有让人不得不服的理由：小小机械表壳里，能有744个零件，最小的细如毫发。一个顶级表匠全身心投入，一年只能制造出一块。这样的一丝不苟，让瑞士手表成功地从日用品变身奢侈品，百年不衰。 很多人认为工匠是一种机械重复的工作者，其实工匠有着更深远的意思。他代表着一个时代的气质，坚定、踏实、精益求精。工匠不一定都能成为企业家。但大多数成功企业家身上都有这种工匠精神。 工匠精神不是口号，它存应在于每一个人得身上和心中。长久以来，正是由于缺乏对精品的坚持、追求和积累，才让我们的个人成长之路崎岖坎坷，组织发展之途充满刑荆。这种缺乏也让持久创新变得异常艰难，更让基业常青成为凤毛麟角，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第四，我想跟大家分享一下一位日本最有工匠精神的企业家稻和盛夫的经典自述，他说，当你把一个产品完全当做自己的孩子，满怀爱意、细心观察时，必然就会获得如何解决问题、如何提高制成率的启示。</w:t>
      </w:r>
    </w:p>
    <w:p>
      <w:pPr>
        <w:ind w:left="0" w:right="0" w:firstLine="560"/>
        <w:spacing w:before="450" w:after="450" w:line="312" w:lineRule="auto"/>
      </w:pPr>
      <w:r>
        <w:rPr>
          <w:rFonts w:ascii="宋体" w:hAnsi="宋体" w:eastAsia="宋体" w:cs="宋体"/>
          <w:color w:val="000"/>
          <w:sz w:val="28"/>
          <w:szCs w:val="28"/>
        </w:rPr>
        <w:t xml:space="preserve">最后，希望大家把博实扛在肩上，产品放在心中，一步一个脚印的走下去，祝福博实早日实现自己的企业愿景!</w:t>
      </w:r>
    </w:p>
    <w:p>
      <w:pPr>
        <w:ind w:left="0" w:right="0" w:firstLine="560"/>
        <w:spacing w:before="450" w:after="450" w:line="312" w:lineRule="auto"/>
      </w:pPr>
      <w:r>
        <w:rPr>
          <w:rFonts w:ascii="宋体" w:hAnsi="宋体" w:eastAsia="宋体" w:cs="宋体"/>
          <w:color w:val="000"/>
          <w:sz w:val="28"/>
          <w:szCs w:val="28"/>
        </w:rPr>
        <w:t xml:space="preserve">技能梦演讲稿篇2</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 apec会议制作礼物的孟剑锋，还有捞纸大师周东红。</w:t>
      </w:r>
    </w:p>
    <w:p>
      <w:pPr>
        <w:ind w:left="0" w:right="0" w:firstLine="560"/>
        <w:spacing w:before="450" w:after="450" w:line="312" w:lineRule="auto"/>
      </w:pPr>
      <w:r>
        <w:rPr>
          <w:rFonts w:ascii="宋体" w:hAnsi="宋体" w:eastAsia="宋体" w:cs="宋体"/>
          <w:color w:val="000"/>
          <w:sz w:val="28"/>
          <w:szCs w:val="28"/>
        </w:rPr>
        <w:t xml:space="preserve">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技能梦演讲稿篇3</w:t>
      </w:r>
    </w:p>
    <w:p>
      <w:pPr>
        <w:ind w:left="0" w:right="0" w:firstLine="560"/>
        <w:spacing w:before="450" w:after="450" w:line="312" w:lineRule="auto"/>
      </w:pPr>
      <w:r>
        <w:rPr>
          <w:rFonts w:ascii="宋体" w:hAnsi="宋体" w:eastAsia="宋体" w:cs="宋体"/>
          <w:color w:val="000"/>
          <w:sz w:val="28"/>
          <w:szCs w:val="28"/>
        </w:rPr>
        <w:t xml:space="preserve">儿时，在我幼小的心灵深处就意识到：“教师是创造人类灵魂的工程师，教师是太阳底下最光辉的职业。”</w:t>
      </w:r>
    </w:p>
    <w:p>
      <w:pPr>
        <w:ind w:left="0" w:right="0" w:firstLine="560"/>
        <w:spacing w:before="450" w:after="450" w:line="312" w:lineRule="auto"/>
      </w:pPr>
      <w:r>
        <w:rPr>
          <w:rFonts w:ascii="宋体" w:hAnsi="宋体" w:eastAsia="宋体" w:cs="宋体"/>
          <w:color w:val="000"/>
          <w:sz w:val="28"/>
          <w:szCs w:val="28"/>
        </w:rPr>
        <w:t xml:space="preserve">从那时起，梦想着做一名人民教师就在我的内心埋下了种子。今天我迈上了这三尺讲台，面对我的是一流的教学设施，幽雅的教学环境，正直无私的领导，相处友好的同事和一群活泼可爱的孩子。百年大计，教育为本。如果把工作几十年的老教师比做枝繁叶茂的参天大树，把他的学生们比做满枝的桃李，那初涉教坛的我充其量是一棵瘦小的不起眼的树，我的学生们则是我光秃秃的枝丫上初生的嫩芽儿，怎样使这些孩子们健康、茁壮、蓬勃地生长呢？</w:t>
      </w:r>
    </w:p>
    <w:p>
      <w:pPr>
        <w:ind w:left="0" w:right="0" w:firstLine="560"/>
        <w:spacing w:before="450" w:after="450" w:line="312" w:lineRule="auto"/>
      </w:pPr>
      <w:r>
        <w:rPr>
          <w:rFonts w:ascii="宋体" w:hAnsi="宋体" w:eastAsia="宋体" w:cs="宋体"/>
          <w:color w:val="000"/>
          <w:sz w:val="28"/>
          <w:szCs w:val="28"/>
        </w:rPr>
        <w:t xml:space="preserve">?新基础教育理念》和同仁们丰富的带班经验无疑是我的丰富养料，于是我贪婪地吮吸着。往事历历在目，我清楚地记得当我刚刚参加工作第一次迈上这三尺讲台时，教室里一双双充满求知欲的眼睛后藏着疑惑与好奇，好像在对我说：这么年轻的老师啊！你不就是我们的大哥哥，好朋友吗？此时我的内心充满了忐忑不安，如波涛汹涌的大海一样久久不能平静，本来是熟记于心的开场白由于一时紧张一下子抛到了九霄云外，说实话，到现在我也不清楚我那第一节课是怎样讲下来的，回想起来真有点惭愧。然而现在我用我的工作方式，我的热情与耐心获得了孩子们对我的极大的信任，这无疑是对我工作的最大的肯定，这使我感到非常欣慰。新学期开始后的第一件大事就是由学生选出自己的班干部，可是在我面前的这一群群可爱的孩子都是一张张陌生的面孔，我一下子茫然了，怎样才能使他们人尽其材呢？于是我让学生充分发挥他们的主动性和积极性，共同投票选举产生了一个团结向上、积极奋进的班委会，最后由有管理才能并且在学生心目中很有威信的小名担当班长；由热爱劳动、关心同学的小刚来当劳动兼生活委员；由品学兼优、乐于助人的小红担当学习委员；由多才多艺、很有组织才能的小花来担当文艺委员……</w:t>
      </w:r>
    </w:p>
    <w:p>
      <w:pPr>
        <w:ind w:left="0" w:right="0" w:firstLine="560"/>
        <w:spacing w:before="450" w:after="450" w:line="312" w:lineRule="auto"/>
      </w:pPr>
      <w:r>
        <w:rPr>
          <w:rFonts w:ascii="宋体" w:hAnsi="宋体" w:eastAsia="宋体" w:cs="宋体"/>
          <w:color w:val="000"/>
          <w:sz w:val="28"/>
          <w:szCs w:val="28"/>
        </w:rPr>
        <w:t xml:space="preserve">最后由我主持了一个任命仪式，目的是让竞选产生的这一届班委要明确责任，平等待人，以身作则。好的班委能顶得上半个班主任，这话一点儿也不夸张，这些小助手们勤勤恳恳，为班级建设立下了汗马功劳。他们本着民主团结，每个学生都是班级的主人翁的原则开展各项活动，不求最好，只求更好。正像班级学习委员小红说得那样：作为班级的一个干部，她的职责并不是管理学生，而是为了更好地为同学们服务。其实，不当这个班干部作为班级的一份子也是有责任把班级建设好！不仅她一个人如此，班级的每个同学都把自己视为班级的主人翁，班级的事就是自己的事，班荣我荣，班耻我耻。在我的督导与学生的配合下，班级形成了浓厚的学习氛围，无论是课上讲课还是课下辅导，学生们都能积极配合，共同参与；在劳动方面，大家也是争着干，抢着干，劳动起来都争先恐后，那热火朝天的场面很是让人感动……有一句话说得好：“眼睛是心灵的窗户，心灵是眼睛之源，其实生活中并不缺少美，缺少的是发现美的眼睛。”</w:t>
      </w:r>
    </w:p>
    <w:p>
      <w:pPr>
        <w:ind w:left="0" w:right="0" w:firstLine="560"/>
        <w:spacing w:before="450" w:after="450" w:line="312" w:lineRule="auto"/>
      </w:pPr>
      <w:r>
        <w:rPr>
          <w:rFonts w:ascii="宋体" w:hAnsi="宋体" w:eastAsia="宋体" w:cs="宋体"/>
          <w:color w:val="000"/>
          <w:sz w:val="28"/>
          <w:szCs w:val="28"/>
        </w:rPr>
        <w:t xml:space="preserve">每个学生都有自己的闪光点，闪光点需要我们来发现，我们要学会欣赏别人，学会被感动。发现了学生的优点后决不能吝啬言语不置一评，而是要大加赞扬他们，当然要恰到好处地鼓励，有根据地表扬，真诚的赞美才能达到长远的影响。后来我想靠我一个人的眼睛发觉全班这么多位同学们的闪光点简直太难了，我不是还有一支庞大的队伍吗？于是我号召全班同学一起参与到这样的重要事件中，用他们自己的眼睛来发现周围同学们的闪光点，我呢？就收集这些宝贵的第一手资料，然后一一反馈给所有同学。同学们都很重视别人眼中的自己，当他们了解到自己在同学们心目中的形象后大受鼓舞，信心倍增！从而，使学生各方面能力都得到了提高！学生给予我的肯定已经足以坚定我的信念，要像春蚕，在知识的桑林里艰辛地吞食着绿叶，吐出精美的智慧之丝，奉献给学生；像蜜蜂，在知识的花山里艰辛地采集花粉，酿造纯净的智慧之蜜，奉献给学生；像淘金者，在绵长的知识的沙河里艰辛地淘洗着沙粒，冶炼出闪光的智慧之金，奉献给学生；像掘矿工人，在深深的知识海洋中艰辛地掘进，开采出智慧之光和热，奉献给学生……</w:t>
      </w:r>
    </w:p>
    <w:p>
      <w:pPr>
        <w:ind w:left="0" w:right="0" w:firstLine="560"/>
        <w:spacing w:before="450" w:after="450" w:line="312" w:lineRule="auto"/>
      </w:pPr>
      <w:r>
        <w:rPr>
          <w:rFonts w:ascii="宋体" w:hAnsi="宋体" w:eastAsia="宋体" w:cs="宋体"/>
          <w:color w:val="000"/>
          <w:sz w:val="28"/>
          <w:szCs w:val="28"/>
        </w:rPr>
        <w:t xml:space="preserve">在以后漫长的班主任道路上，任凭风吹雨打，任凭千锤百炼，我将始终以真诚与耐心去呵护我的每一片叶子，让每一片叶子焕发出青春的光彩，我相信不远的明天光秃秃的树最终会长成枝繁叶茂的参天大树，桃李满天下。谢谢大家！</w:t>
      </w:r>
    </w:p>
    <w:p>
      <w:pPr>
        <w:ind w:left="0" w:right="0" w:firstLine="560"/>
        <w:spacing w:before="450" w:after="450" w:line="312" w:lineRule="auto"/>
      </w:pPr>
      <w:r>
        <w:rPr>
          <w:rFonts w:ascii="宋体" w:hAnsi="宋体" w:eastAsia="宋体" w:cs="宋体"/>
          <w:color w:val="000"/>
          <w:sz w:val="28"/>
          <w:szCs w:val="28"/>
        </w:rPr>
        <w:t xml:space="preserve">技能梦演讲稿篇4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技能竞赛决赛，经过全体参赛人员xx天激烈紧张的努力工作，已全部完成了各项任务，达到了预期效果，取得了圆满成功。这次竞赛活动既是对第n届竞赛成果的检验，也是对第xx届竞赛成果的巩固和提高。通过连续n届知识技能竞赛比武活动，促进了xx学习知识、提高业务技能水平的积极性，使xx学有方向、赶有目标。本次竞赛比较全面地反映了xx掌握知识、技能的现状，展现了xx队伍的精神风貌，为建设一只高素质的xx职工队伍，奠定了良好的基矗下面我对xx岗位知识及技能竞赛活动做一简要总结。</w:t>
      </w:r>
    </w:p>
    <w:p>
      <w:pPr>
        <w:ind w:left="0" w:right="0" w:firstLine="560"/>
        <w:spacing w:before="450" w:after="450" w:line="312" w:lineRule="auto"/>
      </w:pPr>
      <w:r>
        <w:rPr>
          <w:rFonts w:ascii="宋体" w:hAnsi="宋体" w:eastAsia="宋体" w:cs="宋体"/>
          <w:color w:val="000"/>
          <w:sz w:val="28"/>
          <w:szCs w:val="28"/>
        </w:rPr>
        <w:t xml:space="preserve">一、本届xx知识及技能竞赛及决赛的基本情况</w:t>
      </w:r>
    </w:p>
    <w:p>
      <w:pPr>
        <w:ind w:left="0" w:right="0" w:firstLine="560"/>
        <w:spacing w:before="450" w:after="450" w:line="312" w:lineRule="auto"/>
      </w:pPr>
      <w:r>
        <w:rPr>
          <w:rFonts w:ascii="宋体" w:hAnsi="宋体" w:eastAsia="宋体" w:cs="宋体"/>
          <w:color w:val="000"/>
          <w:sz w:val="28"/>
          <w:szCs w:val="28"/>
        </w:rPr>
        <w:t xml:space="preserve">本次xx知识及技能竞赛决赛，共有n支代表队参加，有参赛选手、领队、教练、裁判、监察、专家以及赛场工作人员、观摩人员n人参加。在紧张激烈的竞赛过程中，组织工作细致周到，参赛选手精神饱满，积极投入;裁判和监察人员秉公执法，认真负责;竞赛安排紧凑，井然有序。</w:t>
      </w:r>
    </w:p>
    <w:p>
      <w:pPr>
        <w:ind w:left="0" w:right="0" w:firstLine="560"/>
        <w:spacing w:before="450" w:after="450" w:line="312" w:lineRule="auto"/>
      </w:pPr>
      <w:r>
        <w:rPr>
          <w:rFonts w:ascii="宋体" w:hAnsi="宋体" w:eastAsia="宋体" w:cs="宋体"/>
          <w:color w:val="000"/>
          <w:sz w:val="28"/>
          <w:szCs w:val="28"/>
        </w:rPr>
        <w:t xml:space="preserve">各参赛队本着赛出风格、赛出水平、互相学习、共同促进的目的，严格遵守赛场规则，积极支持和配合竞赛组委会的各项工作，保证了本次竞赛活动的顺利进行。参加竞赛的命题人员、裁判员、监察员、专家、主持人，兢兢业业、一丝不苟，为保证竞赛的质量和水平，付出了辛勤的劳动。技能命题人员为了使技能竞赛项目与现场实际工作要求相结合，并尽可能涵盖实际操作的技能工艺要点，多次在一起研究讨论，从不同类型不同项目中比较精选，提前2个月编写了《xx-xx标准》，为各单位开展竞赛培训工作提供了统一标准;理论命题人员为了提高命题质量，达到保密要求，在较短的时间内，加班加点，如期高质量地完成了出题和试卷评阅工作;裁判员、监察员每场比赛结束后，都认真对项目的评判进行认真总结和分析，为后面的比赛做好充分的准备。xx领队、教练，他们为队员们提供了良好的后勤保障，鼓舞了参赛选手的士气，增强了他们的信心;专家组的同志们，不辞辛苦，认真对每个存有疑问的技术环节进行分析研究，提出了正确的建议;赛场工作人员认真负责，为竞赛的顺利开展进行了精心准备;参赛选手们不负众望，奋力拼搏，展现出了自己最好成绩和最佳形象。在此，我对你们表示衷心的感谢!</w:t>
      </w:r>
    </w:p>
    <w:p>
      <w:pPr>
        <w:ind w:left="0" w:right="0" w:firstLine="560"/>
        <w:spacing w:before="450" w:after="450" w:line="312" w:lineRule="auto"/>
      </w:pPr>
      <w:r>
        <w:rPr>
          <w:rFonts w:ascii="宋体" w:hAnsi="宋体" w:eastAsia="宋体" w:cs="宋体"/>
          <w:color w:val="000"/>
          <w:sz w:val="28"/>
          <w:szCs w:val="28"/>
        </w:rPr>
        <w:t xml:space="preserve">本次决赛分为笔试、竞答、技能操作三个部分。经过认真激烈地角逐，其中有n个代表队获得团体竞赛一、二、三等奖， n个代表队获得竞答团体优秀奖，n个代表队获得优秀组织奖，n个代表队获得最佳风格奖;个人全能竞赛前10名授予“技术能手”称号，个人理论知识竞赛前10名授予“理论知识竞赛优胜者”称号，个人技能操作竞赛前10名授予“技能操作竞赛优胜者”称号;参加决赛的全体选手均被授予“xx”称号。在本次决赛中，团体总分成绩平均为xx分，其中最高为xx分;个人全能成绩平均为xx分，其中最高为xx分;个人技能成绩平均为xx分，其中最高为xx分;笔试成绩平均分数为xx分，其中最高为xx分;竞答团体成绩最高为xx分。</w:t>
      </w:r>
    </w:p>
    <w:p>
      <w:pPr>
        <w:ind w:left="0" w:right="0" w:firstLine="560"/>
        <w:spacing w:before="450" w:after="450" w:line="312" w:lineRule="auto"/>
      </w:pPr>
      <w:r>
        <w:rPr>
          <w:rFonts w:ascii="宋体" w:hAnsi="宋体" w:eastAsia="宋体" w:cs="宋体"/>
          <w:color w:val="000"/>
          <w:sz w:val="28"/>
          <w:szCs w:val="28"/>
        </w:rPr>
        <w:t xml:space="preserve">二、技能竞赛活动特点和效果</w:t>
      </w:r>
    </w:p>
    <w:p>
      <w:pPr>
        <w:ind w:left="0" w:right="0" w:firstLine="560"/>
        <w:spacing w:before="450" w:after="450" w:line="312" w:lineRule="auto"/>
      </w:pPr>
      <w:r>
        <w:rPr>
          <w:rFonts w:ascii="宋体" w:hAnsi="宋体" w:eastAsia="宋体" w:cs="宋体"/>
          <w:color w:val="000"/>
          <w:sz w:val="28"/>
          <w:szCs w:val="28"/>
        </w:rPr>
        <w:t xml:space="preserve">(一)领导重视、精心组织、严密部署</w:t>
      </w:r>
    </w:p>
    <w:p>
      <w:pPr>
        <w:ind w:left="0" w:right="0" w:firstLine="560"/>
        <w:spacing w:before="450" w:after="450" w:line="312" w:lineRule="auto"/>
      </w:pPr>
      <w:r>
        <w:rPr>
          <w:rFonts w:ascii="宋体" w:hAnsi="宋体" w:eastAsia="宋体" w:cs="宋体"/>
          <w:color w:val="000"/>
          <w:sz w:val="28"/>
          <w:szCs w:val="28"/>
        </w:rPr>
        <w:t xml:space="preserve">(二)锻炼队伍,比出友谊,赛出风采</w:t>
      </w:r>
    </w:p>
    <w:p>
      <w:pPr>
        <w:ind w:left="0" w:right="0" w:firstLine="560"/>
        <w:spacing w:before="450" w:after="450" w:line="312" w:lineRule="auto"/>
      </w:pPr>
      <w:r>
        <w:rPr>
          <w:rFonts w:ascii="宋体" w:hAnsi="宋体" w:eastAsia="宋体" w:cs="宋体"/>
          <w:color w:val="000"/>
          <w:sz w:val="28"/>
          <w:szCs w:val="28"/>
        </w:rPr>
        <w:t xml:space="preserve">(三)强化素质，提高水平,树立形象。</w:t>
      </w:r>
    </w:p>
    <w:p>
      <w:pPr>
        <w:ind w:left="0" w:right="0" w:firstLine="560"/>
        <w:spacing w:before="450" w:after="450" w:line="312" w:lineRule="auto"/>
      </w:pPr>
      <w:r>
        <w:rPr>
          <w:rFonts w:ascii="宋体" w:hAnsi="宋体" w:eastAsia="宋体" w:cs="宋体"/>
          <w:color w:val="000"/>
          <w:sz w:val="28"/>
          <w:szCs w:val="28"/>
        </w:rPr>
        <w:t xml:space="preserve">三、巩固成果，不断提高</w:t>
      </w:r>
    </w:p>
    <w:p>
      <w:pPr>
        <w:ind w:left="0" w:right="0" w:firstLine="560"/>
        <w:spacing w:before="450" w:after="450" w:line="312" w:lineRule="auto"/>
      </w:pPr>
      <w:r>
        <w:rPr>
          <w:rFonts w:ascii="宋体" w:hAnsi="宋体" w:eastAsia="宋体" w:cs="宋体"/>
          <w:color w:val="000"/>
          <w:sz w:val="28"/>
          <w:szCs w:val="28"/>
        </w:rPr>
        <w:t xml:space="preserve">技能竞赛活动的开展，虽然取得了显著的成效，但也暴露出了一些问题:一是极少数对技能竞赛的目的和意义认识不清，领导不够重视，不是以此来促进业务素质的提高，而是顾忌能否拿到名次。二是个别xx为了竞赛而竞赛，片面进行参赛选手的突击培训，没有达到以赛促学，以赛促培的目的。三是我们xx的普遍素质，与当前工作需求还存在一定的差距，需要进一步的提高和培训。</w:t>
      </w:r>
    </w:p>
    <w:p>
      <w:pPr>
        <w:ind w:left="0" w:right="0" w:firstLine="560"/>
        <w:spacing w:before="450" w:after="450" w:line="312" w:lineRule="auto"/>
      </w:pPr>
      <w:r>
        <w:rPr>
          <w:rFonts w:ascii="宋体" w:hAnsi="宋体" w:eastAsia="宋体" w:cs="宋体"/>
          <w:color w:val="000"/>
          <w:sz w:val="28"/>
          <w:szCs w:val="28"/>
        </w:rPr>
        <w:t xml:space="preserve">技能梦演讲稿篇5</w:t>
      </w:r>
    </w:p>
    <w:p>
      <w:pPr>
        <w:ind w:left="0" w:right="0" w:firstLine="560"/>
        <w:spacing w:before="450" w:after="450" w:line="312" w:lineRule="auto"/>
      </w:pPr>
      <w:r>
        <w:rPr>
          <w:rFonts w:ascii="宋体" w:hAnsi="宋体" w:eastAsia="宋体" w:cs="宋体"/>
          <w:color w:val="000"/>
          <w:sz w:val="28"/>
          <w:szCs w:val="28"/>
        </w:rPr>
        <w:t xml:space="preserve">各位评委专家、参赛选手和辅导教师，大家上午好!</w:t>
      </w:r>
    </w:p>
    <w:p>
      <w:pPr>
        <w:ind w:left="0" w:right="0" w:firstLine="560"/>
        <w:spacing w:before="450" w:after="450" w:line="312" w:lineRule="auto"/>
      </w:pPr>
      <w:r>
        <w:rPr>
          <w:rFonts w:ascii="宋体" w:hAnsi="宋体" w:eastAsia="宋体" w:cs="宋体"/>
          <w:color w:val="000"/>
          <w:sz w:val="28"/>
          <w:szCs w:val="28"/>
        </w:rPr>
        <w:t xml:space="preserve">首先，我代表主办方中国商业联合会对来自全国各地的参赛选手和辅导教师，表示热烈的欢迎和衷心的感谢!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商业联合会是1994年经民政部注册登记的具有社团法人资格的全国性行业组织。20__年国家机关机构改革时，原国家国内贸易局撤销，中国商业联合会重组，接收安置了分流的部分公务员，并接受政府委托，直接管理13个事业单位，代管39个全国性专业协会，主管31家国内外公开发行的报刊。现内设11个部门、15个分支机构和1个事业单位。目前，直接会员单位2024多家，间接会员7万多家。</w:t>
      </w:r>
    </w:p>
    <w:p>
      <w:pPr>
        <w:ind w:left="0" w:right="0" w:firstLine="560"/>
        <w:spacing w:before="450" w:after="450" w:line="312" w:lineRule="auto"/>
      </w:pPr>
      <w:r>
        <w:rPr>
          <w:rFonts w:ascii="宋体" w:hAnsi="宋体" w:eastAsia="宋体" w:cs="宋体"/>
          <w:color w:val="000"/>
          <w:sz w:val="28"/>
          <w:szCs w:val="28"/>
        </w:rPr>
        <w:t xml:space="preserve">作为全国商业服务业领域最大的综合性行业协会，中国商业联合会非常重视会展和培训工作。我会每年主办的展览会多达20多个，其中多数展览会每年均列入商务部重点支持的内贸领域展览会，已经逐步形成了中国零售商大会、中国洗染业展览会、中国食品博览会等多个品牌展览项目。</w:t>
      </w:r>
    </w:p>
    <w:p>
      <w:pPr>
        <w:ind w:left="0" w:right="0" w:firstLine="560"/>
        <w:spacing w:before="450" w:after="450" w:line="312" w:lineRule="auto"/>
      </w:pPr>
      <w:r>
        <w:rPr>
          <w:rFonts w:ascii="宋体" w:hAnsi="宋体" w:eastAsia="宋体" w:cs="宋体"/>
          <w:color w:val="000"/>
          <w:sz w:val="28"/>
          <w:szCs w:val="28"/>
        </w:rPr>
        <w:t xml:space="preserve">在做好会展活动举办的同时，中国商业联合会也积极推动会展行业教育与行业人才培养工作。自20__年起，中国商业联合会就陆续开展了会展业职业经理人协会标准和国家标准制订、高校会展类专业师资培训、会展业职业经理人证书考试和会展专业竞赛等工作。</w:t>
      </w:r>
    </w:p>
    <w:p>
      <w:pPr>
        <w:ind w:left="0" w:right="0" w:firstLine="560"/>
        <w:spacing w:before="450" w:after="450" w:line="312" w:lineRule="auto"/>
      </w:pPr>
      <w:r>
        <w:rPr>
          <w:rFonts w:ascii="宋体" w:hAnsi="宋体" w:eastAsia="宋体" w:cs="宋体"/>
          <w:color w:val="000"/>
          <w:sz w:val="28"/>
          <w:szCs w:val="28"/>
        </w:rPr>
        <w:t xml:space="preserve">今天，在此举办首届全国相关高校大学生会展策划技能大赛总决赛，也是中国商业联合会推动会展人才培养工作的一次重要尝试，希望通过竞赛活动，为商科院校会展类专业大学生和教师搭建一个展示教学成果、团队风采的平台。很高兴，历经半年多的赛事活动，经过层层选拔，最终有来自16所高校的33支代表队的近150名参赛选手和辅导教师相聚北京，进行最后的角逐。</w:t>
      </w:r>
    </w:p>
    <w:p>
      <w:pPr>
        <w:ind w:left="0" w:right="0" w:firstLine="560"/>
        <w:spacing w:before="450" w:after="450" w:line="312" w:lineRule="auto"/>
      </w:pPr>
      <w:r>
        <w:rPr>
          <w:rFonts w:ascii="宋体" w:hAnsi="宋体" w:eastAsia="宋体" w:cs="宋体"/>
          <w:color w:val="000"/>
          <w:sz w:val="28"/>
          <w:szCs w:val="28"/>
        </w:rPr>
        <w:t xml:space="preserve">最后，希望各位参赛选手能以饱满的激情，昂扬的斗志，勇于拼搏的信念，团结向上的精神投入到本次大赛活动中去，赛出成绩、赛出水平、赛出风格!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预祝首届全国相关高校大学生会展策划技能大赛总决赛圆满成功!祝各位参赛选手取得优异成绩!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技能梦演讲稿篇6</w:t>
      </w:r>
    </w:p>
    <w:p>
      <w:pPr>
        <w:ind w:left="0" w:right="0" w:firstLine="560"/>
        <w:spacing w:before="450" w:after="450" w:line="312" w:lineRule="auto"/>
      </w:pPr>
      <w:r>
        <w:rPr>
          <w:rFonts w:ascii="宋体" w:hAnsi="宋体" w:eastAsia="宋体" w:cs="宋体"/>
          <w:color w:val="000"/>
          <w:sz w:val="28"/>
          <w:szCs w:val="28"/>
        </w:rPr>
        <w:t xml:space="preserve">在一个3000平方米大的现代化数控车床厂房里，中国商飞大飞机制造首席钳工胡双钱所在的角落，并不起眼。</w:t>
      </w:r>
    </w:p>
    <w:p>
      <w:pPr>
        <w:ind w:left="0" w:right="0" w:firstLine="560"/>
        <w:spacing w:before="450" w:after="450" w:line="312" w:lineRule="auto"/>
      </w:pPr>
      <w:r>
        <w:rPr>
          <w:rFonts w:ascii="宋体" w:hAnsi="宋体" w:eastAsia="宋体" w:cs="宋体"/>
          <w:color w:val="000"/>
          <w:sz w:val="28"/>
          <w:szCs w:val="28"/>
        </w:rPr>
        <w:t xml:space="preserve">这像一个隐喻：在我们这个人口超过13亿人的偌大国度里，胡双钱和他的钳工同行们，显得寡言少语，也几乎得不到太多的关注。甚至，直到今年的五一劳动节期间，中央电视台特别节目《大国工匠》在介绍胡双钱们时，仍有一些网友惊叹，原来还有这样一群人的存在。</w:t>
      </w:r>
    </w:p>
    <w:p>
      <w:pPr>
        <w:ind w:left="0" w:right="0" w:firstLine="560"/>
        <w:spacing w:before="450" w:after="450" w:line="312" w:lineRule="auto"/>
      </w:pPr>
      <w:r>
        <w:rPr>
          <w:rFonts w:ascii="宋体" w:hAnsi="宋体" w:eastAsia="宋体" w:cs="宋体"/>
          <w:color w:val="000"/>
          <w:sz w:val="28"/>
          <w:szCs w:val="28"/>
        </w:rPr>
        <w:t xml:space="preserve">?大国工匠》讲述了8个工匠8双劳动的手所缔造的神话。节目播出之后，工匠的故事很快引起社会热议，截至5月7日，相关话题的微博阅读量超过 3560万次。人们发现，包括胡双钱在内的工匠们，之所以走入镜头，并非他们有多么高的学历、收入，而是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近日，在接受中国青年报记者采访时，中央电视台新闻中心经济新闻部副制片人、《大国工匠》节目制片人岳群说，这样的工匠精神，在当下浮躁的社会中显得尤为珍贵。正如一位网友的评论所言：当看见哈雷戴维森工厂的装配工自豪地对儿子说，squo;街上那些漂亮的摩托车里就有我的签名squo;的时候，我想，我们的中国工匠也应该有这种荣誉感，社会需要给予技术人才更多尊重与重视。</w:t>
      </w:r>
    </w:p>
    <w:p>
      <w:pPr>
        <w:ind w:left="0" w:right="0" w:firstLine="560"/>
        <w:spacing w:before="450" w:after="450" w:line="312" w:lineRule="auto"/>
      </w:pPr>
      <w:r>
        <w:rPr>
          <w:rFonts w:ascii="宋体" w:hAnsi="宋体" w:eastAsia="宋体" w:cs="宋体"/>
          <w:color w:val="000"/>
          <w:sz w:val="28"/>
          <w:szCs w:val="28"/>
        </w:rPr>
        <w:t xml:space="preserve">胡双钱:上海飞机制造有限公司高级技师</w:t>
      </w:r>
    </w:p>
    <w:p>
      <w:pPr>
        <w:ind w:left="0" w:right="0" w:firstLine="560"/>
        <w:spacing w:before="450" w:after="450" w:line="312" w:lineRule="auto"/>
      </w:pPr>
      <w:r>
        <w:rPr>
          <w:rFonts w:ascii="宋体" w:hAnsi="宋体" w:eastAsia="宋体" w:cs="宋体"/>
          <w:color w:val="000"/>
          <w:sz w:val="28"/>
          <w:szCs w:val="28"/>
        </w:rPr>
        <w:t xml:space="preserve">可以不是官员也不是负责人但必须有别人难以替代的技术</w:t>
      </w:r>
    </w:p>
    <w:p>
      <w:pPr>
        <w:ind w:left="0" w:right="0" w:firstLine="560"/>
        <w:spacing w:before="450" w:after="450" w:line="312" w:lineRule="auto"/>
      </w:pPr>
      <w:r>
        <w:rPr>
          <w:rFonts w:ascii="宋体" w:hAnsi="宋体" w:eastAsia="宋体" w:cs="宋体"/>
          <w:color w:val="000"/>
          <w:sz w:val="28"/>
          <w:szCs w:val="28"/>
        </w:rPr>
        <w:t xml:space="preserve">提到优质制造，人们的第一反应往往是瑞士、德国、日本等国家的制造业，以及这些国家里控制误差不超毫秒的钟表匠，仅拧各种螺丝就要学习几个月的工人，和那些捏寿司都要捏成极致艺术品的手艺人。而经这些工匠之手制造出来的产品，也无一例外地打上了隐形的高品质标签。</w:t>
      </w:r>
    </w:p>
    <w:p>
      <w:pPr>
        <w:ind w:left="0" w:right="0" w:firstLine="560"/>
        <w:spacing w:before="450" w:after="450" w:line="312" w:lineRule="auto"/>
      </w:pPr>
      <w:r>
        <w:rPr>
          <w:rFonts w:ascii="宋体" w:hAnsi="宋体" w:eastAsia="宋体" w:cs="宋体"/>
          <w:color w:val="000"/>
          <w:sz w:val="28"/>
          <w:szCs w:val="28"/>
        </w:rPr>
        <w:t xml:space="preserve">那么，中国呢?作为一个制造业大国，我们难道就没有这种工匠精神，还是说社会的浮躁，让我们忽视了这种精神的存在?岳群说。</w:t>
      </w:r>
    </w:p>
    <w:p>
      <w:pPr>
        <w:ind w:left="0" w:right="0" w:firstLine="560"/>
        <w:spacing w:before="450" w:after="450" w:line="312" w:lineRule="auto"/>
      </w:pPr>
      <w:r>
        <w:rPr>
          <w:rFonts w:ascii="宋体" w:hAnsi="宋体" w:eastAsia="宋体" w:cs="宋体"/>
          <w:color w:val="000"/>
          <w:sz w:val="28"/>
          <w:szCs w:val="28"/>
        </w:rPr>
        <w:t xml:space="preserve">这也成了《大国工匠》制作的初衷。选题确定后，拍摄对象的寻找是一道难关：要在种类繁多的工种与数量庞大的技术工人中，找到能代表中国水平与中国制造实力的工匠，并非易事。</w:t>
      </w:r>
    </w:p>
    <w:p>
      <w:pPr>
        <w:ind w:left="0" w:right="0" w:firstLine="560"/>
        <w:spacing w:before="450" w:after="450" w:line="312" w:lineRule="auto"/>
      </w:pPr>
      <w:r>
        <w:rPr>
          <w:rFonts w:ascii="宋体" w:hAnsi="宋体" w:eastAsia="宋体" w:cs="宋体"/>
          <w:color w:val="000"/>
          <w:sz w:val="28"/>
          <w:szCs w:val="28"/>
        </w:rPr>
        <w:t xml:space="preserve">更让他们始料未及的是，在诸多单位推荐的工匠名单中，不乏一些大工程项目的指挥官、负责人，但制作团队却坚持一点，寻找真正的匠人——一定要找到拥有顶尖技术的一线技术工人，他们可以不是官员也不是负责人，但无一例外都要有别人难以替代的技术水准。</w:t>
      </w:r>
    </w:p>
    <w:p>
      <w:pPr>
        <w:ind w:left="0" w:right="0" w:firstLine="560"/>
        <w:spacing w:before="450" w:after="450" w:line="312" w:lineRule="auto"/>
      </w:pPr>
      <w:r>
        <w:rPr>
          <w:rFonts w:ascii="宋体" w:hAnsi="宋体" w:eastAsia="宋体" w:cs="宋体"/>
          <w:color w:val="000"/>
          <w:sz w:val="28"/>
          <w:szCs w:val="28"/>
        </w:rPr>
        <w:t xml:space="preserve">胡双钱就是其中一位拥有非凡技术的匠人，至今，他都是一名工人身份的老师傅，但这并不妨碍他成为制造中国大飞机团队里必不可缺的一分子。</w:t>
      </w:r>
    </w:p>
    <w:p>
      <w:pPr>
        <w:ind w:left="0" w:right="0" w:firstLine="560"/>
        <w:spacing w:before="450" w:after="450" w:line="312" w:lineRule="auto"/>
      </w:pPr>
      <w:r>
        <w:rPr>
          <w:rFonts w:ascii="宋体" w:hAnsi="宋体" w:eastAsia="宋体" w:cs="宋体"/>
          <w:color w:val="000"/>
          <w:sz w:val="28"/>
          <w:szCs w:val="28"/>
        </w:rPr>
        <w:t xml:space="preserve">2024年，中国新一代大飞机c919立项，对胡双钱来说，这个要做百万个零件的大工程，不仅意味着要做各种各样形状各异的零件，有时还要临时救急。一次，生产急需一个特殊零件，从原厂调配需要几天的时间。为不耽误工期，只能用钛合金毛坯来现场临时加工，这个任务交给了胡双钱。</w:t>
      </w:r>
    </w:p>
    <w:p>
      <w:pPr>
        <w:ind w:left="0" w:right="0" w:firstLine="560"/>
        <w:spacing w:before="450" w:after="450" w:line="312" w:lineRule="auto"/>
      </w:pPr>
      <w:r>
        <w:rPr>
          <w:rFonts w:ascii="宋体" w:hAnsi="宋体" w:eastAsia="宋体" w:cs="宋体"/>
          <w:color w:val="000"/>
          <w:sz w:val="28"/>
          <w:szCs w:val="28"/>
        </w:rPr>
        <w:t xml:space="preserve">岳群至今记得，在节目中，胡双钱所讲述的任务难度之大，令人难以想象：一个零件要100多万元，关键它是精锻锻出来的，所以成本相当高。因为是有36个孔，大小不一样，孔的精度要求是0.24毫米。</w:t>
      </w:r>
    </w:p>
    <w:p>
      <w:pPr>
        <w:ind w:left="0" w:right="0" w:firstLine="560"/>
        <w:spacing w:before="450" w:after="450" w:line="312" w:lineRule="auto"/>
      </w:pPr>
      <w:r>
        <w:rPr>
          <w:rFonts w:ascii="宋体" w:hAnsi="宋体" w:eastAsia="宋体" w:cs="宋体"/>
          <w:color w:val="000"/>
          <w:sz w:val="28"/>
          <w:szCs w:val="28"/>
        </w:rPr>
        <w:t xml:space="preserve">0.24毫米，相当于人头发丝的直径，这个本来要靠细致编程的数控车床来完成的零部件，那时只能依靠胡双钱的一双手，和一台传统的铣钻床。</w:t>
      </w:r>
    </w:p>
    <w:p>
      <w:pPr>
        <w:ind w:left="0" w:right="0" w:firstLine="560"/>
        <w:spacing w:before="450" w:after="450" w:line="312" w:lineRule="auto"/>
      </w:pPr>
      <w:r>
        <w:rPr>
          <w:rFonts w:ascii="宋体" w:hAnsi="宋体" w:eastAsia="宋体" w:cs="宋体"/>
          <w:color w:val="000"/>
          <w:sz w:val="28"/>
          <w:szCs w:val="28"/>
        </w:rPr>
        <w:t xml:space="preserve">仅用了一个多小时，36个孔悉数打造完毕，一次性通过检验，也再一次证明胡双钱的金属雕花技能。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2025-04-03T14:28:17+08:00</dcterms:created>
  <dcterms:modified xsi:type="dcterms:W3CDTF">2025-04-03T14:28:17+08:00</dcterms:modified>
</cp:coreProperties>
</file>

<file path=docProps/custom.xml><?xml version="1.0" encoding="utf-8"?>
<Properties xmlns="http://schemas.openxmlformats.org/officeDocument/2006/custom-properties" xmlns:vt="http://schemas.openxmlformats.org/officeDocument/2006/docPropsVTypes"/>
</file>