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标准的自我鉴定精选5篇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自我鉴定是为了让自己的综合能力得到提升，所以认真对待它的写作是必须的，通常情况下，自我鉴定可以帮助我们了解自身的优点和缺点，以下是小编精心为您推荐的标准的自我鉴定精选5篇，供大家参考。标准的自我鉴定篇1在过去的一年中，本人一直以党员的标准要...</w:t>
      </w:r>
    </w:p>
    <w:p>
      <w:pPr>
        <w:ind w:left="0" w:right="0" w:firstLine="560"/>
        <w:spacing w:before="450" w:after="450" w:line="312" w:lineRule="auto"/>
      </w:pPr>
      <w:r>
        <w:rPr>
          <w:rFonts w:ascii="宋体" w:hAnsi="宋体" w:eastAsia="宋体" w:cs="宋体"/>
          <w:color w:val="000"/>
          <w:sz w:val="28"/>
          <w:szCs w:val="28"/>
        </w:rPr>
        <w:t xml:space="preserve">自我鉴定是为了让自己的综合能力得到提升，所以认真对待它的写作是必须的，通常情况下，自我鉴定可以帮助我们了解自身的优点和缺点，以下是小编精心为您推荐的标准的自我鉴定精选5篇，供大家参考。</w:t>
      </w:r>
    </w:p>
    <w:p>
      <w:pPr>
        <w:ind w:left="0" w:right="0" w:firstLine="560"/>
        <w:spacing w:before="450" w:after="450" w:line="312" w:lineRule="auto"/>
      </w:pPr>
      <w:r>
        <w:rPr>
          <w:rFonts w:ascii="宋体" w:hAnsi="宋体" w:eastAsia="宋体" w:cs="宋体"/>
          <w:color w:val="000"/>
          <w:sz w:val="28"/>
          <w:szCs w:val="28"/>
        </w:rPr>
        <w:t xml:space="preserve">标准的自我鉴定篇1</w:t>
      </w:r>
    </w:p>
    <w:p>
      <w:pPr>
        <w:ind w:left="0" w:right="0" w:firstLine="560"/>
        <w:spacing w:before="450" w:after="450" w:line="312" w:lineRule="auto"/>
      </w:pPr>
      <w:r>
        <w:rPr>
          <w:rFonts w:ascii="宋体" w:hAnsi="宋体" w:eastAsia="宋体" w:cs="宋体"/>
          <w:color w:val="000"/>
          <w:sz w:val="28"/>
          <w:szCs w:val="28"/>
        </w:rPr>
        <w:t xml:space="preserve">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为不断提高自己的思想认识，经常利用业余时间认真学习党的路线、方针、政策，使自己坚定了政治立场，提高了自己的政治思想水平，时刻保持清醒的头脑，更加坚定了对共产主义的信念。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时刻牢记自己是一名光荣的共产党员，踏实进取，认真谨慎，忠于职守，积极努力地完成各项工作任务。积极应对经融风暴，为企业将本增效出力。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三、总结自己，以作为党员而骄傲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标准的自我鉴定篇2</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最后一堂课程考试的结束，我的大学生活算是接近尾声了，因为在剩下的不多的时间里我已经是半个踏入社会的求职者了。在求职的路上，我也时常感到很迷茫，虽然总是在不停的奔波于各大招聘会之间，也参加了不少的面试，但总觉得这不是“忙”而是“盲”。冷静的想下来，也许我该好好的给自己作个鉴定，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1.在学习上，我一贯保持着高中时代的良好学习作风，并不断的改进自己的学习方法。在学习方面，除了认真学习理论知识外，我还很重视理论与实践的结合。从大二开始我就积极地参与各种社会实践，我还非常注重英语能力的培养，涉猎了大量英语方面的课外书，并通过了国家英语x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2.在工作方面，我积极参加各种社会实践，先后在院学生会、__志愿者协会、青年志愿者服务队工作，赢得同事的好评。到大四的时候，我积极地搜集各种招聘信息，努力地为自己创造就业机会，并先后获得了__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3.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w:t>
      </w:r>
    </w:p>
    <w:p>
      <w:pPr>
        <w:ind w:left="0" w:right="0" w:firstLine="560"/>
        <w:spacing w:before="450" w:after="450" w:line="312" w:lineRule="auto"/>
      </w:pPr>
      <w:r>
        <w:rPr>
          <w:rFonts w:ascii="宋体" w:hAnsi="宋体" w:eastAsia="宋体" w:cs="宋体"/>
          <w:color w:val="000"/>
          <w:sz w:val="28"/>
          <w:szCs w:val="28"/>
        </w:rPr>
        <w:t xml:space="preserve">4.在思想品德上，本人有良好道德修养，农村学生特有的质朴、诚实气质，使我很快就和同学们建立了很融洽的关系。随着社会阅历的增加，我开始主动的和同学沟通，了解关心同学，尽自己的最大能力去帮助同学排忧解难。</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标准的自我鉴定篇3</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 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少爷”生活 。婚后，当我忙完一天的工作，总是筋疲力尽，经常是回到家就不想再做任何事了。他不得不挑起家务活的重担，洗衣，做饭，哄孩子睡觉。</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一定的困难，如新生儿工作，我以前就没做过，但为了搞好工作，服从领导安排，我不怕麻烦，向老师请教、学习 、自己摸索实践，在老师的耐心指导下，在护士长的教育下，在很短的时间内便比较熟悉了新生儿科的工作，明确了工作的程序、方向，提高了工作能力。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标准的自我鉴定篇4</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拼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二、在学习上，严格要求自己</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w:t>
      </w:r>
    </w:p>
    <w:p>
      <w:pPr>
        <w:ind w:left="0" w:right="0" w:firstLine="560"/>
        <w:spacing w:before="450" w:after="450" w:line="312" w:lineRule="auto"/>
      </w:pPr>
      <w:r>
        <w:rPr>
          <w:rFonts w:ascii="宋体" w:hAnsi="宋体" w:eastAsia="宋体" w:cs="宋体"/>
          <w:color w:val="000"/>
          <w:sz w:val="28"/>
          <w:szCs w:val="28"/>
        </w:rPr>
        <w:t xml:space="preserve">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五、两年的大学生活，使自己的知识水平、思想境界、工作能力等方面都迈上了一个新的台阶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标准的自我鉴定篇5</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当代护士风范”全院演讲比赛中获二等奖。在三年的学习生活中，我锐意进取、乐于助人的作风和表现赢得了领导、老师和同学们的信任和赞誉。并在宜昌市葛洲坝中心医院实习期间获得患者及家属的高度好评并被评为__年年最优秀实习生之一。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几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2025-04-03T14:02:20+08:00</dcterms:created>
  <dcterms:modified xsi:type="dcterms:W3CDTF">2025-04-03T14:02:20+08:00</dcterms:modified>
</cp:coreProperties>
</file>

<file path=docProps/custom.xml><?xml version="1.0" encoding="utf-8"?>
<Properties xmlns="http://schemas.openxmlformats.org/officeDocument/2006/custom-properties" xmlns:vt="http://schemas.openxmlformats.org/officeDocument/2006/docPropsVTypes"/>
</file>