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关于《包法利夫人》读后感实用范文7篇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关于《包法利夫人》读后感实用范...</w:t>
      </w:r>
    </w:p>
    <w:p>
      <w:pPr>
        <w:ind w:left="0" w:right="0" w:firstLine="560"/>
        <w:spacing w:before="450" w:after="450" w:line="312" w:lineRule="auto"/>
      </w:pPr>
      <w:r>
        <w:rPr>
          <w:rFonts w:ascii="宋体" w:hAnsi="宋体" w:eastAsia="宋体" w:cs="宋体"/>
          <w:color w:val="000"/>
          <w:sz w:val="28"/>
          <w:szCs w:val="28"/>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关于《包法利夫人》读后感实用范文1</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关于《包法利夫人》读后感实用范文2</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关于《包法利夫人》读后感实用范文3</w:t>
      </w:r>
    </w:p>
    <w:p>
      <w:pPr>
        <w:ind w:left="0" w:right="0" w:firstLine="560"/>
        <w:spacing w:before="450" w:after="450" w:line="312" w:lineRule="auto"/>
      </w:pPr>
      <w:r>
        <w:rPr>
          <w:rFonts w:ascii="宋体" w:hAnsi="宋体" w:eastAsia="宋体" w:cs="宋体"/>
          <w:color w:val="000"/>
          <w:sz w:val="28"/>
          <w:szCs w:val="28"/>
        </w:rPr>
        <w:t xml:space="preserve">缺乏智慧的幻想产生怪物，与智慧相结合的幻想是艺术之母和奇迹之源。——哥雅</w:t>
      </w:r>
    </w:p>
    <w:p>
      <w:pPr>
        <w:ind w:left="0" w:right="0" w:firstLine="560"/>
        <w:spacing w:before="450" w:after="450" w:line="312" w:lineRule="auto"/>
      </w:pPr>
      <w:r>
        <w:rPr>
          <w:rFonts w:ascii="宋体" w:hAnsi="宋体" w:eastAsia="宋体" w:cs="宋体"/>
          <w:color w:val="000"/>
          <w:sz w:val="28"/>
          <w:szCs w:val="28"/>
        </w:rPr>
        <w:t xml:space="preserve">这部小说的主人公艾玛（即包法利夫人）就是个充满爱情幻想的人，但由于缺乏理智与思考，她的爱情幻想最终把她拉进死亡的深渊。</w:t>
      </w:r>
    </w:p>
    <w:p>
      <w:pPr>
        <w:ind w:left="0" w:right="0" w:firstLine="560"/>
        <w:spacing w:before="450" w:after="450" w:line="312" w:lineRule="auto"/>
      </w:pPr>
      <w:r>
        <w:rPr>
          <w:rFonts w:ascii="宋体" w:hAnsi="宋体" w:eastAsia="宋体" w:cs="宋体"/>
          <w:color w:val="000"/>
          <w:sz w:val="28"/>
          <w:szCs w:val="28"/>
        </w:rPr>
        <w:t xml:space="preserve">艾玛，是一个深受浪漫主义文学影响的富裕农家独生女，原期待通过结婚来实现她的爱情幻想，但丈夫包法利的平庸和无能却使她大为失望。她先后碰到了年轻的实习生莱昂和情场老手罗多夫，渴望在他们身上得到她所向往的爱情和激情，但一个软弱无能，一个对她始乱终弃。最后，在她最需要帮助的时候，这些人却一个个断然的将她抛弃，艾玛的心灵受到重创而又走投无路，最后选择了自杀。她终于为她的浪漫主义幻想和行为付出了最惨重的代价。</w:t>
      </w:r>
    </w:p>
    <w:p>
      <w:pPr>
        <w:ind w:left="0" w:right="0" w:firstLine="560"/>
        <w:spacing w:before="450" w:after="450" w:line="312" w:lineRule="auto"/>
      </w:pPr>
      <w:r>
        <w:rPr>
          <w:rFonts w:ascii="宋体" w:hAnsi="宋体" w:eastAsia="宋体" w:cs="宋体"/>
          <w:color w:val="000"/>
          <w:sz w:val="28"/>
          <w:szCs w:val="28"/>
        </w:rPr>
        <w:t xml:space="preserve">幻想不只是停留在脑海之中，更多的是付出行动。</w:t>
      </w:r>
    </w:p>
    <w:p>
      <w:pPr>
        <w:ind w:left="0" w:right="0" w:firstLine="560"/>
        <w:spacing w:before="450" w:after="450" w:line="312" w:lineRule="auto"/>
      </w:pPr>
      <w:r>
        <w:rPr>
          <w:rFonts w:ascii="宋体" w:hAnsi="宋体" w:eastAsia="宋体" w:cs="宋体"/>
          <w:color w:val="000"/>
          <w:sz w:val="28"/>
          <w:szCs w:val="28"/>
        </w:rPr>
        <w:t xml:space="preserve">像张海迪，从小时就高位截瘫，在别人看来她的一生是无望了，做什么都是徒劳的，可她却不甘命运的蹂躏，发奋学习，用镜子反射来看书，最后张海迪以她惊人的毅力学会了四国外语，还成为了硕士、博士！她用行动阐述了幻想变成现实的奥秘。</w:t>
      </w:r>
    </w:p>
    <w:p>
      <w:pPr>
        <w:ind w:left="0" w:right="0" w:firstLine="560"/>
        <w:spacing w:before="450" w:after="450" w:line="312" w:lineRule="auto"/>
      </w:pPr>
      <w:r>
        <w:rPr>
          <w:rFonts w:ascii="宋体" w:hAnsi="宋体" w:eastAsia="宋体" w:cs="宋体"/>
          <w:color w:val="000"/>
          <w:sz w:val="28"/>
          <w:szCs w:val="28"/>
        </w:rPr>
        <w:t xml:space="preserve">爱因斯坦，小时被认为是傻瓜、笨蛋，可后来人家不也成为了名誉全球的物理学家了吗！</w:t>
      </w:r>
    </w:p>
    <w:p>
      <w:pPr>
        <w:ind w:left="0" w:right="0" w:firstLine="560"/>
        <w:spacing w:before="450" w:after="450" w:line="312" w:lineRule="auto"/>
      </w:pPr>
      <w:r>
        <w:rPr>
          <w:rFonts w:ascii="宋体" w:hAnsi="宋体" w:eastAsia="宋体" w:cs="宋体"/>
          <w:color w:val="000"/>
          <w:sz w:val="28"/>
          <w:szCs w:val="28"/>
        </w:rPr>
        <w:t xml:space="preserve">自古人们就有上天、飞翔、探索宇宙的幻想，这在以前看起来似乎不可能，可如今，随着科技的发展，飞机、火箭不照样造出来了吗！</w:t>
      </w:r>
    </w:p>
    <w:p>
      <w:pPr>
        <w:ind w:left="0" w:right="0" w:firstLine="560"/>
        <w:spacing w:before="450" w:after="450" w:line="312" w:lineRule="auto"/>
      </w:pPr>
      <w:r>
        <w:rPr>
          <w:rFonts w:ascii="宋体" w:hAnsi="宋体" w:eastAsia="宋体" w:cs="宋体"/>
          <w:color w:val="000"/>
          <w:sz w:val="28"/>
          <w:szCs w:val="28"/>
        </w:rPr>
        <w:t xml:space="preserve">可见，无论做什么，努力才是硬道理！古人云“吃得苦中苦，方为人上人”，所以即使是幻想，只要努力去实现，就一定能梦想成真！可千万不能像小说中的艾玛一样整日停留在幻想之中，最终走向毁灭。</w:t>
      </w:r>
    </w:p>
    <w:p>
      <w:pPr>
        <w:ind w:left="0" w:right="0" w:firstLine="560"/>
        <w:spacing w:before="450" w:after="450" w:line="312" w:lineRule="auto"/>
      </w:pPr>
      <w:r>
        <w:rPr>
          <w:rFonts w:ascii="宋体" w:hAnsi="宋体" w:eastAsia="宋体" w:cs="宋体"/>
          <w:color w:val="000"/>
          <w:sz w:val="28"/>
          <w:szCs w:val="28"/>
        </w:rPr>
        <w:t xml:space="preserve">幻想虽贬，但不努力只怕连一点点念想都将成为奢望。所以，朋友，请让我们脚踏实地地向梦想前进！</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关于《包法利夫人》读后感实用范文4</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《包法利夫人》中的包法利夫人是一个悲剧人物，因为她的幸福观离现实太远莫名其妙的离开。</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法国19世纪小说史上三位巨人之一。长篇小说《包法利夫人》是福楼拜的代表作。此书通过爱玛的曲折的爱情故事，揭露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关于《包法利夫人》读后感实用范文5</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长篇小说《包法利夫人》是福楼拜的代表作。作者以简洁而细腻的文笔，通过一个富有激情的妇女爱玛的经历，再现了19世纪中期法国的社会生活。揭露资本主义社会残害人性，腐蚀人的灵魂，甚至吞噬人的罪恶本质。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从而体现出社会的另一面，也同时批判了当时的黑暗。</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然而从包法利夫人身上也看到了每个人都会对理想抱有一种追求的态度，只是相对于我们来说对理想幻想的少了些，而包法利夫人对理想幻想多了些。不是每个人都会追求理想也许相对我们而言这些都是虚幻的，并不真实。包法利夫人所追求的太过，而反应出的就是对于自身的不满足。</w:t>
      </w:r>
    </w:p>
    <w:p>
      <w:pPr>
        <w:ind w:left="0" w:right="0" w:firstLine="560"/>
        <w:spacing w:before="450" w:after="450" w:line="312" w:lineRule="auto"/>
      </w:pPr>
      <w:r>
        <w:rPr>
          <w:rFonts w:ascii="宋体" w:hAnsi="宋体" w:eastAsia="宋体" w:cs="宋体"/>
          <w:color w:val="000"/>
          <w:sz w:val="28"/>
          <w:szCs w:val="28"/>
        </w:rPr>
        <w:t xml:space="preserve">包法利夫人(爱玛)从小在修道院接受教育.在修道院接受教育期间,爱玛迷上了看小说,尤其是那些有关男女情爱的书.书中男主人公不是伯爵就是子爵,这让她深深地着迷了.小说中的情节使她对爱情充满了童话般的幻想,以为结婚就可以实现她的愿望.在机缘巧合下,爱玛嫁给了医生夏尔.可是在婚后才发现一切远没有想象中的美好.在蜜月里,她体验不到快乐,在此后的相处中,她发现自己的丈夫是个胆小懦弱,迟钝无能的人.她心中的白马王子在哪 生活在她看来变得不再绚丽多姿,只不过是日复一日的活着罢了. 也许小说就是小说太带有情节性。之后爱玛接二连三遇到了莱昂，这是爱玛在幻想后遇到的第一个有共同爱好的人，而爱玛却想象她的世界随后于莱昂私通，现实带给爱玛的却不是好的结局。由于莱昂慢慢发现自己爱上了这个有夫之妇，莱昂最后选择了离开。因此怀念就此慢慢冲淡了。而另一个男人与走进了她的世界。</w:t>
      </w:r>
    </w:p>
    <w:p>
      <w:pPr>
        <w:ind w:left="0" w:right="0" w:firstLine="560"/>
        <w:spacing w:before="450" w:after="450" w:line="312" w:lineRule="auto"/>
      </w:pPr>
      <w:r>
        <w:rPr>
          <w:rFonts w:ascii="宋体" w:hAnsi="宋体" w:eastAsia="宋体" w:cs="宋体"/>
          <w:color w:val="000"/>
          <w:sz w:val="28"/>
          <w:szCs w:val="28"/>
        </w:rPr>
        <w:t xml:space="preserve">罗多尔夫对爱玛的气质所迷倒。于是他暗下决心一定要把这个女人弄到手。在他的花言巧语下爱玛被他迷的神魂颠倒。这也表现出爱玛对于爱情的追求，写这些当然是为了给小说的结局做铺垫。事情也同时要伴随着悲剧的结局。当爱玛决定和罗多尔夫双宿双飞时，她觉得找到了小说中向往的生活。可是命运却又让她跌进无底的深渊。之后爱玛一蹶不振。</w:t>
      </w:r>
    </w:p>
    <w:p>
      <w:pPr>
        <w:ind w:left="0" w:right="0" w:firstLine="560"/>
        <w:spacing w:before="450" w:after="450" w:line="312" w:lineRule="auto"/>
      </w:pPr>
      <w:r>
        <w:rPr>
          <w:rFonts w:ascii="宋体" w:hAnsi="宋体" w:eastAsia="宋体" w:cs="宋体"/>
          <w:color w:val="000"/>
          <w:sz w:val="28"/>
          <w:szCs w:val="28"/>
        </w:rPr>
        <w:t xml:space="preserve">最终她积债如山 陷入身败名裂的绝境。爱玛求助于她的情夫,但他们在这时却像个缩头乌龟似的避之不及，没有人愿意伸出援助之手.在这一刻，危急自身利益的时候，世间丑态在爱玛眼前展露无遗.她走投无路了，最后选择了死亡.。</w:t>
      </w:r>
    </w:p>
    <w:p>
      <w:pPr>
        <w:ind w:left="0" w:right="0" w:firstLine="560"/>
        <w:spacing w:before="450" w:after="450" w:line="312" w:lineRule="auto"/>
      </w:pPr>
      <w:r>
        <w:rPr>
          <w:rFonts w:ascii="宋体" w:hAnsi="宋体" w:eastAsia="宋体" w:cs="宋体"/>
          <w:color w:val="000"/>
          <w:sz w:val="28"/>
          <w:szCs w:val="28"/>
        </w:rPr>
        <w:t xml:space="preserve">悲剧的现实却不得不令人相信，爱情仿佛很遥远，我们期望中是很遥远，而我们身边的我们却并不认为那是爱情。艾玛死后的情况是荣镇象平常一样，静悄悄的，包法利却睡不着，一直在想艾玛。罗多夫为了消磨时间，整天在树林里打猎，晚上回家睡大觉;莱昂在城里也睡得不错。这时偏偏还有一个人睡不着。在墓地旁，在松林间，一个小伙子跪着，哭得伤心，他的胸脯给呜咽撕碎了，在黑暗中一起一伏，无穷的悔恨压在他心上，像月光一样轻，像黑夜一样深。这个小伙子就是朱斯坦(药剂师家的学徒)。我们就可以看出这个女人是多么的愚蠢与令人可憎又可怜了，对她真正好的人，他却从来不珍惜，对她虚情假意的人，她却奉为至爱，甘愿倾家荡产。艾玛可以理解为是一种单纯的美，夏尔可以理解为一种淳朴的真与善。两者同样不具备智慧，而她们的结合，表面上看是一种真善美的结合，应该会幸福，但是结局却是令人扼腕的悲剧。当爱玛死后夏尔。包法利也随之死去。艾玛的美是一种外表的美，她的心灵并不具备的美的土壤，因为那是一颗躁动的心，一颗时刻幻想的心，一颗愚蠢粗陋的心。而我们的男主人公夏尔(包法利先生)呢?不具备俊朗的外表，却具有一颗真善的心，对于爱情，对于很多方面，而更多是表现在爱情上。这也得到一个结论：在漂亮外表掩饰下的女人是难以得到爱情的，而当平凡外表的老实人遇到这样的女人那更大的不幸福便是必然的了。</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关于《包法利夫人》读后感实用范文6</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关于《包法利夫人》读后感实用范文7</w:t>
      </w:r>
    </w:p>
    <w:p>
      <w:pPr>
        <w:ind w:left="0" w:right="0" w:firstLine="560"/>
        <w:spacing w:before="450" w:after="450" w:line="312" w:lineRule="auto"/>
      </w:pPr>
      <w:r>
        <w:rPr>
          <w:rFonts w:ascii="宋体" w:hAnsi="宋体" w:eastAsia="宋体" w:cs="宋体"/>
          <w:color w:val="000"/>
          <w:sz w:val="28"/>
          <w:szCs w:val="28"/>
        </w:rPr>
        <w:t xml:space="preserve">《包法利夫人》是法国作家福楼拜的作品，主要讲述了女主人公艾玛不甘与老实忠厚的丈夫过平庸的生活，出现了两次婚外情，但都被情人抛弃，最后债台高筑，自杀而死。故事情节并不跌宕起伏，惊心动魄，却像是记录平凡的生活一样。从内容上看，这是一部反应现实生活的作品，是现实主义倾向的作品，小说中描述了极具社会风土人情的画面，展现了当时的社会生活。</w:t>
      </w:r>
    </w:p>
    <w:p>
      <w:pPr>
        <w:ind w:left="0" w:right="0" w:firstLine="560"/>
        <w:spacing w:before="450" w:after="450" w:line="312" w:lineRule="auto"/>
      </w:pPr>
      <w:r>
        <w:rPr>
          <w:rFonts w:ascii="宋体" w:hAnsi="宋体" w:eastAsia="宋体" w:cs="宋体"/>
          <w:color w:val="000"/>
          <w:sz w:val="28"/>
          <w:szCs w:val="28"/>
        </w:rPr>
        <w:t xml:space="preserve">对于女主人公艾玛，大多数是抱着批判的态度，大多数认为艾玛是爱慕虚荣，生活放荡，不知羞耻的人。我们向来习惯以自己的道德标准来衡量别人。性格决定命运，艾玛年少时接受的是贵族式的教育。这必然使得她向往贵族的生活。她爱教堂的花卉，宗教的音乐，在浪漫主义小说的熏陶下长大。《保尔与维尔吉妮》是她最爱的小说，也是一部浪漫的爱情小说。从小的生活培养了她浪漫的气质和追求浪漫爱情的想法。以至于永远沉浸在浪漫的幻想中，脱离了社会实际。包法利夫人也可以说受到浪漫主义小说的戕害。</w:t>
      </w:r>
    </w:p>
    <w:p>
      <w:pPr>
        <w:ind w:left="0" w:right="0" w:firstLine="560"/>
        <w:spacing w:before="450" w:after="450" w:line="312" w:lineRule="auto"/>
      </w:pPr>
      <w:r>
        <w:rPr>
          <w:rFonts w:ascii="宋体" w:hAnsi="宋体" w:eastAsia="宋体" w:cs="宋体"/>
          <w:color w:val="000"/>
          <w:sz w:val="28"/>
          <w:szCs w:val="28"/>
        </w:rPr>
        <w:t xml:space="preserve">作者起名非常用心，艾玛是浪漫的意义，包法利却有着平凡现实的意义。作者凸现了虚幻的浪漫与平庸的现实之间的差距。艾玛嫁给了夏尔就成了包法利夫人，艾玛包法利，显示了艾玛在虚幻与现实之间的挣扎的痛苦。浪漫的内心却被现实笼罩着，注定了艾玛悲剧的命运，在沉闷的现实面前，艾玛追求浪漫的幸福生活是虚幻不切实际的。</w:t>
      </w:r>
    </w:p>
    <w:p>
      <w:pPr>
        <w:ind w:left="0" w:right="0" w:firstLine="560"/>
        <w:spacing w:before="450" w:after="450" w:line="312" w:lineRule="auto"/>
      </w:pPr>
      <w:r>
        <w:rPr>
          <w:rFonts w:ascii="宋体" w:hAnsi="宋体" w:eastAsia="宋体" w:cs="宋体"/>
          <w:color w:val="000"/>
          <w:sz w:val="28"/>
          <w:szCs w:val="28"/>
        </w:rPr>
        <w:t xml:space="preserve">艾玛的两次婚外情被许多人批判，但是艾玛并非浪荡的人，从最后她债台高筑的情况下，她拒绝了公证人的求爱可以看出，艾玛的婚外情是基于爱情的基础上。个人认为艾玛是敢于追求幸福的勇士。她与夏尔的婚姻并非建立在爱情的基础上，只是经过了父亲做主，她便嫁给了夏尔，开始了婚姻生活。由此可以看出当时的女子大部分的婚姻并非出于自己的意愿。或许因为家庭的因素或许因为政治的因素等，可见女性地位较低，婚姻不自主自由。当艾玛发现了当前的生活并非自己想要的，于是她强烈的反抗自己生活的不如意，努力的寻求自己的幸福。后来，她与罗多夫和莱昂的爱情使她享受到了短暂的幸福。她的两次出轨并没有错，每个人都有追求幸福的权利，但大多数人都受到条条框框的各种阻碍，便不敢去追求幸福，失去了追求幸福的勇气。但是艾玛她是按照自己的心意去生活去追求自己的幸福，她并没有被婚姻捆绑住，她义无反顾的追求自己的幸福，包法利夫人的行为或许该受到世人的批判，但她却做了许多女性不敢做的事，她比一般女性更有勇气。假如一个女性，她的婚姻生活不幸福，她又改变不了现实，但是她精神上却极力想要改变自己的生活，出现了精神出轨。其实她和包法利夫人没什么区别，只是一个精神出轨，一个肉体出轨，可是性质没什么变化，但是精神出轨的更像是胆小鬼，她的思想已出了轨，行为上却遵守着道德上的条条框框，完全失去了自我，完全是被道德绑架的奴隶。包法利夫人也有错，错在没有离婚后在与罗多夫和莱昂发生感情。但是在那个年代，包法利夫人能离婚吗，那样的一个年代，女性地位较低的年代，男性不主动提离婚，女性敢吗？不敢！</w:t>
      </w:r>
    </w:p>
    <w:p>
      <w:pPr>
        <w:ind w:left="0" w:right="0" w:firstLine="560"/>
        <w:spacing w:before="450" w:after="450" w:line="312" w:lineRule="auto"/>
      </w:pPr>
      <w:r>
        <w:rPr>
          <w:rFonts w:ascii="宋体" w:hAnsi="宋体" w:eastAsia="宋体" w:cs="宋体"/>
          <w:color w:val="000"/>
          <w:sz w:val="28"/>
          <w:szCs w:val="28"/>
        </w:rPr>
        <w:t xml:space="preserve">包法利夫人和罗多夫与莱昂的爱情为什么没有走到最后。只能是因为她将爱情与幸福所托非人，罗多夫是情场的高手，她三言两语都能挑动一个人的心，她爱的是艾玛的外貌，对艾玛只是抱着玩玩的态度，对爱情没有付出真心。至于莱昂，起先，他喜欢艾玛，但是胆小，没有说出口。之后他和艾玛在一起了，却迫于生活的现实，他为了前程放弃了艾玛，他是在现实面前的胆小鬼。可怜的艾玛一直沉浸在自己虚幻的爱情中，丝毫没有看透现实。</w:t>
      </w:r>
    </w:p>
    <w:p>
      <w:pPr>
        <w:ind w:left="0" w:right="0" w:firstLine="560"/>
        <w:spacing w:before="450" w:after="450" w:line="312" w:lineRule="auto"/>
      </w:pPr>
      <w:r>
        <w:rPr>
          <w:rFonts w:ascii="宋体" w:hAnsi="宋体" w:eastAsia="宋体" w:cs="宋体"/>
          <w:color w:val="000"/>
          <w:sz w:val="28"/>
          <w:szCs w:val="28"/>
        </w:rPr>
        <w:t xml:space="preserve">在小说中，艾玛生过几场病，罗多夫抛弃她时，她生了一场大病，她心情郁闷时，也经常生病。更讽刺的是夏尔的职业是医生，但是怎样也医治不了艾玛的病。反应了夏尔不理解艾玛的内心，在那个时代，她就如同“病者”一样被世人认为是不正常的，就如同精神病院里走进一个正常人，正常人却被一群精神病人当是病人，精神病人却尝试着去医治那个正常人。到底她是病者还是社会是病态。</w:t>
      </w:r>
    </w:p>
    <w:p>
      <w:pPr>
        <w:ind w:left="0" w:right="0" w:firstLine="560"/>
        <w:spacing w:before="450" w:after="450" w:line="312" w:lineRule="auto"/>
      </w:pPr>
      <w:r>
        <w:rPr>
          <w:rFonts w:ascii="宋体" w:hAnsi="宋体" w:eastAsia="宋体" w:cs="宋体"/>
          <w:color w:val="000"/>
          <w:sz w:val="28"/>
          <w:szCs w:val="28"/>
        </w:rPr>
        <w:t xml:space="preserve">最后包法利夫人最终还是死了。但是罗多夫抛弃她的时候，她只是生了一场大病，并没有去死。就算债主找上门的时候，她也没想过死，她试图寻找补救的机会，可见她从来没想过去死，她仍然想要活在这个世界上，但是社会却逼的她不得不自杀。她是怎么死的？不是因为情人的抛弃，不是因为生活的平庸，是因为商人的追债，是唯利是图的商人将她一步一步逼上绝路。这也反应了作者批判那个金钱至上物欲横流的社会的批判，然而小说最后的结局，男女主人公都死了，是以商人的胜利结局的。何其讽刺！</w:t>
      </w:r>
    </w:p>
    <w:p>
      <w:pPr>
        <w:ind w:left="0" w:right="0" w:firstLine="560"/>
        <w:spacing w:before="450" w:after="450" w:line="312" w:lineRule="auto"/>
      </w:pPr>
      <w:r>
        <w:rPr>
          <w:rFonts w:ascii="宋体" w:hAnsi="宋体" w:eastAsia="宋体" w:cs="宋体"/>
          <w:color w:val="000"/>
          <w:sz w:val="28"/>
          <w:szCs w:val="28"/>
        </w:rPr>
        <w:t xml:space="preserve">包法利夫人这个结局多少是因为受到浪漫爱情小说的戕害。这也反映了文化对人的影响。如今，言情小说泛滥，言情小说里描绘的唯美的爱情，致使多少青年人沉迷于小说，多少青年人课上也看小说，荒废了学业，由于市场的需求，商人的利益，大量低俗小说出版，而正统文学却放置一边，如此文化的熏陶，又会造成多少“包法利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2024-11-22T02:55:00+08:00</dcterms:created>
  <dcterms:modified xsi:type="dcterms:W3CDTF">2024-11-22T02:55:00+08:00</dcterms:modified>
</cp:coreProperties>
</file>

<file path=docProps/custom.xml><?xml version="1.0" encoding="utf-8"?>
<Properties xmlns="http://schemas.openxmlformats.org/officeDocument/2006/custom-properties" xmlns:vt="http://schemas.openxmlformats.org/officeDocument/2006/docPropsVTypes"/>
</file>