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公司人力资源部年度工作总结(5篇)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最新公司人力资源工作总结 公司人力资源部年度工作总结一一、思想认识方面左岸会所办公室的一大功能就是服务功能，我个人的职责是这一功能的最终执行者，主要任务是为会所领导、各部门经理和员工做好服务工作，确保会所各项工作正常开展。所以，__年工作总...</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公司人力资源部年度工作总结二</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公司人力资源部年度工作总结三</w:t>
      </w:r>
    </w:p>
    <w:p>
      <w:pPr>
        <w:ind w:left="0" w:right="0" w:firstLine="560"/>
        <w:spacing w:before="450" w:after="450" w:line="312" w:lineRule="auto"/>
      </w:pPr>
      <w:r>
        <w:rPr>
          <w:rFonts w:ascii="宋体" w:hAnsi="宋体" w:eastAsia="宋体" w:cs="宋体"/>
          <w:color w:val="000"/>
          <w:sz w:val="28"/>
          <w:szCs w:val="28"/>
        </w:rPr>
        <w:t xml:space="preserve">伴随着新年即将到来的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公司人力资源部年度工作总结四</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 公司人力资源部年度工作总结五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2024-11-23T00:09:38+08:00</dcterms:created>
  <dcterms:modified xsi:type="dcterms:W3CDTF">2024-11-23T00:09:38+08:00</dcterms:modified>
</cp:coreProperties>
</file>

<file path=docProps/custom.xml><?xml version="1.0" encoding="utf-8"?>
<Properties xmlns="http://schemas.openxmlformats.org/officeDocument/2006/custom-properties" xmlns:vt="http://schemas.openxmlformats.org/officeDocument/2006/docPropsVTypes"/>
</file>