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2024年公司普通员工3月份工作总结(5篇)</w:t>
      </w:r>
      <w:bookmarkEnd w:id="1"/>
    </w:p>
    <w:p>
      <w:pPr>
        <w:jc w:val="center"/>
        <w:spacing w:before="0" w:after="450"/>
      </w:pPr>
      <w:r>
        <w:rPr>
          <w:rFonts w:ascii="Arial" w:hAnsi="Arial" w:eastAsia="Arial" w:cs="Arial"/>
          <w:color w:val="999999"/>
          <w:sz w:val="20"/>
          <w:szCs w:val="20"/>
        </w:rPr>
        <w:t xml:space="preserve">来源：网络  作者：心如止水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年公司普通员工3月份工作总结一记得刚进公司的那会，不知道自己该干什么，师父交代的活儿干完了就不知道干啥了，脑子一片空白。每天下线、压端子、分线，原来这就是工作。心里很不是滋味，学校学的知识一点都不能学以致用，很迷茫。随着时间的推移，我...</w:t>
      </w:r>
    </w:p>
    <w:p>
      <w:pPr>
        <w:ind w:left="0" w:right="0" w:firstLine="560"/>
        <w:spacing w:before="450" w:after="450" w:line="312" w:lineRule="auto"/>
      </w:pPr>
      <w:r>
        <w:rPr>
          <w:rFonts w:ascii="黑体" w:hAnsi="黑体" w:eastAsia="黑体" w:cs="黑体"/>
          <w:color w:val="000000"/>
          <w:sz w:val="36"/>
          <w:szCs w:val="36"/>
          <w:b w:val="1"/>
          <w:bCs w:val="1"/>
        </w:rPr>
        <w:t xml:space="preserve">20_年公司普通员工3月份工作总结一</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560"/>
        <w:spacing w:before="450" w:after="450" w:line="312" w:lineRule="auto"/>
      </w:pPr>
      <w:r>
        <w:rPr>
          <w:rFonts w:ascii="黑体" w:hAnsi="黑体" w:eastAsia="黑体" w:cs="黑体"/>
          <w:color w:val="000000"/>
          <w:sz w:val="36"/>
          <w:szCs w:val="36"/>
          <w:b w:val="1"/>
          <w:bCs w:val="1"/>
        </w:rPr>
        <w:t xml:space="preserve">20_年公司普通员工3月份工作总结二</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20_年公司普通员工3月份工作总结三</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这段时间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公司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个月的时间里，我能遵守公司的各项规章制度，兢兢业业做好本职业工作，在此期间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1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20_年公司普通员工3月份工作总结四</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除了客观原因外，主观原因则是我觉得自己的能力有限，有时候顾前就顾不了后，因此给公司造成的诸多不便还请谅解。也许是天资愚钝，我对于公司的工作操作方式很难跟上节奏，因此为了不再给领导添加负担与麻烦、拖同事们的后腿，我特此提出辞职。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20_年公司普通员工3月份工作总结五</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自20xx年年底入职以来，我一直都很享受这份工作，感谢各位领导的信任、栽培及包容，也感谢各位同事给予的友善、帮助和关心。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在过去的近两年的时间里，利用公司给予良好学习时间，学习了一些新的东西来充实了自己，并增加自己的一些知识和实践经验。我对于公司两年多的照顾表示真心的感谢!!当然，我也自认为自己在这两年的工作中做出了自己的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x月x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2025-03-15T02:31:54+08:00</dcterms:created>
  <dcterms:modified xsi:type="dcterms:W3CDTF">2025-03-15T02:31:54+08:00</dcterms:modified>
</cp:coreProperties>
</file>

<file path=docProps/custom.xml><?xml version="1.0" encoding="utf-8"?>
<Properties xmlns="http://schemas.openxmlformats.org/officeDocument/2006/custom-properties" xmlns:vt="http://schemas.openxmlformats.org/officeDocument/2006/docPropsVTypes"/>
</file>