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思想汇报：实践长才干历练出人才（大全）</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实践长才干历练出人才（大全）敬爱的党组织：辩证唯物主义认识论认为，实践在主体反映客体和获取真知过程中起着决定性作用。实践是认识的基础，是人才的才能源泉，是人才生发与成长的厚重土壤，是人才的最大宝库。人才的产生和成长离不开...</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第一篇：思想汇报：实践长才干历练出人才（大全）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辩证唯物主义认识论认为，实践在主体反映客体和获取真知过程中起着决定性作用。实践是认识的基础，是人才的才能源泉，是人才生发与成长的厚重土壤，是人才的最大宝库。人才的产生和成长离不开人才主体的社会实践。人的社会性也决定了人才成长必须植根于社会实践，优秀人才都是在认识规律、改造自然、改造社会的实践中培养出来的，都是在社会中成长，在实践中提高的。广阔的社会领域为广大人才提供了偌大的实践空间，提供了无比宽广的排练场和演习地。</w:t>
      </w:r>
    </w:p>
    <w:p>
      <w:pPr>
        <w:ind w:left="0" w:right="0" w:firstLine="560"/>
        <w:spacing w:before="450" w:after="450" w:line="312" w:lineRule="auto"/>
      </w:pPr>
      <w:r>
        <w:rPr>
          <w:rFonts w:ascii="宋体" w:hAnsi="宋体" w:eastAsia="宋体" w:cs="宋体"/>
          <w:color w:val="000"/>
          <w:sz w:val="28"/>
          <w:szCs w:val="28"/>
        </w:rPr>
        <w:t xml:space="preserve">实践标准是检验人才的基本依据。实践是检验人才的试金石。“器必试而后知其利钝，马必驾而后知其驽良”。一个人是否真正算得上是人才，要看他能否能将理论知识与工作实践有机地结合，能否敢于创新、大胆实践，创造性地开展工作，并取得实实在在的成绩。党政人才的评价重在群众认可，企业管理人才的评价重在市场和出资人认可，专业技术人才的评价重在社会和业内认可。</w:t>
      </w:r>
    </w:p>
    <w:p>
      <w:pPr>
        <w:ind w:left="0" w:right="0" w:firstLine="560"/>
        <w:spacing w:before="450" w:after="450" w:line="312" w:lineRule="auto"/>
      </w:pPr>
      <w:r>
        <w:rPr>
          <w:rFonts w:ascii="宋体" w:hAnsi="宋体" w:eastAsia="宋体" w:cs="宋体"/>
          <w:color w:val="000"/>
          <w:sz w:val="28"/>
          <w:szCs w:val="28"/>
        </w:rPr>
        <w:t xml:space="preserve">这“三个认可”，归结起来就是实践认可。凡是在各种领导岗位上有所作为、成绩突出的干部，都是注重实践锻炼特别是基层实践锻炼，在丰富生动的实践中成长起来的，这已经成为一种规律性的现象。</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第二篇：艰辛知人生,实践长才干</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今天，我有幸成为“三下乡”社会实践活动的一份子，我们实践，我们快乐。作为实践，这样的一项活动，也必须有其流程经营。</w:t>
      </w:r>
    </w:p>
    <w:p>
      <w:pPr>
        <w:ind w:left="0" w:right="0" w:firstLine="560"/>
        <w:spacing w:before="450" w:after="450" w:line="312" w:lineRule="auto"/>
      </w:pPr>
      <w:r>
        <w:rPr>
          <w:rFonts w:ascii="宋体" w:hAnsi="宋体" w:eastAsia="宋体" w:cs="宋体"/>
          <w:color w:val="000"/>
          <w:sz w:val="28"/>
          <w:szCs w:val="28"/>
        </w:rPr>
        <w:t xml:space="preserve">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我相信，通过这次的的社会实践活动，我们将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此次赴广饶县大王镇刘集村三下乡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第三篇：实践出真知,磨砺长才干</w:t>
      </w:r>
    </w:p>
    <w:p>
      <w:pPr>
        <w:ind w:left="0" w:right="0" w:firstLine="560"/>
        <w:spacing w:before="450" w:after="450" w:line="312" w:lineRule="auto"/>
      </w:pPr>
      <w:r>
        <w:rPr>
          <w:rFonts w:ascii="宋体" w:hAnsi="宋体" w:eastAsia="宋体" w:cs="宋体"/>
          <w:color w:val="000"/>
          <w:sz w:val="28"/>
          <w:szCs w:val="28"/>
        </w:rPr>
        <w:t xml:space="preserve">年轻干部成长过程中经常会有这样的现象：年轻干部精力旺盛，踌躇满志，怀着激情进入新单位，但进入单位后往往被置于一般部门，打杂跑腿，一时不能受到重视。有些年轻干部在单位甚至会受到各种无端批评和指责，代人受过，更有甚至不能得到应有的指导和提拔……</w:t>
      </w:r>
    </w:p>
    <w:p>
      <w:pPr>
        <w:ind w:left="0" w:right="0" w:firstLine="560"/>
        <w:spacing w:before="450" w:after="450" w:line="312" w:lineRule="auto"/>
      </w:pPr>
      <w:r>
        <w:rPr>
          <w:rFonts w:ascii="宋体" w:hAnsi="宋体" w:eastAsia="宋体" w:cs="宋体"/>
          <w:color w:val="000"/>
          <w:sz w:val="28"/>
          <w:szCs w:val="28"/>
        </w:rPr>
        <w:t xml:space="preserve">其实，这一现象很正常，因为，对于年轻干部来说，一定要经历且经受得住磨砺，耐的住寂寞，坐得住冷板凳，正所谓“不经历风雨，怎么见彩虹”！其实，人的成长是循序渐进、不断积累的过程，不可能一帆风顺，不可能一蹴而就。年轻干部的成长没有捷径，要获得成功，就要坚定必胜的信心，找准自身定位，科学分析形势，明确努力方向，持之以恒加压奋进。胡锦涛总书记在“七一”讲话中就曾这样强调：年轻干部要承担起事业重任，必须牢固树立正确的世界观、权力观、事业观，做到忠诚党的事业、心系人民群众、专心做好工作、不断完善自己。广大年轻干部要自觉到艰苦地区、复杂环境、关键岗位砥砺品质、锤炼作风、增长才干。经过艰苦复杂环境磨练、重大斗争考验、实践证明优秀、有培养前途的大批年轻干部能够不断涌现出来，党和人民事业就大有希望。</w:t>
      </w:r>
    </w:p>
    <w:p>
      <w:pPr>
        <w:ind w:left="0" w:right="0" w:firstLine="560"/>
        <w:spacing w:before="450" w:after="450" w:line="312" w:lineRule="auto"/>
      </w:pPr>
      <w:r>
        <w:rPr>
          <w:rFonts w:ascii="宋体" w:hAnsi="宋体" w:eastAsia="宋体" w:cs="宋体"/>
          <w:color w:val="000"/>
          <w:sz w:val="28"/>
          <w:szCs w:val="28"/>
        </w:rPr>
        <w:t xml:space="preserve">实践出真知，磨砺长才干。在当前，从家门到校门、毕业后进了机关门，这样的“三门干部”，在年轻干部中不少见。30年改革开放，经济社会发展“大提速”，许多年轻干部工作经历单一，缺乏艰苦环境下的锻炼，缺少基层实践经历，不了解也不理解基层工作的酸甜苦辣，做方案、提要求不切实际，虽然工作辛苦，但在基层看来却不切实际。很显然，无论对于事业发展，还是年轻干部的成长进步，都是有百害而无一利的。因此，年轻干部要有历经磨砺之心，有经受磨难的准备，克服浮躁的心态，勤勤恳恳，脚踏实地，在实践磨练中锤炼埋头苦干、敢于吃苦的作风，增长见识、增长才干，练就良好扎实的内功。</w:t>
      </w:r>
    </w:p>
    <w:p>
      <w:pPr>
        <w:ind w:left="0" w:right="0" w:firstLine="560"/>
        <w:spacing w:before="450" w:after="450" w:line="312" w:lineRule="auto"/>
      </w:pPr>
      <w:r>
        <w:rPr>
          <w:rFonts w:ascii="宋体" w:hAnsi="宋体" w:eastAsia="宋体" w:cs="宋体"/>
          <w:color w:val="000"/>
          <w:sz w:val="28"/>
          <w:szCs w:val="28"/>
        </w:rPr>
        <w:t xml:space="preserve">笔者曾经阅读过这样一个故事：南山寺中，有个和尚年纪最小、资质最差。他终日苦思如何改变自己，心情愁苦。一日，小和尚终于鼓足勇气，向师父南山禅师道出了心中的疑惑。南山禅师并没有回答他，而是领着他来到后山的竹林对小和尚说：“你看这些竹子和地上的厥草，皆有为师几年前种下。刚种下它们时，厥草很快便长得葱郁茂盛，而竹子却毫无声息。一年又一年，年年如此，但我始终坚持浇水、施肥。”看小和尚疑惑不解，南山禅师又继续讲道：“直到第五年，竹子才拱出了嫩芽，弱不禁风。但过了六个月，它们便长到齐人高了。竹子用五年的时间来扎根，方可有所造化。”小和尚如醍醐灌顶，顿悟了。</w:t>
      </w:r>
    </w:p>
    <w:p>
      <w:pPr>
        <w:ind w:left="0" w:right="0" w:firstLine="560"/>
        <w:spacing w:before="450" w:after="450" w:line="312" w:lineRule="auto"/>
      </w:pPr>
      <w:r>
        <w:rPr>
          <w:rFonts w:ascii="宋体" w:hAnsi="宋体" w:eastAsia="宋体" w:cs="宋体"/>
          <w:color w:val="000"/>
          <w:sz w:val="28"/>
          <w:szCs w:val="28"/>
        </w:rPr>
        <w:t xml:space="preserve">是呀，厥草虽然很快便长得葱郁茂盛，但最终只能成为柴火，而竹子虽然几年都毫无声息，最终却能成为栋梁之才！年轻干部的成长何尝不是如此！年轻干部要有一颗平常心，只有让自己的成长之根、发展之根扎得深、扎得牢，将来才能够„千磨万击还坚劲，任尔东西南北风‟，才能够苍翠挺拔、直指苍穹！经历且经受得住磨砺，是检验识别干部的“试金石”。年轻干部要健康成长、担当重任，就要经历磨砺！只有这样，年轻干部才能在复杂环境中增长才干。</w:t>
      </w:r>
    </w:p>
    <w:p>
      <w:pPr>
        <w:ind w:left="0" w:right="0" w:firstLine="560"/>
        <w:spacing w:before="450" w:after="450" w:line="312" w:lineRule="auto"/>
      </w:pPr>
      <w:r>
        <w:rPr>
          <w:rFonts w:ascii="宋体" w:hAnsi="宋体" w:eastAsia="宋体" w:cs="宋体"/>
          <w:color w:val="000"/>
          <w:sz w:val="28"/>
          <w:szCs w:val="28"/>
        </w:rPr>
        <w:t xml:space="preserve">艰难困苦，玉汝于成。年轻干部要经历磨砺，同是一只蜜蜂，有的出了蜂巢就有花园能采到蜜，有的要飞过一座山才能采到蜜，但是后者采的蜜不一定比前者少。试问，蜜蜂如此，年轻干部的成长之路又何尝不是如此呢？ “故明主之吏，宰相必起于州部，猛将必发于卒伍。”《韩非子·显学篇》毋庸置疑，年轻干部要经历磨砺！</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第四篇：心得体会—艰辛知人生,实践长才干</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——“三下乡”社会实践总结</w:t>
      </w:r>
    </w:p>
    <w:p>
      <w:pPr>
        <w:ind w:left="0" w:right="0" w:firstLine="560"/>
        <w:spacing w:before="450" w:after="450" w:line="312" w:lineRule="auto"/>
      </w:pPr>
      <w:r>
        <w:rPr>
          <w:rFonts w:ascii="宋体" w:hAnsi="宋体" w:eastAsia="宋体" w:cs="宋体"/>
          <w:color w:val="000"/>
          <w:sz w:val="28"/>
          <w:szCs w:val="28"/>
        </w:rPr>
        <w:t xml:space="preserve">为更好的关注留守儿童，服务青少年学生的成长、成才，为农村培养新型人才打好基础，重庆师范大学数学科学学院针对留守儿童、孤寡老人开展了暑假“三下乡”社会实践活动。为期三天的“三下乡”已经圆满的落下帷幕，但重庆市江津区石门镇的那些孩子们稚嫩的笑脸和老人质朴的语言依然清晰地印在我脑海里。</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此次活动计划2025年8月20日正式出发，三位带队老师以及22位志愿者于15日全体到校进行前期准备。通过会议讨论，在此次社会实践活动正式开始之间，我院志愿者队伍在物资准备、人员安排以及下乡内容等各方面做了充分的安排。在与重庆市江津区石门镇当地负责人联系相关事宜时，他们对于我们的到来表示热烈的欢迎并代表当地留守儿童、孤寡老人向我们表示感谢。</w:t>
      </w:r>
    </w:p>
    <w:p>
      <w:pPr>
        <w:ind w:left="0" w:right="0" w:firstLine="560"/>
        <w:spacing w:before="450" w:after="450" w:line="312" w:lineRule="auto"/>
      </w:pPr>
      <w:r>
        <w:rPr>
          <w:rFonts w:ascii="宋体" w:hAnsi="宋体" w:eastAsia="宋体" w:cs="宋体"/>
          <w:color w:val="000"/>
          <w:sz w:val="28"/>
          <w:szCs w:val="28"/>
        </w:rPr>
        <w:t xml:space="preserve">二、扎根基层、服务社会</w:t>
      </w:r>
    </w:p>
    <w:p>
      <w:pPr>
        <w:ind w:left="0" w:right="0" w:firstLine="560"/>
        <w:spacing w:before="450" w:after="450" w:line="312" w:lineRule="auto"/>
      </w:pPr>
      <w:r>
        <w:rPr>
          <w:rFonts w:ascii="宋体" w:hAnsi="宋体" w:eastAsia="宋体" w:cs="宋体"/>
          <w:color w:val="000"/>
          <w:sz w:val="28"/>
          <w:szCs w:val="28"/>
        </w:rPr>
        <w:t xml:space="preserve">留守儿童由于缺少父母的关爱和家庭教育，使得这些孩子在生活、学习、性格、心理、行为上存在着不同程度的问题，由于孩子缺少家庭的亲情关怀，常年难与父母团聚，更容易出现心理健康与人格发展方面的问题。因此我们此次“三下乡”社会实践活动旨在通过运用志愿者在校所学专业知识以及社会经验，释放留守儿童的内在潜能，让他们意识到自己的优势和改变的力量。关注留守儿童心理健康，协助他们建立自信心，树立正确的人生观，追逐自己的梦想，从而确立正确的人生方向。同时，向孤寡老人强调留守儿童教育以及家人关心的重要性并针对老人在留守儿童教育方面的问题进行答疑。</w:t>
      </w:r>
    </w:p>
    <w:p>
      <w:pPr>
        <w:ind w:left="0" w:right="0" w:firstLine="560"/>
        <w:spacing w:before="450" w:after="450" w:line="312" w:lineRule="auto"/>
      </w:pPr>
      <w:r>
        <w:rPr>
          <w:rFonts w:ascii="宋体" w:hAnsi="宋体" w:eastAsia="宋体" w:cs="宋体"/>
          <w:color w:val="000"/>
          <w:sz w:val="28"/>
          <w:szCs w:val="28"/>
        </w:rPr>
        <w:t xml:space="preserve">1、实地走访，了解情况</w:t>
      </w:r>
    </w:p>
    <w:p>
      <w:pPr>
        <w:ind w:left="0" w:right="0" w:firstLine="560"/>
        <w:spacing w:before="450" w:after="450" w:line="312" w:lineRule="auto"/>
      </w:pPr>
      <w:r>
        <w:rPr>
          <w:rFonts w:ascii="宋体" w:hAnsi="宋体" w:eastAsia="宋体" w:cs="宋体"/>
          <w:color w:val="000"/>
          <w:sz w:val="28"/>
          <w:szCs w:val="28"/>
        </w:rPr>
        <w:t xml:space="preserve">乡镇干部是党的农村政策的执行者，是党加强同农牧民群众血肉联系的直接实践者，因此当地政府是最了解留守儿童的情况的。在当地政府的帮助下，我们成功的了解到留守儿童的状况并针对情况选择走访8家存在留守儿童、孤寡老人的家庭。8月20日，在当地村干部的带领下，8组志愿者小队伍分别前往各个家庭。</w:t>
      </w:r>
    </w:p>
    <w:p>
      <w:pPr>
        <w:ind w:left="0" w:right="0" w:firstLine="560"/>
        <w:spacing w:before="450" w:after="450" w:line="312" w:lineRule="auto"/>
      </w:pPr>
      <w:r>
        <w:rPr>
          <w:rFonts w:ascii="宋体" w:hAnsi="宋体" w:eastAsia="宋体" w:cs="宋体"/>
          <w:color w:val="000"/>
          <w:sz w:val="28"/>
          <w:szCs w:val="28"/>
        </w:rPr>
        <w:t xml:space="preserve">在走访之前我们就了解到我们小组走访的这个家庭情况比较特殊。杨杨的父母并非外出打工，而是杨杨的爸爸在他只有三个月的时候出车祸去世了，妈妈在他两岁左右便改嫁不再照顾他。现在的杨杨已经11岁了，这11年来一直与爷爷奶奶相依为命。</w:t>
      </w:r>
    </w:p>
    <w:p>
      <w:pPr>
        <w:ind w:left="0" w:right="0" w:firstLine="560"/>
        <w:spacing w:before="450" w:after="450" w:line="312" w:lineRule="auto"/>
      </w:pPr>
      <w:r>
        <w:rPr>
          <w:rFonts w:ascii="宋体" w:hAnsi="宋体" w:eastAsia="宋体" w:cs="宋体"/>
          <w:color w:val="000"/>
          <w:sz w:val="28"/>
          <w:szCs w:val="28"/>
        </w:rPr>
        <w:t xml:space="preserve">在村干部刘队长的带领下，我们成功的来到了杨爷爷家。杨爷爷家在一条崎岖的小路深处，我们到达时杨奶奶正在院子里晒豆子。看见我们的到来，杨奶奶急忙欢迎我们并带我们进屋。刘队长和蔼的和老人们交谈了一会儿并表明了我们的来意，遗憾的是杨杨并不在家中，因此原计划针对杨杨的教学、谈心不得不取消，不过希望杨杨能够在以后用我们给他买去的文具好好学习。</w:t>
      </w:r>
    </w:p>
    <w:p>
      <w:pPr>
        <w:ind w:left="0" w:right="0" w:firstLine="560"/>
        <w:spacing w:before="450" w:after="450" w:line="312" w:lineRule="auto"/>
      </w:pPr>
      <w:r>
        <w:rPr>
          <w:rFonts w:ascii="宋体" w:hAnsi="宋体" w:eastAsia="宋体" w:cs="宋体"/>
          <w:color w:val="000"/>
          <w:sz w:val="28"/>
          <w:szCs w:val="28"/>
        </w:rPr>
        <w:t xml:space="preserve">在交谈过程中，我们了解到正是农忙季节，便主动提出帮助老人做农活。在我们的一再请求下，老人终于答应我们帮忙收他们晒好的谷子。在一袋袋谷子的搬运下，我们显得有些许吃力，但是看着已经七十一岁高龄的杨爷爷还在不停地搬着谷子，因为农活而被压的直不起来的脊椎，我们觉得很心酸，手上的力气也多了几分。</w:t>
      </w:r>
    </w:p>
    <w:p>
      <w:pPr>
        <w:ind w:left="0" w:right="0" w:firstLine="560"/>
        <w:spacing w:before="450" w:after="450" w:line="312" w:lineRule="auto"/>
      </w:pPr>
      <w:r>
        <w:rPr>
          <w:rFonts w:ascii="宋体" w:hAnsi="宋体" w:eastAsia="宋体" w:cs="宋体"/>
          <w:color w:val="000"/>
          <w:sz w:val="28"/>
          <w:szCs w:val="28"/>
        </w:rPr>
        <w:t xml:space="preserve">烈日当头，当我们在绿荫下短暂休息时杨奶奶和我们聊起了她的家常。提到杨杨，她满脸的自豪，夸杨杨虽然年级小但是懂事，像极了他爸爸。问道政府针对她们这种家庭情况的政策时，她说：“多亏了政府的帮助，才让我们的生活有了基本的保障。”来往的老人和杨奶奶不停的打招呼，让我们很真切的感受到村民们的淳朴。</w:t>
      </w:r>
    </w:p>
    <w:p>
      <w:pPr>
        <w:ind w:left="0" w:right="0" w:firstLine="560"/>
        <w:spacing w:before="450" w:after="450" w:line="312" w:lineRule="auto"/>
      </w:pPr>
      <w:r>
        <w:rPr>
          <w:rFonts w:ascii="宋体" w:hAnsi="宋体" w:eastAsia="宋体" w:cs="宋体"/>
          <w:color w:val="000"/>
          <w:sz w:val="28"/>
          <w:szCs w:val="28"/>
        </w:rPr>
        <w:t xml:space="preserve">走访最后，我们给老人留下了联系方式和地址，希望杨杨以后能通过电话或书信方式和我们交流，让我们在他以后的生活中继续给予他力所能及的帮助。在老人们不舍的眼光和感谢的话语中，我们依依不舍的结束了此次走访。</w:t>
      </w:r>
    </w:p>
    <w:p>
      <w:pPr>
        <w:ind w:left="0" w:right="0" w:firstLine="560"/>
        <w:spacing w:before="450" w:after="450" w:line="312" w:lineRule="auto"/>
      </w:pPr>
      <w:r>
        <w:rPr>
          <w:rFonts w:ascii="宋体" w:hAnsi="宋体" w:eastAsia="宋体" w:cs="宋体"/>
          <w:color w:val="000"/>
          <w:sz w:val="28"/>
          <w:szCs w:val="28"/>
        </w:rPr>
        <w:t xml:space="preserve">2、支教授课，传递梦想</w:t>
      </w:r>
    </w:p>
    <w:p>
      <w:pPr>
        <w:ind w:left="0" w:right="0" w:firstLine="560"/>
        <w:spacing w:before="450" w:after="450" w:line="312" w:lineRule="auto"/>
      </w:pPr>
      <w:r>
        <w:rPr>
          <w:rFonts w:ascii="宋体" w:hAnsi="宋体" w:eastAsia="宋体" w:cs="宋体"/>
          <w:color w:val="000"/>
          <w:sz w:val="28"/>
          <w:szCs w:val="28"/>
        </w:rPr>
        <w:t xml:space="preserve">长期的骨肉分离，加之监护人管理不足，将会导致留守儿童有较为严重的心理问题。因关注留守儿童心理健康，21日上午8点30，24名可爱的小朋友被聚集在金龙小学参加我们的支教。</w:t>
      </w:r>
    </w:p>
    <w:p>
      <w:pPr>
        <w:ind w:left="0" w:right="0" w:firstLine="560"/>
        <w:spacing w:before="450" w:after="450" w:line="312" w:lineRule="auto"/>
      </w:pPr>
      <w:r>
        <w:rPr>
          <w:rFonts w:ascii="宋体" w:hAnsi="宋体" w:eastAsia="宋体" w:cs="宋体"/>
          <w:color w:val="000"/>
          <w:sz w:val="28"/>
          <w:szCs w:val="28"/>
        </w:rPr>
        <w:t xml:space="preserve">主持人通过高斯的小故事循序渐进，引导孩子们对故事进行思考，孩子们积极回答并在从中提炼出“在学习与生活中学会用简单的办法思考问题”、“在困难面前相信自己，敢于迎难而上”、“其实每个人都很聪明，我们要多思考、多学习，在学习中激发自己的潜能”等积极向上的道理，整个过程孩子们反映热烈。</w:t>
      </w:r>
    </w:p>
    <w:p>
      <w:pPr>
        <w:ind w:left="0" w:right="0" w:firstLine="560"/>
        <w:spacing w:before="450" w:after="450" w:line="312" w:lineRule="auto"/>
      </w:pPr>
      <w:r>
        <w:rPr>
          <w:rFonts w:ascii="宋体" w:hAnsi="宋体" w:eastAsia="宋体" w:cs="宋体"/>
          <w:color w:val="000"/>
          <w:sz w:val="28"/>
          <w:szCs w:val="28"/>
        </w:rPr>
        <w:t xml:space="preserve">在又一个“精卫填海”的故事之后，为增强孩子们的动手能力，志愿者们拿出提前准备还的卡纸，将孩子们分成三个小组，每组由三名志愿者带队进行比赛。孩子们踊跃参加，积极的向志愿者学习折纸技巧，在志愿者耐心的教学下，各组最后都拿出了很好的成果。其实，对于志愿者来说，孩子们脸上洋溢的开心的笑容才是最大的收获。</w:t>
      </w:r>
    </w:p>
    <w:p>
      <w:pPr>
        <w:ind w:left="0" w:right="0" w:firstLine="560"/>
        <w:spacing w:before="450" w:after="450" w:line="312" w:lineRule="auto"/>
      </w:pPr>
      <w:r>
        <w:rPr>
          <w:rFonts w:ascii="宋体" w:hAnsi="宋体" w:eastAsia="宋体" w:cs="宋体"/>
          <w:color w:val="000"/>
          <w:sz w:val="28"/>
          <w:szCs w:val="28"/>
        </w:rPr>
        <w:t xml:space="preserve">在此过程中，孩子们的动手能力得到了锻炼，在志愿者的不断鼓励下，每个孩子都拿出了自己亲自动手的成果，尝到了成功的感觉，从而自信心得到了增强。</w:t>
      </w:r>
    </w:p>
    <w:p>
      <w:pPr>
        <w:ind w:left="0" w:right="0" w:firstLine="560"/>
        <w:spacing w:before="450" w:after="450" w:line="312" w:lineRule="auto"/>
      </w:pPr>
      <w:r>
        <w:rPr>
          <w:rFonts w:ascii="宋体" w:hAnsi="宋体" w:eastAsia="宋体" w:cs="宋体"/>
          <w:color w:val="000"/>
          <w:sz w:val="28"/>
          <w:szCs w:val="28"/>
        </w:rPr>
        <w:t xml:space="preserve">3、教育宣讲，为爱护航</w:t>
      </w:r>
    </w:p>
    <w:p>
      <w:pPr>
        <w:ind w:left="0" w:right="0" w:firstLine="560"/>
        <w:spacing w:before="450" w:after="450" w:line="312" w:lineRule="auto"/>
      </w:pPr>
      <w:r>
        <w:rPr>
          <w:rFonts w:ascii="宋体" w:hAnsi="宋体" w:eastAsia="宋体" w:cs="宋体"/>
          <w:color w:val="000"/>
          <w:sz w:val="28"/>
          <w:szCs w:val="28"/>
        </w:rPr>
        <w:t xml:space="preserve">一场针对孤寡老人的宣讲23日上午在金龙小学顺利展开。主持人首先进行自我介绍，并向老人们说明了此次宣讲的目的--关爱留守儿童，改变教育方式。一方面向老人们总结我们前两天在有限的时间内为孩子们带去的帮助，另一方面围绕着“吃饱穿暖是基本要求，精神方面的关心不可或缺”向老人们说明给予孩子关心的重要性。</w:t>
      </w:r>
    </w:p>
    <w:p>
      <w:pPr>
        <w:ind w:left="0" w:right="0" w:firstLine="560"/>
        <w:spacing w:before="450" w:after="450" w:line="312" w:lineRule="auto"/>
      </w:pPr>
      <w:r>
        <w:rPr>
          <w:rFonts w:ascii="宋体" w:hAnsi="宋体" w:eastAsia="宋体" w:cs="宋体"/>
          <w:color w:val="000"/>
          <w:sz w:val="28"/>
          <w:szCs w:val="28"/>
        </w:rPr>
        <w:t xml:space="preserve">向老人们强调社会的关爱，社会的帮助从某一方面确实能给留守儿童有一定的作用，但最重要的还是孩子们的父母，只有他们的父母才能从根本上解决留守儿童中存在的问题。所以，要想切实解决好留守儿童存在的问题，必须还得靠孩子们的父母。只有家庭给予孩子足够的关心，在学习方面多鼓励孩子，才能避免留守儿童亲情缺失，心理封闭、情感脆弱的现象发生。</w:t>
      </w:r>
    </w:p>
    <w:p>
      <w:pPr>
        <w:ind w:left="0" w:right="0" w:firstLine="560"/>
        <w:spacing w:before="450" w:after="450" w:line="312" w:lineRule="auto"/>
      </w:pPr>
      <w:r>
        <w:rPr>
          <w:rFonts w:ascii="宋体" w:hAnsi="宋体" w:eastAsia="宋体" w:cs="宋体"/>
          <w:color w:val="000"/>
          <w:sz w:val="28"/>
          <w:szCs w:val="28"/>
        </w:rPr>
        <w:t xml:space="preserve">随后，志愿者学生向老人们叙述了自己作为留守儿童，父母的关心在自己成长中起到的重要性，以实例再次向老人们说明精神层面的关心不可或缺。最后采取一对多模式，即一个志愿者与几个老人谈心，针对老人在各方面的问题进行详细的解答，关心老人的生活，强调孩子教育的重要性。</w:t>
      </w:r>
    </w:p>
    <w:p>
      <w:pPr>
        <w:ind w:left="0" w:right="0" w:firstLine="560"/>
        <w:spacing w:before="450" w:after="450" w:line="312" w:lineRule="auto"/>
      </w:pPr>
      <w:r>
        <w:rPr>
          <w:rFonts w:ascii="宋体" w:hAnsi="宋体" w:eastAsia="宋体" w:cs="宋体"/>
          <w:color w:val="000"/>
          <w:sz w:val="28"/>
          <w:szCs w:val="28"/>
        </w:rPr>
        <w:t xml:space="preserve">三、活动总结，收获丰厚</w:t>
      </w:r>
    </w:p>
    <w:p>
      <w:pPr>
        <w:ind w:left="0" w:right="0" w:firstLine="560"/>
        <w:spacing w:before="450" w:after="450" w:line="312" w:lineRule="auto"/>
      </w:pPr>
      <w:r>
        <w:rPr>
          <w:rFonts w:ascii="宋体" w:hAnsi="宋体" w:eastAsia="宋体" w:cs="宋体"/>
          <w:color w:val="000"/>
          <w:sz w:val="28"/>
          <w:szCs w:val="28"/>
        </w:rPr>
        <w:t xml:space="preserve">为期三天的社会实践活动，不仅加深了当地村民与我们之间的交流，而且也使得留守儿童教育的重要性深入人心。意识到一个孩子的教育需要家庭、社会、学校三个方面的教育，三方面缺一不可。“艰辛知人生，实践长才干”。通过关爱留守儿童的社会实践活动，使我们逐步了解社会、开阔视野、增长才干。“两耳不闻窗外事，一心只读圣贤书”已经不适应现代社会的发展趋势，我们应当在社会实践活动中认清自己的位置，对自己有一个准确的定位。</w:t>
      </w:r>
    </w:p>
    <w:p>
      <w:pPr>
        <w:ind w:left="0" w:right="0" w:firstLine="560"/>
        <w:spacing w:before="450" w:after="450" w:line="312" w:lineRule="auto"/>
      </w:pPr>
      <w:r>
        <w:rPr>
          <w:rFonts w:ascii="宋体" w:hAnsi="宋体" w:eastAsia="宋体" w:cs="宋体"/>
          <w:color w:val="000"/>
          <w:sz w:val="28"/>
          <w:szCs w:val="28"/>
        </w:rPr>
        <w:t xml:space="preserve">本次“三下乡”活动即磨练了我们的意志，也培养了大家的动手能力和团队协作精神，实现了“实践社会，锻炼自我”的目的，也为将来如何更好的引导我校的学生进入基层，服务基层做出贡献。</w:t>
      </w:r>
    </w:p>
    <w:p>
      <w:pPr>
        <w:ind w:left="0" w:right="0" w:firstLine="560"/>
        <w:spacing w:before="450" w:after="450" w:line="312" w:lineRule="auto"/>
      </w:pPr>
      <w:r>
        <w:rPr>
          <w:rFonts w:ascii="宋体" w:hAnsi="宋体" w:eastAsia="宋体" w:cs="宋体"/>
          <w:color w:val="000"/>
          <w:sz w:val="28"/>
          <w:szCs w:val="28"/>
        </w:rPr>
        <w:t xml:space="preserve">杨梦雪</w:t>
      </w:r>
    </w:p>
    <w:p>
      <w:pPr>
        <w:ind w:left="0" w:right="0" w:firstLine="560"/>
        <w:spacing w:before="450" w:after="450" w:line="312" w:lineRule="auto"/>
      </w:pPr>
      <w:r>
        <w:rPr>
          <w:rFonts w:ascii="黑体" w:hAnsi="黑体" w:eastAsia="黑体" w:cs="黑体"/>
          <w:color w:val="000000"/>
          <w:sz w:val="36"/>
          <w:szCs w:val="36"/>
          <w:b w:val="1"/>
          <w:bCs w:val="1"/>
        </w:rPr>
        <w:t xml:space="preserve">第五篇：艰辛之人生,实践长才干</w:t>
      </w:r>
    </w:p>
    <w:p>
      <w:pPr>
        <w:ind w:left="0" w:right="0" w:firstLine="560"/>
        <w:spacing w:before="450" w:after="450" w:line="312" w:lineRule="auto"/>
      </w:pPr>
      <w:r>
        <w:rPr>
          <w:rFonts w:ascii="宋体" w:hAnsi="宋体" w:eastAsia="宋体" w:cs="宋体"/>
          <w:color w:val="000"/>
          <w:sz w:val="28"/>
          <w:szCs w:val="28"/>
        </w:rPr>
        <w:t xml:space="preserve">艰辛之人生，实践长才干</w:t>
      </w:r>
    </w:p>
    <w:p>
      <w:pPr>
        <w:ind w:left="0" w:right="0" w:firstLine="560"/>
        <w:spacing w:before="450" w:after="450" w:line="312" w:lineRule="auto"/>
      </w:pPr>
      <w:r>
        <w:rPr>
          <w:rFonts w:ascii="宋体" w:hAnsi="宋体" w:eastAsia="宋体" w:cs="宋体"/>
          <w:color w:val="000"/>
          <w:sz w:val="28"/>
          <w:szCs w:val="28"/>
        </w:rPr>
        <w:t xml:space="preserve">今天下午，我们我们来到了广饶县大王镇东营科技职业学院，由东营科技职业学院的马老师接待了我们，我们来到宿舍，收拾好床位后，大家在楼下集合，由马老师的介绍，我们来到了学校附近的小吃街，大家都点了自己喜欢吃的水饺和手工面。然后，我们去超市买了日常的洗漱用品，大家一起结伴向东营科技职业学院出发。</w:t>
      </w:r>
    </w:p>
    <w:p>
      <w:pPr>
        <w:ind w:left="0" w:right="0" w:firstLine="560"/>
        <w:spacing w:before="450" w:after="450" w:line="312" w:lineRule="auto"/>
      </w:pPr>
      <w:r>
        <w:rPr>
          <w:rFonts w:ascii="宋体" w:hAnsi="宋体" w:eastAsia="宋体" w:cs="宋体"/>
          <w:color w:val="000"/>
          <w:sz w:val="28"/>
          <w:szCs w:val="28"/>
        </w:rPr>
        <w:t xml:space="preserve">艰辛知人生，实践长才干” 只要你愿意去尝试和经历，并坦然的接受过程的酸甜苦辣和结果的成败得失，人生就会很精彩。丰富了我们的实践经验，提高了我们的团队合作能力，使我们通过这次实践更加了解社会，这次实践活动意义深远，对我们的帮助享用一生。曾记否，在中学的历史课本中，学习了感恩父母、感恩社会，也许那时年幼的我们不懂事或懂得太少，所以今天开始让我们带着新奇与使命感努力的让自己记下里面的细节，包括哪年哪月发生了哪些标志性的事件，在老师的督促下，我们都牢记于心。</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提高自己的责任意识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2025-01-23T03:26:53+08:00</dcterms:created>
  <dcterms:modified xsi:type="dcterms:W3CDTF">2025-01-23T03:26:53+08:00</dcterms:modified>
</cp:coreProperties>
</file>

<file path=docProps/custom.xml><?xml version="1.0" encoding="utf-8"?>
<Properties xmlns="http://schemas.openxmlformats.org/officeDocument/2006/custom-properties" xmlns:vt="http://schemas.openxmlformats.org/officeDocument/2006/docPropsVTypes"/>
</file>