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在全镇春节团拜会上的致辞（5篇）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春节团拜会上的致辞在～年全镇春节团拜会上的致辞（～年1月8日）尊敬的各位领导，各位来宾，同志们，朋友们：晚上好！值此新春佳节到来之际，我们欢聚一堂，同迎新春，畅叙友情，共图发展。借此机会，我谨代表东吴镇党委、政府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第一篇：在全镇春节团拜会上的致辞</w:t>
      </w:r>
    </w:p>
    <w:p>
      <w:pPr>
        <w:ind w:left="0" w:right="0" w:firstLine="560"/>
        <w:spacing w:before="450" w:after="450" w:line="312" w:lineRule="auto"/>
      </w:pPr>
      <w:r>
        <w:rPr>
          <w:rFonts w:ascii="宋体" w:hAnsi="宋体" w:eastAsia="宋体" w:cs="宋体"/>
          <w:color w:val="000"/>
          <w:sz w:val="28"/>
          <w:szCs w:val="28"/>
        </w:rPr>
        <w:t xml:space="preserve">在～年全镇春节团拜会上的致辞</w:t>
      </w:r>
    </w:p>
    <w:p>
      <w:pPr>
        <w:ind w:left="0" w:right="0" w:firstLine="560"/>
        <w:spacing w:before="450" w:after="450" w:line="312" w:lineRule="auto"/>
      </w:pPr>
      <w:r>
        <w:rPr>
          <w:rFonts w:ascii="宋体" w:hAnsi="宋体" w:eastAsia="宋体" w:cs="宋体"/>
          <w:color w:val="000"/>
          <w:sz w:val="28"/>
          <w:szCs w:val="28"/>
        </w:rPr>
        <w:t xml:space="preserve">（～年1月8日）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X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x大和xx届五中全会精神的一年，也是我镇“全面奔小康”的重要一年。做好今年的各项工作，继续保持经济社会发展的良好势头，意义重大而深远！我们将按照“深学、调农、强工、兴游、美镇”的总体思路；围绕发展与稳定两大工作主题；把xx成为具有“实力型经济、生态型环境、稳定型社会”的新xx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xx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x大、xx届五中全会精神，切实用“xxx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xxx”重要思想指引下，深入贯彻党的x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最后，祝大家新春愉快，身体健康，工作顺利，合家欢乐，过一个欢乐、祥和、安定的春节！让我们举起手中的酒杯，为xx更好的明天干杯！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2025-04-21T16:02:01+08:00</dcterms:created>
  <dcterms:modified xsi:type="dcterms:W3CDTF">2025-04-21T16:02:01+08:00</dcterms:modified>
</cp:coreProperties>
</file>

<file path=docProps/custom.xml><?xml version="1.0" encoding="utf-8"?>
<Properties xmlns="http://schemas.openxmlformats.org/officeDocument/2006/custom-properties" xmlns:vt="http://schemas.openxmlformats.org/officeDocument/2006/docPropsVTypes"/>
</file>