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解放思想创新人大工作</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创新人大工作解放思想创新人大工作继续解放思想，坚持改革开放，推动科学发展，促进社会和谐，是发展中国特色社会主义必然要求。只有这样，社会主义民主政治才能展现出更加旺盛的生命力，人民代表大会制度的优越性才能得以充分发挥。解放思...</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第一篇：解放思想创新人大工作</w:t>
      </w:r>
    </w:p>
    <w:p>
      <w:pPr>
        <w:ind w:left="0" w:right="0" w:firstLine="560"/>
        <w:spacing w:before="450" w:after="450" w:line="312" w:lineRule="auto"/>
      </w:pPr>
      <w:r>
        <w:rPr>
          <w:rFonts w:ascii="宋体" w:hAnsi="宋体" w:eastAsia="宋体" w:cs="宋体"/>
          <w:color w:val="000"/>
          <w:sz w:val="28"/>
          <w:szCs w:val="28"/>
        </w:rPr>
        <w:t xml:space="preserve">解放思想创新人大工作</w:t>
      </w:r>
    </w:p>
    <w:p>
      <w:pPr>
        <w:ind w:left="0" w:right="0" w:firstLine="560"/>
        <w:spacing w:before="450" w:after="450" w:line="312" w:lineRule="auto"/>
      </w:pPr>
      <w:r>
        <w:rPr>
          <w:rFonts w:ascii="宋体" w:hAnsi="宋体" w:eastAsia="宋体" w:cs="宋体"/>
          <w:color w:val="000"/>
          <w:sz w:val="28"/>
          <w:szCs w:val="28"/>
        </w:rPr>
        <w:t xml:space="preserve">继续解放思想，坚持改革开放，推动科学发展，促进社会和谐，是发展中国特色社会主义必然要求。只有这样，社会主义民主政治才能展现出更加旺盛的生命力，人民代表大会制度的优越性才能得以充分发挥。解放思想、扩大开放是与时俱进推动人大工作的力量源泉，也是实现重庆“加快”和“率先”发展目标的必然选择。县级人大常委会必须紧紧围绕贯彻市委三届三次全委会议精神，以科学发展观为指导，以解放思想为先导，坚持以开放促改革促发展，进一步转变思想观念，创新工作思路，大胆探索行使人大职权的方式方法，以思想解放不断推进人大工作创新，为促进落实“314”总体部署、走内陆开放型经济发展道路，实现大开放大发展，发挥人大及其常委会的作用。</w:t>
      </w:r>
    </w:p>
    <w:p>
      <w:pPr>
        <w:ind w:left="0" w:right="0" w:firstLine="560"/>
        <w:spacing w:before="450" w:after="450" w:line="312" w:lineRule="auto"/>
      </w:pPr>
      <w:r>
        <w:rPr>
          <w:rFonts w:ascii="宋体" w:hAnsi="宋体" w:eastAsia="宋体" w:cs="宋体"/>
          <w:color w:val="000"/>
          <w:sz w:val="28"/>
          <w:szCs w:val="28"/>
        </w:rPr>
        <w:t xml:space="preserve">一、围绕依法行使职权解放思想，充分发挥大开放大发展的支持保障作用</w:t>
      </w:r>
    </w:p>
    <w:p>
      <w:pPr>
        <w:ind w:left="0" w:right="0" w:firstLine="560"/>
        <w:spacing w:before="450" w:after="450" w:line="312" w:lineRule="auto"/>
      </w:pPr>
      <w:r>
        <w:rPr>
          <w:rFonts w:ascii="宋体" w:hAnsi="宋体" w:eastAsia="宋体" w:cs="宋体"/>
          <w:color w:val="000"/>
          <w:sz w:val="28"/>
          <w:szCs w:val="28"/>
        </w:rPr>
        <w:t xml:space="preserve">人大常委会在依法行使职权过程中解放思想、扩大开放，把开县作为对外开放的主战场，建成对外开放的示范县，首要的是坚持正确的政治方向，最关键的是要始终坚持党的领导，这是坚持和完善人民代表大会制度，做好新形势下人大工作的核心所在。因此，人大工作必须全面贯彻落实党的路线、方针和政策，善于把党的主张通过法定程序转变为国家意志，创造性地行使监督和重大事项决定等职权，完善监督机制，创新监督方式，促进“一府两院”依法行政、公正司法，支持和保障实现大开放大发展。</w:t>
      </w:r>
    </w:p>
    <w:p>
      <w:pPr>
        <w:ind w:left="0" w:right="0" w:firstLine="560"/>
        <w:spacing w:before="450" w:after="450" w:line="312" w:lineRule="auto"/>
      </w:pPr>
      <w:r>
        <w:rPr>
          <w:rFonts w:ascii="宋体" w:hAnsi="宋体" w:eastAsia="宋体" w:cs="宋体"/>
          <w:color w:val="000"/>
          <w:sz w:val="28"/>
          <w:szCs w:val="28"/>
        </w:rPr>
        <w:t xml:space="preserve">（一）坚持依靠党的领导，在进一步完善人大监督机制上求突破</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政治原则。在人大工作中解放思想，支持扩大开放，就必须坚持党的领导、人民当家作主和依法治国有机统一，更要有利于加强和改善党的领导，更要有利于巩固党的执政地位，更要有利于保证党的路线方针政策的贯彻实施。在指导思想上进一步强化开放意识，在工作安排上进一步突出扩大开放的位置，在为建设宜居重庆、畅通重庆、森林重庆、平安重庆、健康重庆方面，确保党委的主张和意图顺利实现，着力维护党委在统揽全局、协调各方的领导地位。同时，要积极争取和依靠党委对人大工作的领导，取得党委的重视和支持，使人大工作在创新发展中，始终保持与党委“一个调”、与一府两院“一台戏”、与工作大局“一盘棋”、与人民“一条心”，做到心往一处想、劲往一处使、话往一处说、事往一处做。更新观念、创新思维，不断探索和完善人大监督工作新机制。注重继承和创新相结合，修订常委会议事规则、讨论决定重大事项等系列制度，完善法律监督和工作监督机制，建立健全既适应形势发展又适合人大监督特点的工作机制、工作制度和工作程序，不断促进常委会各项工作制度化、规范化、程序化和富于创造性。督促政府发挥内部监督部门职能和司法内部监督作用，重视运用人大信访监督、社会监督和舆论监督，形成监督合力，使人大常委会的监督在促进全县扩大开放，实现“加快”、“率先”发展目标中力求有新的作为。</w:t>
      </w:r>
    </w:p>
    <w:p>
      <w:pPr>
        <w:ind w:left="0" w:right="0" w:firstLine="560"/>
        <w:spacing w:before="450" w:after="450" w:line="312" w:lineRule="auto"/>
      </w:pPr>
      <w:r>
        <w:rPr>
          <w:rFonts w:ascii="宋体" w:hAnsi="宋体" w:eastAsia="宋体" w:cs="宋体"/>
          <w:color w:val="000"/>
          <w:sz w:val="28"/>
          <w:szCs w:val="28"/>
        </w:rPr>
        <w:t xml:space="preserve">（二）坚持监督与支持相结合，在促进“一府两院”大开放大发展上求突破</w:t>
      </w:r>
    </w:p>
    <w:p>
      <w:pPr>
        <w:ind w:left="0" w:right="0" w:firstLine="560"/>
        <w:spacing w:before="450" w:after="450" w:line="312" w:lineRule="auto"/>
      </w:pPr>
      <w:r>
        <w:rPr>
          <w:rFonts w:ascii="宋体" w:hAnsi="宋体" w:eastAsia="宋体" w:cs="宋体"/>
          <w:color w:val="000"/>
          <w:sz w:val="28"/>
          <w:szCs w:val="28"/>
        </w:rPr>
        <w:t xml:space="preserve">人大对“一府两院”进行监督是宪法和法律赋予的重要职权，开展的工作监督和法律监督是代表国家和人民进行的，行使监督权必须尽职尽责，依法按程序办事，坚持民主集中制，坚持集体行使职权，集体决定问题。人大监督既是一种制约，又是一种支持和促进。吴邦国同志说，“人大与一府两院不是相互掣肘，不是唱对台戏。人大统一行使国家权利要尽职尽责，但不代行行政权、审判权、检察权，在突出重点的基础上善于抓住其中关键问题，把监督工作做实做好。”正确处理好监督与支持的关系，寓支持于监督之中，在监督中支持，监督是重要的前提，支持才是重要目的。既要依法监督，又要支持“一府两院”在宪法和法律的范围内解放思想，大胆创新。促进依法行政、公正司法。人大监督的最终目标是通过法定的形式和程序，建立与“一府两院”良性互动、和谐稳固的权力结构，确保国家机关按照人民的意志行事。因此，只要是有利于科学发展，有利于“十一五”规划实施，有利于“加快”和“率先”目标的实现，有利于把重庆建设成为内陆开放型经济高地，就要在监督中予以支持，努力为扩大开放提供强力保障。要围绕“314”总体部署，围绕扩大开放、库区产</w:t>
      </w:r>
    </w:p>
    <w:p>
      <w:pPr>
        <w:ind w:left="0" w:right="0" w:firstLine="560"/>
        <w:spacing w:before="450" w:after="450" w:line="312" w:lineRule="auto"/>
      </w:pPr>
      <w:r>
        <w:rPr>
          <w:rFonts w:ascii="宋体" w:hAnsi="宋体" w:eastAsia="宋体" w:cs="宋体"/>
          <w:color w:val="000"/>
          <w:sz w:val="28"/>
          <w:szCs w:val="28"/>
        </w:rPr>
        <w:t xml:space="preserve">业发展、统筹城乡发展、新农村建设、民生问题等工作大局，把党委工作重点、政府工作的难点和人民群众关心的热点问题作为人大工作的着力点，在服务全局中发挥人大的职能作用。开县人大常委会大胆解放思想，充分行使重大事项决定权，为县政府工作排忧解难，为解决新城建设和工业园区建设等重点工程项目资金瓶颈问题，讲程序不唯程序，及时作出决议决定，加快了发展步伐。搭建招商引资平台，支持政府“走出去，请进来”，开展“大招商”活动，与市内的“万开云”、毗邻地区“开宣开”开展区域经济合作。对常委会选举和任命的国家机关工作人员，鼓励他们珍惜在岗的机会，放开手脚，大胆工作，发挥聪明才智，尽全力干好。</w:t>
      </w:r>
    </w:p>
    <w:p>
      <w:pPr>
        <w:ind w:left="0" w:right="0" w:firstLine="560"/>
        <w:spacing w:before="450" w:after="450" w:line="312" w:lineRule="auto"/>
      </w:pPr>
      <w:r>
        <w:rPr>
          <w:rFonts w:ascii="宋体" w:hAnsi="宋体" w:eastAsia="宋体" w:cs="宋体"/>
          <w:color w:val="000"/>
          <w:sz w:val="28"/>
          <w:szCs w:val="28"/>
        </w:rPr>
        <w:t xml:space="preserve">（三）坚持监督方式的创新，在敢于监督和善于监督上求突破</w:t>
      </w:r>
    </w:p>
    <w:p>
      <w:pPr>
        <w:ind w:left="0" w:right="0" w:firstLine="560"/>
        <w:spacing w:before="450" w:after="450" w:line="312" w:lineRule="auto"/>
      </w:pPr>
      <w:r>
        <w:rPr>
          <w:rFonts w:ascii="宋体" w:hAnsi="宋体" w:eastAsia="宋体" w:cs="宋体"/>
          <w:color w:val="000"/>
          <w:sz w:val="28"/>
          <w:szCs w:val="28"/>
        </w:rPr>
        <w:t xml:space="preserve">在新形势下解放思想、扩大开放，对于人大工作来说，需要注意克服那种认为监督会束缚手脚，影响思想解放、扩大开放，一定程度还制约经济发展的错误倾向。因而，要树立敢于监督的意识，只有从思想观念上解决监督不到位的问题，才谈得上改进监督方式、增强监督实效。在具体监督实践中，一是要敢于监督。监督者必须有勇气和胆识，理直气壮，敢于对事不对人，直面实质问题，只有这样，才能做到有为、有位、有威。二是要善于监督。人大监督工作政治性、法律性、程序性都很强，必须技高一筹，使其监督于法于理有据。要认真贯彻实施好监督法，采取听取专项工作报告、执法检查、调查、视察等多种形式，在法律允许的范围内创新监督方式，拓宽监督渠道，要把人大监督与党的监督、社会监督和舆论监督有机结合起来，积极探索监督过程中存在的新情况、新问题，不断丰富和完善监督工作。三是要有效监督。人大及其常委会是国家权力机关，依法履职的工作机关、密切联系人民群众的代表机关，以扩大人民民主、保证人民当家作主为标准，依法监督“一府两院”，努力做到“知实情、讲实话、求实效”，采取多种形式，进一步提高监督实效，促进其依法行政、公正司法，推动各国家机关真正做到执政为民。</w:t>
      </w:r>
    </w:p>
    <w:p>
      <w:pPr>
        <w:ind w:left="0" w:right="0" w:firstLine="560"/>
        <w:spacing w:before="450" w:after="450" w:line="312" w:lineRule="auto"/>
      </w:pPr>
      <w:r>
        <w:rPr>
          <w:rFonts w:ascii="宋体" w:hAnsi="宋体" w:eastAsia="宋体" w:cs="宋体"/>
          <w:color w:val="000"/>
          <w:sz w:val="28"/>
          <w:szCs w:val="28"/>
        </w:rPr>
        <w:t xml:space="preserve">二、围绕开展代表工作解放思想，充分发挥人大代表的主体作用</w:t>
      </w:r>
    </w:p>
    <w:p>
      <w:pPr>
        <w:ind w:left="0" w:right="0" w:firstLine="560"/>
        <w:spacing w:before="450" w:after="450" w:line="312" w:lineRule="auto"/>
      </w:pPr>
      <w:r>
        <w:rPr>
          <w:rFonts w:ascii="宋体" w:hAnsi="宋体" w:eastAsia="宋体" w:cs="宋体"/>
          <w:color w:val="000"/>
          <w:sz w:val="28"/>
          <w:szCs w:val="28"/>
        </w:rPr>
        <w:t xml:space="preserve">做好代表工作，发挥代表作用，是坚持和完善人民代表大会制度的需要，是人大及其常委会的一项重要工作。要充分发挥人大代表的主体作用，必须在解放思想、扩大开放，推动人大工作的创新发展中，强化代表责任意识，广开知情、知政渠道，积极探索新的履职方式，拓展新的履职途径。开县人大常委会创新代表工作，从今年7月起首次举办历时6个月分五个阶段进行的“人大代表论坛”活动，旨在全面贯彻落实科学发展观和“314”总体部署，以纪念改革开放30周年和解放思想大讨论活动为契机，研讨和寻求把开县建成对外开放的主战场和建设开放型经济示范县的好思路，展现开县各级人大代表的风采，激励各级人大代表为实现“加快”和“率先”目标，扩大开放促改革促发展献智出力。通过活动，提高人大代表的履职水平，切实增强加快重庆大开放大发展的责任感和使命感。</w:t>
      </w:r>
    </w:p>
    <w:p>
      <w:pPr>
        <w:ind w:left="0" w:right="0" w:firstLine="560"/>
        <w:spacing w:before="450" w:after="450" w:line="312" w:lineRule="auto"/>
      </w:pPr>
      <w:r>
        <w:rPr>
          <w:rFonts w:ascii="宋体" w:hAnsi="宋体" w:eastAsia="宋体" w:cs="宋体"/>
          <w:color w:val="000"/>
          <w:sz w:val="28"/>
          <w:szCs w:val="28"/>
        </w:rPr>
        <w:t xml:space="preserve">（一）发挥好代表的参与决策作用。进一步定期做好代表履职培训工作，组织代表深入学习市委三届三次全委会议精神，提高人大代表为重庆和县域经济社会发展议政决策的能力。强化为代表履职服务的自觉性，不断提高代表执行职务的水平。进一步畅通代表知情知政渠道，扩展代表的思路和视野。充分发挥代表的议政建言、参与决策的作用，立足实际，提出高质量的议案和建议，积极为经济社会发展献计献策；引导人大代表要以严肃认真的态度参加人民代表大会或列席常委会有关会议，听取审议“一府两院”工作报告，充分反映人民群众的意见和要求，依法行使好民主权利，使通过的各项决议决定具有坚实而广泛的群众基础，符合广大人民群众的根本利益和要求。</w:t>
      </w:r>
    </w:p>
    <w:p>
      <w:pPr>
        <w:ind w:left="0" w:right="0" w:firstLine="560"/>
        <w:spacing w:before="450" w:after="450" w:line="312" w:lineRule="auto"/>
      </w:pPr>
      <w:r>
        <w:rPr>
          <w:rFonts w:ascii="宋体" w:hAnsi="宋体" w:eastAsia="宋体" w:cs="宋体"/>
          <w:color w:val="000"/>
          <w:sz w:val="28"/>
          <w:szCs w:val="28"/>
        </w:rPr>
        <w:t xml:space="preserve">（二）发挥好代表的监督推动作用。监督“一府两院”的工作，是市、县人大代表的一项重要职责。有计划、有重点地组织代表开展专题调研、视察、执法检查等活动，深入基层、深入群众，全面准确地把握社情民意，及时提出各项意见建议，督促有关方面加以解决。不断完善代表意见建议督办机制，健全检查督办、跟踪办理等各项工作制度，着力抓好督办环节，规范办理工作，确保代表意见建议办理真正落到实处，推动“一府两院”工作的深入开展。</w:t>
      </w:r>
    </w:p>
    <w:p>
      <w:pPr>
        <w:ind w:left="0" w:right="0" w:firstLine="560"/>
        <w:spacing w:before="450" w:after="450" w:line="312" w:lineRule="auto"/>
      </w:pPr>
      <w:r>
        <w:rPr>
          <w:rFonts w:ascii="宋体" w:hAnsi="宋体" w:eastAsia="宋体" w:cs="宋体"/>
          <w:color w:val="000"/>
          <w:sz w:val="28"/>
          <w:szCs w:val="28"/>
        </w:rPr>
        <w:t xml:space="preserve">（三）发挥好代表的模范带头作用。探索通过各种途径和形式，支持和引导人大代表进一步勇</w:t>
      </w:r>
    </w:p>
    <w:p>
      <w:pPr>
        <w:ind w:left="0" w:right="0" w:firstLine="560"/>
        <w:spacing w:before="450" w:after="450" w:line="312" w:lineRule="auto"/>
      </w:pPr>
      <w:r>
        <w:rPr>
          <w:rFonts w:ascii="宋体" w:hAnsi="宋体" w:eastAsia="宋体" w:cs="宋体"/>
          <w:color w:val="000"/>
          <w:sz w:val="28"/>
          <w:szCs w:val="28"/>
        </w:rPr>
        <w:t xml:space="preserve">于创新、大胆实践，充分发挥其模范带头作用，更有效地参与和促进各项事业发展，动员和带动广大群众为经济发展、社会和谐做出贡献。各级人大代表应把发展作为第一要务，特别是在全市以开放促改革促发展的关键时期，更要进一步解放思想，开拓进取，在各自的工作岗位上大显身手，做出无愧于党和人民的突出业绩，以实际行动赢得人民群众的信任和支持。</w:t>
      </w:r>
    </w:p>
    <w:p>
      <w:pPr>
        <w:ind w:left="0" w:right="0" w:firstLine="560"/>
        <w:spacing w:before="450" w:after="450" w:line="312" w:lineRule="auto"/>
      </w:pPr>
      <w:r>
        <w:rPr>
          <w:rFonts w:ascii="宋体" w:hAnsi="宋体" w:eastAsia="宋体" w:cs="宋体"/>
          <w:color w:val="000"/>
          <w:sz w:val="28"/>
          <w:szCs w:val="28"/>
        </w:rPr>
        <w:t xml:space="preserve">（四）发挥好代表的桥梁纽带作用。人大代表来自各行各业，具有广泛的代表性，与人民群众有着密切的联系。进一步建立健全代表依法履职的各项具体制度，密切代表与人民的联系，确保代表依法履职。充分发挥代表的桥梁纽带作用，通过视察、走访、座谈、调查研究等多种形式，与选区选民或选举单位保持密切联系，体察民情，倾听民声，及时反映人民群众的意见和呼声。开县人大常委会根据《宪法》、《选举法》、《代表法》有关规定，结合代表工作实际，创立了《重庆市人大代表（开县联系组）述职制度》，明确规定了市人大代表每届任期内至少向原选举单位述职一次，并分期分批实施和从五个方面述职等内容，这一举措，将会促进市人大代表认真执行代表职务，切实履行代表职责，更好地接受原选举单位或选民的监督。</w:t>
      </w:r>
    </w:p>
    <w:p>
      <w:pPr>
        <w:ind w:left="0" w:right="0" w:firstLine="560"/>
        <w:spacing w:before="450" w:after="450" w:line="312" w:lineRule="auto"/>
      </w:pPr>
      <w:r>
        <w:rPr>
          <w:rFonts w:ascii="宋体" w:hAnsi="宋体" w:eastAsia="宋体" w:cs="宋体"/>
          <w:color w:val="000"/>
          <w:sz w:val="28"/>
          <w:szCs w:val="28"/>
        </w:rPr>
        <w:t xml:space="preserve">三、围绕指导乡镇人大工作解放思想，稳步推进基层民主政治建设</w:t>
      </w:r>
    </w:p>
    <w:p>
      <w:pPr>
        <w:ind w:left="0" w:right="0" w:firstLine="560"/>
        <w:spacing w:before="450" w:after="450" w:line="312" w:lineRule="auto"/>
      </w:pPr>
      <w:r>
        <w:rPr>
          <w:rFonts w:ascii="宋体" w:hAnsi="宋体" w:eastAsia="宋体" w:cs="宋体"/>
          <w:color w:val="000"/>
          <w:sz w:val="28"/>
          <w:szCs w:val="28"/>
        </w:rPr>
        <w:t xml:space="preserve">县级人大与乡镇人大之间存在着法律监督、业务指导、工作联系三方面关系。进一步解放思想，要在加大对乡镇人大工作指导力度，讲究科学性和规范性，进行依法指导上下功夫，做到联系不干预，监督不越位，指导不包办。</w:t>
      </w:r>
    </w:p>
    <w:p>
      <w:pPr>
        <w:ind w:left="0" w:right="0" w:firstLine="560"/>
        <w:spacing w:before="450" w:after="450" w:line="312" w:lineRule="auto"/>
      </w:pPr>
      <w:r>
        <w:rPr>
          <w:rFonts w:ascii="宋体" w:hAnsi="宋体" w:eastAsia="宋体" w:cs="宋体"/>
          <w:color w:val="000"/>
          <w:sz w:val="28"/>
          <w:szCs w:val="28"/>
        </w:rPr>
        <w:t xml:space="preserve">(一)大力营造乡镇人大工作良好氛围。进一步对宪法、地方组织法中有关乡镇人大规定内容的宣传，使人们深刻了解乡镇人大的法定地位和法定职权，形成自觉尊重和维护乡镇人大权威的良好氛围。在县人大常委会召开例会时，四个街道人大工委主任固定列席，并轮流邀请乡镇人大主席列席，尽力搭建学习的平台。指导乡镇人大妥善处理好与党委、政府、选民的关系，处理好中心工作与业务工作的关系，增强乡镇人大工作者的政治意识、法制意识、责任意识、自律意识和监督意识，发挥乡镇人大在推进基层民主政治建设中的重要作用。</w:t>
      </w:r>
    </w:p>
    <w:p>
      <w:pPr>
        <w:ind w:left="0" w:right="0" w:firstLine="560"/>
        <w:spacing w:before="450" w:after="450" w:line="312" w:lineRule="auto"/>
      </w:pPr>
      <w:r>
        <w:rPr>
          <w:rFonts w:ascii="宋体" w:hAnsi="宋体" w:eastAsia="宋体" w:cs="宋体"/>
          <w:color w:val="000"/>
          <w:sz w:val="28"/>
          <w:szCs w:val="28"/>
        </w:rPr>
        <w:t xml:space="preserve">(二)大力提供乡镇人大工作保障。开县人大常委会重视基层人大业务工作指导，坚持深入乡镇人大对召开的人代会、主席团会、开展的代表活动、如何督促办理代表议案和抓好人大信访稳定工作、加强人大主席团自身建设等方面加强指导，转变思想观念，拓宽乡镇人大工作思路，促进乡镇人大充分发挥实现党的主张的保证作用、政权体系的基础作用、人民当家作主的保障作用、维护稳定社会和谐的促进作用。开县人大常委会早谋划、争取主动，立足实际抓调研、结合县情抓贯彻，强化督促抓落实、推动设立了乡镇（街道）人大办公室，实现了“五有”：有牌子、有专职办公室主任和1—2名工作人员、有较好的办公条件、有工作任务、有保障工作所需经费，健全的工作机构和强有力的工作队伍，为乡镇人大工作提供了有力的组织保证。</w:t>
      </w:r>
    </w:p>
    <w:p>
      <w:pPr>
        <w:ind w:left="0" w:right="0" w:firstLine="560"/>
        <w:spacing w:before="450" w:after="450" w:line="312" w:lineRule="auto"/>
      </w:pPr>
      <w:r>
        <w:rPr>
          <w:rFonts w:ascii="宋体" w:hAnsi="宋体" w:eastAsia="宋体" w:cs="宋体"/>
          <w:color w:val="000"/>
          <w:sz w:val="28"/>
          <w:szCs w:val="28"/>
        </w:rPr>
        <w:t xml:space="preserve">(三)大力指导乡镇人大工作创新发展。指导乡镇人大进一步加强人大代表的学习培训，提高素质，增强法律意识、责任意识和代表意识，激发代表积极参与农村基层民主政治建设和经济建设的热情。鼓励乡镇人大组织人大工作者到发达地区考察学习，到兄弟乡镇交流典型经验，相互促进，共同提高，增强创新发展的内动力。指导乡镇人大围绕经济社会发展，密切代表与选民联系、提高代表活动质量、创新代表活动方式、增强乡镇人大监督实效，从而促进乡镇人大工作和经济社会不断发展。</w:t>
      </w:r>
    </w:p>
    <w:p>
      <w:pPr>
        <w:ind w:left="0" w:right="0" w:firstLine="560"/>
        <w:spacing w:before="450" w:after="450" w:line="312" w:lineRule="auto"/>
      </w:pPr>
      <w:r>
        <w:rPr>
          <w:rFonts w:ascii="宋体" w:hAnsi="宋体" w:eastAsia="宋体" w:cs="宋体"/>
          <w:color w:val="000"/>
          <w:sz w:val="28"/>
          <w:szCs w:val="28"/>
        </w:rPr>
        <w:t xml:space="preserve">四、围绕人大自身建设解放思想，推动人大工作不断向前发展</w:t>
      </w:r>
    </w:p>
    <w:p>
      <w:pPr>
        <w:ind w:left="0" w:right="0" w:firstLine="560"/>
        <w:spacing w:before="450" w:after="450" w:line="312" w:lineRule="auto"/>
      </w:pPr>
      <w:r>
        <w:rPr>
          <w:rFonts w:ascii="宋体" w:hAnsi="宋体" w:eastAsia="宋体" w:cs="宋体"/>
          <w:color w:val="000"/>
          <w:sz w:val="28"/>
          <w:szCs w:val="28"/>
        </w:rPr>
        <w:t xml:space="preserve">强调解放思想、扩大开放，要求人大常委会在推进未来五年构建起国有企业、外资企业、民营企业三驾马车并驾齐驱，一二三产业协调互动，“一圈两翼”三大板块全面开放的新格局，建成我国内陆开放高地的过程中，坚持理论联系实际，锐意改革创新，用时代的要求审视人大工作，用战略的思维研究人大工作，用改革的精神推动人大工作，围绕人大自身建设，不断提高求真务实、开拓创新的能力，提高人大的整体素质，以适应新形势、新任务的需要。</w:t>
      </w:r>
    </w:p>
    <w:p>
      <w:pPr>
        <w:ind w:left="0" w:right="0" w:firstLine="560"/>
        <w:spacing w:before="450" w:after="450" w:line="312" w:lineRule="auto"/>
      </w:pPr>
      <w:r>
        <w:rPr>
          <w:rFonts w:ascii="宋体" w:hAnsi="宋体" w:eastAsia="宋体" w:cs="宋体"/>
          <w:color w:val="000"/>
          <w:sz w:val="28"/>
          <w:szCs w:val="28"/>
        </w:rPr>
        <w:t xml:space="preserve">（一）加强思想建设。思想建设关键在于用中国特色社会主义理论体系武装头脑，是人大自身</w:t>
      </w:r>
    </w:p>
    <w:p>
      <w:pPr>
        <w:ind w:left="0" w:right="0" w:firstLine="560"/>
        <w:spacing w:before="450" w:after="450" w:line="312" w:lineRule="auto"/>
      </w:pPr>
      <w:r>
        <w:rPr>
          <w:rFonts w:ascii="宋体" w:hAnsi="宋体" w:eastAsia="宋体" w:cs="宋体"/>
          <w:color w:val="000"/>
          <w:sz w:val="28"/>
          <w:szCs w:val="28"/>
        </w:rPr>
        <w:t xml:space="preserve">建设的根本。人大常委会依法履职必须坚定正确的政治方向，牢固树立正确的世界观、人生观和价值观，始终牢记全心全意为人民服务的宗旨。人大工作要解放思想，真正做到积极参与和支持对外开放，必须破除和克服自我感觉良好、无所作为的思想观念，进一步树立责任感和危机感；破除不敢闯不敢试的思想观念，进一步树立实事求是、与时俱进的观念；破除和克服坐而论道的思想观念，进一步树立群众观念，提高常委会组成人员和人大工作者的政治理论水平和法律政策水平，坚定做好人大工作的信心。</w:t>
      </w:r>
    </w:p>
    <w:p>
      <w:pPr>
        <w:ind w:left="0" w:right="0" w:firstLine="560"/>
        <w:spacing w:before="450" w:after="450" w:line="312" w:lineRule="auto"/>
      </w:pPr>
      <w:r>
        <w:rPr>
          <w:rFonts w:ascii="宋体" w:hAnsi="宋体" w:eastAsia="宋体" w:cs="宋体"/>
          <w:color w:val="000"/>
          <w:sz w:val="28"/>
          <w:szCs w:val="28"/>
        </w:rPr>
        <w:t xml:space="preserve">（二）加强制度建设。全面贯彻落实监督法，进一步健全和完善常委会的各项会议制度和工作管理制度，规范人大工作，提高会议质量；要正确处理好履行法定职责与做好本职工作的关系，充分认识自己所承担的责任和义务。凡是涉及全市和全县经济社会发展、关系人民群众切身利益的重大事项，都必须在深入了解情况、广泛听取意见、充分酝酿的基础上，按照民主集中制的原则，依法集体行使职权，确保决策的制度化、规范化和程序化。</w:t>
      </w:r>
    </w:p>
    <w:p>
      <w:pPr>
        <w:ind w:left="0" w:right="0" w:firstLine="560"/>
        <w:spacing w:before="450" w:after="450" w:line="312" w:lineRule="auto"/>
      </w:pPr>
      <w:r>
        <w:rPr>
          <w:rFonts w:ascii="宋体" w:hAnsi="宋体" w:eastAsia="宋体" w:cs="宋体"/>
          <w:color w:val="000"/>
          <w:sz w:val="28"/>
          <w:szCs w:val="28"/>
        </w:rPr>
        <w:t xml:space="preserve">（三）加强能力建设。依法履职重在能力，能力关键在于知识的积累和工作方式方法的创新。重视提高人大机关干部队伍的素质，加强学习培训，增强人大工作的能力，重在认真学习党和国家方针政策，重在学法、懂法、用法。要认真学习宪法、地方组织法、代表法和监督法等法律法规，学好用好与各自工作相关的法律法规，不断增强民主法制观念，努力建设学习型、服务型、创新型、节约型的文明和谐机关，更好地发挥机关集体参谋助手和服务班子的作用；要加强人大业务知识和现代经济、科技、社会管理等方面知识的学习，不断探索依法履职的新途径、新方法，提高人大工作的能力和水平。</w:t>
      </w:r>
    </w:p>
    <w:p>
      <w:pPr>
        <w:ind w:left="0" w:right="0" w:firstLine="560"/>
        <w:spacing w:before="450" w:after="450" w:line="312" w:lineRule="auto"/>
      </w:pPr>
      <w:r>
        <w:rPr>
          <w:rFonts w:ascii="宋体" w:hAnsi="宋体" w:eastAsia="宋体" w:cs="宋体"/>
          <w:color w:val="000"/>
          <w:sz w:val="28"/>
          <w:szCs w:val="28"/>
        </w:rPr>
        <w:t xml:space="preserve">（四）加强作风建设。人大工作作风好坏，直接关系到人大工作的成效，更关系到广大人民群众的切身利益能否得到保障。所以，要牢固树立群众观念，充分发挥人大工作贴近社会、联系群众的优势，放下架子，深入基层加强调查研究，体察民情、了解民意，关心群众疾苦，高度关注民生，千方百计为群众排忧解难，以奋发有为的精神状态、昂扬向上的工作热情，乘贯彻市委三届三次全委会精神东风，在全面落实“314”总体部署，掀起新一轮解放思想和改革开放的热潮中，适应“加快”、“率先”发展需要，创新人大工作理念，更好地发挥好县人大常委会作为地方国家权力机关、工作机关、代表机关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第二篇：以解放思想推动人大工作创新发展</w:t>
      </w:r>
    </w:p>
    <w:p>
      <w:pPr>
        <w:ind w:left="0" w:right="0" w:firstLine="560"/>
        <w:spacing w:before="450" w:after="450" w:line="312" w:lineRule="auto"/>
      </w:pPr>
      <w:r>
        <w:rPr>
          <w:rFonts w:ascii="宋体" w:hAnsi="宋体" w:eastAsia="宋体" w:cs="宋体"/>
          <w:color w:val="000"/>
          <w:sz w:val="28"/>
          <w:szCs w:val="28"/>
        </w:rPr>
        <w:t xml:space="preserve">党的十七大报告强调要继续解放思想，坚持改革开放。促进经济社会又好又快发展需要进一步解放思想，开创人大工作新局面同样需要进一步解放思想。笔者结合人大工作实际，谈一谈对进一步解放思想的认识。</w:t>
      </w:r>
    </w:p>
    <w:p>
      <w:pPr>
        <w:ind w:left="0" w:right="0" w:firstLine="560"/>
        <w:spacing w:before="450" w:after="450" w:line="312" w:lineRule="auto"/>
      </w:pPr>
      <w:r>
        <w:rPr>
          <w:rFonts w:ascii="宋体" w:hAnsi="宋体" w:eastAsia="宋体" w:cs="宋体"/>
          <w:color w:val="000"/>
          <w:sz w:val="28"/>
          <w:szCs w:val="28"/>
        </w:rPr>
        <w:t xml:space="preserve">创新、创业、创优，这无疑也是开展人大工作的现实需要。树立进取争先的意识，才能解决因循守旧、碌碌无为、止步不前的问题；树立优质服务的意识，才能解决高高在上、游离大局、脱离群众的问题；树立埋头实干的意识，才能解决蜻蜓点水、华而不实、得过且过的问题。做好人大工作，必须破除与科学发展观要求不符合、不适应的各种思想障碍，破除无所作为的思想情绪，破除制约人大工作创新发展的薄弱环节，必须使人大代表和人大干部的思想先解放、真解放、快解放，大力弘扬进取、服务和实干精神。</w:t>
      </w:r>
    </w:p>
    <w:p>
      <w:pPr>
        <w:ind w:left="0" w:right="0" w:firstLine="560"/>
        <w:spacing w:before="450" w:after="450" w:line="312" w:lineRule="auto"/>
      </w:pPr>
      <w:r>
        <w:rPr>
          <w:rFonts w:ascii="宋体" w:hAnsi="宋体" w:eastAsia="宋体" w:cs="宋体"/>
          <w:color w:val="000"/>
          <w:sz w:val="28"/>
          <w:szCs w:val="28"/>
        </w:rPr>
        <w:t xml:space="preserve">解放思想不是简单的学习讨论，最终目的是要解决实际问题。解放思想，不仅要解决思想观念问题，更要解决如何应对发展变化的新形势，开创人大工作新局面包括人大工作的现实问题。坚持党的领导、严格依法办事、充分发扬民主是我们人大工作的三条基本原则。解放思想，首先就要考虑把这三条原则更好地落实到实际工作中。</w:t>
      </w:r>
    </w:p>
    <w:p>
      <w:pPr>
        <w:ind w:left="0" w:right="0" w:firstLine="560"/>
        <w:spacing w:before="450" w:after="450" w:line="312" w:lineRule="auto"/>
      </w:pPr>
      <w:r>
        <w:rPr>
          <w:rFonts w:ascii="宋体" w:hAnsi="宋体" w:eastAsia="宋体" w:cs="宋体"/>
          <w:color w:val="000"/>
          <w:sz w:val="28"/>
          <w:szCs w:val="28"/>
        </w:rPr>
        <w:t xml:space="preserve">在人大工作实践中，要在严格依法办事上更具实效性。无论是决定重大事项、开展监督还是任免干部，有时还存在按法定要求走完程序就了事的现象，有些同志认为这样就算依法办事了。其实，这固然没有突破法律的界限，但不是严格依法办事的本质所在。我们解放思想，就要认识到依法办事不仅是按照法律规定的程序办事，更要把宪法和法律赋予人大及其常委会的职责充分履行好。比如贯彻实施监督法，我们要深刻理解监督法所包含的力求监督实效的精神实质，深化、细化监督的方式方法，依法开展监督工作就会更加深入、更加富有实效。</w:t>
      </w:r>
    </w:p>
    <w:p>
      <w:pPr>
        <w:ind w:left="0" w:right="0" w:firstLine="560"/>
        <w:spacing w:before="450" w:after="450" w:line="312" w:lineRule="auto"/>
      </w:pPr>
      <w:r>
        <w:rPr>
          <w:rFonts w:ascii="宋体" w:hAnsi="宋体" w:eastAsia="宋体" w:cs="宋体"/>
          <w:color w:val="000"/>
          <w:sz w:val="28"/>
          <w:szCs w:val="28"/>
        </w:rPr>
        <w:t xml:space="preserve">推进社会主义民主政治，建设社会主义政治文明，是人大及其常委会义不容辞的责任。历史和实践都证明，民主的每一步推进，都包含着思想解放的火花。在人大工作中，坚持集体行使职权，广泛听取民声、收集民意，都是发扬民主的体现，然而仅此还是远远不够的，要在充分发扬民主上更具创新性。按照党的十七大的要求，从各个领域、各个层次扩大公民有序的政治参与，就必须进一步解放思想，创新方式方法，努力让广大的人民群众切身参与到人大工作中，参与到管理国家和社会事务中来。</w:t>
      </w:r>
    </w:p>
    <w:p>
      <w:pPr>
        <w:ind w:left="0" w:right="0" w:firstLine="560"/>
        <w:spacing w:before="450" w:after="450" w:line="312" w:lineRule="auto"/>
      </w:pPr>
      <w:r>
        <w:rPr>
          <w:rFonts w:ascii="宋体" w:hAnsi="宋体" w:eastAsia="宋体" w:cs="宋体"/>
          <w:color w:val="000"/>
          <w:sz w:val="28"/>
          <w:szCs w:val="28"/>
        </w:rPr>
        <w:t xml:space="preserve">解放思想就要进一步增强做好人大工作的政治责任感和历史使命感，牢固树立政治意识、大局意识、责任意识，树立正确的发展观和履职观。解放思想，就要使所有的人大代表和人大工作者都要联系实际，深刻认识当前的发展形势，真正使自己的思想观念和履职行为全面融入到经济社会发展大局中去，真正以强烈的责任感和饱满的热情全身心投入到人大工作中来。</w:t>
      </w:r>
    </w:p>
    <w:p>
      <w:pPr>
        <w:ind w:left="0" w:right="0" w:firstLine="560"/>
        <w:spacing w:before="450" w:after="450" w:line="312" w:lineRule="auto"/>
      </w:pPr>
      <w:r>
        <w:rPr>
          <w:rFonts w:ascii="宋体" w:hAnsi="宋体" w:eastAsia="宋体" w:cs="宋体"/>
          <w:color w:val="000"/>
          <w:sz w:val="28"/>
          <w:szCs w:val="28"/>
        </w:rPr>
        <w:t xml:space="preserve">在人大工作中，解放思想的落脚点应当在于人大工作如何紧扣发展大局，更好地促进科学发展。解放思想，就要在发展大局中找准位置、发挥作用，准确掌握人大工作职责与经济社会发展的结合点，把事关科学发展的重大问题列为人大工作的重点；就要围绕发展中的重点、难点问题，围绕群众关注的热点问题，围绕涉及科学发展的深层次问题，强化调研，加大工作力度，为科学决策参考献计，为措施落实监督推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第三篇：如何创新人大工作（精选）</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全面建成小康社会、全面深化改革对人大机关工作提出了新任务和新要求。在新形势下，人大机关工作如何开拓创新、与时俱进？下面，笔者结合自身工作感受，谈几点粗浅的认识。</w:t>
      </w:r>
    </w:p>
    <w:p>
      <w:pPr>
        <w:ind w:left="0" w:right="0" w:firstLine="560"/>
        <w:spacing w:before="450" w:after="450" w:line="312" w:lineRule="auto"/>
      </w:pPr>
      <w:r>
        <w:rPr>
          <w:rFonts w:ascii="宋体" w:hAnsi="宋体" w:eastAsia="宋体" w:cs="宋体"/>
          <w:color w:val="000"/>
          <w:sz w:val="28"/>
          <w:szCs w:val="28"/>
        </w:rPr>
        <w:t xml:space="preserve">一、增强责任感和使命感，不断提高工作能力和水平</w:t>
      </w:r>
    </w:p>
    <w:p>
      <w:pPr>
        <w:ind w:left="0" w:right="0" w:firstLine="560"/>
        <w:spacing w:before="450" w:after="450" w:line="312" w:lineRule="auto"/>
      </w:pPr>
      <w:r>
        <w:rPr>
          <w:rFonts w:ascii="宋体" w:hAnsi="宋体" w:eastAsia="宋体" w:cs="宋体"/>
          <w:color w:val="000"/>
          <w:sz w:val="28"/>
          <w:szCs w:val="28"/>
        </w:rPr>
        <w:t xml:space="preserve">一是注重业务学习。要在人大机关大力倡导刻苦学习的良好风尚，使每位机关干部充分认识学习的重要性、紧迫性，把学习作为提高素质能力的有效途径，树立终身学习理念，养成好学善思习惯，自觉主动地爱学习、勤学习。要加强业务知识的学习和培训，重点学习宪法、监督法和有关法律法规，广泛学习和涉猎有关经济、科技等方面知识，熟练掌握人大工作规则和程序，不断提高机关干部依法履职能力和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注重制度建设。要善于总结自身工作经验，借鉴外地先进做法，进一步建立健全人大及其常委会各项规章制度，使其更加切合实际，更具操作性，为人大工作的高效开展提供制度保障。要根据中央八项规定的精神，进一步健全人大机关公文处理、事务管理等方面工作制度，形成职责明确、分工负责、规范有序的机关运行机制，提高人大机关的服务保障水平。</w:t>
      </w:r>
    </w:p>
    <w:p>
      <w:pPr>
        <w:ind w:left="0" w:right="0" w:firstLine="560"/>
        <w:spacing w:before="450" w:after="450" w:line="312" w:lineRule="auto"/>
      </w:pPr>
      <w:r>
        <w:rPr>
          <w:rFonts w:ascii="宋体" w:hAnsi="宋体" w:eastAsia="宋体" w:cs="宋体"/>
          <w:color w:val="000"/>
          <w:sz w:val="28"/>
          <w:szCs w:val="28"/>
        </w:rPr>
        <w:t xml:space="preserve">三是注重干部培养。坚持德才兼备用人原则，加强人大机关干部与党委及“一府两院”交流的要求，切实加大对人大干部的培养、使用和交流力度，积极向党委推荐优秀干部。进一步优化机关干部配置，合理调整工作职能，对人大机关干部在政治上多培养、工作上压担子、生活上多关心，充分激发机关干部的工作动力和创造活力，努力建设一支素质高、能力强、有活力的人大干部队伍，使人大机关成为培养锻炼干部的重要基地。</w:t>
      </w:r>
    </w:p>
    <w:p>
      <w:pPr>
        <w:ind w:left="0" w:right="0" w:firstLine="560"/>
        <w:spacing w:before="450" w:after="450" w:line="312" w:lineRule="auto"/>
      </w:pPr>
      <w:r>
        <w:rPr>
          <w:rFonts w:ascii="宋体" w:hAnsi="宋体" w:eastAsia="宋体" w:cs="宋体"/>
          <w:color w:val="000"/>
          <w:sz w:val="28"/>
          <w:szCs w:val="28"/>
        </w:rPr>
        <w:t xml:space="preserve">二、强化服务意识，确保工作规范高效</w:t>
      </w:r>
    </w:p>
    <w:p>
      <w:pPr>
        <w:ind w:left="0" w:right="0" w:firstLine="560"/>
        <w:spacing w:before="450" w:after="450" w:line="312" w:lineRule="auto"/>
      </w:pPr>
      <w:r>
        <w:rPr>
          <w:rFonts w:ascii="宋体" w:hAnsi="宋体" w:eastAsia="宋体" w:cs="宋体"/>
          <w:color w:val="000"/>
          <w:sz w:val="28"/>
          <w:szCs w:val="28"/>
        </w:rPr>
        <w:t xml:space="preserve">一是做好会务工作。人大工作的一个重要特点是依法集体行使职权、集体讨论决定问题，其法定方式是举行会议。一定意义上可以说，会议的质量决定人大工作水平和机关效能。因而，在搞好会议服务方面，既要遵循法定的程序和有关议事规则，又要科学安排，把服务工作做细，不出差错，做到会前准备充分，会中周到服务，会后督办落实。</w:t>
      </w:r>
    </w:p>
    <w:p>
      <w:pPr>
        <w:ind w:left="0" w:right="0" w:firstLine="560"/>
        <w:spacing w:before="450" w:after="450" w:line="312" w:lineRule="auto"/>
      </w:pPr>
      <w:r>
        <w:rPr>
          <w:rFonts w:ascii="宋体" w:hAnsi="宋体" w:eastAsia="宋体" w:cs="宋体"/>
          <w:color w:val="000"/>
          <w:sz w:val="28"/>
          <w:szCs w:val="28"/>
        </w:rPr>
        <w:t xml:space="preserve">二是做好调研工作。调查研究是人大工作的议事之基、决事之据，是人大机关当好参谋助手的基本功。人大监督工作是在党委的领导下，紧扣工作大局，围绕法律法规实施情况、人民群众普遍关注的热点和焦点问题展开，因此，必须坚持走群众路线，深入基层、深入群众开展调查研究，掌握真实情况，为常委会集体决策提供科学参考。常委会审议意见转办后，要及时做好跟踪问效和督办落实等工作。</w:t>
      </w:r>
    </w:p>
    <w:p>
      <w:pPr>
        <w:ind w:left="0" w:right="0" w:firstLine="560"/>
        <w:spacing w:before="450" w:after="450" w:line="312" w:lineRule="auto"/>
      </w:pPr>
      <w:r>
        <w:rPr>
          <w:rFonts w:ascii="宋体" w:hAnsi="宋体" w:eastAsia="宋体" w:cs="宋体"/>
          <w:color w:val="000"/>
          <w:sz w:val="28"/>
          <w:szCs w:val="28"/>
        </w:rPr>
        <w:t xml:space="preserve">三是做好服务工作。人大机关担负着承上启下、协调左右、联系内外、保障人大及其常委会工作正常运转的重要职责，必须发挥好组织协调功能。既要搞好政务性协调，又要抓好事务性协调；既要搞好同“一府两院”的协调，又要搞好上下级人大之间的联系。要建立健全各项政务和事务管理规章制度，并切实抓好落实，在文稿起草公文处理、活动安排、机要保密、信访、接待等方面实行规范化管理，在机关办公设施、财务管理、车辆安排等后勤方面做到保障有力，使机关各项工作责任明确，规范有序，高效运转。</w:t>
      </w:r>
    </w:p>
    <w:p>
      <w:pPr>
        <w:ind w:left="0" w:right="0" w:firstLine="560"/>
        <w:spacing w:before="450" w:after="450" w:line="312" w:lineRule="auto"/>
      </w:pPr>
      <w:r>
        <w:rPr>
          <w:rFonts w:ascii="宋体" w:hAnsi="宋体" w:eastAsia="宋体" w:cs="宋体"/>
          <w:color w:val="000"/>
          <w:sz w:val="28"/>
          <w:szCs w:val="28"/>
        </w:rPr>
        <w:t xml:space="preserve">三、转变工作作风，树立为民务实清廉形象</w:t>
      </w:r>
    </w:p>
    <w:p>
      <w:pPr>
        <w:ind w:left="0" w:right="0" w:firstLine="560"/>
        <w:spacing w:before="450" w:after="450" w:line="312" w:lineRule="auto"/>
      </w:pPr>
      <w:r>
        <w:rPr>
          <w:rFonts w:ascii="宋体" w:hAnsi="宋体" w:eastAsia="宋体" w:cs="宋体"/>
          <w:color w:val="000"/>
          <w:sz w:val="28"/>
          <w:szCs w:val="28"/>
        </w:rPr>
        <w:t xml:space="preserve">一是加强党性锻炼。要以党章为镜，用党性原则来进行自我教育、自我锻炼、自我改造和自我完善，牢固树立正确的世界观、人生观、价值观，自觉践行全心全意为人民服务宗旨。要向先进人物看齐、以反面典型为鉴，远学焦裕禄、孔繁森、杨善洲，近学龚全珍、杨斌圣，加强自身修养，切实引以为戒。</w:t>
      </w:r>
    </w:p>
    <w:p>
      <w:pPr>
        <w:ind w:left="0" w:right="0" w:firstLine="560"/>
        <w:spacing w:before="450" w:after="450" w:line="312" w:lineRule="auto"/>
      </w:pPr>
      <w:r>
        <w:rPr>
          <w:rFonts w:ascii="宋体" w:hAnsi="宋体" w:eastAsia="宋体" w:cs="宋体"/>
          <w:color w:val="000"/>
          <w:sz w:val="28"/>
          <w:szCs w:val="28"/>
        </w:rPr>
        <w:t xml:space="preserve">二是加强作风建设。要进一步解放思想、实事求是，发扬求真务实和开拓创新精神，坚持把维护人民群众的根本利益作为人大工作的出发点和落脚点。要密切联系人大代表和人民群众，及时了解和反映人民群众的意愿和要求，扑下身子深入开展调查研究，及时反映人民群众的意见和呼声，有针对性地提出改进工作、解决问题的意见和建议，积极主动地为群众排忧解难。要积极开展深入基层和联系群众活动，通过“入户结亲”、下访听诉、召开征集意见座谈会等，了解社情民意，想方设法帮助基层群众解决实际困难和问题。通过这些活动，让机关干部受到教育，拉近与群众的距离。</w:t>
      </w:r>
    </w:p>
    <w:p>
      <w:pPr>
        <w:ind w:left="0" w:right="0" w:firstLine="560"/>
        <w:spacing w:before="450" w:after="450" w:line="312" w:lineRule="auto"/>
      </w:pPr>
      <w:r>
        <w:rPr>
          <w:rFonts w:ascii="宋体" w:hAnsi="宋体" w:eastAsia="宋体" w:cs="宋体"/>
          <w:color w:val="000"/>
          <w:sz w:val="28"/>
          <w:szCs w:val="28"/>
        </w:rPr>
        <w:t xml:space="preserve">三是加强廉政建设。公生明，廉生威。人大及其常委会在代表人民行使职权的同时，也接受人民监督。要取得人民群众的信任和拥护，必须做到严以律己，做廉洁自律的表率。从每一件小事上，从工作和生活的点点滴滴中严格要求自己。要心存敬畏，手握戒尺，做到慎独、慎微，自重、自省、自警，严守党纪国法，勤勤恳恳做事，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第四篇：创新人大工作之我见</w:t>
      </w:r>
    </w:p>
    <w:p>
      <w:pPr>
        <w:ind w:left="0" w:right="0" w:firstLine="560"/>
        <w:spacing w:before="450" w:after="450" w:line="312" w:lineRule="auto"/>
      </w:pPr>
      <w:r>
        <w:rPr>
          <w:rFonts w:ascii="宋体" w:hAnsi="宋体" w:eastAsia="宋体" w:cs="宋体"/>
          <w:color w:val="000"/>
          <w:sz w:val="28"/>
          <w:szCs w:val="28"/>
        </w:rPr>
        <w:t xml:space="preserve">创新人大工作之我见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切工作向前发展的不竭动力，同样，对人民代表大会制度建设和人大工作也是如此。认识创新人大工作的价值意义，把握创新的发展契机，推进创新的全面实践，已经成为新阶段不断推进人大工作的中心主题，因此各级人大及其常委会，应适应时代性政治任务的新形势，在发展社会主义民主政治，建设社会主义政治文明中发挥重要作用。那么如何使创新人大工作取得实效？笔者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一、提高思想认识，深刻理解创新人大工作的紧迫性和现实内涵 人民代表大会制度作为国家的根本政治制度，其发展和完善是一个长期的过程。从地方人大工作实践来看，虽然在各个方面取得了长足的进步，但是从创新动力、创新条件和实际的创新情况看，与经济建设和社会发展的新形势相比，还有一定差距，如，宪法和地方组织法赋予地方人大及其常委会的立法权、重大事项决定权、监督权、人事任免权等重要职权，因历史和现实的原因，这些职权的行使不够到位。主要表现为：在重大事项决定权方面，忽视地方人大及其常委会的作用。“一府两院” 对一些应该提请人大及其常委会讨论决定的重大事项，往往直接自行决定，或由政府提请党委讨论决定，致使人大及其常委会的重大事项决定权难以行使，另外，人大常委会决定的重大事项得不到有效实施：由于一些决定、决议调研不够深入，可操作性比较差，决议、决定作出后，对实施情况检查力度又不够，对决定权的行使没有与立法、监督、任免等职权结合起来，从而在很大程度上制约了重大</w:t>
      </w:r>
    </w:p>
    <w:p>
      <w:pPr>
        <w:ind w:left="0" w:right="0" w:firstLine="560"/>
        <w:spacing w:before="450" w:after="450" w:line="312" w:lineRule="auto"/>
      </w:pPr>
      <w:r>
        <w:rPr>
          <w:rFonts w:ascii="宋体" w:hAnsi="宋体" w:eastAsia="宋体" w:cs="宋体"/>
          <w:color w:val="000"/>
          <w:sz w:val="28"/>
          <w:szCs w:val="28"/>
        </w:rPr>
        <w:t xml:space="preserve">利益，对人民负责，受人民监督，使人大真正成为人民群众行使当家作主权利的忠实代表。三是坚持在依法履职的基础上创新。宪法、法律、法规是人大开展工作的法律依据，法定性、程序性是人大工作的基础，人大工作必须在严格依法办事的基础上，进行创新，促使人大及其常委会的职权行使更加到位，工作更加富有成效。四是坚持在求实中创新。人大工作既要坚持扎扎实实，又要坚持不断创新。常委会每年在制定工作计划时，都要紧紧围绕党委的工作中心、“一府两院”工作重点和人民群众关注的热点难点社会问题，在求实创新上精心安排,并将创新的内容、机制、方法直接贯穿到工作计划之中。五是坚持在继承中创新。要从实际出发，按照新时期、新形势、新任务的要求，正确认识社会主义民主政治的发展规律，克服主观随意性和盲目性，使创新工作在继承基础上改革，在改革中创新，在创新中发展。</w:t>
      </w:r>
    </w:p>
    <w:p>
      <w:pPr>
        <w:ind w:left="0" w:right="0" w:firstLine="560"/>
        <w:spacing w:before="450" w:after="450" w:line="312" w:lineRule="auto"/>
      </w:pPr>
      <w:r>
        <w:rPr>
          <w:rFonts w:ascii="宋体" w:hAnsi="宋体" w:eastAsia="宋体" w:cs="宋体"/>
          <w:color w:val="000"/>
          <w:sz w:val="28"/>
          <w:szCs w:val="28"/>
        </w:rPr>
        <w:t xml:space="preserve">在把握以上原则的基础上，还要认清人大工作现实，树立正确的创新观念。首先，要树立完善发展也是创新的观念。要把创新和首创区别开，“他山之石”的创新，只要借鉴为已所用，也是一种“创新”。目前，人大还有许多工作是刚刚起步，例如对《监督法》的贯彻实施工作如何进行等，需要进一步发展和完善，不同地区、兄弟城市之间可以相互借鉴在贯彻实施《监督法》工作中好的做法和先进经验，以此来发现自身不足，完善相关制度，提高工作水平。其次，树立解决矛盾和问题就是创新的观念。当前，人大工作创新，要正确处理好在一些实际工作中涉及到的人大与党委的关系以及创新工作与法律关系的问题，具体说来就是，要着力解决人大决定重大事项、人事任免与党委决定重大事项存在的问题和矛盾；要解决人大监督与党的监督之间存在的问题和矛盾等。同时，更要注重解决人大创新工作中遇到的各种利益关</w:t>
      </w:r>
    </w:p>
    <w:p>
      <w:pPr>
        <w:ind w:left="0" w:right="0" w:firstLine="560"/>
        <w:spacing w:before="450" w:after="450" w:line="312" w:lineRule="auto"/>
      </w:pPr>
      <w:r>
        <w:rPr>
          <w:rFonts w:ascii="宋体" w:hAnsi="宋体" w:eastAsia="宋体" w:cs="宋体"/>
          <w:color w:val="000"/>
          <w:sz w:val="28"/>
          <w:szCs w:val="28"/>
        </w:rPr>
        <w:t xml:space="preserve">动，通过召开座谈会、个别走访、问卷调查、选点察看等形式，准确掌握情况，确保审议发言客观、公正、真实，充分体现群众观点，反映民意。</w:t>
      </w:r>
    </w:p>
    <w:p>
      <w:pPr>
        <w:ind w:left="0" w:right="0" w:firstLine="560"/>
        <w:spacing w:before="450" w:after="450" w:line="312" w:lineRule="auto"/>
      </w:pPr>
      <w:r>
        <w:rPr>
          <w:rFonts w:ascii="宋体" w:hAnsi="宋体" w:eastAsia="宋体" w:cs="宋体"/>
          <w:color w:val="000"/>
          <w:sz w:val="28"/>
          <w:szCs w:val="28"/>
        </w:rPr>
        <w:t xml:space="preserve">3、精心准备，落实报告。在围绕议题视察后，常委会应组织专门人员客观全面地汇总情况，形成书面意见发至相关单位，并坚决杜绝把调研报告写成工作总结或经验介绍、只写取得的成绩而不写存在的问题的不良现象；在调查研究结束后，要按照监督法的要求，及时写出详实、准确的调查报告，为常委会审议“一府两院”工作报告提供第一手资料。</w:t>
      </w:r>
    </w:p>
    <w:p>
      <w:pPr>
        <w:ind w:left="0" w:right="0" w:firstLine="560"/>
        <w:spacing w:before="450" w:after="450" w:line="312" w:lineRule="auto"/>
      </w:pPr>
      <w:r>
        <w:rPr>
          <w:rFonts w:ascii="宋体" w:hAnsi="宋体" w:eastAsia="宋体" w:cs="宋体"/>
          <w:color w:val="000"/>
          <w:sz w:val="28"/>
          <w:szCs w:val="28"/>
        </w:rPr>
        <w:t xml:space="preserve">4、激发代表热情，促使其积极发言。常委会可采取把报告提前发给委员预审和会中审议相结合，充分发扬民主。在审议时邀请议题所涉及部门并熟悉情况的部分人大代表和专业人士列席会议，增加审议的深度和广度。会后，常委会还可以综合大多数人的正确意见、建议，进行科学提炼，形成客观实际的决议、决定或审议意见。</w:t>
      </w:r>
    </w:p>
    <w:p>
      <w:pPr>
        <w:ind w:left="0" w:right="0" w:firstLine="560"/>
        <w:spacing w:before="450" w:after="450" w:line="312" w:lineRule="auto"/>
      </w:pPr>
      <w:r>
        <w:rPr>
          <w:rFonts w:ascii="宋体" w:hAnsi="宋体" w:eastAsia="宋体" w:cs="宋体"/>
          <w:color w:val="000"/>
          <w:sz w:val="28"/>
          <w:szCs w:val="28"/>
        </w:rPr>
        <w:t xml:space="preserve">5、严格制度，加强跟踪督办。及时将审议意见以常委会文件形式交付“一府两院”办理并规定完成时限，要求相关承办部门在下一次常委会上汇报审议意见的落实情况，经过再次审议督促抓好审议意见的办理。对关系本地区经济社会发展、人民群众普遍关注的热点难点问题，常委会可采取听取办理情况汇报和组织人大代表进行视察和执法检查相结合的方式，确保取得实效。</w:t>
      </w:r>
    </w:p>
    <w:p>
      <w:pPr>
        <w:ind w:left="0" w:right="0" w:firstLine="560"/>
        <w:spacing w:before="450" w:after="450" w:line="312" w:lineRule="auto"/>
      </w:pPr>
      <w:r>
        <w:rPr>
          <w:rFonts w:ascii="宋体" w:hAnsi="宋体" w:eastAsia="宋体" w:cs="宋体"/>
          <w:color w:val="000"/>
          <w:sz w:val="28"/>
          <w:szCs w:val="28"/>
        </w:rPr>
        <w:t xml:space="preserve">三是要在人事监督上善于有作为。要坚持并不断完善对拟提请任命的国家机关工作人员考试、公示、审查、任免程序，既要保证党委意图的实现，又要严格把关，保证人事任免工作质量。强化有效措施，制定科学、规范、操作性强的工作评议、述职评议方法，加大对政府组成人员的评议力度。要敢于运用法律赋予的刚性监督手段，大胆使用质询权等权力，使法律赋予的权力在构建社会主义和谐社会中，发挥应有的作用。</w:t>
      </w:r>
    </w:p>
    <w:p>
      <w:pPr>
        <w:ind w:left="0" w:right="0" w:firstLine="560"/>
        <w:spacing w:before="450" w:after="450" w:line="312" w:lineRule="auto"/>
      </w:pPr>
      <w:r>
        <w:rPr>
          <w:rFonts w:ascii="宋体" w:hAnsi="宋体" w:eastAsia="宋体" w:cs="宋体"/>
          <w:color w:val="000"/>
          <w:sz w:val="28"/>
          <w:szCs w:val="28"/>
        </w:rPr>
        <w:t xml:space="preserve">一是不断提高调研能力。首先，要突出重点。在每年或每一个阶段都紧紧围绕党的中心工作确定一、二项工作重点，并要在掌握民情、民利、民意、民心的基础上，认真确定调研课题，有的放矢开展的开展调研。其次，要关注热点。要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二是不断强化监督能力。首先要进一步加强对“一府两院”工作的监督，使其切实按照科学发展观和规划目标要求，努力为全面实现小康社会目标谋事、干事。其次要进一步加大对财政预、决算的审议监督力度，努力探索从程序性监督向程序性监督和实质性监督并重转变的途径。第三要通过规范有序的执法检查等多种形式，扎实开展法律监督，督促“一府两院”依法行政、公正司法。</w:t>
      </w:r>
    </w:p>
    <w:p>
      <w:pPr>
        <w:ind w:left="0" w:right="0" w:firstLine="560"/>
        <w:spacing w:before="450" w:after="450" w:line="312" w:lineRule="auto"/>
      </w:pPr>
      <w:r>
        <w:rPr>
          <w:rFonts w:ascii="宋体" w:hAnsi="宋体" w:eastAsia="宋体" w:cs="宋体"/>
          <w:color w:val="000"/>
          <w:sz w:val="28"/>
          <w:szCs w:val="28"/>
        </w:rPr>
        <w:t xml:space="preserve">三是不断增强决策能力。常委会组成人员和人大代表要经常深入基层走访选民和普通群众，可以采取为本地区经济社会更好发展献计策为主题的“市民月”等活动，达到听民声、访民情的目的。其次，要增强民意反映效能。常委会和人大代表要善于把民意转化为议案、建议、意见或形成群众意见书，提高民意表达质量，使更多的民意进入人大及其常委会决策程序，并通过人大及其常委会的决议、决定和审议意见全面、准确、真实地反映出来，这样才会有效避免民意“走空”、“漏失”。第三，要增强民意践行能力。要严格规范本行政区域内重大事项议事决策规则，根据合法性、重大性、可行性、群众性、合理性原则正确界定重大事</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 更新观念 创新工作</w:t>
      </w:r>
    </w:p>
    <w:p>
      <w:pPr>
        <w:ind w:left="0" w:right="0" w:firstLine="560"/>
        <w:spacing w:before="450" w:after="450" w:line="312" w:lineRule="auto"/>
      </w:pPr>
      <w:r>
        <w:rPr>
          <w:rFonts w:ascii="宋体" w:hAnsi="宋体" w:eastAsia="宋体" w:cs="宋体"/>
          <w:color w:val="000"/>
          <w:sz w:val="28"/>
          <w:szCs w:val="28"/>
        </w:rPr>
        <w:t xml:space="preserve">解放思想 更新观念 创新工作</w:t>
      </w:r>
    </w:p>
    <w:p>
      <w:pPr>
        <w:ind w:left="0" w:right="0" w:firstLine="560"/>
        <w:spacing w:before="450" w:after="450" w:line="312" w:lineRule="auto"/>
      </w:pPr>
      <w:r>
        <w:rPr>
          <w:rFonts w:ascii="宋体" w:hAnsi="宋体" w:eastAsia="宋体" w:cs="宋体"/>
          <w:color w:val="000"/>
          <w:sz w:val="28"/>
          <w:szCs w:val="28"/>
        </w:rPr>
        <w:t xml:space="preserve">全市开展的继续解放思想，推进科学发展学习教育活动，很有必要，也非常适应泰安实际。这次教育活动的目的，就是提高广大干部，职工的思想认识，解放思想，找出思想工作中的问题和差距，树立科学发展观，理清思路，创新工作，促进全市社会经济又好又快的发展。</w:t>
      </w:r>
    </w:p>
    <w:p>
      <w:pPr>
        <w:ind w:left="0" w:right="0" w:firstLine="560"/>
        <w:spacing w:before="450" w:after="450" w:line="312" w:lineRule="auto"/>
      </w:pPr>
      <w:r>
        <w:rPr>
          <w:rFonts w:ascii="宋体" w:hAnsi="宋体" w:eastAsia="宋体" w:cs="宋体"/>
          <w:color w:val="000"/>
          <w:sz w:val="28"/>
          <w:szCs w:val="28"/>
        </w:rPr>
        <w:t xml:space="preserve">通过学习市委领导的讲话，学习有关进一步解放思想的文件，深刻的感到近年来我市经济发展取得了较快发展，但横向比较，与先进市差距在不断扩大，原因是多方面的，有思想解放不够，也有工作进取不够等多方面的原因。如何迎头赶上先进市，逐步缩小差距，又好又快的发展，使全市人民在经济发展中得到实惠，这是摆在全市各级干部面前的重要任务。社会的进步，经济的发展必须改变传统的思维模式，改变传统的思想观念，树立新思维、新观念，这是社会经济发展的前提。改革开放以来，经历过几次大的思想解放活动，每次思想的大解放都促进了人的思想观念的转变和更新，也促进了社会的变革，促进了社会、经济的快速发展。人民群众得到了实实在在的实惠。这次解放思想教育活动，也必将对泰安经济社会的发展起到促进作用。</w:t>
      </w:r>
    </w:p>
    <w:p>
      <w:pPr>
        <w:ind w:left="0" w:right="0" w:firstLine="560"/>
        <w:spacing w:before="450" w:after="450" w:line="312" w:lineRule="auto"/>
      </w:pPr>
      <w:r>
        <w:rPr>
          <w:rFonts w:ascii="宋体" w:hAnsi="宋体" w:eastAsia="宋体" w:cs="宋体"/>
          <w:color w:val="000"/>
          <w:sz w:val="28"/>
          <w:szCs w:val="28"/>
        </w:rPr>
        <w:t xml:space="preserve">作为一名党员干部，自己一定积极认真地参加这次教育活动，按照市委和局党委的部署和要求，学习有关解放思想的文件，认真 1</w:t>
      </w:r>
    </w:p>
    <w:p>
      <w:pPr>
        <w:ind w:left="0" w:right="0" w:firstLine="560"/>
        <w:spacing w:before="450" w:after="450" w:line="312" w:lineRule="auto"/>
      </w:pPr>
      <w:r>
        <w:rPr>
          <w:rFonts w:ascii="宋体" w:hAnsi="宋体" w:eastAsia="宋体" w:cs="宋体"/>
          <w:color w:val="000"/>
          <w:sz w:val="28"/>
          <w:szCs w:val="28"/>
        </w:rPr>
        <w:t xml:space="preserve">参加局里组织的各种活动。通过学习提高思想认识，摒弃那些不合适宜的旧观念，树立积极进取，开拓创新的观念。查找工作中存在的问题，当前党在农村的政策，像土地承包政策，减轻农民负担政策及强农惠农政策，在落实上仍存在一些问题，损害了农民群众的切身利益，影响了农村社会的稳定。如何解决这些问题，把党的政策落到实处，维护广大农民群众的合法权益，这是我们农业部门干部义不容辞的责任。这需要我们不断学习党在农村政策，深入基层，转变作风，解放思想，创新工作，不断的去发现新情况，研究新问题，解决新问题。切实解决当前党在农村政策落实中存在的问题，维护农民利益。树立与时俱进、开拓创新的意识，创新工作思想，创新工作方法，具体工作中，高标准、严要求，突出工作亮点，狠抓工作落实。真正通过这次继续解放思想推进科学发展学习教育活动，促进工作的开展，使所分管的工作在全省走在前列，为泰安农村的社会稳定和发展做出贡献。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2025-04-05T01:54:24+08:00</dcterms:created>
  <dcterms:modified xsi:type="dcterms:W3CDTF">2025-04-05T01:54:24+08:00</dcterms:modified>
</cp:coreProperties>
</file>

<file path=docProps/custom.xml><?xml version="1.0" encoding="utf-8"?>
<Properties xmlns="http://schemas.openxmlformats.org/officeDocument/2006/custom-properties" xmlns:vt="http://schemas.openxmlformats.org/officeDocument/2006/docPropsVTypes"/>
</file>