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学院运动会闭幕词</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院运动会闭幕词学院运动会闭幕词尊敬的各位老师、亲爱的同学们：争金夺银求高远，龙争虎斗赛精英，为期两天的第七届校运会已经圆满完成各项赛程，即将胜利落下帷幕，首先，我代表组委会、代表学院党委和行政向为各项赛事的有序组织付出辛勤劳动和...</w:t>
      </w:r>
    </w:p>
    <w:p>
      <w:pPr>
        <w:ind w:left="0" w:right="0" w:firstLine="560"/>
        <w:spacing w:before="450" w:after="450" w:line="312" w:lineRule="auto"/>
      </w:pPr>
      <w:r>
        <w:rPr>
          <w:rFonts w:ascii="黑体" w:hAnsi="黑体" w:eastAsia="黑体" w:cs="黑体"/>
          <w:color w:val="000000"/>
          <w:sz w:val="36"/>
          <w:szCs w:val="36"/>
          <w:b w:val="1"/>
          <w:bCs w:val="1"/>
        </w:rPr>
        <w:t xml:space="preserve">第一篇：学院运动会闭幕词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第二篇：学院运动会闭幕词</w:t>
      </w:r>
    </w:p>
    <w:p>
      <w:pPr>
        <w:ind w:left="0" w:right="0" w:firstLine="560"/>
        <w:spacing w:before="450" w:after="450" w:line="312" w:lineRule="auto"/>
      </w:pPr>
      <w:r>
        <w:rPr>
          <w:rFonts w:ascii="宋体" w:hAnsi="宋体" w:eastAsia="宋体" w:cs="宋体"/>
          <w:color w:val="000"/>
          <w:sz w:val="28"/>
          <w:szCs w:val="28"/>
        </w:rPr>
        <w:t xml:space="preserve">XXXX第XXXX届田径运动会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激烈的拼搏，XXXX第XXXX届运动会在全校师生的热情参与和共同努力下，圆满完成了各项预定赛程，即将闭幕。在此，我谨代表学校领导和大会组委会向为运动会成功举办付出辛勤汗水的全体工作人员、裁判员表示衷心的感谢！向取得优异成绩的运动员和代表队致以热烈的祝贺！</w:t>
      </w:r>
    </w:p>
    <w:p>
      <w:pPr>
        <w:ind w:left="0" w:right="0" w:firstLine="560"/>
        <w:spacing w:before="450" w:after="450" w:line="312" w:lineRule="auto"/>
      </w:pPr>
      <w:r>
        <w:rPr>
          <w:rFonts w:ascii="宋体" w:hAnsi="宋体" w:eastAsia="宋体" w:cs="宋体"/>
          <w:color w:val="000"/>
          <w:sz w:val="28"/>
          <w:szCs w:val="28"/>
        </w:rPr>
        <w:t xml:space="preserve">本次运动会在祖国62华诞喜庆活动圆满落幕之际召开，意义不同寻常。同学们发扬奥林匹克精神，敢于挑战、勇于拼搏、团结协作，在赛场上创出了一个又一个好成绩。全体裁判员和工作人员公正裁决、尽心尽责，为确保运动会的圆满完成付出了自己的心血。大会赛出了水平、赛出了风格，充分展示了我校教职员工的精神风貌和民航学子的青春风采，实现了运动成绩和精神文明双丰收。</w:t>
      </w:r>
    </w:p>
    <w:p>
      <w:pPr>
        <w:ind w:left="0" w:right="0" w:firstLine="560"/>
        <w:spacing w:before="450" w:after="450" w:line="312" w:lineRule="auto"/>
      </w:pPr>
      <w:r>
        <w:rPr>
          <w:rFonts w:ascii="宋体" w:hAnsi="宋体" w:eastAsia="宋体" w:cs="宋体"/>
          <w:color w:val="000"/>
          <w:sz w:val="28"/>
          <w:szCs w:val="28"/>
        </w:rPr>
        <w:t xml:space="preserve">老师们，同学们！今年是国家教育规划纲要颁布实施一周年，又是“十二五”规划的开局之年，学校基本建设大步加快、专业建设成果初显，全校师生开拓进取、攻坚克难，取得了令人瞩目的成绩。新的征程即将开启，新的挑战正等着我们去战胜，让我们发扬“更快、更高、更强”的运动精神，推动学校各项工作再上新的台阶，为培养更多高素质技能型人才，为学校教育事业再创辉煌而努力奋斗！好，现在我正式宣布：XXXXX第XXX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学院运动会闭幕词。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范文《学院运动会闭幕词》。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谢谢大家。《学院运动会闭幕词》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为期三天的井冈山学院首届田径运动会，经过大家的努力，圆满完成了各项赛事。</w:t>
      </w:r>
    </w:p>
    <w:p>
      <w:pPr>
        <w:ind w:left="0" w:right="0" w:firstLine="560"/>
        <w:spacing w:before="450" w:after="450" w:line="312" w:lineRule="auto"/>
      </w:pPr>
      <w:r>
        <w:rPr>
          <w:rFonts w:ascii="宋体" w:hAnsi="宋体" w:eastAsia="宋体" w:cs="宋体"/>
          <w:color w:val="000"/>
          <w:sz w:val="28"/>
          <w:szCs w:val="28"/>
        </w:rPr>
        <w:t xml:space="preserve">三天来，运动员团结拼搏，频创佳绩，赛出了水平，赛出了风格；裁判员坚守岗位，公正严明，保证了运动员的平等竞争；全体师生热情服务，呐喊助威。整个运动会在团结、拼搏、文明、奋进的气氛中有序进行。</w:t>
      </w:r>
    </w:p>
    <w:p>
      <w:pPr>
        <w:ind w:left="0" w:right="0" w:firstLine="560"/>
        <w:spacing w:before="450" w:after="450" w:line="312" w:lineRule="auto"/>
      </w:pPr>
      <w:r>
        <w:rPr>
          <w:rFonts w:ascii="宋体" w:hAnsi="宋体" w:eastAsia="宋体" w:cs="宋体"/>
          <w:color w:val="000"/>
          <w:sz w:val="28"/>
          <w:szCs w:val="28"/>
        </w:rPr>
        <w:t xml:space="preserve">本届运动会共有人次打破省大学生田径运动会纪录，人次打破校运会纪录；荣获普通专业组团体总分第一名的是学院，第二名——学院，第三名——学院，第四名——学院；荣获专业组团体总分第一名的是体育学院班，第二名——体育学院班，第三名——体育学院班；有3个学院荣获体育道德风尚奖，他们是、、；有4个学院荣获优秀组织奖，他们是、、、；荣获体育道德风尚特别奖的是体育学院；在教职工团体总分排行榜上，第一名——，第二名——，第三名——。我代表学校向取得优异成绩的个人和集体表示热烈的祝贺！</w:t>
      </w:r>
    </w:p>
    <w:p>
      <w:pPr>
        <w:ind w:left="0" w:right="0" w:firstLine="560"/>
        <w:spacing w:before="450" w:after="450" w:line="312" w:lineRule="auto"/>
      </w:pPr>
      <w:r>
        <w:rPr>
          <w:rFonts w:ascii="宋体" w:hAnsi="宋体" w:eastAsia="宋体" w:cs="宋体"/>
          <w:color w:val="000"/>
          <w:sz w:val="28"/>
          <w:szCs w:val="28"/>
        </w:rPr>
        <w:t xml:space="preserve">同学们！同志们！本届运动会取得的优异成绩和师生们展示的精神风貌，标志着我校运动水平的进一步提高，标志着我校精神文明建设的进一步加强。希望全体师生把运动会的这股团结协作、拼搏进取的精神带到今后的学习和工作中去，努力实践“三个代表”重要思想，坚持科学发展观，努力创建和谐校园，为恢复建设井冈山大学，实现2024年井冈山大学挂牌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现在，我宣布：井冈山学院首届田径运动会胜利闭幕！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通过全校师生的共同努力，我校2024年春季运动会开得安全、有序、健康、精彩，充分展示了我校师生积极进取、奋发向上、勇攀高峰的精神风貌。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比赛时间很短，还不足以让我们挥洒激情，展示青春;但是,它可以记载一种精神，传承一种动力。因为我们知道:一个拥有强健体魂和良好心态的人，才会是人生赛场上永远的冠军！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最后再次衷心感谢各位老师和同学！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