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对人生观和价值观的认识</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第一篇：对人生观和价值观的认识对人生观和价值观的认识姓名：王坤学号：20101109324班级：10环艺（3）班人生观: 人生观是人们对人生的总的看法和根本的观点。人生的内容十分丰富，人生的现象纷繁复杂。人生观不可能反映人生的一切内容和现...</w:t>
      </w:r>
    </w:p>
    <w:p>
      <w:pPr>
        <w:ind w:left="0" w:right="0" w:firstLine="560"/>
        <w:spacing w:before="450" w:after="450" w:line="312" w:lineRule="auto"/>
      </w:pPr>
      <w:r>
        <w:rPr>
          <w:rFonts w:ascii="黑体" w:hAnsi="黑体" w:eastAsia="黑体" w:cs="黑体"/>
          <w:color w:val="000000"/>
          <w:sz w:val="36"/>
          <w:szCs w:val="36"/>
          <w:b w:val="1"/>
          <w:bCs w:val="1"/>
        </w:rPr>
        <w:t xml:space="preserve">第一篇：对人生观和价值观的认识</w:t>
      </w:r>
    </w:p>
    <w:p>
      <w:pPr>
        <w:ind w:left="0" w:right="0" w:firstLine="560"/>
        <w:spacing w:before="450" w:after="450" w:line="312" w:lineRule="auto"/>
      </w:pPr>
      <w:r>
        <w:rPr>
          <w:rFonts w:ascii="宋体" w:hAnsi="宋体" w:eastAsia="宋体" w:cs="宋体"/>
          <w:color w:val="000"/>
          <w:sz w:val="28"/>
          <w:szCs w:val="28"/>
        </w:rPr>
        <w:t xml:space="preserve">对人生观和价值观的认识</w:t>
      </w:r>
    </w:p>
    <w:p>
      <w:pPr>
        <w:ind w:left="0" w:right="0" w:firstLine="560"/>
        <w:spacing w:before="450" w:after="450" w:line="312" w:lineRule="auto"/>
      </w:pPr>
      <w:r>
        <w:rPr>
          <w:rFonts w:ascii="宋体" w:hAnsi="宋体" w:eastAsia="宋体" w:cs="宋体"/>
          <w:color w:val="000"/>
          <w:sz w:val="28"/>
          <w:szCs w:val="28"/>
        </w:rPr>
        <w:t xml:space="preserve">姓名：王坤</w:t>
      </w:r>
    </w:p>
    <w:p>
      <w:pPr>
        <w:ind w:left="0" w:right="0" w:firstLine="560"/>
        <w:spacing w:before="450" w:after="450" w:line="312" w:lineRule="auto"/>
      </w:pPr>
      <w:r>
        <w:rPr>
          <w:rFonts w:ascii="宋体" w:hAnsi="宋体" w:eastAsia="宋体" w:cs="宋体"/>
          <w:color w:val="000"/>
          <w:sz w:val="28"/>
          <w:szCs w:val="28"/>
        </w:rPr>
        <w:t xml:space="preserve">学号：20101109324</w:t>
      </w:r>
    </w:p>
    <w:p>
      <w:pPr>
        <w:ind w:left="0" w:right="0" w:firstLine="560"/>
        <w:spacing w:before="450" w:after="450" w:line="312" w:lineRule="auto"/>
      </w:pPr>
      <w:r>
        <w:rPr>
          <w:rFonts w:ascii="宋体" w:hAnsi="宋体" w:eastAsia="宋体" w:cs="宋体"/>
          <w:color w:val="000"/>
          <w:sz w:val="28"/>
          <w:szCs w:val="28"/>
        </w:rPr>
        <w:t xml:space="preserve">班级：10环艺（3）班</w:t>
      </w:r>
    </w:p>
    <w:p>
      <w:pPr>
        <w:ind w:left="0" w:right="0" w:firstLine="560"/>
        <w:spacing w:before="450" w:after="450" w:line="312" w:lineRule="auto"/>
      </w:pPr>
      <w:r>
        <w:rPr>
          <w:rFonts w:ascii="宋体" w:hAnsi="宋体" w:eastAsia="宋体" w:cs="宋体"/>
          <w:color w:val="000"/>
          <w:sz w:val="28"/>
          <w:szCs w:val="28"/>
        </w:rPr>
        <w:t xml:space="preserve">人生观: 人生观是人们对人生的总的看法和根本的观点。人生的内容十分丰富，人生的现象纷繁复杂。人生观不可能反映人生的一切内容和现象，不可能面面居到地回答人生的一切问题。人生观是人们站在一定的理性高度，概括和总结人生的各种问题，形成的对人生的主要问题的观点。所以说，人生观是对人生的总的看法和根本的观点。</w:t>
      </w:r>
    </w:p>
    <w:p>
      <w:pPr>
        <w:ind w:left="0" w:right="0" w:firstLine="560"/>
        <w:spacing w:before="450" w:after="450" w:line="312" w:lineRule="auto"/>
      </w:pPr>
      <w:r>
        <w:rPr>
          <w:rFonts w:ascii="宋体" w:hAnsi="宋体" w:eastAsia="宋体" w:cs="宋体"/>
          <w:color w:val="000"/>
          <w:sz w:val="28"/>
          <w:szCs w:val="28"/>
        </w:rPr>
        <w:t xml:space="preserve">什么是人生？人为什么活着？人应该怎样活着？这是人生观的根本问题。在人的一生中，人既要与自然打交道，又要与社会打交道。在与自然和社会打交道的过程中，人们得到的结果往往不同。有成功也有失败，有成功带来的满足和幸福，也有失败带来的损失和痛苦。面对人生的种种结果，人们必然会考虑：同样都是人生奋斗，为什么有时成功而满足，有时却失败而痛苦；同样都是人，为什么有的人的一生是幸福的，有的人的一生却是痛苦的。人们的思考经过不断的集中和深入，于是就开始探讨：什么是人生？人究竟为什么而活着？人应该怎样活着？在这些人生的一般问题上，人们形成的一系列观点，就构成了人们的人生观。</w:t>
      </w:r>
    </w:p>
    <w:p>
      <w:pPr>
        <w:ind w:left="0" w:right="0" w:firstLine="560"/>
        <w:spacing w:before="450" w:after="450" w:line="312" w:lineRule="auto"/>
      </w:pPr>
      <w:r>
        <w:rPr>
          <w:rFonts w:ascii="宋体" w:hAnsi="宋体" w:eastAsia="宋体" w:cs="宋体"/>
          <w:color w:val="000"/>
          <w:sz w:val="28"/>
          <w:szCs w:val="28"/>
        </w:rPr>
        <w:t xml:space="preserve">价值观: “价值观”，往往也指“价值观念”。在学理上，价值观是指关于价值的理论、知识、学说体系，就像物质观、时空观、历史观等一样；价值观念则是指人们关于基本价值的立场、取向、态度等。这两个概念的区别，相当于宗教学和宗教信仰、伦理学和个人道德之间的关系：前者主要是学者研究的话题，后者则与每个人的人生追求和选择都有关。</w:t>
      </w:r>
    </w:p>
    <w:p>
      <w:pPr>
        <w:ind w:left="0" w:right="0" w:firstLine="560"/>
        <w:spacing w:before="450" w:after="450" w:line="312" w:lineRule="auto"/>
      </w:pPr>
      <w:r>
        <w:rPr>
          <w:rFonts w:ascii="宋体" w:hAnsi="宋体" w:eastAsia="宋体" w:cs="宋体"/>
          <w:color w:val="000"/>
          <w:sz w:val="28"/>
          <w:szCs w:val="28"/>
        </w:rPr>
        <w:t xml:space="preserve">构成价值观所特有的思想、观念、精神形式，主要是指人们头脑中的信念、信仰、理想系统。任何人的价值观都不是凭空产生和改变的，归根到底它反映了人的社会存在，即生存方式、生活条件和实践经历等特征。价值观的深层基础是主体的根本地位、需要、利益和能力等具体情况，是人的价值生活在头脑中的反映和积淀。价值观最重要的功能就是成为人们心目中的评价标准系统。</w:t>
      </w:r>
    </w:p>
    <w:p>
      <w:pPr>
        <w:ind w:left="0" w:right="0" w:firstLine="560"/>
        <w:spacing w:before="450" w:after="450" w:line="312" w:lineRule="auto"/>
      </w:pPr>
      <w:r>
        <w:rPr>
          <w:rFonts w:ascii="宋体" w:hAnsi="宋体" w:eastAsia="宋体" w:cs="宋体"/>
          <w:color w:val="000"/>
          <w:sz w:val="28"/>
          <w:szCs w:val="28"/>
        </w:rPr>
        <w:t xml:space="preserve">总之，价值观是人和社会精神文化系统中深层的、相对稳定而起主导作用的成分，是人的精神心理活动的中枢系统。；对于一个人来说，他的价值观则是他的人生和事业中最重要的精神追求、精神寄托、精神支柱和精神动力所在。</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第二篇：思想汇报：人生观、价值观的认识</w:t>
      </w:r>
    </w:p>
    <w:p>
      <w:pPr>
        <w:ind w:left="0" w:right="0" w:firstLine="560"/>
        <w:spacing w:before="450" w:after="450" w:line="312" w:lineRule="auto"/>
      </w:pPr>
      <w:r>
        <w:rPr>
          <w:rFonts w:ascii="宋体" w:hAnsi="宋体" w:eastAsia="宋体" w:cs="宋体"/>
          <w:color w:val="000"/>
          <w:sz w:val="28"/>
          <w:szCs w:val="28"/>
        </w:rPr>
        <w:t xml:space="preserve">思想汇报：人生观、价值观的认识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大二下学期即将结束之际，经历了近四个学期的考验，我终于获得了党组织的认可，被批准成为入党积极分子，心中满怀着无限的激动和兴奋，这是我人生中的一件大事，是我成长的一个重要标志。作为一名入党积极分子，我感到无比的自豪，同时也感到身上的责任。</w:t>
      </w:r>
    </w:p>
    <w:p>
      <w:pPr>
        <w:ind w:left="0" w:right="0" w:firstLine="560"/>
        <w:spacing w:before="450" w:after="450" w:line="312" w:lineRule="auto"/>
      </w:pPr>
      <w:r>
        <w:rPr>
          <w:rFonts w:ascii="宋体" w:hAnsi="宋体" w:eastAsia="宋体" w:cs="宋体"/>
          <w:color w:val="000"/>
          <w:sz w:val="28"/>
          <w:szCs w:val="28"/>
        </w:rPr>
        <w:t xml:space="preserve">入党积极分子，及不同于其他普通学生，也不同与正式党员。积极分子在完成当前的学习任务的同时，还要积极学习先进思想，提高自身觉悟。积极分子要成为一名预备党员做准备，因此要注重思想上的学习。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上可以少走一些弯路。</w:t>
      </w:r>
    </w:p>
    <w:p>
      <w:pPr>
        <w:ind w:left="0" w:right="0" w:firstLine="560"/>
        <w:spacing w:before="450" w:after="450" w:line="312" w:lineRule="auto"/>
      </w:pPr>
      <w:r>
        <w:rPr>
          <w:rFonts w:ascii="宋体" w:hAnsi="宋体" w:eastAsia="宋体" w:cs="宋体"/>
          <w:color w:val="000"/>
          <w:sz w:val="28"/>
          <w:szCs w:val="28"/>
        </w:rPr>
        <w:t xml:space="preserve">“你的人生观和价值观是什么?”这是大一时邱老师问的一个问题。想想以前，我总觉得找份稳定的工作，父母身体健康，闲适快乐地生活就可以了。而此时，我觉得我太自私了，只考虑自己的事，可他人过得幸福与否，我却没有想过。因此，我觉得大学生，要树立正确的人生观、价值观，做有理想的人，有了远大的理想，我们的人生追求才能更高，人生步履才能更坚实，人生价值才能更美好，才能更好地为人民服务。</w:t>
      </w:r>
    </w:p>
    <w:p>
      <w:pPr>
        <w:ind w:left="0" w:right="0" w:firstLine="560"/>
        <w:spacing w:before="450" w:after="450" w:line="312" w:lineRule="auto"/>
      </w:pPr>
      <w:r>
        <w:rPr>
          <w:rFonts w:ascii="宋体" w:hAnsi="宋体" w:eastAsia="宋体" w:cs="宋体"/>
          <w:color w:val="000"/>
          <w:sz w:val="28"/>
          <w:szCs w:val="28"/>
        </w:rPr>
        <w:t xml:space="preserve">胡锦涛总书记提出的“八荣八耻”旗帜鲜明，精辟地阐明了社会</w:t>
      </w:r>
    </w:p>
    <w:p>
      <w:pPr>
        <w:ind w:left="0" w:right="0" w:firstLine="560"/>
        <w:spacing w:before="450" w:after="450" w:line="312" w:lineRule="auto"/>
      </w:pPr>
      <w:r>
        <w:rPr>
          <w:rFonts w:ascii="宋体" w:hAnsi="宋体" w:eastAsia="宋体" w:cs="宋体"/>
          <w:color w:val="000"/>
          <w:sz w:val="28"/>
          <w:szCs w:val="28"/>
        </w:rPr>
        <w:t xml:space="preserve">主义荣辱观的深刻内涵，是中华民族传统美德和时代精神的完美结合，是社会主义世界观，人生观和价值观的生动体现。</w:t>
      </w:r>
    </w:p>
    <w:p>
      <w:pPr>
        <w:ind w:left="0" w:right="0" w:firstLine="560"/>
        <w:spacing w:before="450" w:after="450" w:line="312" w:lineRule="auto"/>
      </w:pPr>
      <w:r>
        <w:rPr>
          <w:rFonts w:ascii="宋体" w:hAnsi="宋体" w:eastAsia="宋体" w:cs="宋体"/>
          <w:color w:val="000"/>
          <w:sz w:val="28"/>
          <w:szCs w:val="28"/>
        </w:rPr>
        <w:t xml:space="preserve">人生价值观具有多元化倾向，既有积极进取追求真善美的崇高境界的价值观，也有消极的享乐、悲观、拜金主义的价值观。我们当代校大学生正应加强社会价值的行为规范，认真思考如何正确处理个人与社会的关系，以怎样的态度树立人生价值观，等一系列的问题。</w:t>
      </w:r>
    </w:p>
    <w:p>
      <w:pPr>
        <w:ind w:left="0" w:right="0" w:firstLine="560"/>
        <w:spacing w:before="450" w:after="450" w:line="312" w:lineRule="auto"/>
      </w:pPr>
      <w:r>
        <w:rPr>
          <w:rFonts w:ascii="宋体" w:hAnsi="宋体" w:eastAsia="宋体" w:cs="宋体"/>
          <w:color w:val="000"/>
          <w:sz w:val="28"/>
          <w:szCs w:val="28"/>
        </w:rPr>
        <w:t xml:space="preserve">我也深知，树立正确的科学的价值观，要有正确的理论为指导更要勇于实践，在具体的学习生活实践中培养，形成和提升自己崇高的人生价值观，不断锻炼自己，改造自己，完善自己，做一个有利于社会，有利于人民，有利于国家的人。做到全心全意为人民服务，并在实践行动中表现出来。</w:t>
      </w:r>
    </w:p>
    <w:p>
      <w:pPr>
        <w:ind w:left="0" w:right="0" w:firstLine="560"/>
        <w:spacing w:before="450" w:after="450" w:line="312" w:lineRule="auto"/>
      </w:pPr>
      <w:r>
        <w:rPr>
          <w:rFonts w:ascii="宋体" w:hAnsi="宋体" w:eastAsia="宋体" w:cs="宋体"/>
          <w:color w:val="000"/>
          <w:sz w:val="28"/>
          <w:szCs w:val="28"/>
        </w:rPr>
        <w:t xml:space="preserve">作为一名入党积极分子，我在思想上和党员相比有一定的差距，但我会不断向党员学习，按照党章之规定来要求自己，在生活中做到一个真正党员应做到的事，决不给组织丢脸。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第三篇：对人生观价值观的思考</w:t>
      </w:r>
    </w:p>
    <w:p>
      <w:pPr>
        <w:ind w:left="0" w:right="0" w:firstLine="560"/>
        <w:spacing w:before="450" w:after="450" w:line="312" w:lineRule="auto"/>
      </w:pPr>
      <w:r>
        <w:rPr>
          <w:rFonts w:ascii="宋体" w:hAnsi="宋体" w:eastAsia="宋体" w:cs="宋体"/>
          <w:color w:val="000"/>
          <w:sz w:val="28"/>
          <w:szCs w:val="28"/>
        </w:rPr>
        <w:t xml:space="preserve">对人生观价值观的思考</w:t>
      </w:r>
    </w:p>
    <w:p>
      <w:pPr>
        <w:ind w:left="0" w:right="0" w:firstLine="560"/>
        <w:spacing w:before="450" w:after="450" w:line="312" w:lineRule="auto"/>
      </w:pPr>
      <w:r>
        <w:rPr>
          <w:rFonts w:ascii="宋体" w:hAnsi="宋体" w:eastAsia="宋体" w:cs="宋体"/>
          <w:color w:val="000"/>
          <w:sz w:val="28"/>
          <w:szCs w:val="28"/>
        </w:rPr>
        <w:t xml:space="preserve">——《邓小平》观后感</w:t>
      </w:r>
    </w:p>
    <w:p>
      <w:pPr>
        <w:ind w:left="0" w:right="0" w:firstLine="560"/>
        <w:spacing w:before="450" w:after="450" w:line="312" w:lineRule="auto"/>
      </w:pPr>
      <w:r>
        <w:rPr>
          <w:rFonts w:ascii="宋体" w:hAnsi="宋体" w:eastAsia="宋体" w:cs="宋体"/>
          <w:color w:val="000"/>
          <w:sz w:val="28"/>
          <w:szCs w:val="28"/>
        </w:rPr>
        <w:t xml:space="preserve">电影《邓小平》让我更加走进中国乃至世界的一代伟人，并被他的崇高品质和人格魅力深深触动。他纠正错误思想，引导人们正确认识“资本主义”与“社会主义”，这是他的睿智；他坚持改革开放，为中国开辟了正确的航道，这是他的远见；他建设深圳特区，演绎出春天的故事，这是他的大胆；他促使香港回归，指出“主权问题不是可以讨论的问题”，这是他的果断；他主张引进外资，“借鸡下蛋”，这是他的创新；他客观评价毛泽东，尽管毛泽东造成了他人生的“三起三落”，这是他的气度„„尽管一直都知道中国改革开放的总设计师是了不起的人物，还是被影片中的场景感染，尤其是站在深圳的这片土地上，正亲眼目睹如今繁华的面貌。我想，如果我们是真正经历那段历史的人，会有一番更加深刻的感受！</w:t>
      </w:r>
    </w:p>
    <w:p>
      <w:pPr>
        <w:ind w:left="0" w:right="0" w:firstLine="560"/>
        <w:spacing w:before="450" w:after="450" w:line="312" w:lineRule="auto"/>
      </w:pPr>
      <w:r>
        <w:rPr>
          <w:rFonts w:ascii="宋体" w:hAnsi="宋体" w:eastAsia="宋体" w:cs="宋体"/>
          <w:color w:val="000"/>
          <w:sz w:val="28"/>
          <w:szCs w:val="28"/>
        </w:rPr>
        <w:t xml:space="preserve">邓小平，这位朴实，无私，高尚的领袖，担得起所以中国人的尊敬，他把一生都奉献给了祖国人民，以让中国人民富起来为人生目标，他有着如此远大的人生观和价值观！他的人生观和价值观表现在实事求是，讲求实效的办事风格上，表现在热爱祖国，一切为民的追求上，表现在穷尽一生，建设中国的付出上„„正是这样的人生观价值观，指引着他一步步实现人生价值，成为名留青史的不朽传奇！由此可见，人生观和价值观是十分重要的，它指引着不同的人想要前进的不同道路，并且决定了顺着这个方向走下去会收获的和失去的东西。</w:t>
      </w:r>
    </w:p>
    <w:p>
      <w:pPr>
        <w:ind w:left="0" w:right="0" w:firstLine="560"/>
        <w:spacing w:before="450" w:after="450" w:line="312" w:lineRule="auto"/>
      </w:pPr>
      <w:r>
        <w:rPr>
          <w:rFonts w:ascii="宋体" w:hAnsi="宋体" w:eastAsia="宋体" w:cs="宋体"/>
          <w:color w:val="000"/>
          <w:sz w:val="28"/>
          <w:szCs w:val="28"/>
        </w:rPr>
        <w:t xml:space="preserve">谈到这里，我不得不问问自己，你的人生观和价值观是什么呢？你想成为怎样的一个人呢？要以怎样的态度对待人生呢？追求什么样的人生目标呢？人生匆匆数十载，往往转瞬而已，到最后那一刻，你要用什么来丈量生命的价值？问完之后，我不得不感到惭愧，已经步入大学，进入青年行列的我，到现在居然没有一个十分清晰的人生观价值观，这真是可笑的事。我过着生活，却不明白自己要过怎样的生活。我吃饭睡觉，学习娱乐，每天按部就班的过日子，我只知道大概的就业方向，但是从来没有想过为什么而学习工作，我想要在学习生活中得到什么。当然，这并不是说我没有人生观和价值观，我也有自己的信仰和追求，虽然还在摸索到底想要成为怎样的一个人，但是最基本的遵纪守法，诚实守信等一般的标准尺度是有的，也能分辨何为高尚，何为鄙俗；我也知道自己是追求幸福和快乐的，明白物质追求和精神追求需要达到一个平衡点，只是具体要怎样取追求，应该如何应对一些不良诱惑，怎样把完善自身和贡献社会统一起来，这些我都还不太清楚。我想我现在应该做的，是强化人生观和价值观，让它们刻在心上，随时给自己提醒和前进的动力！</w:t>
      </w:r>
    </w:p>
    <w:p>
      <w:pPr>
        <w:ind w:left="0" w:right="0" w:firstLine="560"/>
        <w:spacing w:before="450" w:after="450" w:line="312" w:lineRule="auto"/>
      </w:pPr>
      <w:r>
        <w:rPr>
          <w:rFonts w:ascii="宋体" w:hAnsi="宋体" w:eastAsia="宋体" w:cs="宋体"/>
          <w:color w:val="000"/>
          <w:sz w:val="28"/>
          <w:szCs w:val="28"/>
        </w:rPr>
        <w:t xml:space="preserve">我们都明白人生观，价值观在很大程度上决定了生命的质量，所以树立正确高尚的人生观价值观是很有必要的。然而，由于人们在现实生活中的社会地位不同，经济利益和政治立场不同，人生观和价值观也有所差异，一些错误的思想和观念时常影响着人们，比较典型的有拜金主义，享乐主义，极端个人主义。这些错误的观念会让侵蚀我们的心灵，应该摒弃。还应该注意到的一点是，我们的人生价值并不是完全由成就的大小来衡量的，即使我们树立了正确的人生观和价值观，并努力实现了，然而，并不是每个人都能成为邓小平那样的伟人，我们可能只是默默无闻，平凡的一般人，但是也不能否定我们的价值。在衡量我们的人生价值时，我们更应该看重一个人是否以自己的劳动和聪明才智为祖国和社会真诚</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总之，我们首先应该树立适合自己的正确的人生观，价值观，摒弃错误思想观念，并在此指导下，实现人生的价值，获取生命的真谛，为创造有价值的人生而不断奋斗吧！</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第四篇：人生观价值观</w:t>
      </w:r>
    </w:p>
    <w:p>
      <w:pPr>
        <w:ind w:left="0" w:right="0" w:firstLine="560"/>
        <w:spacing w:before="450" w:after="450" w:line="312" w:lineRule="auto"/>
      </w:pPr>
      <w:r>
        <w:rPr>
          <w:rFonts w:ascii="宋体" w:hAnsi="宋体" w:eastAsia="宋体" w:cs="宋体"/>
          <w:color w:val="000"/>
          <w:sz w:val="28"/>
          <w:szCs w:val="28"/>
        </w:rPr>
        <w:t xml:space="preserve">人生观价值观演讲稿</w:t>
      </w:r>
    </w:p>
    <w:p>
      <w:pPr>
        <w:ind w:left="0" w:right="0" w:firstLine="560"/>
        <w:spacing w:before="450" w:after="450" w:line="312" w:lineRule="auto"/>
      </w:pPr>
      <w:r>
        <w:rPr>
          <w:rFonts w:ascii="宋体" w:hAnsi="宋体" w:eastAsia="宋体" w:cs="宋体"/>
          <w:color w:val="000"/>
          <w:sz w:val="28"/>
          <w:szCs w:val="28"/>
        </w:rPr>
        <w:t xml:space="preserve">各位服刑人员，大家好。今天我给你们讲的主题是人生观价值观。人生价值观，这个词听起来很抽象，今天我们就一起来探讨一下。</w:t>
      </w:r>
    </w:p>
    <w:p>
      <w:pPr>
        <w:ind w:left="0" w:right="0" w:firstLine="560"/>
        <w:spacing w:before="450" w:after="450" w:line="312" w:lineRule="auto"/>
      </w:pPr>
      <w:r>
        <w:rPr>
          <w:rFonts w:ascii="宋体" w:hAnsi="宋体" w:eastAsia="宋体" w:cs="宋体"/>
          <w:color w:val="000"/>
          <w:sz w:val="28"/>
          <w:szCs w:val="28"/>
        </w:rPr>
        <w:t xml:space="preserve">人生观是我们对所处环境的态度及对生活的态度。价值观是对所努力的事情的一种认同。我觉得这种抽象的东西一直在影响着我们，决定着我们所做的选择，也决定着我们每天过得是否充实,每天是否快乐。</w:t>
      </w:r>
    </w:p>
    <w:p>
      <w:pPr>
        <w:ind w:left="0" w:right="0" w:firstLine="560"/>
        <w:spacing w:before="450" w:after="450" w:line="312" w:lineRule="auto"/>
      </w:pPr>
      <w:r>
        <w:rPr>
          <w:rFonts w:ascii="宋体" w:hAnsi="宋体" w:eastAsia="宋体" w:cs="宋体"/>
          <w:color w:val="000"/>
          <w:sz w:val="28"/>
          <w:szCs w:val="28"/>
        </w:rPr>
        <w:t xml:space="preserve">大家想过没有，你现在二十岁，三十岁是什么样的，那你四十岁又会是什么样的？或者说不管你现在多少岁，十年后，二十年后，你到底内心想过一个什么样的生活，是富足，还是贫困；是洗心革面不再犯罪，还是重走老路牢底坐穿。你有没想过你老了之后，你身边的朋友、亲戚是否还会像以前那样接纳你，有一天他们都离你而去，而自己却孤独终老。甚至等你老了后，你会不会带着怨恨走，恨自己年轻时候那么傻，为什么要一次一次地犯错。到头来少壮路走错，老大徒伤悲。</w:t>
      </w:r>
    </w:p>
    <w:p>
      <w:pPr>
        <w:ind w:left="0" w:right="0" w:firstLine="560"/>
        <w:spacing w:before="450" w:after="450" w:line="312" w:lineRule="auto"/>
      </w:pPr>
      <w:r>
        <w:rPr>
          <w:rFonts w:ascii="宋体" w:hAnsi="宋体" w:eastAsia="宋体" w:cs="宋体"/>
          <w:color w:val="000"/>
          <w:sz w:val="28"/>
          <w:szCs w:val="28"/>
        </w:rPr>
        <w:t xml:space="preserve">我们活在这个世界上，不是为你自己一个人而活，你有亲人、朋友，你的人生观或者价值观有一半会因他们的影响而存在价值。你活着的价值也有一半因为他们还关心着你，还爱着你。</w:t>
      </w:r>
    </w:p>
    <w:p>
      <w:pPr>
        <w:ind w:left="0" w:right="0" w:firstLine="560"/>
        <w:spacing w:before="450" w:after="450" w:line="312" w:lineRule="auto"/>
      </w:pPr>
      <w:r>
        <w:rPr>
          <w:rFonts w:ascii="宋体" w:hAnsi="宋体" w:eastAsia="宋体" w:cs="宋体"/>
          <w:color w:val="000"/>
          <w:sz w:val="28"/>
          <w:szCs w:val="28"/>
        </w:rPr>
        <w:t xml:space="preserve">如果你认为目前这种状态没有意义，或者自己想要活得更有价值，那么你现在就必须更努力改变自己。如果你还坚定着年轻时候自己想做的事，开一个店，做一个工程师父，甚至干一番事业的话。那么从今天开始你必须本着你内心最真实的想法，好好规划一下自己最想要的生活。</w:t>
      </w:r>
    </w:p>
    <w:p>
      <w:pPr>
        <w:ind w:left="0" w:right="0" w:firstLine="560"/>
        <w:spacing w:before="450" w:after="450" w:line="312" w:lineRule="auto"/>
      </w:pPr>
      <w:r>
        <w:rPr>
          <w:rFonts w:ascii="宋体" w:hAnsi="宋体" w:eastAsia="宋体" w:cs="宋体"/>
          <w:color w:val="000"/>
          <w:sz w:val="28"/>
          <w:szCs w:val="28"/>
        </w:rPr>
        <w:t xml:space="preserve">理想很丰满，现实很骨感。这些东西要改变很难，但也只是暂时的，只要我们坚持自己内心的想法，就一定能柳暗花明又一村。</w:t>
      </w:r>
    </w:p>
    <w:p>
      <w:pPr>
        <w:ind w:left="0" w:right="0" w:firstLine="560"/>
        <w:spacing w:before="450" w:after="450" w:line="312" w:lineRule="auto"/>
      </w:pPr>
      <w:r>
        <w:rPr>
          <w:rFonts w:ascii="宋体" w:hAnsi="宋体" w:eastAsia="宋体" w:cs="宋体"/>
          <w:color w:val="000"/>
          <w:sz w:val="28"/>
          <w:szCs w:val="28"/>
        </w:rPr>
        <w:t xml:space="preserve">你们错过了一段精彩的人生，但那并不是你人生中最灿烂的阶段。只要你们现在坚持内心的想法，脚踏实地，切切实实地去改变，不管什么情况都不找借口坚持下去，我相信你们每一位服刑人员都能弯道超车，担负起肩上的责任。做一个孝顺的儿子，做一个慈祥的父亲，做一个体贴的丈夫。</w:t>
      </w:r>
    </w:p>
    <w:p>
      <w:pPr>
        <w:ind w:left="0" w:right="0" w:firstLine="560"/>
        <w:spacing w:before="450" w:after="450" w:line="312" w:lineRule="auto"/>
      </w:pPr>
      <w:r>
        <w:rPr>
          <w:rFonts w:ascii="宋体" w:hAnsi="宋体" w:eastAsia="宋体" w:cs="宋体"/>
          <w:color w:val="000"/>
          <w:sz w:val="28"/>
          <w:szCs w:val="28"/>
        </w:rPr>
        <w:t xml:space="preserve">每位服刑人员都去树立正确的人生观价值观吧，为你们以后美好的生活而努力！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第五篇：浅谈人生观和价值观</w:t>
      </w:r>
    </w:p>
    <w:p>
      <w:pPr>
        <w:ind w:left="0" w:right="0" w:firstLine="560"/>
        <w:spacing w:before="450" w:after="450" w:line="312" w:lineRule="auto"/>
      </w:pPr>
      <w:r>
        <w:rPr>
          <w:rFonts w:ascii="宋体" w:hAnsi="宋体" w:eastAsia="宋体" w:cs="宋体"/>
          <w:color w:val="000"/>
          <w:sz w:val="28"/>
          <w:szCs w:val="28"/>
        </w:rPr>
        <w:t xml:space="preserve">浅谈人生观和价值观</w:t>
      </w:r>
    </w:p>
    <w:p>
      <w:pPr>
        <w:ind w:left="0" w:right="0" w:firstLine="560"/>
        <w:spacing w:before="450" w:after="450" w:line="312" w:lineRule="auto"/>
      </w:pPr>
      <w:r>
        <w:rPr>
          <w:rFonts w:ascii="宋体" w:hAnsi="宋体" w:eastAsia="宋体" w:cs="宋体"/>
          <w:color w:val="000"/>
          <w:sz w:val="28"/>
          <w:szCs w:val="28"/>
        </w:rPr>
        <w:t xml:space="preserve">观看了2024年中国十大感动人物视频后,我感触颇深.其中,很多人的事情都很令我感动,尤其是那个“雷锋传人”—郭明义.他是个普通又非凡的人.普通在于,他是芸芸众生中的一个,是个普通的工人,他没有干过所谓的大事.但是他又很非凡, 从1996年开始担任采场公路管理员以来，他每天都提前2个小时上班，15年中，累计献工15000多小时，相当于多干了五年的工作量。工友们称他是”郭菩萨“、”活雷锋“，矿业公司领导则称因郭明义使整个”矿山人\"的精神得到了升.而且他还很热衷于公益事业.他20年献血6万毫升，是其自身血液的10倍多.2024年，郭明义加入中华骨髓库，成为鞍山市第一批捐献造血干细胞志愿者。2024年，郭明义成为鞍山市第一批遗体和眼角膜自愿捐献者.1994年以来，郭明义先后资助了180多名像杨思雯这样的特困学生。16年时间里，他捐给特困学生和贫困家庭的钱数超过了12万元。这笔钱，比他参加工作以来所有工资的一半还要多。1994年以来，他为希望工程、身边工友和灾区群众捐款12万元，先后资助了180多名特困生.反观他的家庭,家中却几乎一贫如洗。一家3口人至今还住在鞍山市千山区齐大山镇，一个80年代中期所建的、不到40平方米的单室里。如果他没有捐款,没有做这么多好事,那么,也许,他会在物质上生活的更好.但是,他这么做了,而且觉得很幸福,这中间有多少艰难,有多少辛酸,不是常人能体会的.他从社会得到了财富,从不乱花,而是攒起来,去帮助其他更贫困的人们.他乐在其中,觉得自己很富裕—不管是物质上还是精神上.人生没有彩排，所进行的都是现场直播。怎么过好现在的生活,怎样在每一天都有所收获,我们应该反思一下.我想人生重要的不是能力而是性格，不是成功而是价值，不是你认识了多少人，而是你离开人世之时，有多少人认识了你！其实这就涉及到我们的人生观和价值观了.首先,我们要有理想.诚然，像我这样一介凡夫俗子没有保尔柯察金那样为全人类的解放事业而努力奋斗的伟大抱负。但人活一世不能没有理想.我们不能仅满足于现在,今天不是我们的终点,只是人生漫漫中的一站,我们要把眼光放远,不要怕理想大,怕实现不了,确实,不是每个人都能做出轰动世界的伟事,这是需要社会的条件和自身的努力的,但是,如果连远大的理想都没有,那又何谈实现呢?要有远大抱负,能够让自己有动力去实现它,没有人能预知未来,因为未来掌握在我们的手中,也许就是这么一个看似实现不了的理想成就又一个伟人.即使没有成功,我们也能享受到其中的快乐和幸福,也能不带一点遗憾的离开这个人世.其次,是要能坚持,有毅力和能力.实现人生价值不是口头说说,随便做做就能成的.在这过程中,要有过硬的能力,这是实现的重要条件.而不断学习就是得到这种能力的途径.在这过程中必定会有很多磨难,很多挫折,而面对这些,我们要坚持,如郭明义,他每次奉献的不多,可他20年坚持下来了,所作的善行令人震惊,而其中的辛酸也可想而知,就是他的毅力,他的坚持成就了他.最后,就是要有爱心,有责任感.我们一直在向社会索取,我们也要向社会做出贡献,关心社会的弱势群体.社会是大家的,每个人都有责任使我们的社会更美好.而承担责任有很多方式,可以做慈善,可以当义工,遵守秩序,尊老爱幼,扶贫助残等等.没有一个固定的模式,只要是有益的都可以.也没有量的规定,根据自己的实力,献出自己的爱心,承担自己的责任.人生的价值不在人生的舞台上。而在我们今天所扮演的角色中，过去的经历再光彩，也是一束凋谢的花朵，今天的生活虽平凡，却是一把充满生命力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2025-01-31T15:59:22+08:00</dcterms:created>
  <dcterms:modified xsi:type="dcterms:W3CDTF">2025-01-31T15:59:22+08:00</dcterms:modified>
</cp:coreProperties>
</file>

<file path=docProps/custom.xml><?xml version="1.0" encoding="utf-8"?>
<Properties xmlns="http://schemas.openxmlformats.org/officeDocument/2006/custom-properties" xmlns:vt="http://schemas.openxmlformats.org/officeDocument/2006/docPropsVTypes"/>
</file>