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县委政法委机关党建调研报告（合集5篇）</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县委政法委机关党建调研报告县委政法委机关党建调研报告—坚持以人为本发扬党员先锋模范作用促进社会平安稳定和谐近日，县委政法委安排专人，先后深入部分乡镇、政法各部门及县直有关单位进行了走访调研，在调研中自己发现，基层群众对政法干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第一篇：县委政法委机关党建调研报告</w:t>
      </w:r>
    </w:p>
    <w:p>
      <w:pPr>
        <w:ind w:left="0" w:right="0" w:firstLine="560"/>
        <w:spacing w:before="450" w:after="450" w:line="312" w:lineRule="auto"/>
      </w:pPr>
      <w:r>
        <w:rPr>
          <w:rFonts w:ascii="宋体" w:hAnsi="宋体" w:eastAsia="宋体" w:cs="宋体"/>
          <w:color w:val="000"/>
          <w:sz w:val="28"/>
          <w:szCs w:val="28"/>
        </w:rPr>
        <w:t xml:space="preserve">县委政法委机关党建调研报告</w:t>
      </w:r>
    </w:p>
    <w:p>
      <w:pPr>
        <w:ind w:left="0" w:right="0" w:firstLine="560"/>
        <w:spacing w:before="450" w:after="450" w:line="312" w:lineRule="auto"/>
      </w:pPr>
      <w:r>
        <w:rPr>
          <w:rFonts w:ascii="宋体" w:hAnsi="宋体" w:eastAsia="宋体" w:cs="宋体"/>
          <w:color w:val="000"/>
          <w:sz w:val="28"/>
          <w:szCs w:val="28"/>
        </w:rPr>
        <w:t xml:space="preserve">—坚持以人为本发扬党员先锋模范作用促进社会平安稳定和谐</w:t>
      </w:r>
    </w:p>
    <w:p>
      <w:pPr>
        <w:ind w:left="0" w:right="0" w:firstLine="560"/>
        <w:spacing w:before="450" w:after="450" w:line="312" w:lineRule="auto"/>
      </w:pPr>
      <w:r>
        <w:rPr>
          <w:rFonts w:ascii="宋体" w:hAnsi="宋体" w:eastAsia="宋体" w:cs="宋体"/>
          <w:color w:val="000"/>
          <w:sz w:val="28"/>
          <w:szCs w:val="28"/>
        </w:rPr>
        <w:t xml:space="preserve">近日，县委政法委安排专人，先后深入部分乡镇、政法各部门及县直有关单位进行了走访调研，在调研中自己发现，基层群众对政法干警工作作风有很大的意见，甚至有的还越级上访，对此，自己进行了客观冷静地分析，结合落实科学发展观要求，形成调研材料。</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根本方法是统筹兼顾，四个方面的内涵是一个科学体系、统一整体。用科学发展观统领政法工作，重点是在政法工作中坚持以人为本这个核心。</w:t>
      </w:r>
    </w:p>
    <w:p>
      <w:pPr>
        <w:ind w:left="0" w:right="0" w:firstLine="560"/>
        <w:spacing w:before="450" w:after="450" w:line="312" w:lineRule="auto"/>
      </w:pPr>
      <w:r>
        <w:rPr>
          <w:rFonts w:ascii="宋体" w:hAnsi="宋体" w:eastAsia="宋体" w:cs="宋体"/>
          <w:color w:val="000"/>
          <w:sz w:val="28"/>
          <w:szCs w:val="28"/>
        </w:rPr>
        <w:t xml:space="preserve">政法工作坚持以人为本，就是要尊重人民的主体地位，把群众的利益放在第一位，视群众的利益高于一切，切实维护好群众利益。具体来讲，应当做到以下三个方面：</w:t>
      </w:r>
    </w:p>
    <w:p>
      <w:pPr>
        <w:ind w:left="0" w:right="0" w:firstLine="560"/>
        <w:spacing w:before="450" w:after="450" w:line="312" w:lineRule="auto"/>
      </w:pPr>
      <w:r>
        <w:rPr>
          <w:rFonts w:ascii="宋体" w:hAnsi="宋体" w:eastAsia="宋体" w:cs="宋体"/>
          <w:color w:val="000"/>
          <w:sz w:val="28"/>
          <w:szCs w:val="28"/>
        </w:rPr>
        <w:t xml:space="preserve">一、要怀着对人民群众的深厚感情去做工作</w:t>
      </w:r>
    </w:p>
    <w:p>
      <w:pPr>
        <w:ind w:left="0" w:right="0" w:firstLine="560"/>
        <w:spacing w:before="450" w:after="450" w:line="312" w:lineRule="auto"/>
      </w:pPr>
      <w:r>
        <w:rPr>
          <w:rFonts w:ascii="宋体" w:hAnsi="宋体" w:eastAsia="宋体" w:cs="宋体"/>
          <w:color w:val="000"/>
          <w:sz w:val="28"/>
          <w:szCs w:val="28"/>
        </w:rPr>
        <w:t xml:space="preserve">感情问题就是立场问题，是政治方向、政治原则问题。感情也是做好各项工作的基础，决定着工作思路、工作方法、工作部署和工作效果。如果一个人、一个团体、一个政党对人民群众有感情，做出的决策部署，制定的政策措施，就是为人民群众谋利益的，就符合人民群众的意愿和需求；反过</w:t>
      </w:r>
    </w:p>
    <w:p>
      <w:pPr>
        <w:ind w:left="0" w:right="0" w:firstLine="560"/>
        <w:spacing w:before="450" w:after="450" w:line="312" w:lineRule="auto"/>
      </w:pPr>
      <w:r>
        <w:rPr>
          <w:rFonts w:ascii="宋体" w:hAnsi="宋体" w:eastAsia="宋体" w:cs="宋体"/>
          <w:color w:val="000"/>
          <w:sz w:val="28"/>
          <w:szCs w:val="28"/>
        </w:rPr>
        <w:t xml:space="preserve">来，对人民群众没有感情，做决策、办事情就不可能符合人民群众的利益。政法机关是国家专政机器的重要组成部分，肩负着巩固党的执政地位、维护国家长治久安、保障人民安居乐业、促进经济社会发展的神圣职责。巩固政权、维护稳定、促进发展，说到底都是一个人心向背的问题。政法机关履行好工作职责，一方面要发挥好打击和预防犯罪的职能作用，在人民群众的利益受到侵害的时候，及时有力的打击犯罪、保护人民，维护人民群众权益，维护社会和谐稳定；另一方面，要发挥好服务群众的职能作用，切实落实各项便民利民措施，全心全意为群众办实事，办好事，以良好的作风和优质的服务，树立政法机关的良好形象。因此，政法机关能不能履行好肩负的职责，第一位的就是要看是不是对人民群众有感情。</w:t>
      </w:r>
    </w:p>
    <w:p>
      <w:pPr>
        <w:ind w:left="0" w:right="0" w:firstLine="560"/>
        <w:spacing w:before="450" w:after="450" w:line="312" w:lineRule="auto"/>
      </w:pPr>
      <w:r>
        <w:rPr>
          <w:rFonts w:ascii="宋体" w:hAnsi="宋体" w:eastAsia="宋体" w:cs="宋体"/>
          <w:color w:val="000"/>
          <w:sz w:val="28"/>
          <w:szCs w:val="28"/>
        </w:rPr>
        <w:t xml:space="preserve">如果我们对人民群众充满感情，就会积极主动去做好各项工作，即使是外行也能很快成为内行，责任心事业心都会得到加强，作风也可以很快得到改进，工作效果也会显现出来。如果黑恶团伙成势、“两抢一盗”等刑事犯罪多发、人民群众缺乏安全感，就不仅仅是工作方法和工作手段上的问题，就应当在工作责任心上找问题，就要认真反思一下，政法机关是不是履行好自己的职责了，是不是真正为群众着想了。我们讲人民是我们的衣食父母，但有些事情却没有做到为群众着想、为群众服务。现实生活中一些群众为了维护自</w:t>
      </w:r>
    </w:p>
    <w:p>
      <w:pPr>
        <w:ind w:left="0" w:right="0" w:firstLine="560"/>
        <w:spacing w:before="450" w:after="450" w:line="312" w:lineRule="auto"/>
      </w:pPr>
      <w:r>
        <w:rPr>
          <w:rFonts w:ascii="宋体" w:hAnsi="宋体" w:eastAsia="宋体" w:cs="宋体"/>
          <w:color w:val="000"/>
          <w:sz w:val="28"/>
          <w:szCs w:val="28"/>
        </w:rPr>
        <w:t xml:space="preserve">己的切身权益，到乡里、县里上访解决不了问题，又长途奔波，到省里、到市上上访，有些地方花费大量的人力、物力、财力，把他们拦回来、哄回来，甚至押回来，但又不去真正解决问题。这些上访群众如果是自己的兄弟姐妹，会这样对待他们吗？如果问题在应该解决的地方解决了，群众是不愿意花费那么大的精力、财力四处上访告状的。产生大量越级上访、集体上访、非正常上访的原因，主要是我们工作没做好，特别是我们执法办案部门没做好，关键问题是对群众尤其是农民群众有没有感情，有没有责任心、事业心，是不是把上访群众反映的问题作为份内的事情去认真对待、认真解决了。而责任心和事业心来自于对群众的感情，来自于对党的忠诚。只有带着真情实感，才能切实解决问题、做好工作。</w:t>
      </w:r>
    </w:p>
    <w:p>
      <w:pPr>
        <w:ind w:left="0" w:right="0" w:firstLine="560"/>
        <w:spacing w:before="450" w:after="450" w:line="312" w:lineRule="auto"/>
      </w:pPr>
      <w:r>
        <w:rPr>
          <w:rFonts w:ascii="宋体" w:hAnsi="宋体" w:eastAsia="宋体" w:cs="宋体"/>
          <w:color w:val="000"/>
          <w:sz w:val="28"/>
          <w:szCs w:val="28"/>
        </w:rPr>
        <w:t xml:space="preserve">二、要围绕维护好人民群众的根本利益部署工作</w:t>
      </w:r>
    </w:p>
    <w:p>
      <w:pPr>
        <w:ind w:left="0" w:right="0" w:firstLine="560"/>
        <w:spacing w:before="450" w:after="450" w:line="312" w:lineRule="auto"/>
      </w:pPr>
      <w:r>
        <w:rPr>
          <w:rFonts w:ascii="宋体" w:hAnsi="宋体" w:eastAsia="宋体" w:cs="宋体"/>
          <w:color w:val="000"/>
          <w:sz w:val="28"/>
          <w:szCs w:val="28"/>
        </w:rPr>
        <w:t xml:space="preserve">对群众是不是充满感情，体现在工作上，就是看站在哪个立场上、从什么样的出发点来做工作的。政法机关安排部署工作，首先要考虑是否符合人民群众的利益，考虑当前人民群众最需要我们做什么、最希望我们做什么，围绕着群众的要求和期待去研究思考、部署落实。如果只是为自己的利益、为自己的官位着想，工作中就会走形式、摆花架子，就会围绕着出政绩、应付上级检查来安排部署，而不是从群众的要求和期待出发来部署和落实。带着这样的思想观念去做工作，是不可能取得好的效果的。无论是从政法机关的性质</w:t>
      </w:r>
    </w:p>
    <w:p>
      <w:pPr>
        <w:ind w:left="0" w:right="0" w:firstLine="560"/>
        <w:spacing w:before="450" w:after="450" w:line="312" w:lineRule="auto"/>
      </w:pPr>
      <w:r>
        <w:rPr>
          <w:rFonts w:ascii="宋体" w:hAnsi="宋体" w:eastAsia="宋体" w:cs="宋体"/>
          <w:color w:val="000"/>
          <w:sz w:val="28"/>
          <w:szCs w:val="28"/>
        </w:rPr>
        <w:t xml:space="preserve">和职责上讲，还是从人民群众的要求和期待上讲，我们的各项工作安排都必须紧紧围绕群众的利益，把维护好、实现好、发展好人民群众的根本利益作为出发点和落脚点。只有紧紧抓住这一点，切实维护好广大群众的利益，政法队伍的形象才能得到提升，政法工作才会有深厚的群众基础和强大动力。体现在实际工作中，要从人民群众对严格公正执法的需求出发，把维护公平正义作为政法工作的生命线，依法公正地处理每一起案件，为人民主持公道，伸张正义；要从人民群众对安全稳定的需求出发，严厉打击和预防侵害群众利益的违法犯罪，保证人民群众生命财产安全，保持社会和谐稳定，增强群众安全感，为人民群众安居乐业创造良好环境；要从人民群众对优质高效服务的需求出发，进一步增强服务意识，强化服务职能，拓宽服务途径，牢固树立以改善服务为重点的社会管理新理念，把服务的理念融入到政法工作的各个方面。这几年，我们部署开展的社会主义法治理念教育、解决法院执行难、处理涉法涉诉上访问题、“扫黑除恶”、打击“两抢一盗”、政法机关承诺为群众办实事等，无一不是从维护好人民群众的利益出发的。这些工作部署既符合广大人民群众的切身利益，也符合政法工作实际。因此，我们要不断地深入研究思考当前要做好什么工作，怎样维护好、实现好、发展好人民群众的利益，找准工作的切入点和努力方向。</w:t>
      </w:r>
    </w:p>
    <w:p>
      <w:pPr>
        <w:ind w:left="0" w:right="0" w:firstLine="560"/>
        <w:spacing w:before="450" w:after="450" w:line="312" w:lineRule="auto"/>
      </w:pPr>
      <w:r>
        <w:rPr>
          <w:rFonts w:ascii="宋体" w:hAnsi="宋体" w:eastAsia="宋体" w:cs="宋体"/>
          <w:color w:val="000"/>
          <w:sz w:val="28"/>
          <w:szCs w:val="28"/>
        </w:rPr>
        <w:t xml:space="preserve">三、要以人民群众满意作为检验政法工作的根本标准评价一个地方、一个部门的工作，得了多少荣誉、受了多少表彰并不十分重要，这些固然能够说明点问题，但不一定能代表工作的全貌。一个地方、部门的工作如何，主要应由人民群众来评判，根本标准是人民群众的满意度。政法工作与人民群众的利益息息相关，与人民群众的联系最直接，群众对政法工作的感受最准确、最真实，也最有发言权。因此，检查考核工作要采取多种办法，深入基层，深入群众，倾听群众意见，看群众的评价。政声人去后，民意闲谈中。从群众的谈话中就可以了解一个地方工作的真实情况、干部作风的真实情况。不仅对一个部门的工作，对一个干部的评价也是如此。今后，评价政法机关的工作，要更加全面、更加深入地听取群众的意见和反映，让群众来评价，这既是体现人民民主的一个重要方面，也是政法工作贯彻落实科学发展观的具体体现。政法部门本质上是为人民服务的，应该自觉接受人民群众的监督和检验，把人民群众满意不满意作为工作的根本目标和最高标准，多做让人民群众长期受益的事，努力创造经得起历史、经得起群众、经得起实践检验的实绩，为我县的改革与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第二篇：县委政法委机关党建调研报告</w:t>
      </w:r>
    </w:p>
    <w:p>
      <w:pPr>
        <w:ind w:left="0" w:right="0" w:firstLine="560"/>
        <w:spacing w:before="450" w:after="450" w:line="312" w:lineRule="auto"/>
      </w:pPr>
      <w:r>
        <w:rPr>
          <w:rFonts w:ascii="宋体" w:hAnsi="宋体" w:eastAsia="宋体" w:cs="宋体"/>
          <w:color w:val="000"/>
          <w:sz w:val="28"/>
          <w:szCs w:val="28"/>
        </w:rPr>
        <w:t xml:space="preserve">县委政法委机关党建调研报告</w:t>
      </w:r>
    </w:p>
    <w:p>
      <w:pPr>
        <w:ind w:left="0" w:right="0" w:firstLine="560"/>
        <w:spacing w:before="450" w:after="450" w:line="312" w:lineRule="auto"/>
      </w:pPr>
      <w:r>
        <w:rPr>
          <w:rFonts w:ascii="宋体" w:hAnsi="宋体" w:eastAsia="宋体" w:cs="宋体"/>
          <w:color w:val="000"/>
          <w:sz w:val="28"/>
          <w:szCs w:val="28"/>
        </w:rPr>
        <w:t xml:space="preserve">—坚持以人为本发扬党员先锋模范作用促进社会平安稳定和谐</w:t>
      </w:r>
    </w:p>
    <w:p>
      <w:pPr>
        <w:ind w:left="0" w:right="0" w:firstLine="560"/>
        <w:spacing w:before="450" w:after="450" w:line="312" w:lineRule="auto"/>
      </w:pPr>
      <w:r>
        <w:rPr>
          <w:rFonts w:ascii="宋体" w:hAnsi="宋体" w:eastAsia="宋体" w:cs="宋体"/>
          <w:color w:val="000"/>
          <w:sz w:val="28"/>
          <w:szCs w:val="28"/>
        </w:rPr>
        <w:t xml:space="preserve">近日，县委政法委安排专人，先后深入部分乡镇、政法各部门及县直有关单位进行了走访调研，在调研中自己发现，基层群众对政法干警工作作风有很大的意见，甚至有的还越级上访，对此，自己进行了客观冷静地分析，结合落实科学发展观要求，形成调研材料。</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根本方法是统筹兼顾，四个方面的内涵是一个科学体系、统一整体。用科学发展观统领政法工作，重点是在政法工作中坚持以人为本这个核心。</w:t>
      </w:r>
    </w:p>
    <w:p>
      <w:pPr>
        <w:ind w:left="0" w:right="0" w:firstLine="560"/>
        <w:spacing w:before="450" w:after="450" w:line="312" w:lineRule="auto"/>
      </w:pPr>
      <w:r>
        <w:rPr>
          <w:rFonts w:ascii="宋体" w:hAnsi="宋体" w:eastAsia="宋体" w:cs="宋体"/>
          <w:color w:val="000"/>
          <w:sz w:val="28"/>
          <w:szCs w:val="28"/>
        </w:rPr>
        <w:t xml:space="preserve">政法工作坚持以人为本，就是要尊重人民的主体地位，把群众的利益放在第一位，视群众的利益高于一切，切实维护好群众利益。具体来讲，应当做到以下三个方面：</w:t>
      </w:r>
    </w:p>
    <w:p>
      <w:pPr>
        <w:ind w:left="0" w:right="0" w:firstLine="560"/>
        <w:spacing w:before="450" w:after="450" w:line="312" w:lineRule="auto"/>
      </w:pPr>
      <w:r>
        <w:rPr>
          <w:rFonts w:ascii="宋体" w:hAnsi="宋体" w:eastAsia="宋体" w:cs="宋体"/>
          <w:color w:val="000"/>
          <w:sz w:val="28"/>
          <w:szCs w:val="28"/>
        </w:rPr>
        <w:t xml:space="preserve">一、要怀着对人民群众的深厚感情去做工作</w:t>
      </w:r>
    </w:p>
    <w:p>
      <w:pPr>
        <w:ind w:left="0" w:right="0" w:firstLine="560"/>
        <w:spacing w:before="450" w:after="450" w:line="312" w:lineRule="auto"/>
      </w:pPr>
      <w:r>
        <w:rPr>
          <w:rFonts w:ascii="宋体" w:hAnsi="宋体" w:eastAsia="宋体" w:cs="宋体"/>
          <w:color w:val="000"/>
          <w:sz w:val="28"/>
          <w:szCs w:val="28"/>
        </w:rPr>
        <w:t xml:space="preserve">感情问题就是立场问题，是政治方向、政治原则问题。感情也是做好各项工作的基础，决定着工作思路、工作方法、工作部署和工作效果。如果一个人、一个团体、一个政党对人民群众有感情，做出的决策部署，制定的政策措施，就是为人民群众谋利益的，就符合人民群众的意愿和需求；反过来，对人民群众没有感情，做决策、办事情就不可能符合人民群众的利益。政法机关是国家专政机器的重要组成部分，肩负着巩固党的执政地位、维护国家长治久安、保障人民安居乐业、促进经济社会发展的神圣职责。巩固政权、维护稳定、促进发展，说到底都是一个人心向背的问题。政法机关履行好工作职责，一方面要发挥好打击和预防犯罪的职能作用，在人民群众的利益受到侵害的时候，及时有力的打击犯罪、保护人民，维护人民群众权益，维护社会和谐稳定；另一方面，要发挥好服务群众的职能作用，切实落实各项便民利民措施，全心全意为群众办实事，办好事，以良好的作风和优质的服务，树立政法机关的良好形象。因此，政法机关能不能履行好肩负的职责，第一位的就是要看是不是对人民群众有感情。</w:t>
      </w:r>
    </w:p>
    <w:p>
      <w:pPr>
        <w:ind w:left="0" w:right="0" w:firstLine="560"/>
        <w:spacing w:before="450" w:after="450" w:line="312" w:lineRule="auto"/>
      </w:pPr>
      <w:r>
        <w:rPr>
          <w:rFonts w:ascii="宋体" w:hAnsi="宋体" w:eastAsia="宋体" w:cs="宋体"/>
          <w:color w:val="000"/>
          <w:sz w:val="28"/>
          <w:szCs w:val="28"/>
        </w:rPr>
        <w:t xml:space="preserve">如果我们对人民群众充满感情，就会积极主动去做好各项工作，即使是外行也能很快成为内行，责任心事业心都会得到加强，作风也可以很快得到改进，工作效果也会显现出来。如果黑恶团伙成势、“两抢一盗”等刑事犯罪多发、人民群众缺乏安全感，就不仅仅是工作方法和工作手段上的问题，就应当在工作责任心上找问题，就要认真反思一下，政法机关是不是履行好自己的职责了，是不是真正为群众着想了。我们讲人民是我们的衣食父母，但有些事情却没有做到为群众着想、为群众服务。现实生活中一些群众为了维护自己的切身权益，到乡里、县里上访解决不了问题，又长途奔波，到省里、到市上上访，有些地方花费大量的人力、物力、财力，把他们拦回来、哄回来，甚至押回来，但又不去真正解决问题。这些上访群众如果是自己的兄弟姐妹，会这样对待他们吗？如果问题在应该解决的地方解决了，群众是不愿意花费那么大的精力、财力四处上访告状的。产生大量越级上访、集体上访、非正常上访的原因，主要是我们工作没做好，特别是我们执法办案部门没做好，关键问题是对群众尤其是农民群众有没有感情，有没有责任心、事业心，是不是把上访群众反映的问题作为份内的事情去认真对待、认真解决了。而责任心和事业心来自于对群众的感情，来自于对党的忠诚。只有带着真情实感，才能切实解决问题、做好工作。</w:t>
      </w:r>
    </w:p>
    <w:p>
      <w:pPr>
        <w:ind w:left="0" w:right="0" w:firstLine="560"/>
        <w:spacing w:before="450" w:after="450" w:line="312" w:lineRule="auto"/>
      </w:pPr>
      <w:r>
        <w:rPr>
          <w:rFonts w:ascii="宋体" w:hAnsi="宋体" w:eastAsia="宋体" w:cs="宋体"/>
          <w:color w:val="000"/>
          <w:sz w:val="28"/>
          <w:szCs w:val="28"/>
        </w:rPr>
        <w:t xml:space="preserve">二、要围绕维护好人民群众的根本利益部署工作</w:t>
      </w:r>
    </w:p>
    <w:p>
      <w:pPr>
        <w:ind w:left="0" w:right="0" w:firstLine="560"/>
        <w:spacing w:before="450" w:after="450" w:line="312" w:lineRule="auto"/>
      </w:pPr>
      <w:r>
        <w:rPr>
          <w:rFonts w:ascii="宋体" w:hAnsi="宋体" w:eastAsia="宋体" w:cs="宋体"/>
          <w:color w:val="000"/>
          <w:sz w:val="28"/>
          <w:szCs w:val="28"/>
        </w:rPr>
        <w:t xml:space="preserve">对群众是不是充满感情，体现在工作上，就是看站在哪个立场上、从什么样的出发点来做工作的。政法机关安排部署工作，首先要考虑是否符合人民群众的利益，考虑当前人民群众最需要我们做什么、最希望我们做什么，围绕着群众的要求和期待去研究思考、部署落实。如果只是为自己的利益、为自己的官位着想，工作中就会走形式、摆花架子，就会围绕着出政绩、应付上级检查来安排部署，而不是从群众的要求和期待出发来部署和落实。带着这样的思想观念去做工作，是不可能取得好的效果的。无论是从政法机关的性质和职责上讲，还是从人民群众的要求和期待上讲，我们的各项工作安排都必须紧紧围绕群众的利益，把维护好、实现好、发展好人民群众的根本利益作为出发点和落脚点。只有紧紧抓住这一点，切实维护好广大群众的利益，政法队伍的形象才能得到提升，政法工作才会有深厚的群众基础和强大动力。体现在实际工作中，要从人民群众对严格公正执法的需求出发，把维护公平正义作为政法工作的生命线，依法公正地处理每一起案件，为人民主持公道，伸张正义；要从人民群众对安全稳定的需求出发，严厉打击和预防侵害群众利益的违法犯罪，保证人民群众生命财产安全，保持社会和谐稳定，增强群众安全感，为人民群众安居乐业创造良好环境；要从人民群众对优质高效服务的需求出发，进一步增强服务意识，强化服务职能，拓宽服务途径，牢固树立以改善服务为重点的社会管理新理念，把服务的理念融入到政法工作的各个方面。这几年，我们部署开展的社会主义法治理念教育、解决法院执行难、处理涉法涉诉上访问题、“扫黑除恶”、打击“两抢一盗”、政法机关承诺为群众办实事等，无一不是从维护好人民群众的利益出发的。这些工作部署既符合广大人民群众的切身利益，也符合政法工作实际。因此，我们要不断地深入研究思考当前要做好什么工作，怎样维护好、实现好、发展好人民群众的利益，找准工作的切入点和努力方向。</w:t>
      </w:r>
    </w:p>
    <w:p>
      <w:pPr>
        <w:ind w:left="0" w:right="0" w:firstLine="560"/>
        <w:spacing w:before="450" w:after="450" w:line="312" w:lineRule="auto"/>
      </w:pPr>
      <w:r>
        <w:rPr>
          <w:rFonts w:ascii="宋体" w:hAnsi="宋体" w:eastAsia="宋体" w:cs="宋体"/>
          <w:color w:val="000"/>
          <w:sz w:val="28"/>
          <w:szCs w:val="28"/>
        </w:rPr>
        <w:t xml:space="preserve">三、要以人民群众满意作为检验政法工作的根本标准</w:t>
      </w:r>
    </w:p>
    <w:p>
      <w:pPr>
        <w:ind w:left="0" w:right="0" w:firstLine="560"/>
        <w:spacing w:before="450" w:after="450" w:line="312" w:lineRule="auto"/>
      </w:pPr>
      <w:r>
        <w:rPr>
          <w:rFonts w:ascii="宋体" w:hAnsi="宋体" w:eastAsia="宋体" w:cs="宋体"/>
          <w:color w:val="000"/>
          <w:sz w:val="28"/>
          <w:szCs w:val="28"/>
        </w:rPr>
        <w:t xml:space="preserve">评价一个地方、一个部门的工作，得了多少荣誉、受了多少表彰并不十分重要，这些固然能够说明点问题，但不一定能代表工作的全貌。一个地方、部门的工作如何，主要应由人民群众来评判，根本标准是人民群众的满意度。政法工作与人民群众的利益息息相关，与人民群众的联系最直接，群众对政法工作的感受最准确、最真实，也最有发言权。因此，检查考核工作要采取多种办法，深入基层，深入群众，倾听群众意见，看群众的评价。政声人去后，民意闲谈中。从群众的谈话中就可以了解一个地方工作的真实情况、干部作风的真实情况。不仅对一个部门的工作，对一个干部的评价也是如此。今后，评价政法机关的工作，要更加全面、更加深入地听取群众的意见和反映，让群众来评价，这既是体现人民民主的一个重要方面，也是政法工作贯彻落实科学发展观的具体体现。政法部门本质上是为人民服务的，应该自觉接受人民群众的监督和检验，把人民群众满意不满意作为工作的根本目标和最高标准，多做让人民群众长期受益的事，努力创造经得起历史、经得起群众、经得起实践检验的实绩，为我县的改革与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第三篇：政法委机关党建工作总结</w:t>
      </w:r>
    </w:p>
    <w:p>
      <w:pPr>
        <w:ind w:left="0" w:right="0" w:firstLine="560"/>
        <w:spacing w:before="450" w:after="450" w:line="312" w:lineRule="auto"/>
      </w:pPr>
      <w:r>
        <w:rPr>
          <w:rFonts w:ascii="宋体" w:hAnsi="宋体" w:eastAsia="宋体" w:cs="宋体"/>
          <w:color w:val="000"/>
          <w:sz w:val="28"/>
          <w:szCs w:val="28"/>
        </w:rPr>
        <w:t xml:space="preserve">政法委机关党建工作总结范文免费文秘网免费公文网</w:t>
      </w:r>
    </w:p>
    <w:p>
      <w:pPr>
        <w:ind w:left="0" w:right="0" w:firstLine="560"/>
        <w:spacing w:before="450" w:after="450" w:line="312" w:lineRule="auto"/>
      </w:pPr>
      <w:r>
        <w:rPr>
          <w:rFonts w:ascii="宋体" w:hAnsi="宋体" w:eastAsia="宋体" w:cs="宋体"/>
          <w:color w:val="000"/>
          <w:sz w:val="28"/>
          <w:szCs w:val="28"/>
        </w:rPr>
        <w:t xml:space="preserve">政法委机关党建工作总结范文2024-06-28 09:57:19免费文秘网免费公文网政法委机关党建工作总结范文政法委机关党建工作总结范文(2)</w:t>
      </w:r>
    </w:p>
    <w:p>
      <w:pPr>
        <w:ind w:left="0" w:right="0" w:firstLine="560"/>
        <w:spacing w:before="450" w:after="450" w:line="312" w:lineRule="auto"/>
      </w:pPr>
      <w:r>
        <w:rPr>
          <w:rFonts w:ascii="宋体" w:hAnsi="宋体" w:eastAsia="宋体" w:cs="宋体"/>
          <w:color w:val="000"/>
          <w:sz w:val="28"/>
          <w:szCs w:val="28"/>
        </w:rPr>
        <w:t xml:space="preserve">市委政法委在新形势下积极探索党建工作的新路子，坚持以科学发展观为指导，结合形势任务，开展内容丰富、形式多样的主题实践活动，丰富了党的生活，促进了党员综合素质的提升，强化了机关党建工作，激发了党员的工作热情，推动了政法工作科学开展。同时，把“强素质、求创新、讲和谐、做表率”主题实践活动贯穿于党建工作的始终，以“勤学奋进、崇实创新、较真求公、敬业为民”政法委精神为动力，不断增强机关党组织的创</w:t>
      </w:r>
    </w:p>
    <w:p>
      <w:pPr>
        <w:ind w:left="0" w:right="0" w:firstLine="560"/>
        <w:spacing w:before="450" w:after="450" w:line="312" w:lineRule="auto"/>
      </w:pPr>
      <w:r>
        <w:rPr>
          <w:rFonts w:ascii="宋体" w:hAnsi="宋体" w:eastAsia="宋体" w:cs="宋体"/>
          <w:color w:val="000"/>
          <w:sz w:val="28"/>
          <w:szCs w:val="28"/>
        </w:rPr>
        <w:t xml:space="preserve">造力、凝聚力和战斗力，引导党员增强党员意识、先进意识、服务意识和发展意识，做服务群众、服务基层、服务社会的先锋。</w:t>
      </w:r>
    </w:p>
    <w:p>
      <w:pPr>
        <w:ind w:left="0" w:right="0" w:firstLine="560"/>
        <w:spacing w:before="450" w:after="450" w:line="312" w:lineRule="auto"/>
      </w:pPr>
      <w:r>
        <w:rPr>
          <w:rFonts w:ascii="宋体" w:hAnsi="宋体" w:eastAsia="宋体" w:cs="宋体"/>
          <w:color w:val="000"/>
          <w:sz w:val="28"/>
          <w:szCs w:val="28"/>
        </w:rPr>
        <w:t xml:space="preserve">一、以“五个一”实践活动为载体，深入开展学习实践科学发展观活动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结合工作实际，围绕提高思想认识、解决突出问题、创新体制机制、促进科学发展的总体目标和党员干部受教育、科学发展上水平、人民群众得实惠这一总体要求，以解放思想、创新争先、提升能力、维稳创安为主题，以平安创建，保障促进“三个适宜”现代文明城市建设为目标，组织党员干部深入学习实践科学发展观。坚持突出实践特色，制定实施了以“深入基层体验一次生活，到派出所当一天民警、到法庭参加一次庭审、到司法所、街道和社区，调解一件民事纠纷，为群众办一件实事，从中找准影响和制约政法工作科学发展的突出问题；走访一次帮扶村，到阿城区红星乡北赵村走访慰问贫困户，全体党员捐</w:t>
      </w:r>
    </w:p>
    <w:p>
      <w:pPr>
        <w:ind w:left="0" w:right="0" w:firstLine="560"/>
        <w:spacing w:before="450" w:after="450" w:line="312" w:lineRule="auto"/>
      </w:pPr>
      <w:r>
        <w:rPr>
          <w:rFonts w:ascii="宋体" w:hAnsi="宋体" w:eastAsia="宋体" w:cs="宋体"/>
          <w:color w:val="000"/>
          <w:sz w:val="28"/>
          <w:szCs w:val="28"/>
        </w:rPr>
        <w:t xml:space="preserve">款3000余元和衣物等，给5户贫困户分别送去了500元救济金和米面油及棉衣等生活用品，使党员干部感同身受，在潜移默化中受到了教育，更加自觉地贯彻落实十七届三中全会精神；参观一户科技企业，全体党员干部到哈飞集团参观学习，从而增强为企业发展服务，创造优良法制环境的责任意识，创新与科学发展意识，节能减排与勤俭节约意识；开展一次万人问卷调查，围绕政法机关办案质量和效率、工作作风、勤政廉政和服务质量等群众普遍关注的热点问题，面向社会各界发放问卷调查表10000份，做到问政于民、问需于民、问计于民；召开一次座谈会，邀请党代表、人大代表、政协委员、社区群众和政法队伍建设监督员、基层干警广泛征求意见和建议，查找群众反映强烈的突出问题，并制定出中短期整改计划，逐类逐项整改。通过“五个一”实践活动,党员领导干部找出了差距，深刻理解掌握了科学发展观精神实质，增强了落实科学发展观 的自觉性和坚定性。</w:t>
      </w:r>
    </w:p>
    <w:p>
      <w:pPr>
        <w:ind w:left="0" w:right="0" w:firstLine="560"/>
        <w:spacing w:before="450" w:after="450" w:line="312" w:lineRule="auto"/>
      </w:pPr>
      <w:r>
        <w:rPr>
          <w:rFonts w:ascii="宋体" w:hAnsi="宋体" w:eastAsia="宋体" w:cs="宋体"/>
          <w:color w:val="000"/>
          <w:sz w:val="28"/>
          <w:szCs w:val="28"/>
        </w:rPr>
        <w:t xml:space="preserve">二、实施“三传一做”工程，促进党员综合素质的提升</w:t>
      </w:r>
    </w:p>
    <w:p>
      <w:pPr>
        <w:ind w:left="0" w:right="0" w:firstLine="560"/>
        <w:spacing w:before="450" w:after="450" w:line="312" w:lineRule="auto"/>
      </w:pPr>
      <w:r>
        <w:rPr>
          <w:rFonts w:ascii="宋体" w:hAnsi="宋体" w:eastAsia="宋体" w:cs="宋体"/>
          <w:color w:val="000"/>
          <w:sz w:val="28"/>
          <w:szCs w:val="28"/>
        </w:rPr>
        <w:t xml:space="preserve">通过传承文明，把中华民族的优良传统发扬光大；传递爱心，把中华民族的美德发扬光大；传播和谐，把十七大精神贯彻到具体工作实践中；争做文明职工，自觉操守公民基本道德规范。并以此作为提升党员综合素质，强化党建工作的一项措施。一是传承文明。中华民族是勤劳智慧的民族，在机关里，倡导弘扬艰苦奋斗、勤俭节约、自强不息的优良传统，制定完善勤俭节约的激励机制，公务活动厉行节约，采用节能办公设备，形成崇尚节约、鼓励节约、以节约为荣、以铺张浪费为耻的良好风尚，为建设资源节约、环境友好型社会做出有益的贡献，引导党员把中华民族的优良传统发扬光大。二是传递爱心。弘扬中华民族一方有难八方支援的美德，倡导干部职工为各项公益活动奉献爱心。积极开展帮扶帮建工作，号召党员调动</w:t>
      </w:r>
    </w:p>
    <w:p>
      <w:pPr>
        <w:ind w:left="0" w:right="0" w:firstLine="560"/>
        <w:spacing w:before="450" w:after="450" w:line="312" w:lineRule="auto"/>
      </w:pPr>
      <w:r>
        <w:rPr>
          <w:rFonts w:ascii="宋体" w:hAnsi="宋体" w:eastAsia="宋体" w:cs="宋体"/>
          <w:color w:val="000"/>
          <w:sz w:val="28"/>
          <w:szCs w:val="28"/>
        </w:rPr>
        <w:t xml:space="preserve">一切积极因素，尽心尽力，尽职尽责，开展新农村建设的帮建和贫困村帮扶工作，帮助解决村民最关心、最直接、最现实的困难和问题。深入社区开展“六帮”工作，帮助社区搞好党组织建设、提升社区公共服务功能、搞好社区文化建设、创建“绿色社区”、平安社区、为社区分忧解难，更好地为困难群众提供帮助。号召干部职工热情参加义务劳动，积极捐赠赞助公益活动，助人为乐，同心协力支援赈灾；关爱弱势群体，送温暖、献爱心，竭尽所能，帮贫助困，分忧解难，把中华民族的美德发扬光大。三是传播和谐。以科学发展观为统领，突出民生主题，深化平安建设，维护社会稳定，围绕构建社会主义和谐社会的总体要求，做好政法工作，为建设“三个适宜”现代文明城市，创造平安、稳定、有序的社会环境和公正、高效、权威的法治环境，把十七大精神贯彻到具体的工作实践中。四是做文明职工。以“爱国守法、明礼诚信、团结友善、勤俭自强、敬业奉献”的“二十字”公民基本道德规范为基准，引导党员做党和人民的好干部，珍惜人生的前程。每年的春节、七</w:t>
      </w:r>
    </w:p>
    <w:p>
      <w:pPr>
        <w:ind w:left="0" w:right="0" w:firstLine="560"/>
        <w:spacing w:before="450" w:after="450" w:line="312" w:lineRule="auto"/>
      </w:pPr>
      <w:r>
        <w:rPr>
          <w:rFonts w:ascii="宋体" w:hAnsi="宋体" w:eastAsia="宋体" w:cs="宋体"/>
          <w:color w:val="000"/>
          <w:sz w:val="28"/>
          <w:szCs w:val="28"/>
        </w:rPr>
        <w:t xml:space="preserve">一、国庆节等节日和纪念日，都举办书法和艺术作品展，2024年还举办了纪念改革开放30周年的《图说笔歌改革，回眸30年的辉煌历程》摄影书法展，抒发党员对党、对祖国和生活的热爱之情，把社会主义核心价值体系融入党员的教育之中，引导党员自觉操守公民基本道德规范。</w:t>
      </w:r>
    </w:p>
    <w:p>
      <w:pPr>
        <w:ind w:left="0" w:right="0" w:firstLine="560"/>
        <w:spacing w:before="450" w:after="450" w:line="312" w:lineRule="auto"/>
      </w:pPr>
      <w:r>
        <w:rPr>
          <w:rFonts w:ascii="宋体" w:hAnsi="宋体" w:eastAsia="宋体" w:cs="宋体"/>
          <w:color w:val="000"/>
          <w:sz w:val="28"/>
          <w:szCs w:val="28"/>
        </w:rPr>
        <w:t xml:space="preserve">三、以“月读一书”活动为牵动，引导党员培养健康情趣</w:t>
      </w:r>
    </w:p>
    <w:p>
      <w:pPr>
        <w:ind w:left="0" w:right="0" w:firstLine="560"/>
        <w:spacing w:before="450" w:after="450" w:line="312" w:lineRule="auto"/>
      </w:pPr>
      <w:r>
        <w:rPr>
          <w:rFonts w:ascii="宋体" w:hAnsi="宋体" w:eastAsia="宋体" w:cs="宋体"/>
          <w:color w:val="000"/>
          <w:sz w:val="28"/>
          <w:szCs w:val="28"/>
        </w:rPr>
        <w:t xml:space="preserve">在党员中深入开展“月读一书”活动。在党员中开展了“春节带一本书回家”活动，号召党员在长假中读一本好书，写一篇读书心得。实行定期交流读</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第四篇：机关党建调研报告</w:t>
      </w:r>
    </w:p>
    <w:p>
      <w:pPr>
        <w:ind w:left="0" w:right="0" w:firstLine="560"/>
        <w:spacing w:before="450" w:after="450" w:line="312" w:lineRule="auto"/>
      </w:pPr>
      <w:r>
        <w:rPr>
          <w:rFonts w:ascii="宋体" w:hAnsi="宋体" w:eastAsia="宋体" w:cs="宋体"/>
          <w:color w:val="000"/>
          <w:sz w:val="28"/>
          <w:szCs w:val="28"/>
        </w:rPr>
        <w:t xml:space="preserve">近来年，我局机关党委在市直工委的领导下，在局党组的指导下，认真学习实践科学发展观，发扬求实创新精神，不断加强自身建设，履行职责的能力和水平得到了新的提升，党员的先锋模范作用和党支部的战斗保垒作用得到了充分发挥。党员干部职工积极投身林业生态市建设，为建设开放魅力富裕和谐三门峡做出了积极的贡献。</w:t>
      </w:r>
    </w:p>
    <w:p>
      <w:pPr>
        <w:ind w:left="0" w:right="0" w:firstLine="560"/>
        <w:spacing w:before="450" w:after="450" w:line="312" w:lineRule="auto"/>
      </w:pPr>
      <w:r>
        <w:rPr>
          <w:rFonts w:ascii="宋体" w:hAnsi="宋体" w:eastAsia="宋体" w:cs="宋体"/>
          <w:color w:val="000"/>
          <w:sz w:val="28"/>
          <w:szCs w:val="28"/>
        </w:rPr>
        <w:t xml:space="preserve">一、加强学习，进一步推进党员干部职工全面素质的提高</w:t>
      </w:r>
    </w:p>
    <w:p>
      <w:pPr>
        <w:ind w:left="0" w:right="0" w:firstLine="560"/>
        <w:spacing w:before="450" w:after="450" w:line="312" w:lineRule="auto"/>
      </w:pPr>
      <w:r>
        <w:rPr>
          <w:rFonts w:ascii="宋体" w:hAnsi="宋体" w:eastAsia="宋体" w:cs="宋体"/>
          <w:color w:val="000"/>
          <w:sz w:val="28"/>
          <w:szCs w:val="28"/>
        </w:rPr>
        <w:t xml:space="preserve">1、紧贴林业工作，深化学习。组织并督导各支部结合林业工作任务，积极探索和创新理论学习新方式、新方法，将分类指导与分层施教、领导辅导与专家讲座、专题教育与经常性教育相结合，增强教育的针对性和实效性。完善学习制度，有计划地合理安排党员的集体学习，保证党员每年参加集体学习的时间累计不少于12天，党组织学习力不断增强，广大干部职工思想认识得到了提高。</w:t>
      </w:r>
    </w:p>
    <w:p>
      <w:pPr>
        <w:ind w:left="0" w:right="0" w:firstLine="560"/>
        <w:spacing w:before="450" w:after="450" w:line="312" w:lineRule="auto"/>
      </w:pPr>
      <w:r>
        <w:rPr>
          <w:rFonts w:ascii="宋体" w:hAnsi="宋体" w:eastAsia="宋体" w:cs="宋体"/>
          <w:color w:val="000"/>
          <w:sz w:val="28"/>
          <w:szCs w:val="28"/>
        </w:rPr>
        <w:t xml:space="preserve">2、紧扣主题教育，开展坚定理想信念教育。组织了科学发展观、党的知识、思想道德知识测试，促使广大党员干部成为实践科学发展观的忠实执行者、社会和谐的积极促进者。以庆祝新中国成立60周年活动为契机，制定了活动方案，组织开展爱国歌曲大家唱、文艺汇演等丰富多彩的群众性庆祝活动，大力唱响共产党好、社会主义好、改革开放好、伟大祖国好的时代主旋律，激发干部职工的爱国热情和工作干劲。</w:t>
      </w:r>
    </w:p>
    <w:p>
      <w:pPr>
        <w:ind w:left="0" w:right="0" w:firstLine="560"/>
        <w:spacing w:before="450" w:after="450" w:line="312" w:lineRule="auto"/>
      </w:pPr>
      <w:r>
        <w:rPr>
          <w:rFonts w:ascii="宋体" w:hAnsi="宋体" w:eastAsia="宋体" w:cs="宋体"/>
          <w:color w:val="000"/>
          <w:sz w:val="28"/>
          <w:szCs w:val="28"/>
        </w:rPr>
        <w:t xml:space="preserve">3、紧抓活动载体，提升党员干部职工素质。以“解放思想，科学发展，奋力实现新跨越”、“新解放，新跨越、新崛起”大讨论活动和学习实践科学发展观活动为契机，教育引导党员干部树立符合科学发展观的思想观念、提高领导科学发展的能力素质，促进解决制约科学发展的重点问题，构建有利于科学发展的体制机制。通过学习、广泛征求意见和深入调研，提升了能力素质，提高了工作标准，找准了工作落脚点，促进了工作的开展。</w:t>
      </w:r>
    </w:p>
    <w:p>
      <w:pPr>
        <w:ind w:left="0" w:right="0" w:firstLine="560"/>
        <w:spacing w:before="450" w:after="450" w:line="312" w:lineRule="auto"/>
      </w:pPr>
      <w:r>
        <w:rPr>
          <w:rFonts w:ascii="宋体" w:hAnsi="宋体" w:eastAsia="宋体" w:cs="宋体"/>
          <w:color w:val="000"/>
          <w:sz w:val="28"/>
          <w:szCs w:val="28"/>
        </w:rPr>
        <w:t xml:space="preserve">二、夯实基层基础工作，进一步加强党的组织建设</w:t>
      </w:r>
    </w:p>
    <w:p>
      <w:pPr>
        <w:ind w:left="0" w:right="0" w:firstLine="560"/>
        <w:spacing w:before="450" w:after="450" w:line="312" w:lineRule="auto"/>
      </w:pPr>
      <w:r>
        <w:rPr>
          <w:rFonts w:ascii="宋体" w:hAnsi="宋体" w:eastAsia="宋体" w:cs="宋体"/>
          <w:color w:val="000"/>
          <w:sz w:val="28"/>
          <w:szCs w:val="28"/>
        </w:rPr>
        <w:t xml:space="preserve">1、认真落实党员的教育、管理和服务。督导各支部加强党建工作长效机制建设，认真落实“三会一课”、“民主评议党员”、“党员教育培训”、“党员联系群众”、“党员干部谈话”、“创先争优”等具体制度。组织各支部利用节日期间走访慰问老干部党员、生活因难党员，抓好对困难党员、老党员的关怀、帮扶工作。近两年来，共走访慰问22人次，慰问党员干部职工9人，帮扶困难党员6人次。</w:t>
      </w:r>
    </w:p>
    <w:p>
      <w:pPr>
        <w:ind w:left="0" w:right="0" w:firstLine="560"/>
        <w:spacing w:before="450" w:after="450" w:line="312" w:lineRule="auto"/>
      </w:pPr>
      <w:r>
        <w:rPr>
          <w:rFonts w:ascii="宋体" w:hAnsi="宋体" w:eastAsia="宋体" w:cs="宋体"/>
          <w:color w:val="000"/>
          <w:sz w:val="28"/>
          <w:szCs w:val="28"/>
        </w:rPr>
        <w:t xml:space="preserve">2、进一步规范基层党的组织生活。落实基层党建工作制度，进一步严格和规范党的组织生活。继续做好基层党组织活动记录本、党员手册使用管理，指导并督促各支部按时、按要求开展各项活动，为进一步严格和规范党的组织生活，落实基层党建工作制度，组织各支部委员现场观摩了森林公安局支部党员大会，并进行了研讨，加深了对党建工作制度的理解，提高了党务工作者的工作水平。</w:t>
      </w:r>
    </w:p>
    <w:p>
      <w:pPr>
        <w:ind w:left="0" w:right="0" w:firstLine="560"/>
        <w:spacing w:before="450" w:after="450" w:line="312" w:lineRule="auto"/>
      </w:pPr>
      <w:r>
        <w:rPr>
          <w:rFonts w:ascii="宋体" w:hAnsi="宋体" w:eastAsia="宋体" w:cs="宋体"/>
          <w:color w:val="000"/>
          <w:sz w:val="28"/>
          <w:szCs w:val="28"/>
        </w:rPr>
        <w:t xml:space="preserve">3、进一步做好发展党员工作。认真贯彻“十六字”方针，做好新党员发展工作，积极组织入党积极分子进行了培训，近两年来共培训了11名人员，培训成绩都达到了良好以上。推行发展党员公示制，实行发展党员表决制和责任追究制，确保新党员质量。新发展预备党员5名，通过了2名预备党员转为正式党员。另有6名积极分子正在考察培养。</w:t>
      </w:r>
    </w:p>
    <w:p>
      <w:pPr>
        <w:ind w:left="0" w:right="0" w:firstLine="560"/>
        <w:spacing w:before="450" w:after="450" w:line="312" w:lineRule="auto"/>
      </w:pPr>
      <w:r>
        <w:rPr>
          <w:rFonts w:ascii="宋体" w:hAnsi="宋体" w:eastAsia="宋体" w:cs="宋体"/>
          <w:color w:val="000"/>
          <w:sz w:val="28"/>
          <w:szCs w:val="28"/>
        </w:rPr>
        <w:t xml:space="preserve">三、深入开展以“争先进、创一流，服务科学发展”为主题的教育活动</w:t>
      </w:r>
    </w:p>
    <w:p>
      <w:pPr>
        <w:ind w:left="0" w:right="0" w:firstLine="560"/>
        <w:spacing w:before="450" w:after="450" w:line="312" w:lineRule="auto"/>
      </w:pPr>
      <w:r>
        <w:rPr>
          <w:rFonts w:ascii="宋体" w:hAnsi="宋体" w:eastAsia="宋体" w:cs="宋体"/>
          <w:color w:val="000"/>
          <w:sz w:val="28"/>
          <w:szCs w:val="28"/>
        </w:rPr>
        <w:t xml:space="preserve">“争先进、创一流，服务科学发展”活动是2024年的主题教育。这一活动统揽“党员先锋工程”、“五好”基层党组织等创先争优活动，是开展“学习型机关”、“学习型党组织”、“两创两争”活动的深化和发展。根据活动要求，我们要结合林业生态建设，制定活动方案和措施，加强领导，精心组织，严格落实创争责任，强化考评奖励，深入扎实开展好“争先进、创一流，服务科学发展”主题教育。结合精神文明创建，我们组织了文明职工、文明科室的检查评比工作，共评选出了88名文明职工，14个文明科室。今年上半年，我们推荐市直工委表彰的优秀党员1名，优秀党务工作者1名、先进基层党组织1个。局机关表彰9名优秀共产党员、8名优秀党务工作者、2个先进基层党支部。</w:t>
      </w:r>
    </w:p>
    <w:p>
      <w:pPr>
        <w:ind w:left="0" w:right="0" w:firstLine="560"/>
        <w:spacing w:before="450" w:after="450" w:line="312" w:lineRule="auto"/>
      </w:pPr>
      <w:r>
        <w:rPr>
          <w:rFonts w:ascii="宋体" w:hAnsi="宋体" w:eastAsia="宋体" w:cs="宋体"/>
          <w:color w:val="000"/>
          <w:sz w:val="28"/>
          <w:szCs w:val="28"/>
        </w:rPr>
        <w:t xml:space="preserve">四、贯彻落实《工作规划》，大力推进作风建设和反腐倡廉建设</w:t>
      </w:r>
    </w:p>
    <w:p>
      <w:pPr>
        <w:ind w:left="0" w:right="0" w:firstLine="560"/>
        <w:spacing w:before="450" w:after="450" w:line="312" w:lineRule="auto"/>
      </w:pPr>
      <w:r>
        <w:rPr>
          <w:rFonts w:ascii="宋体" w:hAnsi="宋体" w:eastAsia="宋体" w:cs="宋体"/>
          <w:color w:val="000"/>
          <w:sz w:val="28"/>
          <w:szCs w:val="28"/>
        </w:rPr>
        <w:t xml:space="preserve">1、深入开展党性党风党纪和反腐倡廉教育。制定并下发了2024年党风廉政建设和反腐败工作意见。局党组组织学习了胡锦涛同志在中纪委六次全会上的重要讲话精神。机关党委结合深入学习实践科学发展观，认真组织播放和观看廉政教育电教片，扎实开展党性党风党纪和反腐倡廉教育，增强党性修养，提高道德风尚，筑牢思想防线。</w:t>
      </w:r>
    </w:p>
    <w:p>
      <w:pPr>
        <w:ind w:left="0" w:right="0" w:firstLine="560"/>
        <w:spacing w:before="450" w:after="450" w:line="312" w:lineRule="auto"/>
      </w:pPr>
      <w:r>
        <w:rPr>
          <w:rFonts w:ascii="宋体" w:hAnsi="宋体" w:eastAsia="宋体" w:cs="宋体"/>
          <w:color w:val="000"/>
          <w:sz w:val="28"/>
          <w:szCs w:val="28"/>
        </w:rPr>
        <w:t xml:space="preserve">2、加强监督，切实保障党员民主权利。认真贯彻落实党内监督条例和党员权利保障条例，发扬民主，积极推进党务公开，接收新党员前进行了公示。结合学习实践科学发展观，联系工作实际明确民主生活会主题内容，召开了专题民主生活会和组织生活会。</w:t>
      </w:r>
    </w:p>
    <w:p>
      <w:pPr>
        <w:ind w:left="0" w:right="0" w:firstLine="560"/>
        <w:spacing w:before="450" w:after="450" w:line="312" w:lineRule="auto"/>
      </w:pPr>
      <w:r>
        <w:rPr>
          <w:rFonts w:ascii="宋体" w:hAnsi="宋体" w:eastAsia="宋体" w:cs="宋体"/>
          <w:color w:val="000"/>
          <w:sz w:val="28"/>
          <w:szCs w:val="28"/>
        </w:rPr>
        <w:t xml:space="preserve">五、优化经济环境、纠风工作进一步拓展和深入</w:t>
      </w:r>
    </w:p>
    <w:p>
      <w:pPr>
        <w:ind w:left="0" w:right="0" w:firstLine="560"/>
        <w:spacing w:before="450" w:after="450" w:line="312" w:lineRule="auto"/>
      </w:pPr>
      <w:r>
        <w:rPr>
          <w:rFonts w:ascii="宋体" w:hAnsi="宋体" w:eastAsia="宋体" w:cs="宋体"/>
          <w:color w:val="000"/>
          <w:sz w:val="28"/>
          <w:szCs w:val="28"/>
        </w:rPr>
        <w:t xml:space="preserve">认真贯彻落实科学发展观，坚决贯彻落实省委、省政府《决定》和市委、市政府《意见》，完善市林业局优化经济发展环境组织机构，加大监察力度，对森林公安、林政执法人员开展了执法检查，推进依法行政。积极承担市纠风办安排的治理公路“三乱”工作轮流值班任务，加强对行政执法人员法律法规的学习教育，不断提高依法行政，依法治理的水平，较好地完成了治理公路“三乱”工作任务。</w:t>
      </w:r>
    </w:p>
    <w:p>
      <w:pPr>
        <w:ind w:left="0" w:right="0" w:firstLine="560"/>
        <w:spacing w:before="450" w:after="450" w:line="312" w:lineRule="auto"/>
      </w:pPr>
      <w:r>
        <w:rPr>
          <w:rFonts w:ascii="宋体" w:hAnsi="宋体" w:eastAsia="宋体" w:cs="宋体"/>
          <w:color w:val="000"/>
          <w:sz w:val="28"/>
          <w:szCs w:val="28"/>
        </w:rPr>
        <w:t xml:space="preserve">六、信访工作进一步稳定有序</w:t>
      </w:r>
    </w:p>
    <w:p>
      <w:pPr>
        <w:ind w:left="0" w:right="0" w:firstLine="560"/>
        <w:spacing w:before="450" w:after="450" w:line="312" w:lineRule="auto"/>
      </w:pPr>
      <w:r>
        <w:rPr>
          <w:rFonts w:ascii="宋体" w:hAnsi="宋体" w:eastAsia="宋体" w:cs="宋体"/>
          <w:color w:val="000"/>
          <w:sz w:val="28"/>
          <w:szCs w:val="28"/>
        </w:rPr>
        <w:t xml:space="preserve">信访工作本着“上替政府分忧，下为群众解难”的宗旨，加强信访领导，畅通信访渠道。坚持属地管理、分级负责，谁主管、谁负责，依法、及时、就地解决问题与疏导教育相结合的原则。按照《信访条例》的各项规定抓住重点、讲究方法、解决具体问题，做到件件有着落，事事有结果。今年来，纪检监察室共转办信访事项24件(次)，办结21件(次)。其中省厅转来11件(次)、市信访局转来1件(次)、市领导批示3件(次)，市林业局接受9件(次)，接待来访群众1人(次)，群众对已办结的信访件比较满意，没有出现缠访闹访和非法越级上访现象。</w:t>
      </w:r>
    </w:p>
    <w:p>
      <w:pPr>
        <w:ind w:left="0" w:right="0" w:firstLine="560"/>
        <w:spacing w:before="450" w:after="450" w:line="312" w:lineRule="auto"/>
      </w:pPr>
      <w:r>
        <w:rPr>
          <w:rFonts w:ascii="宋体" w:hAnsi="宋体" w:eastAsia="宋体" w:cs="宋体"/>
          <w:color w:val="000"/>
          <w:sz w:val="28"/>
          <w:szCs w:val="28"/>
        </w:rPr>
        <w:t xml:space="preserve">七、创新活动载体，积极开展各种活动</w:t>
      </w:r>
    </w:p>
    <w:p>
      <w:pPr>
        <w:ind w:left="0" w:right="0" w:firstLine="560"/>
        <w:spacing w:before="450" w:after="450" w:line="312" w:lineRule="auto"/>
      </w:pPr>
      <w:r>
        <w:rPr>
          <w:rFonts w:ascii="宋体" w:hAnsi="宋体" w:eastAsia="宋体" w:cs="宋体"/>
          <w:color w:val="000"/>
          <w:sz w:val="28"/>
          <w:szCs w:val="28"/>
        </w:rPr>
        <w:t xml:space="preserve">坚持深入基层，联系群众，服务困难职工。每逢重大节日，局领导亲自带队走访慰问老干部、老党员、困难职工、困难群众，切实加大对困难职工的帮扶力度，努力为广大职工办实事、做好事、解难事，把党和政府的关怀和温暖送到困难职工群众中。2024年双节期间，帮扶慰问困难党员3名、困难职工9名、困难群众40名，送去棉被、米、面、油等帮扶物资及慰问金，累计达1万多元。国庆、中秋节日期间，组织开展了迎国庆欢乐中秋座谈会，局领导亲自带队慰问了全体离退休干部职工。</w:t>
      </w:r>
    </w:p>
    <w:p>
      <w:pPr>
        <w:ind w:left="0" w:right="0" w:firstLine="560"/>
        <w:spacing w:before="450" w:after="450" w:line="312" w:lineRule="auto"/>
      </w:pPr>
      <w:r>
        <w:rPr>
          <w:rFonts w:ascii="宋体" w:hAnsi="宋体" w:eastAsia="宋体" w:cs="宋体"/>
          <w:color w:val="000"/>
          <w:sz w:val="28"/>
          <w:szCs w:val="28"/>
        </w:rPr>
        <w:t xml:space="preserve">发掘干部职工文艺才华，丰富文化生活。与中国人寿财产保险股份有限公司三门峡中心支公司共同举办了2024年迎新春联欢晚会，以多种表演艺术形式，歌颂我国改革30年来伟大成就，展示我市10年来林业生态建设成绩，展现我市林业战线干部职工团结协作、开拓进取、昂扬向上、奋发有为的精神风貌。</w:t>
      </w:r>
    </w:p>
    <w:p>
      <w:pPr>
        <w:ind w:left="0" w:right="0" w:firstLine="560"/>
        <w:spacing w:before="450" w:after="450" w:line="312" w:lineRule="auto"/>
      </w:pPr>
      <w:r>
        <w:rPr>
          <w:rFonts w:ascii="宋体" w:hAnsi="宋体" w:eastAsia="宋体" w:cs="宋体"/>
          <w:color w:val="000"/>
          <w:sz w:val="28"/>
          <w:szCs w:val="28"/>
        </w:rPr>
        <w:t xml:space="preserve">以庆祝新中国成立60周年活动为契机，制定了活动方案，组织开展爱国歌曲大家唱、文艺汇演等丰富多彩的群众性庆祝活动，并组织开展了迎国庆欢乐中秋座谈会，大力唱响共产党好、社会主义好、改革开放好、伟大祖国好的时代主旋律，激发干部职工的爱国热情和工作干劲。</w:t>
      </w:r>
    </w:p>
    <w:p>
      <w:pPr>
        <w:ind w:left="0" w:right="0" w:firstLine="560"/>
        <w:spacing w:before="450" w:after="450" w:line="312" w:lineRule="auto"/>
      </w:pPr>
      <w:r>
        <w:rPr>
          <w:rFonts w:ascii="宋体" w:hAnsi="宋体" w:eastAsia="宋体" w:cs="宋体"/>
          <w:color w:val="000"/>
          <w:sz w:val="28"/>
          <w:szCs w:val="28"/>
        </w:rPr>
        <w:t xml:space="preserve">从职业道德、社会公德、家庭关系教育入手，把开展道德规范进万家活动同创建文明单位活动结合起来，从活动载体抓起，开展了“文明科室”、“文明职工”、“文明楼院”、“五好家庭”等评选活动，提高了每个干部职工的文明创建意识和城市公民意识。</w:t>
      </w:r>
    </w:p>
    <w:p>
      <w:pPr>
        <w:ind w:left="0" w:right="0" w:firstLine="560"/>
        <w:spacing w:before="450" w:after="450" w:line="312" w:lineRule="auto"/>
      </w:pPr>
      <w:r>
        <w:rPr>
          <w:rFonts w:ascii="宋体" w:hAnsi="宋体" w:eastAsia="宋体" w:cs="宋体"/>
          <w:color w:val="000"/>
          <w:sz w:val="28"/>
          <w:szCs w:val="28"/>
        </w:rPr>
        <w:t xml:space="preserve">“五一”期间，组织全体干部职工到河西林场林区开展了“登山生态游”活动，提高了干部职工对林业生态建设和生态文化建设的认识，进一步激发了广大干部职工的工作积极性和主动性，增强了推进林业生态建设的主人翁责任感。同时积极组织干部职工参与市直工委组织开展的“庆五一”“迎五四”全民健身趣味运动会，报名参加了呼啦圈、踢毡子、五人投篮等多项活动，同时积极组织人员参加市六运会，参加了男子篮球、男子拨河、女子跳绳和大众广播体操，进一步丰富了干部职工文化生活。</w:t>
      </w:r>
    </w:p>
    <w:p>
      <w:pPr>
        <w:ind w:left="0" w:right="0" w:firstLine="560"/>
        <w:spacing w:before="450" w:after="450" w:line="312" w:lineRule="auto"/>
      </w:pPr>
      <w:r>
        <w:rPr>
          <w:rFonts w:ascii="宋体" w:hAnsi="宋体" w:eastAsia="宋体" w:cs="宋体"/>
          <w:color w:val="000"/>
          <w:sz w:val="28"/>
          <w:szCs w:val="28"/>
        </w:rPr>
        <w:t xml:space="preserve">八、下步工作打算</w:t>
      </w:r>
    </w:p>
    <w:p>
      <w:pPr>
        <w:ind w:left="0" w:right="0" w:firstLine="560"/>
        <w:spacing w:before="450" w:after="450" w:line="312" w:lineRule="auto"/>
      </w:pPr>
      <w:r>
        <w:rPr>
          <w:rFonts w:ascii="宋体" w:hAnsi="宋体" w:eastAsia="宋体" w:cs="宋体"/>
          <w:color w:val="000"/>
          <w:sz w:val="28"/>
          <w:szCs w:val="28"/>
        </w:rPr>
        <w:t xml:space="preserve">(一)结合学习实践活动，深入学习贯彻党的十七大和十七届三中全会精神，继续深入开展好以“争先进、创一流，服务科学发展”活动，为推进全市林业生态建设和推动全市项目年建设提供强有力的思想政治保证。</w:t>
      </w:r>
    </w:p>
    <w:p>
      <w:pPr>
        <w:ind w:left="0" w:right="0" w:firstLine="560"/>
        <w:spacing w:before="450" w:after="450" w:line="312" w:lineRule="auto"/>
      </w:pPr>
      <w:r>
        <w:rPr>
          <w:rFonts w:ascii="宋体" w:hAnsi="宋体" w:eastAsia="宋体" w:cs="宋体"/>
          <w:color w:val="000"/>
          <w:sz w:val="28"/>
          <w:szCs w:val="28"/>
        </w:rPr>
        <w:t xml:space="preserve">(二)深入落实党建工作长效机制，进一步加强基层组织建设。结合林业工作实际，进一步完善和强化党建工作机制，认真落实“三会一课”、“民主评议党员”、“党员教育培训”等制度，扎实推进机关党建工作的制度化、规范化。保障党员的民主权利，关心爱护党员，帮助党员解决实际困难。重视和关心机关老干部支部工作，积极开展适合老干部特点的文体娱乐活动。</w:t>
      </w:r>
    </w:p>
    <w:p>
      <w:pPr>
        <w:ind w:left="0" w:right="0" w:firstLine="560"/>
        <w:spacing w:before="450" w:after="450" w:line="312" w:lineRule="auto"/>
      </w:pPr>
      <w:r>
        <w:rPr>
          <w:rFonts w:ascii="宋体" w:hAnsi="宋体" w:eastAsia="宋体" w:cs="宋体"/>
          <w:color w:val="000"/>
          <w:sz w:val="28"/>
          <w:szCs w:val="28"/>
        </w:rPr>
        <w:t xml:space="preserve">(三)坚持教育、制度、监督并重，在深入推进党的作风建设和反腐倡廉上有新发展。要继续抓好《实施纲要》的贯彻落实。不断深化廉洁从政教育，不断提高党员干部拒腐防变和抵御风险的能力。坚持从严治党方针，严肃查处各种违纪违法的案件，保持党员队伍的高度纯洁。</w:t>
      </w:r>
    </w:p>
    <w:p>
      <w:pPr>
        <w:ind w:left="0" w:right="0" w:firstLine="560"/>
        <w:spacing w:before="450" w:after="450" w:line="312" w:lineRule="auto"/>
      </w:pPr>
      <w:r>
        <w:rPr>
          <w:rFonts w:ascii="宋体" w:hAnsi="宋体" w:eastAsia="宋体" w:cs="宋体"/>
          <w:color w:val="000"/>
          <w:sz w:val="28"/>
          <w:szCs w:val="28"/>
        </w:rPr>
        <w:t xml:space="preserve">(四)进一步加强群众工作，在努力打造和谐机关建设上有新发展。加强和改进对工青妇组织的领导，认真指导帮助开展工作，充分调动和发挥三大组织的工作积极性，搞好机关群众文化娱乐活动，不断活跃机关文化生活，营造健康向上的机关文化氛围。</w:t>
      </w:r>
    </w:p>
    <w:p>
      <w:pPr>
        <w:ind w:left="0" w:right="0" w:firstLine="560"/>
        <w:spacing w:before="450" w:after="450" w:line="312" w:lineRule="auto"/>
      </w:pPr>
      <w:r>
        <w:rPr>
          <w:rFonts w:ascii="宋体" w:hAnsi="宋体" w:eastAsia="宋体" w:cs="宋体"/>
          <w:color w:val="000"/>
          <w:sz w:val="28"/>
          <w:szCs w:val="28"/>
        </w:rPr>
        <w:t xml:space="preserve">(五)进一步加强机关党委自身建设，在提升党建工作能力上有新发展。认真贯彻 “一岗双责”责任制。机关党委要切实履行教育、管理、协助、监督等职责，加大目标管理责任制落实力度，进一步实现目标管理的规范化、科学化;重视加强党务干部队伍建设，运用多种形式加强对党务干部的培训，提高党务工作能力，不断适应新的形势和任务。</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第五篇：机关党建调研报告</w:t>
      </w:r>
    </w:p>
    <w:p>
      <w:pPr>
        <w:ind w:left="0" w:right="0" w:firstLine="560"/>
        <w:spacing w:before="450" w:after="450" w:line="312" w:lineRule="auto"/>
      </w:pPr>
      <w:r>
        <w:rPr>
          <w:rFonts w:ascii="宋体" w:hAnsi="宋体" w:eastAsia="宋体" w:cs="宋体"/>
          <w:color w:val="000"/>
          <w:sz w:val="28"/>
          <w:szCs w:val="28"/>
        </w:rPr>
        <w:t xml:space="preserve">机关党建调研报告</w:t>
      </w:r>
    </w:p>
    <w:p>
      <w:pPr>
        <w:ind w:left="0" w:right="0" w:firstLine="560"/>
        <w:spacing w:before="450" w:after="450" w:line="312" w:lineRule="auto"/>
      </w:pPr>
      <w:r>
        <w:rPr>
          <w:rFonts w:ascii="宋体" w:hAnsi="宋体" w:eastAsia="宋体" w:cs="宋体"/>
          <w:color w:val="000"/>
          <w:sz w:val="28"/>
          <w:szCs w:val="28"/>
        </w:rPr>
        <w:t xml:space="preserve">近年来，阿克陶县直属机关工作委员会在县委、县政府的正确领导下,深入贯彻落实科学发展观，整班子，强队伍，建制度，创思路，抓落实，力争把我县机关党建工作推上一个新台阶。</w:t>
      </w:r>
    </w:p>
    <w:p>
      <w:pPr>
        <w:ind w:left="0" w:right="0" w:firstLine="560"/>
        <w:spacing w:before="450" w:after="450" w:line="312" w:lineRule="auto"/>
      </w:pPr>
      <w:r>
        <w:rPr>
          <w:rFonts w:ascii="宋体" w:hAnsi="宋体" w:eastAsia="宋体" w:cs="宋体"/>
          <w:color w:val="000"/>
          <w:sz w:val="28"/>
          <w:szCs w:val="28"/>
        </w:rPr>
        <w:t xml:space="preserve">为了进一步贯彻落实自治区、州上召开的机关党建工作会议的精神扎实开展赴基层转变作风服务群众工作，全面提高广大机关党员干部的自觉性、推进机关党的建设机关工委组织干部职工深入30多个党支部进行调研，现将主要情况汇报如下：</w:t>
      </w:r>
    </w:p>
    <w:p>
      <w:pPr>
        <w:ind w:left="0" w:right="0" w:firstLine="560"/>
        <w:spacing w:before="450" w:after="450" w:line="312" w:lineRule="auto"/>
      </w:pPr>
      <w:r>
        <w:rPr>
          <w:rFonts w:ascii="宋体" w:hAnsi="宋体" w:eastAsia="宋体" w:cs="宋体"/>
          <w:color w:val="000"/>
          <w:sz w:val="28"/>
          <w:szCs w:val="28"/>
        </w:rPr>
        <w:t xml:space="preserve">调研组调研之前准备好调研提纲分成六个调研项目，我主要负责调研阵地建设方面。阵地建设在党建具有非常重要的地位，通过建设规范化和标准化的党员活动阵地，不断增强基层党组织的凝聚力和战斗力，提高基层党员素质，通过党员个体影响力的普遍增强来促进党支部战斗堡垒作用。我在调研过程中主要是看了公章的使用、党组织、党员亮明身份等等情况。党员学习活动室的设置、党务公开、学习园地、支部简介、组织机构以及组织愿景上墙等等内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（一）支部自身建设难度较大。</w:t>
      </w:r>
    </w:p>
    <w:p>
      <w:pPr>
        <w:ind w:left="0" w:right="0" w:firstLine="560"/>
        <w:spacing w:before="450" w:after="450" w:line="312" w:lineRule="auto"/>
      </w:pPr>
      <w:r>
        <w:rPr>
          <w:rFonts w:ascii="宋体" w:hAnsi="宋体" w:eastAsia="宋体" w:cs="宋体"/>
          <w:color w:val="000"/>
          <w:sz w:val="28"/>
          <w:szCs w:val="28"/>
        </w:rPr>
        <w:t xml:space="preserve">党员管理难，各个支部的党员队伍里有在职的，离退休的党员不便于组织学习和管理。</w:t>
      </w:r>
    </w:p>
    <w:p>
      <w:pPr>
        <w:ind w:left="0" w:right="0" w:firstLine="560"/>
        <w:spacing w:before="450" w:after="450" w:line="312" w:lineRule="auto"/>
      </w:pPr>
      <w:r>
        <w:rPr>
          <w:rFonts w:ascii="宋体" w:hAnsi="宋体" w:eastAsia="宋体" w:cs="宋体"/>
          <w:color w:val="000"/>
          <w:sz w:val="28"/>
          <w:szCs w:val="28"/>
        </w:rPr>
        <w:t xml:space="preserve">（二）个别单位基础办公条件差，开展工作不平衡。</w:t>
      </w:r>
    </w:p>
    <w:p>
      <w:pPr>
        <w:ind w:left="0" w:right="0" w:firstLine="560"/>
        <w:spacing w:before="450" w:after="450" w:line="312" w:lineRule="auto"/>
      </w:pPr>
      <w:r>
        <w:rPr>
          <w:rFonts w:ascii="宋体" w:hAnsi="宋体" w:eastAsia="宋体" w:cs="宋体"/>
          <w:color w:val="000"/>
          <w:sz w:val="28"/>
          <w:szCs w:val="28"/>
        </w:rPr>
        <w:t xml:space="preserve">有些单位人数少、党员数少，没有足够的组织开展党员学习活动的环境。有些单位领导不重视支部</w:t>
      </w:r>
    </w:p>
    <w:p>
      <w:pPr>
        <w:ind w:left="0" w:right="0" w:firstLine="560"/>
        <w:spacing w:before="450" w:after="450" w:line="312" w:lineRule="auto"/>
      </w:pPr>
      <w:r>
        <w:rPr>
          <w:rFonts w:ascii="宋体" w:hAnsi="宋体" w:eastAsia="宋体" w:cs="宋体"/>
          <w:color w:val="000"/>
          <w:sz w:val="28"/>
          <w:szCs w:val="28"/>
        </w:rPr>
        <w:t xml:space="preserve">（三）对党建工作重要性认识不足，影响了党建工作的正常开展。当前有个别同志对机关党建工作的重要性认识不足，认为机关党建就是组织一下学习，发展几个党员，工作一般，要求不高，导致对党建工作热情不高、工作不实；还有的同志有重业务轻党建的思想，认为财政税收工作是硬指标，党建工作是软任务，党建工作摆不上应有的位置。</w:t>
      </w:r>
    </w:p>
    <w:p>
      <w:pPr>
        <w:ind w:left="0" w:right="0" w:firstLine="560"/>
        <w:spacing w:before="450" w:after="450" w:line="312" w:lineRule="auto"/>
      </w:pPr>
      <w:r>
        <w:rPr>
          <w:rFonts w:ascii="宋体" w:hAnsi="宋体" w:eastAsia="宋体" w:cs="宋体"/>
          <w:color w:val="000"/>
          <w:sz w:val="28"/>
          <w:szCs w:val="28"/>
        </w:rPr>
        <w:t xml:space="preserve">（四）部分党务干部业务工作繁忙，难以履行职责到位。党务干部多数都是兼职，是本单位本部门的业务骨干，承担较多而繁重的业务工作，无时间、无精力去抓党务工作。不坚持“三会一课”制度，不了解和掌握党员的思想、工作和学习情况，放松党员的思想政治工作和宣传教育工作，党内各项制度的检查和落实不够等等。由于党务干部职责履行不到位，导致整体工作的推进效果不明显，出现工作重心缺失现象。</w:t>
      </w:r>
    </w:p>
    <w:p>
      <w:pPr>
        <w:ind w:left="0" w:right="0" w:firstLine="560"/>
        <w:spacing w:before="450" w:after="450" w:line="312" w:lineRule="auto"/>
      </w:pPr>
      <w:r>
        <w:rPr>
          <w:rFonts w:ascii="宋体" w:hAnsi="宋体" w:eastAsia="宋体" w:cs="宋体"/>
          <w:color w:val="000"/>
          <w:sz w:val="28"/>
          <w:szCs w:val="28"/>
        </w:rPr>
        <w:t xml:space="preserve">二、加强机关党建工作的几点建议</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机关党的组织处在党建工作的第一线，担负着直接教育管理党员并带领党员和群众完成各项工作任务的重要职责。党组织的强弱，直接影响着机关党员队伍整体素质的提高和先锋模范作用的发挥，影响着党组织自身的凝聚力和战斗力。</w:t>
      </w:r>
    </w:p>
    <w:p>
      <w:pPr>
        <w:ind w:left="0" w:right="0" w:firstLine="560"/>
        <w:spacing w:before="450" w:after="450" w:line="312" w:lineRule="auto"/>
      </w:pPr>
      <w:r>
        <w:rPr>
          <w:rFonts w:ascii="宋体" w:hAnsi="宋体" w:eastAsia="宋体" w:cs="宋体"/>
          <w:color w:val="000"/>
          <w:sz w:val="28"/>
          <w:szCs w:val="28"/>
        </w:rPr>
        <w:t xml:space="preserve">（一）转变思想观念，增强党建工作的责任感和紧迫感。转变思想观念，就要消除对机关党建工作错误的认识：一是</w:t>
      </w:r>
    </w:p>
    <w:p>
      <w:pPr>
        <w:ind w:left="0" w:right="0" w:firstLine="560"/>
        <w:spacing w:before="450" w:after="450" w:line="312" w:lineRule="auto"/>
      </w:pPr>
      <w:r>
        <w:rPr>
          <w:rFonts w:ascii="宋体" w:hAnsi="宋体" w:eastAsia="宋体" w:cs="宋体"/>
          <w:color w:val="000"/>
          <w:sz w:val="28"/>
          <w:szCs w:val="28"/>
        </w:rPr>
        <w:t xml:space="preserve">认为机关党员干部素质相对较高，机关党建工作抓与不抓无关紧要；二是认为党建工作内容较虚、没有很多干头、难有大的作为；三是认为机关党建工作就是组织一下学习、发展几个党员，工作一般、要求不高；四是认为机关党建工作做多了会越权越位、被人误解，工作少干为妙。思想是行为的先导，这些错误的思想认识直接导致了党建的工作松散。做好党建工作，最根本的就是要改变这些错误的思想，深刻认识到党建工作在机关的重要地位和作用，树立“围绕财税抓党建，抓好党建促财税”的思想，创造性开展工作，理直气壮、尽心尽职地抓好党建工作，充分发挥党建工作服务大局、服务中心、服务财税的重要作用。</w:t>
      </w:r>
    </w:p>
    <w:p>
      <w:pPr>
        <w:ind w:left="0" w:right="0" w:firstLine="560"/>
        <w:spacing w:before="450" w:after="450" w:line="312" w:lineRule="auto"/>
      </w:pPr>
      <w:r>
        <w:rPr>
          <w:rFonts w:ascii="宋体" w:hAnsi="宋体" w:eastAsia="宋体" w:cs="宋体"/>
          <w:color w:val="000"/>
          <w:sz w:val="28"/>
          <w:szCs w:val="28"/>
        </w:rPr>
        <w:t xml:space="preserve">（二）加强队伍建设，培养敬业奉献、进取创新、挑战自我的精神。建设一支高素质的机关党务干部队伍，是做好机关党建工作的基本保证。倡导“政治坚定，服从组织，勤奋敬业”的工作作风，增强服务意识、大局意识和自律意识，发扬敬业奉献、进取创新、挑战自我的精神。</w:t>
      </w:r>
    </w:p>
    <w:p>
      <w:pPr>
        <w:ind w:left="0" w:right="0" w:firstLine="560"/>
        <w:spacing w:before="450" w:after="450" w:line="312" w:lineRule="auto"/>
      </w:pPr>
      <w:r>
        <w:rPr>
          <w:rFonts w:ascii="宋体" w:hAnsi="宋体" w:eastAsia="宋体" w:cs="宋体"/>
          <w:color w:val="000"/>
          <w:sz w:val="28"/>
          <w:szCs w:val="28"/>
        </w:rPr>
        <w:t xml:space="preserve">（三）改进思路，创新工作方法，提升党建工作水平。增强工作的主动性，前瞻性，培植典型意识。全面推进机关党建工作，不断提升工作水平。</w:t>
      </w:r>
    </w:p>
    <w:p>
      <w:pPr>
        <w:ind w:left="0" w:right="0" w:firstLine="560"/>
        <w:spacing w:before="450" w:after="450" w:line="312" w:lineRule="auto"/>
      </w:pPr>
      <w:r>
        <w:rPr>
          <w:rFonts w:ascii="宋体" w:hAnsi="宋体" w:eastAsia="宋体" w:cs="宋体"/>
          <w:color w:val="000"/>
          <w:sz w:val="28"/>
          <w:szCs w:val="28"/>
        </w:rPr>
        <w:t xml:space="preserve">（四）健全规章制度，真正把机关党建工作的目标、任务和责任落到实处。健全机关党建工作责任制，全面推行机关党建工作目标管理。要把机关党建工作作为考核部门整体工作重要内容之一。量化考核指标，硬化考核标准，强化考核措施，加大奖惩力度，真正把机关党建工作的目标、任务</w:t>
      </w:r>
    </w:p>
    <w:p>
      <w:pPr>
        <w:ind w:left="0" w:right="0" w:firstLine="560"/>
        <w:spacing w:before="450" w:after="450" w:line="312" w:lineRule="auto"/>
      </w:pPr>
      <w:r>
        <w:rPr>
          <w:rFonts w:ascii="宋体" w:hAnsi="宋体" w:eastAsia="宋体" w:cs="宋体"/>
          <w:color w:val="000"/>
          <w:sz w:val="28"/>
          <w:szCs w:val="28"/>
        </w:rPr>
        <w:t xml:space="preserve">和责任同财税工作一样落到实处。</w:t>
      </w:r>
    </w:p>
    <w:p>
      <w:pPr>
        <w:ind w:left="0" w:right="0" w:firstLine="560"/>
        <w:spacing w:before="450" w:after="450" w:line="312" w:lineRule="auto"/>
      </w:pPr>
      <w:r>
        <w:rPr>
          <w:rFonts w:ascii="宋体" w:hAnsi="宋体" w:eastAsia="宋体" w:cs="宋体"/>
          <w:color w:val="000"/>
          <w:sz w:val="28"/>
          <w:szCs w:val="28"/>
        </w:rPr>
        <w:t xml:space="preserve">做好党建工作，还要加大对机关党务干部的培养和交流力度，要从政治上、思想上、生活上关心机关党务干部，给他们营造成长的空间，用感情留人、事业留人和适当的待遇留人，促进更加优秀的人才进入党建工作领域。</w:t>
      </w:r>
    </w:p>
    <w:p>
      <w:pPr>
        <w:ind w:left="0" w:right="0" w:firstLine="560"/>
        <w:spacing w:before="450" w:after="450" w:line="312" w:lineRule="auto"/>
      </w:pPr>
      <w:r>
        <w:rPr>
          <w:rFonts w:ascii="宋体" w:hAnsi="宋体" w:eastAsia="宋体" w:cs="宋体"/>
          <w:color w:val="000"/>
          <w:sz w:val="28"/>
          <w:szCs w:val="28"/>
        </w:rPr>
        <w:t xml:space="preserve">以上几点是本人的一些粗浅的认识，有的想法还不够成熟，希望大家多提批评意见。</w:t>
      </w:r>
    </w:p>
    <w:p>
      <w:pPr>
        <w:ind w:left="0" w:right="0" w:firstLine="560"/>
        <w:spacing w:before="450" w:after="450" w:line="312" w:lineRule="auto"/>
      </w:pPr>
      <w:r>
        <w:rPr>
          <w:rFonts w:ascii="宋体" w:hAnsi="宋体" w:eastAsia="宋体" w:cs="宋体"/>
          <w:color w:val="000"/>
          <w:sz w:val="28"/>
          <w:szCs w:val="28"/>
        </w:rPr>
        <w:t xml:space="preserve">阿克陶县委组织部</w:t>
      </w:r>
    </w:p>
    <w:p>
      <w:pPr>
        <w:ind w:left="0" w:right="0" w:firstLine="560"/>
        <w:spacing w:before="450" w:after="450" w:line="312" w:lineRule="auto"/>
      </w:pPr>
      <w:r>
        <w:rPr>
          <w:rFonts w:ascii="宋体" w:hAnsi="宋体" w:eastAsia="宋体" w:cs="宋体"/>
          <w:color w:val="000"/>
          <w:sz w:val="28"/>
          <w:szCs w:val="28"/>
        </w:rPr>
        <w:t xml:space="preserve">拜尔迪〃艺萨克</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2025-04-28T03:22:19+08:00</dcterms:created>
  <dcterms:modified xsi:type="dcterms:W3CDTF">2025-04-28T03:22:19+08:00</dcterms:modified>
</cp:coreProperties>
</file>

<file path=docProps/custom.xml><?xml version="1.0" encoding="utf-8"?>
<Properties xmlns="http://schemas.openxmlformats.org/officeDocument/2006/custom-properties" xmlns:vt="http://schemas.openxmlformats.org/officeDocument/2006/docPropsVTypes"/>
</file>