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党支部整改报告8篇</w:t>
      </w:r>
      <w:bookmarkEnd w:id="1"/>
    </w:p>
    <w:p>
      <w:pPr>
        <w:jc w:val="center"/>
        <w:spacing w:before="0" w:after="450"/>
      </w:pPr>
      <w:r>
        <w:rPr>
          <w:rFonts w:ascii="Arial" w:hAnsi="Arial" w:eastAsia="Arial" w:cs="Arial"/>
          <w:color w:val="999999"/>
          <w:sz w:val="20"/>
          <w:szCs w:val="20"/>
        </w:rPr>
        <w:t xml:space="preserve">来源：网络  作者：夜幕降临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整改报告对今后的整改是有很大的指导作用的，写整改报告的目的是为了对问题整改情况进行汇报，小编今天就为您带来了党支部整改报告8篇，相信一定会对你有所帮助。党支部整改报告篇1今年以来，针对民主生活上查摆的问题，某镇党委班子认真制定整改清单，并且...</w:t>
      </w:r>
    </w:p>
    <w:p>
      <w:pPr>
        <w:ind w:left="0" w:right="0" w:firstLine="560"/>
        <w:spacing w:before="450" w:after="450" w:line="312" w:lineRule="auto"/>
      </w:pPr>
      <w:r>
        <w:rPr>
          <w:rFonts w:ascii="宋体" w:hAnsi="宋体" w:eastAsia="宋体" w:cs="宋体"/>
          <w:color w:val="000"/>
          <w:sz w:val="28"/>
          <w:szCs w:val="28"/>
        </w:rPr>
        <w:t xml:space="preserve">整改报告对今后的整改是有很大的指导作用的，写整改报告的目的是为了对问题整改情况进行汇报，小编今天就为您带来了党支部整改报告8篇，相信一定会对你有所帮助。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党支部整改报告篇1</w:t>
      </w:r>
    </w:p>
    <w:p>
      <w:pPr>
        <w:ind w:left="0" w:right="0" w:firstLine="560"/>
        <w:spacing w:before="450" w:after="450" w:line="312" w:lineRule="auto"/>
      </w:pPr>
      <w:r>
        <w:rPr>
          <w:rFonts w:ascii="宋体" w:hAnsi="宋体" w:eastAsia="宋体" w:cs="宋体"/>
          <w:color w:val="000"/>
          <w:sz w:val="28"/>
          <w:szCs w:val="28"/>
        </w:rPr>
        <w:t xml:space="preserve">今年以来，针对民主生活上查摆的问题，某镇党委班子认真制定整改清单，并且对照党章党规、作风要求、群众期盼、先进典型，强化学习，在学习中寻找差距，深刻剖析产生问题根源，现将问题整改落实情况报告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一是理论武装不到位。二是党性锻炼力度不够。</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是深入学习中央重要会议精神，强化理论武装。镇党委不断强化领导干部理想信念，牢固树立大局观念和全局意识，把维护党的政治纪律放在首位，认真学习贯彻中央重要会议精神。十九大期间，认真组织全体镇村干部和广大党员收看会议电视直播2次。大会闭幕后，组织中心组学习1次。及时对标对表中央、省委、市委决策部署并贯穿工作实际，推动两学一做学习教育常态化制度化，切实增强全县党员干部四个意识，在思想上政治上行动上同党中央保持高度一致。二是多形式开展宣传宣讲，狠抓党性锻炼。按照党管意识形态的原则，由党委书记带头，各班子成员到全镇范围内开展宣讲活动，第一时间把党的十九大、省十二次党代会和市四次党代会精神传达到每一个基层支部、每一名党员群众身边。采取多形式宣传方式，不间断宣传党的政策理论、脱贫攻坚政策，切实树立正能量。面向全镇群众开展各类十九大宣讲累计150余场次。</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一是纪律意识模糊。二是政治警觉性不高。</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严格执行民主集中制，坚持和落实各项议事决策程序和民主生活会、组织生活会制度，认真执行民主决策机制、党政正职末位表态制和请示报告制度等。对三重一大问题广泛征求和听取多方面意见，提升了决策的科学性和规范性。</w:t>
      </w:r>
    </w:p>
    <w:p>
      <w:pPr>
        <w:ind w:left="0" w:right="0" w:firstLine="560"/>
        <w:spacing w:before="450" w:after="450" w:line="312" w:lineRule="auto"/>
      </w:pPr>
      <w:r>
        <w:rPr>
          <w:rFonts w:ascii="宋体" w:hAnsi="宋体" w:eastAsia="宋体" w:cs="宋体"/>
          <w:color w:val="000"/>
          <w:sz w:val="28"/>
          <w:szCs w:val="28"/>
        </w:rPr>
        <w:t xml:space="preserve">2.强化四个意识，以身作则。严格遵守政治纪律和政治规矩，加强对身边人的约束和正面引导，弘扬正气，自觉抵制不良风气。</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一是工作作风不扎实。二是政绩观偏差，存在等靠要思想。</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1.俯下身子深入基层。镇党委班子组建15脱贫攻坚突击组，由班子成员带队组建15个脱贫攻坚突击组吃住在村，使帮扶力量下沉，进一步夯实工作作风。</w:t>
      </w:r>
    </w:p>
    <w:p>
      <w:pPr>
        <w:ind w:left="0" w:right="0" w:firstLine="560"/>
        <w:spacing w:before="450" w:after="450" w:line="312" w:lineRule="auto"/>
      </w:pPr>
      <w:r>
        <w:rPr>
          <w:rFonts w:ascii="宋体" w:hAnsi="宋体" w:eastAsia="宋体" w:cs="宋体"/>
          <w:color w:val="000"/>
          <w:sz w:val="28"/>
          <w:szCs w:val="28"/>
        </w:rPr>
        <w:t xml:space="preserve">2.强化宗旨意识。树立正确的政绩观，转变工作模式，由被动工作改为主动出击，贯彻落实驻村工作法。主动谋划全镇脱贫攻坚事业，积极以党建为核心引领的产业、基础设施扶贫产业。</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一是担当意识不足。二是创新进取意识不够。</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积极作为，夯实脱贫责任担当。一是调整充实镇扶贫工作领导小组及脱贫攻坚作战单元人员，划分15个脱贫攻坚作战单元，班子成员作为指挥长，到村指导脱贫攻坚工作，发挥领导干部模范带头作用，确保干部全力以赴投入到脱贫攻坚工作中，构建党委书记亲自抓，分管领导具体抓，班子成员配合抓，镇村干部共同抓的工作格局。二是严格驻村工作制度，全面开展走访、宣传、基础设施建设和产业发展工作。通过院坝会、小组群众会、脱贫攻坚夜校等模式，加大政策宣传面、覆盖面，不断提升群众政策知晓率和满意度，筑牢干群关系网，实现干部群众全力以赴投入扶贫攻坚战中。</w:t>
      </w:r>
    </w:p>
    <w:p>
      <w:pPr>
        <w:ind w:left="0" w:right="0" w:firstLine="560"/>
        <w:spacing w:before="450" w:after="450" w:line="312" w:lineRule="auto"/>
      </w:pPr>
      <w:r>
        <w:rPr>
          <w:rFonts w:ascii="宋体" w:hAnsi="宋体" w:eastAsia="宋体" w:cs="宋体"/>
          <w:color w:val="000"/>
          <w:sz w:val="28"/>
          <w:szCs w:val="28"/>
        </w:rPr>
        <w:t xml:space="preserve">2.强化党建引领，助力精准扶贫。##镇党委不断创新方式，强化党建引领，助推脱贫攻坚。一是按照党委+产业顾问团的模式，加强对产业发展定向和政策法规把握力度，不断增强镇党委的凝聚力和向心力。二是在党委的领导下，充分发挥顾问团和能人优势，聚拢专业技术人才，为村级合作社服务。三是以党委定向，支部主推，能人参与，利益联结为主基调，吸纳能人加入合作社，以多种方式入股经营，激发内生动力。四是指导合作社制定激励制度进行利益联结，让能人能够安下心来干事创业。五是积极构建党支部+合作社+能人协会的运行模式，加强党组织的公信力，通过能人带动，提高生产效率，壮大村集体经济。六是让支部建在产业上，通过政策把控和产业指导，让每个党支部都有自己的产业，党员充干部带头贷款入股合作社。目前，全镇15个村，已申报入股资金xxx万元，现已审核贷款及现金入股xxxx万元。</w:t>
      </w:r>
    </w:p>
    <w:p>
      <w:pPr>
        <w:ind w:left="0" w:right="0" w:firstLine="560"/>
        <w:spacing w:before="450" w:after="450" w:line="312" w:lineRule="auto"/>
      </w:pPr>
      <w:r>
        <w:rPr>
          <w:rFonts w:ascii="宋体" w:hAnsi="宋体" w:eastAsia="宋体" w:cs="宋体"/>
          <w:color w:val="000"/>
          <w:sz w:val="28"/>
          <w:szCs w:val="28"/>
        </w:rPr>
        <w:t xml:space="preserve">3.强化产业支撑，助力脱贫攻坚。一是打造xx青灰鹅孵化基地，搭建小产业带动大发展平台。整合200万财政扶贫资金，用于改扩种禽繁育场，实现产业全覆盖。二是打造精品水果示范种植园，实现种植面积2万余亩。另外，全镇合作社流转流转1000余亩土地用于水果种植，已实施700余亩。三是发挥早熟蔬菜品牌优势。充分利用好惠农脱贫贷资金，实现散户种植模式向集中转变，目前已种植蔬菜共1000余亩。</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一是组织生活流于形式。二是示范带动作用不强。</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多手段运用查摆问题，严肃党内政治生活。认真召开民主生活会，通过征求意见，谈心谈话，面对面开展批评与自我批评等方式，对镇党委班子及班子成员进行了全面深入剖析。换届以来共召开3次民主生活会，梳理出党委班子问题45个，班子成员问题351个，整改完成121个，其余275个需在工作中长期坚持整改完善。严格执行民主集中制，坚持和落实各项议事决策程序和民主生活会、组织生活会制度，认真执行民主决策机制、党政正职末位表态制和请示报告制度等。对三重一大问题广泛征求和听取多方面意见，提升了决策的科学性和规范性。</w:t>
      </w:r>
    </w:p>
    <w:p>
      <w:pPr>
        <w:ind w:left="0" w:right="0" w:firstLine="560"/>
        <w:spacing w:before="450" w:after="450" w:line="312" w:lineRule="auto"/>
      </w:pPr>
      <w:r>
        <w:rPr>
          <w:rFonts w:ascii="宋体" w:hAnsi="宋体" w:eastAsia="宋体" w:cs="宋体"/>
          <w:color w:val="000"/>
          <w:sz w:val="28"/>
          <w:szCs w:val="28"/>
        </w:rPr>
        <w:t xml:space="preserve">2.注重党内教育，强化思想建设。以支部三会一课和两学一做学习教育常态化制度化为抓手，领导作为普通党员在支部学习，全面开展主题党日活动，深学笃用两学一做学习成果，今年共开展专题学习223次，如期召开2024年度组织生活会、脱贫攻坚专题组织生活会及民主评议党员。积极组织和安排机关支部学习，以普通党员身份参与支部学习，让组织生活常态化。</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一是主体责任抓得不实。二是宣传教育力度不够。</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一是按照谁分管、谁负责的原则，镇党委班子成员同时肩负着业务工作和党风廉政建设的双重责任，发现问题及时研究解决，不断加强反腐倡廉工作的组织、督查和指导力度，累计开展约谈51人次；</w:t>
      </w:r>
    </w:p>
    <w:p>
      <w:pPr>
        <w:ind w:left="0" w:right="0" w:firstLine="560"/>
        <w:spacing w:before="450" w:after="450" w:line="312" w:lineRule="auto"/>
      </w:pPr>
      <w:r>
        <w:rPr>
          <w:rFonts w:ascii="宋体" w:hAnsi="宋体" w:eastAsia="宋体" w:cs="宋体"/>
          <w:color w:val="000"/>
          <w:sz w:val="28"/>
          <w:szCs w:val="28"/>
        </w:rPr>
        <w:t xml:space="preserve">二是紧盯民生保障，强化督促检查。开展访村寨、重监督、促脱贫、无会期大接访活动，领导班子、镇纪委委员深入各村随机走访120户贫困户，对走访发现的问题线索实行台帐管理，进行挂号督办。共发现问题线索xx个，其中立案审查2件，作了结处理5件。接访群众5人，现场解答群众问题5个。开展无会期大接访一次，共接访群众10人次，发现问题线索xx个。三是加强警示教育，不定期组织领导班子、全镇干部、村干部集中学习省纪委通报的典型案例，开展警示教育和典型案例3场次。根据其他地区通报的问题违纪典型案例和我镇督查发现的问题，开展全面自查自纠。四是不断提升党建格局，促进脱贫工作同发展。按照地域相近、产业相似、风俗习惯相同的原则，坚持强带弱、富带贫的标准，组建3个联村党委，在党委的带动下，支部把党建工作建在产业上，按照三级党组织+的党建扶贫工作模式开展工作。同时，建立镇村两级党组织书记党建责任清单、党内政治生活清单、第一书记党建责任清单，理清党建工作重点，确保精准发力、精准施策，通过党建工作带动脱贫攻坚工作同发展、共提升。</w:t>
      </w:r>
    </w:p>
    <w:p>
      <w:pPr>
        <w:ind w:left="0" w:right="0" w:firstLine="560"/>
        <w:spacing w:before="450" w:after="450" w:line="312" w:lineRule="auto"/>
      </w:pPr>
      <w:r>
        <w:rPr>
          <w:rFonts w:ascii="宋体" w:hAnsi="宋体" w:eastAsia="宋体" w:cs="宋体"/>
          <w:color w:val="000"/>
          <w:sz w:val="28"/>
          <w:szCs w:val="28"/>
        </w:rPr>
        <w:t xml:space="preserve">七、路径方法方面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一是工作未雨绸缪不够。二是产业扶贫依葫芦画瓢。</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积极推广三权促三变和联村发展模式，积极在我镇培育改革试点村。一是全面开展土地确权工作。我镇需确权农户6568户，目前一户一档建档6568户，己完成二轮、三轮公示6568户，农户签字确认6486户，己完善合同签订3807户，预计2024年底全面完成土地确权工作，为我镇推广塘约经验夯实基础。二是积极培育我镇xx村为三变改革示范村，构建缓坡果，平地菜，水边灰鹅的产业发展模式，截至目前，已吸纳100余人在合作社长期务工，实现贫困户利益全覆盖。三是建立联村党委，根据地域相邻，产业相近，强弱搭配的原则，在全镇范围内建立3个联村党委，将14个行政村纳入其中，为下一步产业整体发展搭建资源平台。</w:t>
      </w:r>
    </w:p>
    <w:p>
      <w:pPr>
        <w:ind w:left="0" w:right="0" w:firstLine="560"/>
        <w:spacing w:before="450" w:after="450" w:line="312" w:lineRule="auto"/>
      </w:pPr>
      <w:r>
        <w:rPr>
          <w:rFonts w:ascii="宋体" w:hAnsi="宋体" w:eastAsia="宋体" w:cs="宋体"/>
          <w:color w:val="000"/>
          <w:sz w:val="28"/>
          <w:szCs w:val="28"/>
        </w:rPr>
        <w:t xml:space="preserve">2.探索多种合作模式，实现村集体与贫困户的利益联结。一是以合作社+村集体+贫困农户的运营管理模式，整合财政扶贫资金，投资200万元用于改扩建配套设施齐备、规模达年孵化5万羽种鹅的xx青灰鹅种禽繁育场，占地面积2140平方米，购置6台孵化机及2024羽种鹅。预计年底建成后可为全镇贫困户提供优质xx鹅苗，实现产业全覆盖。同时，项目采取股份制形式将所得纯利润按照1135分红。即村集体占10%，合作社占10%（以管理和经营入股），非贫困户占30%，贫困户占50%。覆盖农户数503户2024人（其中，覆盖全村贫困户114户374人）。二是发展食用菌产业。采取公司+合作社+农户的产业化经营模式，通过龙头公司统一规范制包培育菌种arr;发放菌包给合作社规模栽培arr;合作社联合农户参与种菇arr;鲜菇由公司回购销售的运作模式，收益直接惠及到村，受益到户，保证合作社、农户的种菇效益，覆盖贫困农户900户3500人，切实发挥产业扶贫的短、平、快成效。三是培育xx精品水果。管护好已实施25度以上坡耕地退耕还林1.75万亩的精品水果，打造以脐橙、枇杷、椪柑、桃子、李子、红心柚、矮晚柚等多种水果种植为主的精品水果产业布局，实现种植面积1万余亩、投产近3000亩的产业覆盖带动，着力打造精品水果示范种植园区，为产业扶贫助力脱贫攻坚夯实基础。实现户户可增收、人人可受益。四是发挥xx早熟蔬菜品牌优势。充分利用好惠农脱贫贷资金，依托村社合一合作社，发挥xx早熟蔬菜、反季节蔬菜种植优势。以合作社+村集体+农户（贫困户）运作模式，实现传统的散户蔬菜种植模式向集中式、管理式转变，为订单农业的产业化、规模化种植生产奠定基础，切实提高了生产效率、生产成本。全镇全年蔬菜种植产业规模达2.4万余亩，可供蔬菜5.9万吨。当前，村社合一合作社土地流转蔬菜种植1200余亩，带动贫困户300余户，1200余人就业。</w:t>
      </w:r>
    </w:p>
    <w:p>
      <w:pPr>
        <w:ind w:left="0" w:right="0" w:firstLine="560"/>
        <w:spacing w:before="450" w:after="450" w:line="312" w:lineRule="auto"/>
      </w:pPr>
      <w:r>
        <w:rPr>
          <w:rFonts w:ascii="宋体" w:hAnsi="宋体" w:eastAsia="宋体" w:cs="宋体"/>
          <w:color w:val="000"/>
          <w:sz w:val="28"/>
          <w:szCs w:val="28"/>
        </w:rPr>
        <w:t xml:space="preserve">八、精神状态方面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一是决战脱贫攻坚精气神欠佳。二是班子内生动力不足。</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是坚定理想信念和脱贫攻坚信心，坚决抵制消极应付现象，在脱贫攻坚战中发扬特别能吃苦、特别能战斗、特别能奉献的干事创业精神，进一步解放思想，端正态度，立下愚公移山志，咬定目标、苦干实干。二是坚定攻坚拔寨信心，坚持每周班子会，学习政策理论，分析研判脱贫攻坚各项工作中遇到的问题并及时解决。</w:t>
      </w:r>
    </w:p>
    <w:p>
      <w:pPr>
        <w:ind w:left="0" w:right="0" w:firstLine="560"/>
        <w:spacing w:before="450" w:after="450" w:line="312" w:lineRule="auto"/>
      </w:pPr>
      <w:r>
        <w:rPr>
          <w:rFonts w:ascii="宋体" w:hAnsi="宋体" w:eastAsia="宋体" w:cs="宋体"/>
          <w:color w:val="000"/>
          <w:sz w:val="28"/>
          <w:szCs w:val="28"/>
        </w:rPr>
        <w:t xml:space="preserve">九、群众满意度方面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一是对精准识别认识不足。二是扶贫政策宣传不到位。</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是以村为单位，再次查摆问题，再次复核，对找出的问题及存在的短板制定更精确的解决方案和措施。通过大走访核实调查，实现把脱贫的标注出去，贫困的纳入进来的贫困人口动态管理机制，切实做到有错必纠、精准到户。2024年全镇已脱贫标注676户2647人，整户识别新增贫困户45户174人，拟清退贫困户107户206人，返贫贫困户6户23人，自然增加贫困人口188人，自然减少贫困人口88人，人口转移贫困户33人。</w:t>
      </w:r>
    </w:p>
    <w:p>
      <w:pPr>
        <w:ind w:left="0" w:right="0" w:firstLine="560"/>
        <w:spacing w:before="450" w:after="450" w:line="312" w:lineRule="auto"/>
      </w:pPr>
      <w:r>
        <w:rPr>
          <w:rFonts w:ascii="宋体" w:hAnsi="宋体" w:eastAsia="宋体" w:cs="宋体"/>
          <w:color w:val="000"/>
          <w:sz w:val="28"/>
          <w:szCs w:val="28"/>
        </w:rPr>
        <w:t xml:space="preserve">二是加大扶贫政策宣传力度。通过利用院坝会、路灯会、脱贫攻坚夜校等模式，召开群众会、开展政策宣讲3054场次，广播播放扶贫政策1000余次，通过走访宣传，提升了进入精准率和退出精准率，提升群众政策知晓率和满意度，实现百姓清清楚楚进来，真真实实算账，明明白白脱贫，全心全意为群众做好事、办实事、解难事的目标。</w:t>
      </w:r>
    </w:p>
    <w:p>
      <w:pPr>
        <w:ind w:left="0" w:right="0" w:firstLine="560"/>
        <w:spacing w:before="450" w:after="450" w:line="312" w:lineRule="auto"/>
      </w:pPr>
      <w:r>
        <w:rPr>
          <w:rFonts w:ascii="宋体" w:hAnsi="宋体" w:eastAsia="宋体" w:cs="宋体"/>
          <w:color w:val="000"/>
          <w:sz w:val="28"/>
          <w:szCs w:val="28"/>
        </w:rPr>
        <w:t xml:space="preserve">十、扶贫工作成效方面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一是班子帮扶计划不精准。二是产业推进不理想，特色产业欠发展。</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是强化班子精准帮扶，加大统筹力度。通过走访调研，结合各村实际，量身打造特色产业，目前正在着力打造xx村党建扶贫示范点。二是打造xx青灰鹅孵化基地，搭建小产业带动大发展平台。以村集体+合作社+贫困农户的运营管理模式，整合财政扶贫资金，投入200万元用于改扩建配套设施设备、规模达年孵化5万羽种鹅的xx青灰鹅种禽繁育场，占地面积4000平方米，购置6台孵化机及1000余羽种鹅。预计年底全面建成后可为全镇贫困户提供优质xx鹅苗，实现产业全覆盖。建成后覆盖农户数503户2024人（其中，覆盖全村贫困户114户374人）。三是以培育xx精品水果为目标，打造精品水果示范种植园。管护好已实施25度以上坡耕地退耕还林1.75万亩的精品水果，打造以脐橙、枇杷、椪柑、红心柚、矮晚柚等多种水果种植为主的精品水果产业布局，实现种植面积2万余亩，投产近3000亩的产业覆盖带动，着力打造精品水果示范种植园区，为产业扶贫助力脱贫攻坚夯实基础，实现户户可增收、人人可受益。四是发挥xx早熟蔬菜品牌优势。充分利用好惠农脱贫贷资金，依托村社合一合作社，发挥xx早熟蔬菜、反季节蔬菜种植优势。以合作社+村集体+农户（贫困户）运作模式，实现传统的散户蔬菜种植模式向集中式转变，为订单农业的规模化、产业化种植生产奠定基础，切实提高生产效率、降低生产成本。全镇全年蔬菜种植产业规模达2.4万余亩，可供蔬菜5.9万吨。当前，村社合一合作社土地流转蔬菜种植1000余亩。</w:t>
      </w:r>
    </w:p>
    <w:p>
      <w:pPr>
        <w:ind w:left="0" w:right="0" w:firstLine="560"/>
        <w:spacing w:before="450" w:after="450" w:line="312" w:lineRule="auto"/>
      </w:pPr>
      <w:r>
        <w:rPr>
          <w:rFonts w:ascii="宋体" w:hAnsi="宋体" w:eastAsia="宋体" w:cs="宋体"/>
          <w:color w:val="000"/>
          <w:sz w:val="28"/>
          <w:szCs w:val="28"/>
        </w:rPr>
        <w:t xml:space="preserve">党支部整改报告篇2</w:t>
      </w:r>
    </w:p>
    <w:p>
      <w:pPr>
        <w:ind w:left="0" w:right="0" w:firstLine="560"/>
        <w:spacing w:before="450" w:after="450" w:line="312" w:lineRule="auto"/>
      </w:pPr>
      <w:r>
        <w:rPr>
          <w:rFonts w:ascii="宋体" w:hAnsi="宋体" w:eastAsia="宋体" w:cs="宋体"/>
          <w:color w:val="000"/>
          <w:sz w:val="28"/>
          <w:szCs w:val="28"/>
        </w:rPr>
        <w:t xml:space="preserve">在3月14日-3月24日三送工作强入轨阶段，工业园区按照县委三送办要求，精心组织，明确责任，强入轨阶段结束后，园区认真进行自查整改，现将回头看自查整改及落实情况汇报如下：</w:t>
      </w:r>
    </w:p>
    <w:p>
      <w:pPr>
        <w:ind w:left="0" w:right="0" w:firstLine="560"/>
        <w:spacing w:before="450" w:after="450" w:line="312" w:lineRule="auto"/>
      </w:pPr>
      <w:r>
        <w:rPr>
          <w:rFonts w:ascii="宋体" w:hAnsi="宋体" w:eastAsia="宋体" w:cs="宋体"/>
          <w:color w:val="000"/>
          <w:sz w:val="28"/>
          <w:szCs w:val="28"/>
        </w:rPr>
        <w:t xml:space="preserve">一、强化领导，明确干部责任</w:t>
      </w:r>
    </w:p>
    <w:p>
      <w:pPr>
        <w:ind w:left="0" w:right="0" w:firstLine="560"/>
        <w:spacing w:before="450" w:after="450" w:line="312" w:lineRule="auto"/>
      </w:pPr>
      <w:r>
        <w:rPr>
          <w:rFonts w:ascii="宋体" w:hAnsi="宋体" w:eastAsia="宋体" w:cs="宋体"/>
          <w:color w:val="000"/>
          <w:sz w:val="28"/>
          <w:szCs w:val="28"/>
        </w:rPr>
        <w:t xml:space="preserve">园区成立了由党委书记任组长的三送工作领导小组，并指派4名干部负责园区三送办日常工作；各村成立了由支部书记任组长、工作队队长任副组长的村级三送工作领导小组。</w:t>
      </w:r>
    </w:p>
    <w:p>
      <w:pPr>
        <w:ind w:left="0" w:right="0" w:firstLine="560"/>
        <w:spacing w:before="450" w:after="450" w:line="312" w:lineRule="auto"/>
      </w:pPr>
      <w:r>
        <w:rPr>
          <w:rFonts w:ascii="宋体" w:hAnsi="宋体" w:eastAsia="宋体" w:cs="宋体"/>
          <w:color w:val="000"/>
          <w:sz w:val="28"/>
          <w:szCs w:val="28"/>
        </w:rPr>
        <w:t xml:space="preserve">根据工作要求，园区三送工作领导小组督促县纪委、监察局46名下派干部和园区43名下派干部，第一时间下到村组，在强入轨阶段，园区1733户农户均钉挂了联系牌、发放了连心卡（册）、填写了户情卡。园区还在每个村组钉挂了分片包组公示牌，将分片包组三送干部、村干部姓名、联系方式及承诺进行公开公示，方便农户联系，接受农户监督。</w:t>
      </w:r>
    </w:p>
    <w:p>
      <w:pPr>
        <w:ind w:left="0" w:right="0" w:firstLine="560"/>
        <w:spacing w:before="450" w:after="450" w:line="312" w:lineRule="auto"/>
      </w:pPr>
      <w:r>
        <w:rPr>
          <w:rFonts w:ascii="宋体" w:hAnsi="宋体" w:eastAsia="宋体" w:cs="宋体"/>
          <w:color w:val="000"/>
          <w:sz w:val="28"/>
          <w:szCs w:val="28"/>
        </w:rPr>
        <w:t xml:space="preserve">二、加大宣传，浓厚三送氛围</w:t>
      </w:r>
    </w:p>
    <w:p>
      <w:pPr>
        <w:ind w:left="0" w:right="0" w:firstLine="560"/>
        <w:spacing w:before="450" w:after="450" w:line="312" w:lineRule="auto"/>
      </w:pPr>
      <w:r>
        <w:rPr>
          <w:rFonts w:ascii="宋体" w:hAnsi="宋体" w:eastAsia="宋体" w:cs="宋体"/>
          <w:color w:val="000"/>
          <w:sz w:val="28"/>
          <w:szCs w:val="28"/>
        </w:rPr>
        <w:t xml:space="preserve">一是及时组织召开三送工作动员会、宣讲会、户主会、党员会，宣传三送工作的重要意义；二是深入农户家中，了解农户所想所需，让三送入心入脑到每家农户；三是充分利用各类媒介宣传三送，力争将三送的阳光洒向园区的每个角落。园区在交通要道和各村共悬挂了9条横幅标语，印刷了6条墙体标语，制作更新了12块宣传栏、黑板报，张贴了39块联系服务牌，</w:t>
      </w:r>
    </w:p>
    <w:p>
      <w:pPr>
        <w:ind w:left="0" w:right="0" w:firstLine="560"/>
        <w:spacing w:before="450" w:after="450" w:line="312" w:lineRule="auto"/>
      </w:pPr>
      <w:r>
        <w:rPr>
          <w:rFonts w:ascii="宋体" w:hAnsi="宋体" w:eastAsia="宋体" w:cs="宋体"/>
          <w:color w:val="000"/>
          <w:sz w:val="28"/>
          <w:szCs w:val="28"/>
        </w:rPr>
        <w:t xml:space="preserve">三、严肃纪律，落实各项工作。</w:t>
      </w:r>
    </w:p>
    <w:p>
      <w:pPr>
        <w:ind w:left="0" w:right="0" w:firstLine="560"/>
        <w:spacing w:before="450" w:after="450" w:line="312" w:lineRule="auto"/>
      </w:pPr>
      <w:r>
        <w:rPr>
          <w:rFonts w:ascii="宋体" w:hAnsi="宋体" w:eastAsia="宋体" w:cs="宋体"/>
          <w:color w:val="000"/>
          <w:sz w:val="28"/>
          <w:szCs w:val="28"/>
        </w:rPr>
        <w:t xml:space="preserve">一是坚持在岗在位，严格请销假制度。县纪委下派的12名工作队干部和其他干部，均能坚持在岗在位并严格执行请销假制度。二是深入走访调查，收集处理问题、诉求。目前共收集群众问题诉求116条，为民办好事实事18件。三是接受群众监督，做好公开承诺。各工作队及三送干部包村联户情况、值日安排情况、问题处理情况等均制作公示牌、宣传牌进行了公示；四是落实上传下达，积极报送信息。园区将市、县要求第一时间传达到各村、工作队，同时要求各工作队将工作开展情况、问题诉求收集处理情况以民情日记或一天一报、一周一报的形式进行报送。园区、各工作队还定时召开工作布置会、问题交办会，上传下达畅通有效。</w:t>
      </w:r>
    </w:p>
    <w:p>
      <w:pPr>
        <w:ind w:left="0" w:right="0" w:firstLine="560"/>
        <w:spacing w:before="450" w:after="450" w:line="312" w:lineRule="auto"/>
      </w:pPr>
      <w:r>
        <w:rPr>
          <w:rFonts w:ascii="宋体" w:hAnsi="宋体" w:eastAsia="宋体" w:cs="宋体"/>
          <w:color w:val="000"/>
          <w:sz w:val="28"/>
          <w:szCs w:val="28"/>
        </w:rPr>
        <w:t xml:space="preserve">党支部整改报告篇3</w:t>
      </w:r>
    </w:p>
    <w:p>
      <w:pPr>
        <w:ind w:left="0" w:right="0" w:firstLine="560"/>
        <w:spacing w:before="450" w:after="450" w:line="312" w:lineRule="auto"/>
      </w:pPr>
      <w:r>
        <w:rPr>
          <w:rFonts w:ascii="宋体" w:hAnsi="宋体" w:eastAsia="宋体" w:cs="宋体"/>
          <w:color w:val="000"/>
          <w:sz w:val="28"/>
          <w:szCs w:val="28"/>
        </w:rPr>
        <w:t xml:space="preserve">一、党支部组成及建设情况</w:t>
      </w:r>
    </w:p>
    <w:p>
      <w:pPr>
        <w:ind w:left="0" w:right="0" w:firstLine="560"/>
        <w:spacing w:before="450" w:after="450" w:line="312" w:lineRule="auto"/>
      </w:pPr>
      <w:r>
        <w:rPr>
          <w:rFonts w:ascii="宋体" w:hAnsi="宋体" w:eastAsia="宋体" w:cs="宋体"/>
          <w:color w:val="000"/>
          <w:sz w:val="28"/>
          <w:szCs w:val="28"/>
        </w:rPr>
        <w:t xml:space="preserve">现有党员26人，其中预备党员3人。入党积极分子3人。xxx党支部深入推进学习宣传贯彻习近平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习近平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宋体" w:hAnsi="宋体" w:eastAsia="宋体" w:cs="宋体"/>
          <w:color w:val="000"/>
          <w:sz w:val="28"/>
          <w:szCs w:val="28"/>
        </w:rPr>
        <w:t xml:space="preserve">党支部整改报告篇4</w:t>
      </w:r>
    </w:p>
    <w:p>
      <w:pPr>
        <w:ind w:left="0" w:right="0" w:firstLine="560"/>
        <w:spacing w:before="450" w:after="450" w:line="312" w:lineRule="auto"/>
      </w:pPr>
      <w:r>
        <w:rPr>
          <w:rFonts w:ascii="宋体" w:hAnsi="宋体" w:eastAsia="宋体" w:cs="宋体"/>
          <w:color w:val="000"/>
          <w:sz w:val="28"/>
          <w:szCs w:val="28"/>
        </w:rPr>
        <w:t xml:space="preserve">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党支部整改报告篇5</w:t>
      </w:r>
    </w:p>
    <w:p>
      <w:pPr>
        <w:ind w:left="0" w:right="0" w:firstLine="560"/>
        <w:spacing w:before="450" w:after="450" w:line="312" w:lineRule="auto"/>
      </w:pPr>
      <w:r>
        <w:rPr>
          <w:rFonts w:ascii="宋体" w:hAnsi="宋体" w:eastAsia="宋体" w:cs="宋体"/>
          <w:color w:val="000"/>
          <w:sz w:val="28"/>
          <w:szCs w:val="28"/>
        </w:rPr>
        <w:t xml:space="preserve">根据*委统一部署，**巡察组于*月*日至*月*日对**党委进行了政治巡察，*月*日，巡察组向**反馈了巡察意见。**党委书记对巡察组反馈意见高度重视，切实担负起巡察整改主体责任，认真学习研究，精心谋划部署，从严从实抓好巡察整改落实工作。现将具体情况报告如下。</w:t>
      </w:r>
    </w:p>
    <w:p>
      <w:pPr>
        <w:ind w:left="0" w:right="0" w:firstLine="560"/>
        <w:spacing w:before="450" w:after="450" w:line="312" w:lineRule="auto"/>
      </w:pPr>
      <w:r>
        <w:rPr>
          <w:rFonts w:ascii="宋体" w:hAnsi="宋体" w:eastAsia="宋体" w:cs="宋体"/>
          <w:color w:val="000"/>
          <w:sz w:val="28"/>
          <w:szCs w:val="28"/>
        </w:rPr>
        <w:t xml:space="preserve">一、深刻领会**巡察组巡察反馈意见</w:t>
      </w:r>
    </w:p>
    <w:p>
      <w:pPr>
        <w:ind w:left="0" w:right="0" w:firstLine="560"/>
        <w:spacing w:before="450" w:after="450" w:line="312" w:lineRule="auto"/>
      </w:pPr>
      <w:r>
        <w:rPr>
          <w:rFonts w:ascii="宋体" w:hAnsi="宋体" w:eastAsia="宋体" w:cs="宋体"/>
          <w:color w:val="000"/>
          <w:sz w:val="28"/>
          <w:szCs w:val="28"/>
        </w:rPr>
        <w:t xml:space="preserve">**巡察组向我单位反馈巡察意见后，党委书记**同志代表**委郑重表态，对**巡察组指出的问题，坚决拥护、诚恳接受、将原原本本、不折不扣、一项不漏地认真抓好整改。</w:t>
      </w:r>
    </w:p>
    <w:p>
      <w:pPr>
        <w:ind w:left="0" w:right="0" w:firstLine="560"/>
        <w:spacing w:before="450" w:after="450" w:line="312" w:lineRule="auto"/>
      </w:pPr>
      <w:r>
        <w:rPr>
          <w:rFonts w:ascii="宋体" w:hAnsi="宋体" w:eastAsia="宋体" w:cs="宋体"/>
          <w:color w:val="000"/>
          <w:sz w:val="28"/>
          <w:szCs w:val="28"/>
        </w:rPr>
        <w:t xml:space="preserve">(一)统一思想、提高站位，确保整改态度端正。作为整改落实第一责任人，**同志带领党委班子成员以高度的政治责任感正确看待巡察反馈意见，把巡察整改落实工作作为**一项重大政治任务来抓，不回避矛盾，不推卸责任，加强对整改工作的领导，高质量做好做实巡察后半篇文章。</w:t>
      </w:r>
    </w:p>
    <w:p>
      <w:pPr>
        <w:ind w:left="0" w:right="0" w:firstLine="560"/>
        <w:spacing w:before="450" w:after="450" w:line="312" w:lineRule="auto"/>
      </w:pPr>
      <w:r>
        <w:rPr>
          <w:rFonts w:ascii="宋体" w:hAnsi="宋体" w:eastAsia="宋体" w:cs="宋体"/>
          <w:color w:val="000"/>
          <w:sz w:val="28"/>
          <w:szCs w:val="28"/>
        </w:rPr>
        <w:t xml:space="preserve">(二)聚焦问题、细化措施，确保整改工作抓紧抓实。结合**工作实际，加强统筹安排，将整改问题按性质和整改要求分类处理，一项一项列出问题清单、一条一条细化整改措施，落实分解责任，逐级传导压力，形成整改合力，动真碰硬，真抓实改，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抓住机遇、担当作为，确保**事业取得新发展。以巡察整改为契机，把巡察整改与深入开展不忘初心、牢记使命主题教育相结合，与贯彻落实**关于**工作的会议精神相结合，进一步建章立制，改进工作，持续营造风清气正的政治生态，真正运用巡察整改成果推动**事业取得新进展、再上新台阶。会上，党委成员严肃认真开展批评与自我批评。各位同志的自我批评襟怀坦白，不遮遮掩掩、泛泛而谈，切实做到了刀刃向内、剖析深刻、查摆严格;相互批评坦诚相见、开门见山，真点问题，点真问题，真正做到了红脸出汗有辣味、见人见事见思想。会议达到了统一思想、增进团结、互相监督、促进整改的良好效果。</w:t>
      </w:r>
    </w:p>
    <w:p>
      <w:pPr>
        <w:ind w:left="0" w:right="0" w:firstLine="560"/>
        <w:spacing w:before="450" w:after="450" w:line="312" w:lineRule="auto"/>
      </w:pPr>
      <w:r>
        <w:rPr>
          <w:rFonts w:ascii="宋体" w:hAnsi="宋体" w:eastAsia="宋体" w:cs="宋体"/>
          <w:color w:val="000"/>
          <w:sz w:val="28"/>
          <w:szCs w:val="28"/>
        </w:rPr>
        <w:t xml:space="preserve">二、积极组织推动**委巡察整改工作</w:t>
      </w:r>
    </w:p>
    <w:p>
      <w:pPr>
        <w:ind w:left="0" w:right="0" w:firstLine="560"/>
        <w:spacing w:before="450" w:after="450" w:line="312" w:lineRule="auto"/>
      </w:pPr>
      <w:r>
        <w:rPr>
          <w:rFonts w:ascii="宋体" w:hAnsi="宋体" w:eastAsia="宋体" w:cs="宋体"/>
          <w:color w:val="000"/>
          <w:sz w:val="28"/>
          <w:szCs w:val="28"/>
        </w:rPr>
        <w:t xml:space="preserve">**同志作为第一责任人，对巡察反馈问题整改工作，亲自组织学习，亲自研究部署，亲自调度推进，亲自沟通协调，亲自督办督促，推进逐一落实。</w:t>
      </w:r>
    </w:p>
    <w:p>
      <w:pPr>
        <w:ind w:left="0" w:right="0" w:firstLine="560"/>
        <w:spacing w:before="450" w:after="450" w:line="312" w:lineRule="auto"/>
      </w:pPr>
      <w:r>
        <w:rPr>
          <w:rFonts w:ascii="宋体" w:hAnsi="宋体" w:eastAsia="宋体" w:cs="宋体"/>
          <w:color w:val="000"/>
          <w:sz w:val="28"/>
          <w:szCs w:val="28"/>
        </w:rPr>
        <w:t xml:space="preserve">关部室、区队负责人是整改的直接责任人，负责具体问题整改落实，切实做到认真改、坚决改、彻底改、不打折扣、不留死角、不拖沓推辞。同时报送集团公司纪委，接受职工群众监督。</w:t>
      </w:r>
    </w:p>
    <w:p>
      <w:pPr>
        <w:ind w:left="0" w:right="0" w:firstLine="560"/>
        <w:spacing w:before="450" w:after="450" w:line="312" w:lineRule="auto"/>
      </w:pPr>
      <w:r>
        <w:rPr>
          <w:rFonts w:ascii="宋体" w:hAnsi="宋体" w:eastAsia="宋体" w:cs="宋体"/>
          <w:color w:val="000"/>
          <w:sz w:val="28"/>
          <w:szCs w:val="28"/>
        </w:rPr>
        <w:t xml:space="preserve">三是狠抓责任落实。针对存在的问题逐项进行研究，逐条制定整改措施，明确了责任领导、责任单位、责任人和完成时限，建立整改台账，认真进行整改，坚持立行立改、立说立办、保证逐一整改到位，做到整改一个销号一个。对整改任务不落实、进展缓慢、推进整改不得力、整改推诿扯皮的，进行跟踪问效，坚决做到问题不查清不放过、措施不落实不放过、整改不彻底不放过、责任不追究不放过，以强有力的问责倒逼反馈问题解决、工作举措见效。</w:t>
      </w:r>
    </w:p>
    <w:p>
      <w:pPr>
        <w:ind w:left="0" w:right="0" w:firstLine="560"/>
        <w:spacing w:before="450" w:after="450" w:line="312" w:lineRule="auto"/>
      </w:pPr>
      <w:r>
        <w:rPr>
          <w:rFonts w:ascii="宋体" w:hAnsi="宋体" w:eastAsia="宋体" w:cs="宋体"/>
          <w:color w:val="000"/>
          <w:sz w:val="28"/>
          <w:szCs w:val="28"/>
        </w:rPr>
        <w:t xml:space="preserve">三、及时总结，建章立制，确保整改成果长效久远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一是建立健全了各项规章制度。制定了《海石湾煤矿党委会议事规则》，从议事原则、议事范围、议事规则、决策流程、决定或决议的执行和监督检查及责任追究等方面进行了重新修订完善;制定了《海石湾煤矿党建工作责任制考核评价实施办法》，考核坚持突出重点、注重实绩，坚持切实可行、有效管用，坚持定量与定性相结合、以定量为主的原则,通过日常考核和年度考核,全面推动落实管党治党政治责任;制定了《海石湾煤矿48次党建基本活动时间安排表》，对各党支部每月召开会议的时间进行了明确安排，对召开完的会议要求及时上传甘肃党建app;对《海石湾煤矿编制与组织人事管理办法》进行了重新修订，为科学选人、用人奠定了基础。</w:t>
      </w:r>
    </w:p>
    <w:p>
      <w:pPr>
        <w:ind w:left="0" w:right="0" w:firstLine="560"/>
        <w:spacing w:before="450" w:after="450" w:line="312" w:lineRule="auto"/>
      </w:pPr>
      <w:r>
        <w:rPr>
          <w:rFonts w:ascii="宋体" w:hAnsi="宋体" w:eastAsia="宋体" w:cs="宋体"/>
          <w:color w:val="000"/>
          <w:sz w:val="28"/>
          <w:szCs w:val="28"/>
        </w:rPr>
        <w:t xml:space="preserve">二是完善党支部书记学习制度和工作纪律规定，修订了《海石湾煤矿进一步严明工作纪律改进工作作风规定》，建立了作风督查台账，集中整治党员违法违纪行为和工作纪律。对我矿去年发生的两起酒驾事故，8月14日，矿开展以文明出行珍爱生命拒绝酒驾法制宣教活动，邀请红古区交警大队宣传股股长、集团公司保卫部交通部门相关人员讲授交通法律法规。并发放了《兰州市文明交通公约》、《创建文明城市倡议书》、《珍爱生命拒绝酒驾》温馨提示停车牌、活动现场进行签名;通过海矿之声微信公众平台发布了拒绝酒驾、文明出行珍爱生命拒绝酒驾、漫画学交规三条订阅号，不仅让广大职工学习到了交通知识法规，也意识到了酒驾的危害性;严格执行带班、值班、请销假制度，纪委对全矿干部出勤、工资分配等情况定期不定期进行督查，对违反工作纪律人员、履职尽责不到位的管理人员严格按照有关规定给予处分，并在全矿进行通报批评，全矿作风明显得到了好转。</w:t>
      </w:r>
    </w:p>
    <w:p>
      <w:pPr>
        <w:ind w:left="0" w:right="0" w:firstLine="560"/>
        <w:spacing w:before="450" w:after="450" w:line="312" w:lineRule="auto"/>
      </w:pPr>
      <w:r>
        <w:rPr>
          <w:rFonts w:ascii="宋体" w:hAnsi="宋体" w:eastAsia="宋体" w:cs="宋体"/>
          <w:color w:val="000"/>
          <w:sz w:val="28"/>
          <w:szCs w:val="28"/>
        </w:rPr>
        <w:t xml:space="preserve">三是加强组织领导,严格落实党风廉政建设责任制，将党建工作和党风廉政建设工作纳入全矿重点工作,坚持把党建工作和党风廉政建设工作与业务工作同谋划、同部署、同调度、同考核,每季度听取党建和党风廉政建设专题工作汇报,切实加强对党建工作和党风廉政建设工作的领导。制定党风廉政建设岗位职责，坚持谁主管,谁负责的原则,把党建和党风廉政建设工作摆上本部门工作的首位,并与业务工作一起部署、一起检查,一起考核,精心组织,切实抓出成效。严格按照年初签订党风廉政建设责任书,不断完善工作机制,进一步强化责任考核,对廉政建设任务细化量化。</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xx日主题党日活动，将全面从严治党政治责任向基层延伸、压实。整改期间，我镇严格按照巡察工作要求，给予xx人批评教育处理;全镇责令退回违规资金xxx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党支部整改报告篇6</w:t>
      </w:r>
    </w:p>
    <w:p>
      <w:pPr>
        <w:ind w:left="0" w:right="0" w:firstLine="560"/>
        <w:spacing w:before="450" w:after="450" w:line="312" w:lineRule="auto"/>
      </w:pPr>
      <w:r>
        <w:rPr>
          <w:rFonts w:ascii="宋体" w:hAnsi="宋体" w:eastAsia="宋体" w:cs="宋体"/>
          <w:color w:val="000"/>
          <w:sz w:val="28"/>
          <w:szCs w:val="28"/>
        </w:rPr>
        <w:t xml:space="preserve">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二、深入群众、情系群众</w:t>
      </w:r>
    </w:p>
    <w:p>
      <w:pPr>
        <w:ind w:left="0" w:right="0" w:firstLine="560"/>
        <w:spacing w:before="450" w:after="450" w:line="312" w:lineRule="auto"/>
      </w:pPr>
      <w:r>
        <w:rPr>
          <w:rFonts w:ascii="宋体" w:hAnsi="宋体" w:eastAsia="宋体" w:cs="宋体"/>
          <w:color w:val="000"/>
          <w:sz w:val="28"/>
          <w:szCs w:val="28"/>
        </w:rPr>
        <w:t xml:space="preserve">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三、发扬艰苦奋斗精神</w:t>
      </w:r>
    </w:p>
    <w:p>
      <w:pPr>
        <w:ind w:left="0" w:right="0" w:firstLine="560"/>
        <w:spacing w:before="450" w:after="450" w:line="312" w:lineRule="auto"/>
      </w:pPr>
      <w:r>
        <w:rPr>
          <w:rFonts w:ascii="宋体" w:hAnsi="宋体" w:eastAsia="宋体" w:cs="宋体"/>
          <w:color w:val="000"/>
          <w:sz w:val="28"/>
          <w:szCs w:val="28"/>
        </w:rPr>
        <w:t xml:space="preserve">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四、转变工作作风，树立良好形象</w:t>
      </w:r>
    </w:p>
    <w:p>
      <w:pPr>
        <w:ind w:left="0" w:right="0" w:firstLine="560"/>
        <w:spacing w:before="450" w:after="450" w:line="312" w:lineRule="auto"/>
      </w:pPr>
      <w:r>
        <w:rPr>
          <w:rFonts w:ascii="宋体" w:hAnsi="宋体" w:eastAsia="宋体" w:cs="宋体"/>
          <w:color w:val="000"/>
          <w:sz w:val="28"/>
          <w:szCs w:val="28"/>
        </w:rPr>
        <w:t xml:space="preserve">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党支部整改报告篇7</w:t>
      </w:r>
    </w:p>
    <w:p>
      <w:pPr>
        <w:ind w:left="0" w:right="0" w:firstLine="560"/>
        <w:spacing w:before="450" w:after="450" w:line="312" w:lineRule="auto"/>
      </w:pPr>
      <w:r>
        <w:rPr>
          <w:rFonts w:ascii="宋体" w:hAnsi="宋体" w:eastAsia="宋体" w:cs="宋体"/>
          <w:color w:val="000"/>
          <w:sz w:val="28"/>
          <w:szCs w:val="28"/>
        </w:rPr>
        <w:t xml:space="preserve">20xx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一、在四个方面存在的问题及具体表现</w:t>
      </w:r>
    </w:p>
    <w:p>
      <w:pPr>
        <w:ind w:left="0" w:right="0" w:firstLine="560"/>
        <w:spacing w:before="450" w:after="450" w:line="312" w:lineRule="auto"/>
      </w:pPr>
      <w:r>
        <w:rPr>
          <w:rFonts w:ascii="宋体" w:hAnsi="宋体" w:eastAsia="宋体" w:cs="宋体"/>
          <w:color w:val="000"/>
          <w:sz w:val="28"/>
          <w:szCs w:val="28"/>
        </w:rPr>
        <w:t xml:space="preserve">（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二、整改措施和完成情况</w:t>
      </w:r>
    </w:p>
    <w:p>
      <w:pPr>
        <w:ind w:left="0" w:right="0" w:firstLine="560"/>
        <w:spacing w:before="450" w:after="450" w:line="312" w:lineRule="auto"/>
      </w:pPr>
      <w:r>
        <w:rPr>
          <w:rFonts w:ascii="宋体" w:hAnsi="宋体" w:eastAsia="宋体" w:cs="宋体"/>
          <w:color w:val="000"/>
          <w:sz w:val="28"/>
          <w:szCs w:val="28"/>
        </w:rPr>
        <w:t xml:space="preserve">党支部整改报告篇8</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二、深入群众、情系群众</w:t>
      </w:r>
    </w:p>
    <w:p>
      <w:pPr>
        <w:ind w:left="0" w:right="0" w:firstLine="560"/>
        <w:spacing w:before="450" w:after="450" w:line="312" w:lineRule="auto"/>
      </w:pPr>
      <w:r>
        <w:rPr>
          <w:rFonts w:ascii="宋体" w:hAnsi="宋体" w:eastAsia="宋体" w:cs="宋体"/>
          <w:color w:val="000"/>
          <w:sz w:val="28"/>
          <w:szCs w:val="28"/>
        </w:rPr>
        <w:t xml:space="preserve">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三、发扬艰苦奋斗精神</w:t>
      </w:r>
    </w:p>
    <w:p>
      <w:pPr>
        <w:ind w:left="0" w:right="0" w:firstLine="560"/>
        <w:spacing w:before="450" w:after="450" w:line="312" w:lineRule="auto"/>
      </w:pPr>
      <w:r>
        <w:rPr>
          <w:rFonts w:ascii="宋体" w:hAnsi="宋体" w:eastAsia="宋体" w:cs="宋体"/>
          <w:color w:val="000"/>
          <w:sz w:val="28"/>
          <w:szCs w:val="28"/>
        </w:rPr>
        <w:t xml:space="preserve">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四、转变工作作风，树立良好形象</w:t>
      </w:r>
    </w:p>
    <w:p>
      <w:pPr>
        <w:ind w:left="0" w:right="0" w:firstLine="560"/>
        <w:spacing w:before="450" w:after="450" w:line="312" w:lineRule="auto"/>
      </w:pPr>
      <w:r>
        <w:rPr>
          <w:rFonts w:ascii="宋体" w:hAnsi="宋体" w:eastAsia="宋体" w:cs="宋体"/>
          <w:color w:val="000"/>
          <w:sz w:val="28"/>
          <w:szCs w:val="28"/>
        </w:rPr>
        <w:t xml:space="preserve">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2025-04-04T23:43:39+08:00</dcterms:created>
  <dcterms:modified xsi:type="dcterms:W3CDTF">2025-04-04T23:43:39+08:00</dcterms:modified>
</cp:coreProperties>
</file>

<file path=docProps/custom.xml><?xml version="1.0" encoding="utf-8"?>
<Properties xmlns="http://schemas.openxmlformats.org/officeDocument/2006/custom-properties" xmlns:vt="http://schemas.openxmlformats.org/officeDocument/2006/docPropsVTypes"/>
</file>