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社区党支部工作计划</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社区党支部工作计划四、增进社区精力文明建设，社区党支部工作计划。坚固建立“两手抓”，两手都要硬的思想。做到年初有美白产品排行榜，年中有检查，年终有总结。以创文明社区为载体，以“让家园更温馨，党员怎么办为主题。”全部党员积极参加，献...</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第一篇：社区党支部工作计划</w:t>
      </w:r>
    </w:p>
    <w:p>
      <w:pPr>
        <w:ind w:left="0" w:right="0" w:firstLine="560"/>
        <w:spacing w:before="450" w:after="450" w:line="312" w:lineRule="auto"/>
      </w:pPr>
      <w:r>
        <w:rPr>
          <w:rFonts w:ascii="宋体" w:hAnsi="宋体" w:eastAsia="宋体" w:cs="宋体"/>
          <w:color w:val="000"/>
          <w:sz w:val="28"/>
          <w:szCs w:val="28"/>
        </w:rPr>
        <w:t xml:space="preserve">四、增进社区精力文明建设，社区党支部工作计划。坚固建立“两手抓”，两手都要硬的思想。做到年初有美白产品排行榜，年中有检查，年终有总结。以创文明社区为载体，以“让家园更温馨，党员怎么办为主题。”全部党员积极参加，献计献策，情势多样。改良社区环境，实现社区安定，营造一个温馨、和谐的家园。加强宣传力度，充分利用市民学校、党员学校，开展国民道德教导，学习身边的榜样。利用社区资源，开展多层次的群众性文化娱乐运动，丰富社区文化。加强对青少年的教导，开展两个假期青少年教导运动。并进行大规模科普宣传运动。对社区内的两劳回归和吸毒青年进行帮教，建立他们对生活的信心。以“为民、便民、利民为宗旨，开展党员爱心服务，发扬共产党员的无私奉献精力。巩固党在群众中的领导地位，能使党员更多的为群众办实事，办好事。</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1、以学习贯彻党的十六大精力为主线，联合学习马列主义、毛泽东思想和***理论，加强对党员队伍的思想政治教导。进步党员的马克思主义理论素养。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2、开展情势多样、内容丰富的党员运动。</w:t>
      </w:r>
    </w:p>
    <w:p>
      <w:pPr>
        <w:ind w:left="0" w:right="0" w:firstLine="560"/>
        <w:spacing w:before="450" w:after="450" w:line="312" w:lineRule="auto"/>
      </w:pPr>
      <w:r>
        <w:rPr>
          <w:rFonts w:ascii="宋体" w:hAnsi="宋体" w:eastAsia="宋体" w:cs="宋体"/>
          <w:color w:val="000"/>
          <w:sz w:val="28"/>
          <w:szCs w:val="28"/>
        </w:rPr>
        <w:t xml:space="preserve">3、持续做好党员的民主评议制度。加强对党员的监督，对分歧格党员要落实责任人，做好帮教工作，并做好党费收缴工作。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4、发扬党员全心全意为国民服务的思想。关心年老、体弱和生活有艰苦的党员，及时上门进行慰问，排忧解难。并开展党员助残、扶贫运动。建立共产党员“吃苦在前，享乐在后”的共产主义精力。</w:t>
      </w:r>
    </w:p>
    <w:p>
      <w:pPr>
        <w:ind w:left="0" w:right="0" w:firstLine="560"/>
        <w:spacing w:before="450" w:after="450" w:line="312" w:lineRule="auto"/>
      </w:pPr>
      <w:r>
        <w:rPr>
          <w:rFonts w:ascii="宋体" w:hAnsi="宋体" w:eastAsia="宋体" w:cs="宋体"/>
          <w:color w:val="000"/>
          <w:sz w:val="28"/>
          <w:szCs w:val="28"/>
        </w:rPr>
        <w:t xml:space="preserve">5、做好组织发展工作，吸收精良群众参加党组织，使我党永保活力。</w:t>
      </w:r>
    </w:p>
    <w:p>
      <w:pPr>
        <w:ind w:left="0" w:right="0" w:firstLine="560"/>
        <w:spacing w:before="450" w:after="450" w:line="312" w:lineRule="auto"/>
      </w:pPr>
      <w:r>
        <w:rPr>
          <w:rFonts w:ascii="宋体" w:hAnsi="宋体" w:eastAsia="宋体" w:cs="宋体"/>
          <w:color w:val="000"/>
          <w:sz w:val="28"/>
          <w:szCs w:val="28"/>
        </w:rPr>
        <w:t xml:space="preserve">二、加强党员的政治思想建设</w:t>
      </w:r>
    </w:p>
    <w:p>
      <w:pPr>
        <w:ind w:left="0" w:right="0" w:firstLine="560"/>
        <w:spacing w:before="450" w:after="450" w:line="312" w:lineRule="auto"/>
      </w:pPr>
      <w:r>
        <w:rPr>
          <w:rFonts w:ascii="宋体" w:hAnsi="宋体" w:eastAsia="宋体" w:cs="宋体"/>
          <w:color w:val="000"/>
          <w:sz w:val="28"/>
          <w:szCs w:val="28"/>
        </w:rPr>
        <w:t xml:space="preserve">1、保持集体领导的原则，重大事情集体讨论决定，充分发扬民主。施展集体的作用和智慧。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2、健全“三会一课”制，定期召开总支会、支部会和小组会。</w:t>
      </w:r>
    </w:p>
    <w:p>
      <w:pPr>
        <w:ind w:left="0" w:right="0" w:firstLine="560"/>
        <w:spacing w:before="450" w:after="450" w:line="312" w:lineRule="auto"/>
      </w:pPr>
      <w:r>
        <w:rPr>
          <w:rFonts w:ascii="宋体" w:hAnsi="宋体" w:eastAsia="宋体" w:cs="宋体"/>
          <w:color w:val="000"/>
          <w:sz w:val="28"/>
          <w:szCs w:val="28"/>
        </w:rPr>
        <w:t xml:space="preserve">3、开辟党员责任区，健全党员接洽户。</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5、总支部一年一次向总支大会汇报一年的工作情况，并定期向街道党工委呈报工作情况。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第二篇：社区党支部工作计划</w:t>
      </w:r>
    </w:p>
    <w:p>
      <w:pPr>
        <w:ind w:left="0" w:right="0" w:firstLine="560"/>
        <w:spacing w:before="450" w:after="450" w:line="312" w:lineRule="auto"/>
      </w:pPr>
      <w:r>
        <w:rPr>
          <w:rFonts w:ascii="宋体" w:hAnsi="宋体" w:eastAsia="宋体" w:cs="宋体"/>
          <w:color w:val="000"/>
          <w:sz w:val="28"/>
          <w:szCs w:val="28"/>
        </w:rPr>
        <w:t xml:space="preserve">为了促进社区的文明建设，充分发挥社区党支部的战斗堡垒作用，永丰社区党支部在下城区政府的领导下，在石桥街道党工委的具体指导下，以邓小平理论和“三个代表”重要思想为指导，认真贯彻执行党的方针政策；努力抓好党组织基层建设和党员队伍建设，努力发挥党组织的战斗堡垒作用和党员的先锋模范作用；以服务群众、教育群众为理念，以不断提高人的素质和文明程度为宗旨，努力创建和谐、文明的新型社区。结合我社区工作实际，制定本计划。</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二、加强党员的政治思想建设</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牢固树立“两手抓”，两手都要硬的思想。做到年初有计划，年中有检查，年终有总结。以创文明社区为载体，以“让家园更温馨，党员怎么办为主题。”全体党员积极参加，献计献策，形式多样。改善社区环境，实现社区安定，营造一个温馨、和谐的家园。加强宣传力度，充分利用市民学校、党员学校，开展公民道德教育，学习身边的楷模。利用社区资源，开展多层次的群众性文化娱乐活动，丰富社区文化。加强对青少年的教育，开展两个假期青少年教育活动。并进行大规模科普宣传活动。对社区内的两劳回归和吸毒青年进行帮教，树立他们对生活的信心。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第三篇：社区党支部工作计划</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1、紧紧围绕兴华街道党工委及兴华街道办事处的中心工作、重点工作进行统筹安排。始终坚持以党的“十七大”精神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十七届四中全会精神，组织各级党组织和广大党员通过各种途径学习，扎实开展学习实践科学发展观活动，引导党员干部准确把握科学发展观、构建社会主义和谐社会等党的重大战略部署。对社区干部进行十七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二、构建“四”个网络：</w:t>
      </w:r>
    </w:p>
    <w:p>
      <w:pPr>
        <w:ind w:left="0" w:right="0" w:firstLine="560"/>
        <w:spacing w:before="450" w:after="450" w:line="312" w:lineRule="auto"/>
      </w:pPr>
      <w:r>
        <w:rPr>
          <w:rFonts w:ascii="宋体" w:hAnsi="宋体" w:eastAsia="宋体" w:cs="宋体"/>
          <w:color w:val="000"/>
          <w:sz w:val="28"/>
          <w:szCs w:val="28"/>
        </w:rPr>
        <w:t xml:space="preserve">1、党组织横纵共建网络。在社区成立党总部、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2、城市卫生管理网络。继续完善“靓丽星期五”工作机制。加强辖区日常生活垃圾、冬季积雪的清扫清运管理，积极争取政府投入，加强社区卫生设施建设。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3、综合治理网络。建立由社区干部、党员、楼（巷、户）长、居民代表、爱国宗教人士等组成的社会治安信息员队伍，形成覆盖社区全体居民的社会治安信息网络，健全社情民意定期报告制度和汇集分析制度。社区要建立出租房屋管理、流动人口工作站。全面实行流动人口登记管理制度和房屋租赁登记备案制度，做好“五种人”登记制度，建立信息管理系统，切实做好辖区流动人口、出租房屋变化情况当天清、动态准。</w:t>
      </w:r>
    </w:p>
    <w:p>
      <w:pPr>
        <w:ind w:left="0" w:right="0" w:firstLine="560"/>
        <w:spacing w:before="450" w:after="450" w:line="312" w:lineRule="auto"/>
      </w:pPr>
      <w:r>
        <w:rPr>
          <w:rFonts w:ascii="宋体" w:hAnsi="宋体" w:eastAsia="宋体" w:cs="宋体"/>
          <w:color w:val="000"/>
          <w:sz w:val="28"/>
          <w:szCs w:val="28"/>
        </w:rPr>
        <w:t xml:space="preserve">4、居民服务网络。全面推行“四进四访”、“四知四清四掌握”和错时工作制，坚持社区干部“一岗双责”、分片包户，及时准确的掌握辖区每个居民家庭、流动人口、出租房屋、社情动态等基本情况。建立健全镇副科级领导联系社区，机关干部包社区，机关、社区干部包巷道三级网络，开展“六个一”活动（社会治安查一查、流动人员问一问、党员人家聊一聊、老弱病残陪一陪、宗教场所走一走、卫生督促扫一扫）活动，促进社区管理和服务网络化。</w:t>
      </w:r>
    </w:p>
    <w:p>
      <w:pPr>
        <w:ind w:left="0" w:right="0" w:firstLine="560"/>
        <w:spacing w:before="450" w:after="450" w:line="312" w:lineRule="auto"/>
      </w:pPr>
      <w:r>
        <w:rPr>
          <w:rFonts w:ascii="宋体" w:hAnsi="宋体" w:eastAsia="宋体" w:cs="宋体"/>
          <w:color w:val="000"/>
          <w:sz w:val="28"/>
          <w:szCs w:val="28"/>
        </w:rPr>
        <w:t xml:space="preserve">三、完善“六”站服务</w:t>
      </w:r>
    </w:p>
    <w:p>
      <w:pPr>
        <w:ind w:left="0" w:right="0" w:firstLine="560"/>
        <w:spacing w:before="450" w:after="450" w:line="312" w:lineRule="auto"/>
      </w:pPr>
      <w:r>
        <w:rPr>
          <w:rFonts w:ascii="宋体" w:hAnsi="宋体" w:eastAsia="宋体" w:cs="宋体"/>
          <w:color w:val="000"/>
          <w:sz w:val="28"/>
          <w:szCs w:val="28"/>
        </w:rPr>
        <w:t xml:space="preserve">“六”站即社区服务站、劳动保障站、党员联络站、文化工作站、法律援助站、计划生育服务站。</w:t>
      </w:r>
    </w:p>
    <w:p>
      <w:pPr>
        <w:ind w:left="0" w:right="0" w:firstLine="560"/>
        <w:spacing w:before="450" w:after="450" w:line="312" w:lineRule="auto"/>
      </w:pPr>
      <w:r>
        <w:rPr>
          <w:rFonts w:ascii="宋体" w:hAnsi="宋体" w:eastAsia="宋体" w:cs="宋体"/>
          <w:color w:val="000"/>
          <w:sz w:val="28"/>
          <w:szCs w:val="28"/>
        </w:rPr>
        <w:t xml:space="preserve">1、开通社区服务专线，建立信息服务平台，社区实现“一门式”服务，为居民提供及时、便利的服务。</w:t>
      </w:r>
    </w:p>
    <w:p>
      <w:pPr>
        <w:ind w:left="0" w:right="0" w:firstLine="560"/>
        <w:spacing w:before="450" w:after="450" w:line="312" w:lineRule="auto"/>
      </w:pPr>
      <w:r>
        <w:rPr>
          <w:rFonts w:ascii="宋体" w:hAnsi="宋体" w:eastAsia="宋体" w:cs="宋体"/>
          <w:color w:val="000"/>
          <w:sz w:val="28"/>
          <w:szCs w:val="28"/>
        </w:rPr>
        <w:t xml:space="preserve">2、广泛开展创建再就业先进社区活动完善职业介绍机构，开发公益性岗位，加大就业培训，转变就业观念。全面实施“零就业家庭”援助工程，做好劳务派遣工作。建立就业与失业保险、城市居民最低保障工作联动机制，帮助享受失业保险、城市居民最低保障待遇的相关人员尽快实现就业。</w:t>
      </w:r>
    </w:p>
    <w:p>
      <w:pPr>
        <w:ind w:left="0" w:right="0" w:firstLine="560"/>
        <w:spacing w:before="450" w:after="450" w:line="312" w:lineRule="auto"/>
      </w:pPr>
      <w:r>
        <w:rPr>
          <w:rFonts w:ascii="宋体" w:hAnsi="宋体" w:eastAsia="宋体" w:cs="宋体"/>
          <w:color w:val="000"/>
          <w:sz w:val="28"/>
          <w:szCs w:val="28"/>
        </w:rPr>
        <w:t xml:space="preserve">3、加强社区文化建设。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深入开展普法依法治理工作，进一步加强司法工作力度，妥善处理群众来信来访，建立健全突发性事件应急机制。强化信访网络建设，建立健全社区信访接待制、信访例会制、重点问题包案处理制、目标考核制、责任追究制、按时办结制等规章制度。</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第四篇：2024社区党支部工作计划</w:t>
      </w:r>
    </w:p>
    <w:p>
      <w:pPr>
        <w:ind w:left="0" w:right="0" w:firstLine="560"/>
        <w:spacing w:before="450" w:after="450" w:line="312" w:lineRule="auto"/>
      </w:pPr>
      <w:r>
        <w:rPr>
          <w:rFonts w:ascii="宋体" w:hAnsi="宋体" w:eastAsia="宋体" w:cs="宋体"/>
          <w:color w:val="000"/>
          <w:sz w:val="28"/>
          <w:szCs w:val="28"/>
        </w:rPr>
        <w:t xml:space="preserve">2024社区党支部工作计划</w:t>
      </w:r>
    </w:p>
    <w:p>
      <w:pPr>
        <w:ind w:left="0" w:right="0" w:firstLine="560"/>
        <w:spacing w:before="450" w:after="450" w:line="312" w:lineRule="auto"/>
      </w:pPr>
      <w:r>
        <w:rPr>
          <w:rFonts w:ascii="宋体" w:hAnsi="宋体" w:eastAsia="宋体" w:cs="宋体"/>
          <w:color w:val="000"/>
          <w:sz w:val="28"/>
          <w:szCs w:val="28"/>
        </w:rPr>
        <w:t xml:space="preserve">计划一：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总之，在xx年党建工作，把党组织对党员的要求具体化为一件件看得见、摸得着的活动，对社区不同层次的党员都能产生感召力和凝聚力，较好地顺应新时期党建活动的新鲜，实在管用的新要求。计划二：</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2024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2024年计划发展培养党员1名。围绕改革、发展、稳定的大局，为党和政府的中心任务服务。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w:t>
      </w:r>
    </w:p>
    <w:p>
      <w:pPr>
        <w:ind w:left="0" w:right="0" w:firstLine="560"/>
        <w:spacing w:before="450" w:after="450" w:line="312" w:lineRule="auto"/>
      </w:pPr>
      <w:r>
        <w:rPr>
          <w:rFonts w:ascii="宋体" w:hAnsi="宋体" w:eastAsia="宋体" w:cs="宋体"/>
          <w:color w:val="000"/>
          <w:sz w:val="28"/>
          <w:szCs w:val="28"/>
        </w:rPr>
        <w:t xml:space="preserve">计划一：xx年社区党建工作按照创新亮点机制，突出特点，管理规范，与时俱进的工作思路，重点抓好思想建设，组织建设、制度建设，信息网络建设，开展在职党员同社区认岗定责活动和主题实践活动，六个方面的工作：</w:t>
      </w:r>
    </w:p>
    <w:p>
      <w:pPr>
        <w:ind w:left="0" w:right="0" w:firstLine="560"/>
        <w:spacing w:before="450" w:after="450" w:line="312" w:lineRule="auto"/>
      </w:pPr>
      <w:r>
        <w:rPr>
          <w:rFonts w:ascii="宋体" w:hAnsi="宋体" w:eastAsia="宋体" w:cs="宋体"/>
          <w:color w:val="000"/>
          <w:sz w:val="28"/>
          <w:szCs w:val="28"/>
        </w:rPr>
        <w:t xml:space="preserve">1、开展思想建设活动。重点做好党员思想稳定，拥护党的领导，拥护社会主义制度，拥护改革开</w:t>
      </w:r>
    </w:p>
    <w:p>
      <w:pPr>
        <w:ind w:left="0" w:right="0" w:firstLine="560"/>
        <w:spacing w:before="450" w:after="450" w:line="312" w:lineRule="auto"/>
      </w:pPr>
      <w:r>
        <w:rPr>
          <w:rFonts w:ascii="宋体" w:hAnsi="宋体" w:eastAsia="宋体" w:cs="宋体"/>
          <w:color w:val="000"/>
          <w:sz w:val="28"/>
          <w:szCs w:val="28"/>
        </w:rPr>
        <w:t xml:space="preserve">放政策，结合“十七”精神，做好时事教育工作，每季度召开一次。通过时事教育工作，使我社区党员无反党反社会主义反国家的言论，无参加××功等非法组织，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2、开展组织建设活动，重点是建设一本文来源：文秘范文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3、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4、开展信息网络建设活动，建立“横向到边、纵向到底”的信息网络，即：街道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5、开展在职党员同社区认岗定责活动。xx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6、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总之，在xx年党建工作，把党组织对党员的要求具体化为一件件看得见、摸得着的活动，对社区不同层次的党员都能产生感召力和凝聚力，较好地顺应新时期党建活动的新鲜，实在管用的新要求。计划二：</w:t>
      </w:r>
    </w:p>
    <w:p>
      <w:pPr>
        <w:ind w:left="0" w:right="0" w:firstLine="560"/>
        <w:spacing w:before="450" w:after="450" w:line="312" w:lineRule="auto"/>
      </w:pPr>
      <w:r>
        <w:rPr>
          <w:rFonts w:ascii="宋体" w:hAnsi="宋体" w:eastAsia="宋体" w:cs="宋体"/>
          <w:color w:val="000"/>
          <w:sz w:val="28"/>
          <w:szCs w:val="28"/>
        </w:rPr>
        <w:t xml:space="preserve">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2024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2024年计划发展培养党员1名。围绕改革、发展、稳定的大局，为党和政府的中心任务服务。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w:t>
      </w:r>
    </w:p>
    <w:p>
      <w:pPr>
        <w:ind w:left="0" w:right="0" w:firstLine="560"/>
        <w:spacing w:before="450" w:after="450" w:line="312" w:lineRule="auto"/>
      </w:pPr>
      <w:r>
        <w:rPr>
          <w:rFonts w:ascii="宋体" w:hAnsi="宋体" w:eastAsia="宋体" w:cs="宋体"/>
          <w:color w:val="000"/>
          <w:sz w:val="28"/>
          <w:szCs w:val="28"/>
        </w:rPr>
        <w:t xml:space="preserve">业生。2024年将继续做好这部分人的就业培训、就业指导、就业介绍等就业服务工作，尽最大努力帮助这部分人就业再就业，为保证国企改革的顺利进行，维护社会稳定保驾护航。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2024年重点健全完善党支部委员分工负责制、党支部民主生活会制度、党支部组织生活会制度、党员的“三会一课”制度、民主集中制度、集体领导与分工负责制度，党员管理教育制度，发展新党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宋体" w:hAnsi="宋体" w:eastAsia="宋体" w:cs="宋体"/>
          <w:color w:val="000"/>
          <w:sz w:val="28"/>
          <w:szCs w:val="28"/>
        </w:rPr>
        <w:t xml:space="preserve">2024年每季度与结对共建单位召开一次联席会议，每月开展一次活动。活动内容将以搞好社区建设和社区管理为中心，以季节性、地区性、群众性、公益性、社会性工作为抓手，以共同目标、共同利益、共同需求为纽带，以给社区居民群众办好事、办事实为出发点。</w:t>
      </w:r>
    </w:p>
    <w:p>
      <w:pPr>
        <w:ind w:left="0" w:right="0" w:firstLine="560"/>
        <w:spacing w:before="450" w:after="450" w:line="312" w:lineRule="auto"/>
      </w:pPr>
      <w:r>
        <w:rPr>
          <w:rFonts w:ascii="宋体" w:hAnsi="宋体" w:eastAsia="宋体" w:cs="宋体"/>
          <w:color w:val="000"/>
          <w:sz w:val="28"/>
          <w:szCs w:val="28"/>
        </w:rPr>
        <w:t xml:space="preserve">五、积极开展好社区在职党员回社区认岗定责活动</w:t>
      </w:r>
    </w:p>
    <w:p>
      <w:pPr>
        <w:ind w:left="0" w:right="0" w:firstLine="560"/>
        <w:spacing w:before="450" w:after="450" w:line="312" w:lineRule="auto"/>
      </w:pPr>
      <w:r>
        <w:rPr>
          <w:rFonts w:ascii="宋体" w:hAnsi="宋体" w:eastAsia="宋体" w:cs="宋体"/>
          <w:color w:val="000"/>
          <w:sz w:val="28"/>
          <w:szCs w:val="28"/>
        </w:rPr>
        <w:t xml:space="preserve">开展区属在职党员回社区认岗定责活动有助于党组织全面掌握党员的思想、工作和生活情况，加强对党员的教育管理，有助于树立党的良好形象，密切党群、干群关系；有助于整和社区党建资源，提高构建和谐社区的能力。充分发挥区属在职党员文化素质高、专业技能强，社会联系广，人员数量多的优势，可以有力的带动社区居民一同投身于社区建设，更好的完成党在社区的各项工作，推动社区三个文明建设。</w:t>
      </w:r>
    </w:p>
    <w:p>
      <w:pPr>
        <w:ind w:left="0" w:right="0" w:firstLine="560"/>
        <w:spacing w:before="450" w:after="450" w:line="312" w:lineRule="auto"/>
      </w:pPr>
      <w:r>
        <w:rPr>
          <w:rFonts w:ascii="宋体" w:hAnsi="宋体" w:eastAsia="宋体" w:cs="宋体"/>
          <w:color w:val="000"/>
          <w:sz w:val="28"/>
          <w:szCs w:val="28"/>
        </w:rPr>
        <w:t xml:space="preserve">2024年根据克区委、胜利路街道党工委的要求，结合拓湖社区的实际情况，根据回社区报到党员的特长及意愿，每月组织安排一次党员自愿者活动，活动内容有：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宋体" w:hAnsi="宋体" w:eastAsia="宋体" w:cs="宋体"/>
          <w:color w:val="000"/>
          <w:sz w:val="28"/>
          <w:szCs w:val="28"/>
        </w:rPr>
        <w:t xml:space="preserve">六、积极开展群众喜闻乐见的主题实践活动</w:t>
      </w:r>
    </w:p>
    <w:p>
      <w:pPr>
        <w:ind w:left="0" w:right="0" w:firstLine="560"/>
        <w:spacing w:before="450" w:after="450" w:line="312" w:lineRule="auto"/>
      </w:pPr>
      <w:r>
        <w:rPr>
          <w:rFonts w:ascii="宋体" w:hAnsi="宋体" w:eastAsia="宋体" w:cs="宋体"/>
          <w:color w:val="000"/>
          <w:sz w:val="28"/>
          <w:szCs w:val="28"/>
        </w:rPr>
        <w:t xml:space="preserve">积极开展以“便民、利民、富民、安民、育民”为主题的实践活动，营造良好、温馨、和谐的政治氛围，使党员在活动中得到锻炼，群众在活动中受到教育，密切党群关系，增进党群感情。</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第五篇：社区党支部工作计划</w:t>
      </w:r>
    </w:p>
    <w:p>
      <w:pPr>
        <w:ind w:left="0" w:right="0" w:firstLine="560"/>
        <w:spacing w:before="450" w:after="450" w:line="312" w:lineRule="auto"/>
      </w:pPr>
      <w:r>
        <w:rPr>
          <w:rFonts w:ascii="宋体" w:hAnsi="宋体" w:eastAsia="宋体" w:cs="宋体"/>
          <w:color w:val="000"/>
          <w:sz w:val="28"/>
          <w:szCs w:val="28"/>
        </w:rPr>
        <w:t xml:space="preserve">社区党支部工作计划</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一、积极发挥社区党组织的核心作用，社区党支部工作计划。</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十七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1、以学习贯彻党的十七大精神为主线，结合学习马列主义、毛泽东思想和邓--理论，加强对党员队伍的思想政治教育。提高党员的马克思主义理论素养。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3、每年至少二次有针对性、时事性对党员进行培训。今年，我们以党的十七大为主线，全面落实区党代会提出的加强党建工作的各项任务。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4、继续做好党员的***评议制度。加强对党员的监督，对不合格党员要落实责任人，做好帮教工作，并做好党费收缴工作，工作计划《社区党支部工作计划》。</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5、发扬党员全心全意为人民服务的思想。关心年老、体弱和生活有困难的党员，及时上门进行慰问，排忧解难。并开展党员助残、扶贫活动。树立***员“吃苦在前，享乐在后”的***主义精神。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4、每年一次***评议会，对党员进行考核，半年一次***生活会。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2、以创文明社区、平安社区为载体，以“让家园更温馨，党员怎么办为主题。”全体党员积极参加，献计献策，形式多样。改善社区环境，实现社区安定，营造一个温馨、***的丹凤家园。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6、以“为民、便民、利民为宗旨，开展党员爱心服务，发扬***员的无私奉献精神。巩固党在群众中的领导地位，能使党员更多的为群众办实事，办好事。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2025-04-08T15:29:31+08:00</dcterms:created>
  <dcterms:modified xsi:type="dcterms:W3CDTF">2025-04-08T15:29:31+08:00</dcterms:modified>
</cp:coreProperties>
</file>

<file path=docProps/custom.xml><?xml version="1.0" encoding="utf-8"?>
<Properties xmlns="http://schemas.openxmlformats.org/officeDocument/2006/custom-properties" xmlns:vt="http://schemas.openxmlformats.org/officeDocument/2006/docPropsVTypes"/>
</file>