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青年文明号创建汇报</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第一篇：青年文明号创建汇报创文明 树形象 促发展——上虞市农产品检测中心争创绍兴市“青年文明号”事迹材料上虞市农产品检测中心（以下简称中心）为创建绍兴市级“青年文明号”，中心青年员工从争创“一流人才、一流管理、一流服务”着手，充分发挥团员...</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第一篇：青年文明号创建汇报</w:t>
      </w:r>
    </w:p>
    <w:p>
      <w:pPr>
        <w:ind w:left="0" w:right="0" w:firstLine="560"/>
        <w:spacing w:before="450" w:after="450" w:line="312" w:lineRule="auto"/>
      </w:pPr>
      <w:r>
        <w:rPr>
          <w:rFonts w:ascii="宋体" w:hAnsi="宋体" w:eastAsia="宋体" w:cs="宋体"/>
          <w:color w:val="000"/>
          <w:sz w:val="28"/>
          <w:szCs w:val="28"/>
        </w:rPr>
        <w:t xml:space="preserve">创文明 树形象 促发展</w:t>
      </w:r>
    </w:p>
    <w:p>
      <w:pPr>
        <w:ind w:left="0" w:right="0" w:firstLine="560"/>
        <w:spacing w:before="450" w:after="450" w:line="312" w:lineRule="auto"/>
      </w:pPr>
      <w:r>
        <w:rPr>
          <w:rFonts w:ascii="宋体" w:hAnsi="宋体" w:eastAsia="宋体" w:cs="宋体"/>
          <w:color w:val="000"/>
          <w:sz w:val="28"/>
          <w:szCs w:val="28"/>
        </w:rPr>
        <w:t xml:space="preserve">——上虞市农产品检测中心</w:t>
      </w:r>
    </w:p>
    <w:p>
      <w:pPr>
        <w:ind w:left="0" w:right="0" w:firstLine="560"/>
        <w:spacing w:before="450" w:after="450" w:line="312" w:lineRule="auto"/>
      </w:pPr>
      <w:r>
        <w:rPr>
          <w:rFonts w:ascii="宋体" w:hAnsi="宋体" w:eastAsia="宋体" w:cs="宋体"/>
          <w:color w:val="000"/>
          <w:sz w:val="28"/>
          <w:szCs w:val="28"/>
        </w:rPr>
        <w:t xml:space="preserve">争创绍兴市“青年文明号”事迹材料</w:t>
      </w:r>
    </w:p>
    <w:p>
      <w:pPr>
        <w:ind w:left="0" w:right="0" w:firstLine="560"/>
        <w:spacing w:before="450" w:after="450" w:line="312" w:lineRule="auto"/>
      </w:pPr>
      <w:r>
        <w:rPr>
          <w:rFonts w:ascii="宋体" w:hAnsi="宋体" w:eastAsia="宋体" w:cs="宋体"/>
          <w:color w:val="000"/>
          <w:sz w:val="28"/>
          <w:szCs w:val="28"/>
        </w:rPr>
        <w:t xml:space="preserve">上虞市农产品检测中心（以下简称中心）为创建绍兴市级“青年文明号”，中心青年员工从争创“一流人才、一流管理、一流服务”着手，充分发挥团员青年的主力军作用，突出行业特色，深入开展创建活动，树立了文明服务的良好形象,创造了良好的社会效果。现将2024年的有关创建情况回顾如下</w:t>
      </w:r>
    </w:p>
    <w:p>
      <w:pPr>
        <w:ind w:left="0" w:right="0" w:firstLine="560"/>
        <w:spacing w:before="450" w:after="450" w:line="312" w:lineRule="auto"/>
      </w:pPr>
      <w:r>
        <w:rPr>
          <w:rFonts w:ascii="宋体" w:hAnsi="宋体" w:eastAsia="宋体" w:cs="宋体"/>
          <w:color w:val="000"/>
          <w:sz w:val="28"/>
          <w:szCs w:val="28"/>
        </w:rPr>
        <w:t xml:space="preserve">一、提高文明素质，争创一流团队</w:t>
      </w:r>
    </w:p>
    <w:p>
      <w:pPr>
        <w:ind w:left="0" w:right="0" w:firstLine="560"/>
        <w:spacing w:before="450" w:after="450" w:line="312" w:lineRule="auto"/>
      </w:pPr>
      <w:r>
        <w:rPr>
          <w:rFonts w:ascii="宋体" w:hAnsi="宋体" w:eastAsia="宋体" w:cs="宋体"/>
          <w:color w:val="000"/>
          <w:sz w:val="28"/>
          <w:szCs w:val="28"/>
        </w:rPr>
        <w:t xml:space="preserve">坚持把培养一流团队，建设一支高素质的青年干部队伍作为根本，强化学习教育，努力提高工作人员的素质，力求创建学习型组织。全面提高青年员工的政治、业务素质是创建青年文明号的重要内容。为此，我们特别邀请绍兴市党校的老师给我们做“学党章，铭告诫，算好帐，树立社会主义荣辱观”的讲座，以及市党校的金老师的党的十七大主题教育的讲座。统一思想，更新观念，并在实际工作中做到理论与实际的有机结合，之后我们每个中心人员还各自写了党的十七大学习心得；为了提高中心人员对文明礼仪的进一步理解，中心人员组织观看了由中国人民大学教授金正昆主讲的商务礼仪电视讲座，又每人发了《文明创建读本》和《文明礼仪读本》二本书进行自我学习，而且，还出台了职业文明礼仪规范。另外中心还加强了规范化管理建设，全面加强劳动纪律，提高规范化管理水平，力创建团队型组织。其次，通过参加局组织的“素质提升工程”系列教育活动，多方面提</w:t>
      </w:r>
    </w:p>
    <w:p>
      <w:pPr>
        <w:ind w:left="0" w:right="0" w:firstLine="560"/>
        <w:spacing w:before="450" w:after="450" w:line="312" w:lineRule="auto"/>
      </w:pPr>
      <w:r>
        <w:rPr>
          <w:rFonts w:ascii="宋体" w:hAnsi="宋体" w:eastAsia="宋体" w:cs="宋体"/>
          <w:color w:val="000"/>
          <w:sz w:val="28"/>
          <w:szCs w:val="28"/>
        </w:rPr>
        <w:t xml:space="preserve">升了中心人员的综合素质。最后，中心以局创建省级文明单位为载体，不断提升文明素质及工作环境。</w:t>
      </w:r>
    </w:p>
    <w:p>
      <w:pPr>
        <w:ind w:left="0" w:right="0" w:firstLine="560"/>
        <w:spacing w:before="450" w:after="450" w:line="312" w:lineRule="auto"/>
      </w:pPr>
      <w:r>
        <w:rPr>
          <w:rFonts w:ascii="宋体" w:hAnsi="宋体" w:eastAsia="宋体" w:cs="宋体"/>
          <w:color w:val="000"/>
          <w:sz w:val="28"/>
          <w:szCs w:val="28"/>
        </w:rPr>
        <w:t xml:space="preserve">二、树立质监形象，提升服务质量</w:t>
      </w:r>
    </w:p>
    <w:p>
      <w:pPr>
        <w:ind w:left="0" w:right="0" w:firstLine="560"/>
        <w:spacing w:before="450" w:after="450" w:line="312" w:lineRule="auto"/>
      </w:pPr>
      <w:r>
        <w:rPr>
          <w:rFonts w:ascii="宋体" w:hAnsi="宋体" w:eastAsia="宋体" w:cs="宋体"/>
          <w:color w:val="000"/>
          <w:sz w:val="28"/>
          <w:szCs w:val="28"/>
        </w:rPr>
        <w:t xml:space="preserve">树立服务意识，以“文明热情服务”为目标。一方面我们要求工作人员规范用语，热忱服务，使用礼貌语言，立足本职岗位，培养敬业意识、创业精神，优质服务、热于奉献的良好职业道德，展现尽职尽责、全心全意为人民服务的岗位风范，树立“中心”青年新形象；另一方面，我们要求工作人员挂牌上岗，并积极推行“青年文明号服务卡，让我们的工作既透明，又能受到群众的监督。2024年中心进一步以树立“廉洁、高效、科学、公正”的质检形象为目标，特别引进了一套从样品收发到出具报告整个流程的软件系统。这样使我们的样品收发、样品检测和出具报告三个过程正真完全分开，这样检测人员就只知道样品编号，而不知道具体企业，也就使我们的检测工作的公正性大大提高，另外，由于软件的使用，使我们的工作效率也大大提升。同时，全中心人员也都在不断提高自己的要求，使“公正、高效、服务”三者有机的结合在了一起。在为企业的服务当中，我们始终把企业放在第一位，坚持优质、高效的工作作风，例如中心在为上虞市东海食品有限公司的脱水蔬菜检测中，因为企业对检验时间要求比较高，我中心人员都甘愿放弃自己的休息时间，及时做出检验结果；作为质监系统的机构，我们又始终把“廉洁、科学、公正”放在第一位，任何时候我们都按照系统廉政建设和效能建设的要求办事，出具科学公正的数据，树立诚信的质监形象。</w:t>
      </w:r>
    </w:p>
    <w:p>
      <w:pPr>
        <w:ind w:left="0" w:right="0" w:firstLine="560"/>
        <w:spacing w:before="450" w:after="450" w:line="312" w:lineRule="auto"/>
      </w:pPr>
      <w:r>
        <w:rPr>
          <w:rFonts w:ascii="宋体" w:hAnsi="宋体" w:eastAsia="宋体" w:cs="宋体"/>
          <w:color w:val="000"/>
          <w:sz w:val="28"/>
          <w:szCs w:val="28"/>
        </w:rPr>
        <w:t xml:space="preserve">三、提高技术水平，促进业务发展</w:t>
      </w:r>
    </w:p>
    <w:p>
      <w:pPr>
        <w:ind w:left="0" w:right="0" w:firstLine="560"/>
        <w:spacing w:before="450" w:after="450" w:line="312" w:lineRule="auto"/>
      </w:pPr>
      <w:r>
        <w:rPr>
          <w:rFonts w:ascii="宋体" w:hAnsi="宋体" w:eastAsia="宋体" w:cs="宋体"/>
          <w:color w:val="000"/>
          <w:sz w:val="28"/>
          <w:szCs w:val="28"/>
        </w:rPr>
        <w:t xml:space="preserve">中心从青年文明号创建一开始，就制定了“青年岗位能手“的创建计划，目标。我们中心是属于技术机构范畴。因此，只有过硬的技术才能提供科学、准确的检测数据。2024年我们中心积极参加绍兴市局的技术比武，中心先后10人次参加了30多个参数的技术比武，并且取得了较满意的成绩，我们中心主任还被绍兴市局评为“技术标兵”。另外，我们还参加国家实验室、省局的实验室能力比对试验，都取得了较好的成绩。通过比对试验，不仅使我们的技术水平大提高，而且也使自己对工作充满了更高的热情。其次，我们在12个农检网点开展“优秀标兵”的评选活动，通过一次检测农药残留量的能力验证活动和对平时工作的综合考评，评出标兵，树立典型。在这当中，我们邀请了很多技术专家来我中心进行现场的技术指导和传授。通过这么多的技术交流考核，不仅使我们中心的检测能力大大增加，而且中心人员的技术水平也有了很大的进步。随着检测能力的提高和检测范围的扩大，使我们的业务量也大大提升。2024年，全中心共完成各类农产品检测130多个批次，并且每个月对12个市场的农产品检测网点进行检查，汇总。2024年全市12个农产品检测网点累计检测农产品29616批次，中心人员为检测网点提供极大的技术支持。在全市的12个农产品检测网点通过不合格产品的上墙制度，产生了很好的社会效益，受到群众的欢迎和上级领导的肯定。</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荣誉只代表过去，面对新的机遇、新的挑战需要新的奉献。回顾2024年的创建工作，全体中心人员感到，争创青年文明号并不是一种负担，而是激发大家奋发向上的一种动力。在新的一年，中心将在争创青年文明号的道路上大胆</w:t>
      </w:r>
    </w:p>
    <w:p>
      <w:pPr>
        <w:ind w:left="0" w:right="0" w:firstLine="560"/>
        <w:spacing w:before="450" w:after="450" w:line="312" w:lineRule="auto"/>
      </w:pPr>
      <w:r>
        <w:rPr>
          <w:rFonts w:ascii="宋体" w:hAnsi="宋体" w:eastAsia="宋体" w:cs="宋体"/>
          <w:color w:val="000"/>
          <w:sz w:val="28"/>
          <w:szCs w:val="28"/>
        </w:rPr>
        <w:t xml:space="preserve">迎接新一年的挑战，锐意进取，进一步更新服务观念，用心为企业，为老百姓提供更深层次的服务，用青春和热血为青年文明号这块金字招牌再添辉煌！</w:t>
      </w:r>
    </w:p>
    <w:p>
      <w:pPr>
        <w:ind w:left="0" w:right="0" w:firstLine="560"/>
        <w:spacing w:before="450" w:after="450" w:line="312" w:lineRule="auto"/>
      </w:pPr>
      <w:r>
        <w:rPr>
          <w:rFonts w:ascii="宋体" w:hAnsi="宋体" w:eastAsia="宋体" w:cs="宋体"/>
          <w:color w:val="000"/>
          <w:sz w:val="28"/>
          <w:szCs w:val="28"/>
        </w:rPr>
        <w:t xml:space="preserve">上虞市农产品检测中心</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第二篇：创建青年文明号汇报材料</w:t>
      </w:r>
    </w:p>
    <w:p>
      <w:pPr>
        <w:ind w:left="0" w:right="0" w:firstLine="560"/>
        <w:spacing w:before="450" w:after="450" w:line="312" w:lineRule="auto"/>
      </w:pPr>
      <w:r>
        <w:rPr>
          <w:rFonts w:ascii="宋体" w:hAnsi="宋体" w:eastAsia="宋体" w:cs="宋体"/>
          <w:color w:val="000"/>
          <w:sz w:val="28"/>
          <w:szCs w:val="28"/>
        </w:rPr>
        <w:t xml:space="preserve">xx幼儿园在虞山镇领导的支持下，在各位成员的大力配合下，以全面推进素质教育为中心，以加强思想政治工作为重点，着力塑造新时期青年教师的新形象；以加强青年文明号队伍建设为重点，增强基层组织的凝聚力、战斗力；充分发挥青年文明号组织在推进教育改革中的生力军作用，在团结青年教师中的凝聚作用，在培养人才中的助手作用，抓好阵地、扎实工作、创造特色，以更好地推进幼儿园的发展。现将本园创建省级青年文明号工作做以下分析汇报：</w:t>
      </w:r>
    </w:p>
    <w:p>
      <w:pPr>
        <w:ind w:left="0" w:right="0" w:firstLine="560"/>
        <w:spacing w:before="450" w:after="450" w:line="312" w:lineRule="auto"/>
      </w:pPr>
      <w:r>
        <w:rPr>
          <w:rFonts w:ascii="宋体" w:hAnsi="宋体" w:eastAsia="宋体" w:cs="宋体"/>
          <w:color w:val="000"/>
          <w:sz w:val="28"/>
          <w:szCs w:val="28"/>
        </w:rPr>
        <w:t xml:space="preserve">一、创造良好氛围，规范管理机制：</w:t>
      </w:r>
    </w:p>
    <w:p>
      <w:pPr>
        <w:ind w:left="0" w:right="0" w:firstLine="560"/>
        <w:spacing w:before="450" w:after="450" w:line="312" w:lineRule="auto"/>
      </w:pPr>
      <w:r>
        <w:rPr>
          <w:rFonts w:ascii="宋体" w:hAnsi="宋体" w:eastAsia="宋体" w:cs="宋体"/>
          <w:color w:val="000"/>
          <w:sz w:val="28"/>
          <w:szCs w:val="28"/>
        </w:rPr>
        <w:t xml:space="preserve">“青年文明号”在引导青年教师树立共同理想、全面提高其素质方面负有重要责任，发挥着不可替代的作用。为了使教师们在思想上充分认识开展创建省级“青年文明号”的活动目的和意义，我园通过宣传栏、标语、会议等多种形式大力宣传“青年文明号”，制造良好的创建氛围，增强创建的自觉性。</w:t>
      </w:r>
    </w:p>
    <w:p>
      <w:pPr>
        <w:ind w:left="0" w:right="0" w:firstLine="560"/>
        <w:spacing w:before="450" w:after="450" w:line="312" w:lineRule="auto"/>
      </w:pPr>
      <w:r>
        <w:rPr>
          <w:rFonts w:ascii="宋体" w:hAnsi="宋体" w:eastAsia="宋体" w:cs="宋体"/>
          <w:color w:val="000"/>
          <w:sz w:val="28"/>
          <w:szCs w:val="28"/>
        </w:rPr>
        <w:t xml:space="preserve">“青年文明号”领导小组共同制定了切合我园实际的创建工作方案，具体规定了“青年文明号”成员的行为规范，文明用语、忌语，服务承诺等，每位教师在制定后都能认真学习创建青年文明号活动宗旨、活动意义、活动条件、行为规范、服务对象、服务承诺等十五项内容。</w:t>
      </w:r>
    </w:p>
    <w:p>
      <w:pPr>
        <w:ind w:left="0" w:right="0" w:firstLine="560"/>
        <w:spacing w:before="450" w:after="450" w:line="312" w:lineRule="auto"/>
      </w:pPr>
      <w:r>
        <w:rPr>
          <w:rFonts w:ascii="宋体" w:hAnsi="宋体" w:eastAsia="宋体" w:cs="宋体"/>
          <w:color w:val="000"/>
          <w:sz w:val="28"/>
          <w:szCs w:val="28"/>
        </w:rPr>
        <w:t xml:space="preserve">从行为规范、保教工作、学习与教研、家长工作、出勤、其他等方面，制定了教师月绩效考评表，每月对教师工作实绩进行全面评价。还设立了意见箱等。每年都发放《家长问卷调查表》，及时了解幼儿园各教工在创建中出现的问题，并及时的反馈、协调、解决。</w:t>
      </w:r>
    </w:p>
    <w:p>
      <w:pPr>
        <w:ind w:left="0" w:right="0" w:firstLine="560"/>
        <w:spacing w:before="450" w:after="450" w:line="312" w:lineRule="auto"/>
      </w:pPr>
      <w:r>
        <w:rPr>
          <w:rFonts w:ascii="宋体" w:hAnsi="宋体" w:eastAsia="宋体" w:cs="宋体"/>
          <w:color w:val="000"/>
          <w:sz w:val="28"/>
          <w:szCs w:val="28"/>
        </w:rPr>
        <w:t xml:space="preserve">二、提高思想认识，加强素质培养：</w:t>
      </w:r>
    </w:p>
    <w:p>
      <w:pPr>
        <w:ind w:left="0" w:right="0" w:firstLine="560"/>
        <w:spacing w:before="450" w:after="450" w:line="312" w:lineRule="auto"/>
      </w:pPr>
      <w:r>
        <w:rPr>
          <w:rFonts w:ascii="宋体" w:hAnsi="宋体" w:eastAsia="宋体" w:cs="宋体"/>
          <w:color w:val="000"/>
          <w:sz w:val="28"/>
          <w:szCs w:val="28"/>
        </w:rPr>
        <w:t xml:space="preserve">内修素养，外树形象，提高教师素质，塑造教师形象，是提高创建水平的根本保证。作为教师的我们，给孩子一杯水，自己得拥有一桶水，但是，这一桶水不能是亘古不变的死水。只有不断的学习、提高才能切合时代的需要，家长的需要，孩子们的需要。</w:t>
      </w:r>
    </w:p>
    <w:p>
      <w:pPr>
        <w:ind w:left="0" w:right="0" w:firstLine="560"/>
        <w:spacing w:before="450" w:after="450" w:line="312" w:lineRule="auto"/>
      </w:pPr>
      <w:r>
        <w:rPr>
          <w:rFonts w:ascii="宋体" w:hAnsi="宋体" w:eastAsia="宋体" w:cs="宋体"/>
          <w:color w:val="000"/>
          <w:sz w:val="28"/>
          <w:szCs w:val="28"/>
        </w:rPr>
        <w:t xml:space="preserve">我们不断加强政治、业务学习，形成每月一次的政治、业务学习制度，组织教师系统学习“邓小平理论”、“xxxx”精神、“团章”、“党章”、“师德必读”、《细节决定成败》、《与幼儿教师对话》等等，并开展“生命因学习而精彩”的读书活动。在活动中每个人都读一本好书，写一篇心得体会，并在交流会上，谈思考、谈体会、谈感想、谈启发。</w:t>
      </w:r>
    </w:p>
    <w:p>
      <w:pPr>
        <w:ind w:left="0" w:right="0" w:firstLine="560"/>
        <w:spacing w:before="450" w:after="450" w:line="312" w:lineRule="auto"/>
      </w:pPr>
      <w:r>
        <w:rPr>
          <w:rFonts w:ascii="宋体" w:hAnsi="宋体" w:eastAsia="宋体" w:cs="宋体"/>
          <w:color w:val="000"/>
          <w:sz w:val="28"/>
          <w:szCs w:val="28"/>
        </w:rPr>
        <w:t xml:space="preserve">我们经常在幼儿园进行相对集中的定期的学习、研讨、交流，并积极参加幼教专家、学者进行的各类专题讲座。引导教师大胆尝试创新教育，勤思考，多动笔，进行经验总结。不断提高青年教师业务水平和教育教学技能，使青年教师始终走在时代前列，始终体现先进性。努力发挥青年文明号的资源优势、组织优势，建立经常性的学习制度，表彰学习成才的青年典型，构建起具有青年文明号特色的学习体系，使青年文明号组织的学习品质更加突出。</w:t>
      </w:r>
    </w:p>
    <w:p>
      <w:pPr>
        <w:ind w:left="0" w:right="0" w:firstLine="560"/>
        <w:spacing w:before="450" w:after="450" w:line="312" w:lineRule="auto"/>
      </w:pPr>
      <w:r>
        <w:rPr>
          <w:rFonts w:ascii="宋体" w:hAnsi="宋体" w:eastAsia="宋体" w:cs="宋体"/>
          <w:color w:val="000"/>
          <w:sz w:val="28"/>
          <w:szCs w:val="28"/>
        </w:rPr>
        <w:t xml:space="preserve">三、强化服务质量，优化服务意识</w:t>
      </w:r>
    </w:p>
    <w:p>
      <w:pPr>
        <w:ind w:left="0" w:right="0" w:firstLine="560"/>
        <w:spacing w:before="450" w:after="450" w:line="312" w:lineRule="auto"/>
      </w:pPr>
      <w:r>
        <w:rPr>
          <w:rFonts w:ascii="宋体" w:hAnsi="宋体" w:eastAsia="宋体" w:cs="宋体"/>
          <w:color w:val="000"/>
          <w:sz w:val="28"/>
          <w:szCs w:val="28"/>
        </w:rPr>
        <w:t xml:space="preserve">结合我园特点，我们开展了各项为家长和幼儿服务的活动。如：我们为幼儿制作教玩具；开展丰富多彩的区角活动、户外活动；根据主题和幼儿共同创设良好的学习和生活环境；热情高效地为家长、幼儿服务；各班门前设立家教园地（定期更换内容），组织家长开家长会，家园联谊、家长半日开放等活动。</w:t>
      </w:r>
    </w:p>
    <w:p>
      <w:pPr>
        <w:ind w:left="0" w:right="0" w:firstLine="560"/>
        <w:spacing w:before="450" w:after="450" w:line="312" w:lineRule="auto"/>
      </w:pPr>
      <w:r>
        <w:rPr>
          <w:rFonts w:ascii="宋体" w:hAnsi="宋体" w:eastAsia="宋体" w:cs="宋体"/>
          <w:color w:val="000"/>
          <w:sz w:val="28"/>
          <w:szCs w:val="28"/>
        </w:rPr>
        <w:t xml:space="preserve">我们经常在园外开展便民服务，服务项目有：家教咨询与宣传，保健知识宣传与咨询等。我们这个学期还组织幼儿为退休老教师献上了一台歌舞表演。我园青年教师还经常利用课余时间查找《科学育儿知识》，通过在小区发放传单的方式，让先进的育儿理念真真实实的走进周围的人家。</w:t>
      </w:r>
    </w:p>
    <w:p>
      <w:pPr>
        <w:ind w:left="0" w:right="0" w:firstLine="560"/>
        <w:spacing w:before="450" w:after="450" w:line="312" w:lineRule="auto"/>
      </w:pPr>
      <w:r>
        <w:rPr>
          <w:rFonts w:ascii="宋体" w:hAnsi="宋体" w:eastAsia="宋体" w:cs="宋体"/>
          <w:color w:val="000"/>
          <w:sz w:val="28"/>
          <w:szCs w:val="28"/>
        </w:rPr>
        <w:t xml:space="preserve">我们坚持以活动为载体，因地制宜，广泛开展适合青年特点的、形式多样的服务活动，最大限度地吸引广大青年文明号成员参加。并在活动中体现寓教作用，提高青年教师的思想道德文化素质，增强了青年文明号组织的吸引力、战斗力和凝聚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争创青年文明号活动开展以来，由于时间较短，工作任务繁重，未能全面展开。各项工作开展的频率、强度不足，需要园有教职工一起努力，完成争创工作。</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第三篇：青年文明号创建汇报材料——</w:t>
      </w:r>
    </w:p>
    <w:p>
      <w:pPr>
        <w:ind w:left="0" w:right="0" w:firstLine="560"/>
        <w:spacing w:before="450" w:after="450" w:line="312" w:lineRule="auto"/>
      </w:pPr>
      <w:r>
        <w:rPr>
          <w:rFonts w:ascii="宋体" w:hAnsi="宋体" w:eastAsia="宋体" w:cs="宋体"/>
          <w:color w:val="000"/>
          <w:sz w:val="28"/>
          <w:szCs w:val="28"/>
        </w:rPr>
        <w:t xml:space="preserve">“青年文明号”创建汇报材料</w:t>
      </w:r>
    </w:p>
    <w:p>
      <w:pPr>
        <w:ind w:left="0" w:right="0" w:firstLine="560"/>
        <w:spacing w:before="450" w:after="450" w:line="312" w:lineRule="auto"/>
      </w:pPr>
      <w:r>
        <w:rPr>
          <w:rFonts w:ascii="宋体" w:hAnsi="宋体" w:eastAsia="宋体" w:cs="宋体"/>
          <w:color w:val="000"/>
          <w:sz w:val="28"/>
          <w:szCs w:val="28"/>
        </w:rPr>
        <w:t xml:space="preserve">青年文明号是指在生产、经营、管理和服务中，体现高度职业文明、创造一流工作业绩的一线青年集体，为引导和激励我公司广大青年职工弘扬“敬业、协作、创优、奉献”的职业精神，团结和带领广大青年职工立足本职、争创一流，更好的服务经济社会发展，同时也为找准公司青年职工工作的切入点，加强青年职工队伍建设，增强团队意识，增加青年组织的凝聚力，全面提高青年职工素质，更好地发挥广大青年职工的激情与智慧，在公司不断壮大，项目不断推进的过程中发挥积极的作用。河西交通枢纽现正着力开展青年文明号的创建工作，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探索站场建设和运营新模式，响应国家“十二五”综合交通枢纽规划，2024年12月9日，经市政府市长办公会研究，决定组建长沙综合交通枢纽建设投资运营平台，由长沙先导投资控股有限公司、湖南龙骧交通发展集团公司、长沙市公共交通投资管理公司、长沙轨道交通发展集团共同出资组建，长沙先导投资控股公司代表政府控股，实行政府主导、市场化运作、产业化经营模式投资建设、运营管理。从河西交通枢纽项目开始，有序推进长沙市交通枢纽投资建设。2024年2月，长沙综合交通枢纽建设投资有限公司成立，注 册资本2.5亿元人民币。</w:t>
      </w:r>
    </w:p>
    <w:p>
      <w:pPr>
        <w:ind w:left="0" w:right="0" w:firstLine="560"/>
        <w:spacing w:before="450" w:after="450" w:line="312" w:lineRule="auto"/>
      </w:pPr>
      <w:r>
        <w:rPr>
          <w:rFonts w:ascii="宋体" w:hAnsi="宋体" w:eastAsia="宋体" w:cs="宋体"/>
          <w:color w:val="000"/>
          <w:sz w:val="28"/>
          <w:szCs w:val="28"/>
        </w:rPr>
        <w:t xml:space="preserve">公司主要经营范围是交通投资建设、物业管理和房地产开发。现主要建设的是长沙市河西交通枢纽工程，该工程位于大河西先导区现代服务业核心区域，是集地铁、长短途客运、城市公交、出租车、社会车辆等多种交通功能及写字楼、购物中心、商业街等商业功能于一体的城市综合体。总用地面积218亩，总建筑面积31.5万㎡，总投资约30亿元。项目于2024年11月20日开工建设，计划于2024年5月竣工。</w:t>
      </w:r>
    </w:p>
    <w:p>
      <w:pPr>
        <w:ind w:left="0" w:right="0" w:firstLine="560"/>
        <w:spacing w:before="450" w:after="450" w:line="312" w:lineRule="auto"/>
      </w:pPr>
      <w:r>
        <w:rPr>
          <w:rFonts w:ascii="宋体" w:hAnsi="宋体" w:eastAsia="宋体" w:cs="宋体"/>
          <w:color w:val="000"/>
          <w:sz w:val="28"/>
          <w:szCs w:val="28"/>
        </w:rPr>
        <w:t xml:space="preserve">现河西交通枢纽共有员工62人，有职称的技术和管理人员34人，党员13人，40岁以下的青年职工56人，占公司总员工数的90.3%，40岁以下中高管理人员7人。</w:t>
      </w:r>
    </w:p>
    <w:p>
      <w:pPr>
        <w:ind w:left="0" w:right="0" w:firstLine="560"/>
        <w:spacing w:before="450" w:after="450" w:line="312" w:lineRule="auto"/>
      </w:pPr>
      <w:r>
        <w:rPr>
          <w:rFonts w:ascii="宋体" w:hAnsi="宋体" w:eastAsia="宋体" w:cs="宋体"/>
          <w:color w:val="000"/>
          <w:sz w:val="28"/>
          <w:szCs w:val="28"/>
        </w:rPr>
        <w:t xml:space="preserve">二、创建工作</w:t>
      </w:r>
    </w:p>
    <w:p>
      <w:pPr>
        <w:ind w:left="0" w:right="0" w:firstLine="560"/>
        <w:spacing w:before="450" w:after="450" w:line="312" w:lineRule="auto"/>
      </w:pPr>
      <w:r>
        <w:rPr>
          <w:rFonts w:ascii="宋体" w:hAnsi="宋体" w:eastAsia="宋体" w:cs="宋体"/>
          <w:color w:val="000"/>
          <w:sz w:val="28"/>
          <w:szCs w:val="28"/>
        </w:rPr>
        <w:t xml:space="preserve">1、公司高度重视，搭建领导班子</w:t>
      </w:r>
    </w:p>
    <w:p>
      <w:pPr>
        <w:ind w:left="0" w:right="0" w:firstLine="560"/>
        <w:spacing w:before="450" w:after="450" w:line="312" w:lineRule="auto"/>
      </w:pPr>
      <w:r>
        <w:rPr>
          <w:rFonts w:ascii="宋体" w:hAnsi="宋体" w:eastAsia="宋体" w:cs="宋体"/>
          <w:color w:val="000"/>
          <w:sz w:val="28"/>
          <w:szCs w:val="28"/>
        </w:rPr>
        <w:t xml:space="preserve">在明确了创建市级青年文明号作为公司建设和发展的重要工作内容后，公司领导高度重视，对创建活动给予人财物保障，搭建领导班子，成立领导小组，明确成员职责，并制定工作规划和计划。</w:t>
      </w:r>
    </w:p>
    <w:p>
      <w:pPr>
        <w:ind w:left="0" w:right="0" w:firstLine="560"/>
        <w:spacing w:before="450" w:after="450" w:line="312" w:lineRule="auto"/>
      </w:pPr>
      <w:r>
        <w:rPr>
          <w:rFonts w:ascii="宋体" w:hAnsi="宋体" w:eastAsia="宋体" w:cs="宋体"/>
          <w:color w:val="000"/>
          <w:sz w:val="28"/>
          <w:szCs w:val="28"/>
        </w:rPr>
        <w:t xml:space="preserve">公司明确以“热血青春献枢纽、诚信服务为人民”为创建主题，把创建主题贯穿于创建全过程中，做到人人了解创建计划，人人明确各自责任，人人规范自己行为，人人为创建活动做贡献。成立了以站务部经理、党支部书记董书春为组长的创建小组，副组长为团支部书记周密，组员为陈经纬、张莹、孙妍春。特邀公司中高管领导作为特约监察员。公司 全体员工紧紧围绕创建“青年文明号”的中心工作，公正廉洁、诚信务实、团结协作。同时，公开了服务承诺、创建目标以及监督电话、开设了意见收集渠道。公司成立至今，无一起违纪违法事件产生。坚持廉政团结的堡垒作用已逐渐形成。</w:t>
      </w:r>
    </w:p>
    <w:p>
      <w:pPr>
        <w:ind w:left="0" w:right="0" w:firstLine="560"/>
        <w:spacing w:before="450" w:after="450" w:line="312" w:lineRule="auto"/>
      </w:pPr>
      <w:r>
        <w:rPr>
          <w:rFonts w:ascii="宋体" w:hAnsi="宋体" w:eastAsia="宋体" w:cs="宋体"/>
          <w:color w:val="000"/>
          <w:sz w:val="28"/>
          <w:szCs w:val="28"/>
        </w:rPr>
        <w:t xml:space="preserve">为切实推进创建活动的开展，在具体工作和项目建设中收到实效，创建活动主要分为三个小组，第一组为站务运营和管理，包括过渡站内运行及沟通协调、物业管理、安全保障以及外围治安交通协调等工作，由站务部负责，第二组为站场建设及安全文明施工，由工程技术部负责。第三组为营销运营小组，主要是正式站场的商业区域的营销推广、招商销售等工作。由运营部负责。</w:t>
      </w:r>
    </w:p>
    <w:p>
      <w:pPr>
        <w:ind w:left="0" w:right="0" w:firstLine="560"/>
        <w:spacing w:before="450" w:after="450" w:line="312" w:lineRule="auto"/>
      </w:pPr>
      <w:r>
        <w:rPr>
          <w:rFonts w:ascii="宋体" w:hAnsi="宋体" w:eastAsia="宋体" w:cs="宋体"/>
          <w:color w:val="000"/>
          <w:sz w:val="28"/>
          <w:szCs w:val="28"/>
        </w:rPr>
        <w:t xml:space="preserve">2、狠抓基础工作，以服务树形象</w:t>
      </w:r>
    </w:p>
    <w:p>
      <w:pPr>
        <w:ind w:left="0" w:right="0" w:firstLine="560"/>
        <w:spacing w:before="450" w:after="450" w:line="312" w:lineRule="auto"/>
      </w:pPr>
      <w:r>
        <w:rPr>
          <w:rFonts w:ascii="宋体" w:hAnsi="宋体" w:eastAsia="宋体" w:cs="宋体"/>
          <w:color w:val="000"/>
          <w:sz w:val="28"/>
          <w:szCs w:val="28"/>
        </w:rPr>
        <w:t xml:space="preserve">河西交通枢纽开展青年文明号创建活动以来，全体人员团结拼搏，勇于创新，立足岗位，服务群众。狠抓基础工作，完善创建青年文明号实施方案，落加强创建基础资料管理，并不断改善工作环境。抓优质服务，规范服务。以技术性、专业性、高效性“三性”为前提，切实提升服务的专业技能。同时，做到“主动、热情、周到”规范服务工作。</w:t>
      </w:r>
    </w:p>
    <w:p>
      <w:pPr>
        <w:ind w:left="0" w:right="0" w:firstLine="560"/>
        <w:spacing w:before="450" w:after="450" w:line="312" w:lineRule="auto"/>
      </w:pPr>
      <w:r>
        <w:rPr>
          <w:rFonts w:ascii="宋体" w:hAnsi="宋体" w:eastAsia="宋体" w:cs="宋体"/>
          <w:color w:val="000"/>
          <w:sz w:val="28"/>
          <w:szCs w:val="28"/>
        </w:rPr>
        <w:t xml:space="preserve">不断改善工作环境。一是努力创造并经常保持优美、整洁、卫生的工作环境；二是结合工作纪律整顿、建设工作的开展，不断改进工作作风。工作场所醒目位置悬挂争创青年文明号标志，张贴争创青年文明号工作和服务标准，营造出 创建青年文明号的浓厚氛围。集体成员上岗时间按要求着装，做到整洁、规范。除特殊工作外，团员必须佩带团徽，从基础服务上真正树立了良好的形象。</w:t>
      </w:r>
    </w:p>
    <w:p>
      <w:pPr>
        <w:ind w:left="0" w:right="0" w:firstLine="560"/>
        <w:spacing w:before="450" w:after="450" w:line="312" w:lineRule="auto"/>
      </w:pPr>
      <w:r>
        <w:rPr>
          <w:rFonts w:ascii="宋体" w:hAnsi="宋体" w:eastAsia="宋体" w:cs="宋体"/>
          <w:color w:val="000"/>
          <w:sz w:val="28"/>
          <w:szCs w:val="28"/>
        </w:rPr>
        <w:t xml:space="preserve">3、队伍务实诚信，项目稳健推进</w:t>
      </w:r>
    </w:p>
    <w:p>
      <w:pPr>
        <w:ind w:left="0" w:right="0" w:firstLine="560"/>
        <w:spacing w:before="450" w:after="450" w:line="312" w:lineRule="auto"/>
      </w:pPr>
      <w:r>
        <w:rPr>
          <w:rFonts w:ascii="宋体" w:hAnsi="宋体" w:eastAsia="宋体" w:cs="宋体"/>
          <w:color w:val="000"/>
          <w:sz w:val="28"/>
          <w:szCs w:val="28"/>
        </w:rPr>
        <w:t xml:space="preserve">交通枢纽公司在先导控股公司党委和团委的带领下，坚持开展政治学习，加强素质修养，切实做到实事求是、与时俱进。公司全体职工提高修养，规范自身形象，扎实推进工作，开展项目建设。工程建设小组为保证正式站场能在市政府要求的时间内交付使用，攻坚克难，突破施工瓶颈，优化设计，创新管理模式，今年7月28日河西交通枢纽工程全部单体建筑封顶，比原计划提前完成。同时，工程建设团队坚持管理与服务并行，牢固树立诚信服务理念，想合作单位之所想，急施工单位之所急，与各单位建立了良好的合作关系。</w:t>
      </w:r>
    </w:p>
    <w:p>
      <w:pPr>
        <w:ind w:left="0" w:right="0" w:firstLine="560"/>
        <w:spacing w:before="450" w:after="450" w:line="312" w:lineRule="auto"/>
      </w:pPr>
      <w:r>
        <w:rPr>
          <w:rFonts w:ascii="宋体" w:hAnsi="宋体" w:eastAsia="宋体" w:cs="宋体"/>
          <w:color w:val="000"/>
          <w:sz w:val="28"/>
          <w:szCs w:val="28"/>
        </w:rPr>
        <w:t xml:space="preserve">为解决河西交通枢纽工程建设时期旅客的正常出行，公司2024年投资建设了河西交通枢纽过渡站，于2024年底正式投入使用。经过3年多的锻炼与学习，不断与运营单位进行磨合、完善沟通机制、加强管理协调，现过渡站运行安全平稳，物业管理规范有序，至今未出现一例重大安全责任事故，并已多次顺利通过了五一、十一、春节等假期的高峰考验。据统计，2024年十一黄金周过渡站客流量达到9万多人，创历史新高。站务部门加班加点，在假期还坚守在站场一线，为站场的顺畅运行、旅客的平安出 行提供的了坚实的保障。同时，过渡站在站场出口处设立青年文明号服务岗，日常为站场旅客提供线路咨询、应急服务，张贴创建活动宣传栏，发放“青年文明号服务卡”，设立意见箱。</w:t>
      </w:r>
    </w:p>
    <w:p>
      <w:pPr>
        <w:ind w:left="0" w:right="0" w:firstLine="560"/>
        <w:spacing w:before="450" w:after="450" w:line="312" w:lineRule="auto"/>
      </w:pPr>
      <w:r>
        <w:rPr>
          <w:rFonts w:ascii="宋体" w:hAnsi="宋体" w:eastAsia="宋体" w:cs="宋体"/>
          <w:color w:val="000"/>
          <w:sz w:val="28"/>
          <w:szCs w:val="28"/>
        </w:rPr>
        <w:t xml:space="preserve">营销招商方面，现项目已与多家大型企业达成合作意向，并签订合同。同时，公司和项目已多次获得省市区领导的高度评价，并获得多项荣誉。河西交通枢纽（长沙西中心）获得由潇湘晨报影响湖南活动组颁发的“2024年长沙最具投资价值商业项目”，荣获“岳麓最值得期待的风尚商务地标”，被长沙市房地产开发协会、长沙市房地产业协会和好房子网授予“2024年最具投资价值商业综合体”等。</w:t>
      </w:r>
    </w:p>
    <w:p>
      <w:pPr>
        <w:ind w:left="0" w:right="0" w:firstLine="560"/>
        <w:spacing w:before="450" w:after="450" w:line="312" w:lineRule="auto"/>
      </w:pPr>
      <w:r>
        <w:rPr>
          <w:rFonts w:ascii="宋体" w:hAnsi="宋体" w:eastAsia="宋体" w:cs="宋体"/>
          <w:color w:val="000"/>
          <w:sz w:val="28"/>
          <w:szCs w:val="28"/>
        </w:rPr>
        <w:t xml:space="preserve">4、活动创新高效，发挥标杆作用</w:t>
      </w:r>
    </w:p>
    <w:p>
      <w:pPr>
        <w:ind w:left="0" w:right="0" w:firstLine="560"/>
        <w:spacing w:before="450" w:after="450" w:line="312" w:lineRule="auto"/>
      </w:pPr>
      <w:r>
        <w:rPr>
          <w:rFonts w:ascii="宋体" w:hAnsi="宋体" w:eastAsia="宋体" w:cs="宋体"/>
          <w:color w:val="000"/>
          <w:sz w:val="28"/>
          <w:szCs w:val="28"/>
        </w:rPr>
        <w:t xml:space="preserve">因工程设计复杂，建设任务繁重，公司营造了要不断奋斗、不断充实自己的浓厚学习氛围。为全面提高青年员工的综合素质，培养造就一支政治素质高、职业道德好、专业技术精、开拓精神强的队伍，我们结合河西交通枢纽建设现场和过渡站日常工作的特点，把主题思想融入到每个青年人心中，把青年文明号活动与开展行业文化建设有机结合起来。人流高峰期，公司开展了志愿服务活动，在过渡站场出入口设立志愿者服务台，提供药品、热水服务；提供乘车信息咨询服务等。在长短途下客区，安排志愿者为有需要的旅客帮抬行李、提供咨询服务；站内交通疏导等。还开展了“文明出行，从我做起”的文明交通学雷锋服务活动，大力宣传交 通法规和安全常识,增强了司机和市民的安全文明出行意识，同时通过交通劝导，有效的维护了站内的交通秩序。此外，参与了施工单位组织的“学做雷锋传人”义务献血活动，得到了广大员工的热心参与和支持。此类活动有效的提升了员工的服务意识和社会使命感，规范员工行为，提高服务效率和质量，体现广大青年的标杆作用，扩大了河西交通枢纽为群众服务、建一流枢纽的良好的社会效应。</w:t>
      </w:r>
    </w:p>
    <w:p>
      <w:pPr>
        <w:ind w:left="0" w:right="0" w:firstLine="560"/>
        <w:spacing w:before="450" w:after="450" w:line="312" w:lineRule="auto"/>
      </w:pPr>
      <w:r>
        <w:rPr>
          <w:rFonts w:ascii="宋体" w:hAnsi="宋体" w:eastAsia="宋体" w:cs="宋体"/>
          <w:color w:val="000"/>
          <w:sz w:val="28"/>
          <w:szCs w:val="28"/>
        </w:rPr>
        <w:t xml:space="preserve">此外，公司为了丰富业余生活、提升青年员工的综合素质，积极开展并参与各项体育运动、知识比赛、岗位竞赛、职称评比等活动，不断激发青年骨干的开拓进取精神，进一步提高青年的业务技能和综合素质，促进公司工作的扎实运作。公司积极参与了先导控股公司和施工单位组织的篮球比赛、羽毛球比赛、运动会等，并获得了优异的成绩，同时正在积极的投入重点项目建设“百日劳动竞赛”活动当中。在以往的这些活动中也涌现出来了一批优秀的青年分子。在控股公司组织的技术和管理人员职称评定中，公司有23人获得1-6级不等的专业职称；有两位优秀员工因在本岗位表现出色，职位得到提升。党支部推选了4名入党积极分子；有1名团员获得先导控股团委“优秀团员干部”称号。在项目建设和广大青年的不断进步中，发挥了标杆的作用。</w:t>
      </w:r>
    </w:p>
    <w:p>
      <w:pPr>
        <w:ind w:left="0" w:right="0" w:firstLine="560"/>
        <w:spacing w:before="450" w:after="450" w:line="312" w:lineRule="auto"/>
      </w:pPr>
      <w:r>
        <w:rPr>
          <w:rFonts w:ascii="宋体" w:hAnsi="宋体" w:eastAsia="宋体" w:cs="宋体"/>
          <w:color w:val="000"/>
          <w:sz w:val="28"/>
          <w:szCs w:val="28"/>
        </w:rPr>
        <w:t xml:space="preserve">在以往的创建活动中，我们取得了一些成绩。在接下来的工作中，我们仍然要以青年文明号的标准严格要求自己，进一步提高管理服务水平，扎实推进项目各项工作。使“青 年文明号”成为凝聚青年、团结青年、塑造青年的有效形式，成为河西交通枢纽精神文明建设的重要组成部分和青年思想政治工作的重要载体，使河西交通枢纽成为全市倡导和体现职业道德与职业文明、创造一流工作业绩的优秀青年集体。</w:t>
      </w:r>
    </w:p>
    <w:p>
      <w:pPr>
        <w:ind w:left="0" w:right="0" w:firstLine="560"/>
        <w:spacing w:before="450" w:after="450" w:line="312" w:lineRule="auto"/>
      </w:pPr>
      <w:r>
        <w:rPr>
          <w:rFonts w:ascii="黑体" w:hAnsi="黑体" w:eastAsia="黑体" w:cs="黑体"/>
          <w:color w:val="000000"/>
          <w:sz w:val="36"/>
          <w:szCs w:val="36"/>
          <w:b w:val="1"/>
          <w:bCs w:val="1"/>
        </w:rPr>
        <w:t xml:space="preserve">第四篇：创建青年文明号汇报材料</w:t>
      </w:r>
    </w:p>
    <w:p>
      <w:pPr>
        <w:ind w:left="0" w:right="0" w:firstLine="560"/>
        <w:spacing w:before="450" w:after="450" w:line="312" w:lineRule="auto"/>
      </w:pPr>
      <w:r>
        <w:rPr>
          <w:rFonts w:ascii="宋体" w:hAnsi="宋体" w:eastAsia="宋体" w:cs="宋体"/>
          <w:color w:val="000"/>
          <w:sz w:val="28"/>
          <w:szCs w:val="28"/>
        </w:rPr>
        <w:t xml:space="preserve">创建青年文明号汇报材料</w:t>
      </w:r>
    </w:p>
    <w:p>
      <w:pPr>
        <w:ind w:left="0" w:right="0" w:firstLine="560"/>
        <w:spacing w:before="450" w:after="450" w:line="312" w:lineRule="auto"/>
      </w:pPr>
      <w:r>
        <w:rPr>
          <w:rFonts w:ascii="宋体" w:hAnsi="宋体" w:eastAsia="宋体" w:cs="宋体"/>
          <w:color w:val="000"/>
          <w:sz w:val="28"/>
          <w:szCs w:val="28"/>
        </w:rPr>
        <w:t xml:space="preserve">今天我能够有公司向大家汇报“青年文明号”创建活动的开展情况，感到十分荣幸。不足之处，希望大家多提宝贵意见和建议。</w:t>
      </w:r>
    </w:p>
    <w:p>
      <w:pPr>
        <w:ind w:left="0" w:right="0" w:firstLine="560"/>
        <w:spacing w:before="450" w:after="450" w:line="312" w:lineRule="auto"/>
      </w:pPr>
      <w:r>
        <w:rPr>
          <w:rFonts w:ascii="宋体" w:hAnsi="宋体" w:eastAsia="宋体" w:cs="宋体"/>
          <w:color w:val="000"/>
          <w:sz w:val="28"/>
          <w:szCs w:val="28"/>
        </w:rPr>
        <w:t xml:space="preserve">青年文明号已经走过了十多年不平凡的历程，成为加强职业文明建设的有效载体，成为引领青年建功成才的生动实践，成为群众性精神文明建设的一道亮丽的风景线，产生了显着的经济效益、社会效益和人才效益。</w:t>
      </w:r>
    </w:p>
    <w:p>
      <w:pPr>
        <w:ind w:left="0" w:right="0" w:firstLine="560"/>
        <w:spacing w:before="450" w:after="450" w:line="312" w:lineRule="auto"/>
      </w:pPr>
      <w:r>
        <w:rPr>
          <w:rFonts w:ascii="宋体" w:hAnsi="宋体" w:eastAsia="宋体" w:cs="宋体"/>
          <w:color w:val="000"/>
          <w:sz w:val="28"/>
          <w:szCs w:val="28"/>
        </w:rPr>
        <w:t xml:space="preserve">作为新时代的青年，如何在工作和生活的实践中充分实现自己的价值，是我们不可推卸的历史使命。而“青年文明号”活动恰恰为青年人提供了施展聪明才智，实现自身价值的舞台。在创建过程中，我们重新审视自我，重新雕琢自我。在实践中培养自己的职业理想、职业道德和职业技能，强化自己的责任感和使命感，激发自己的工作热情和争创意识。而这些在我们以后的职业生涯中，都必将产生极其积极的影响。在文明号活动中，我们潜移默化的积累了很多从前没有的东西，这些东西最终演化成一种态度，一种对待工作、对待生活的态度，那是当仁不让的勇气，是舍我其谁的魄力。除了这些以外，还有更重要的东西，也许是所有参与文明号活动的朋友们都能感受到的，那就是身在文明号集体中，由衷的自豪感。而这正是今天我们有勇气站在这里的原因。</w:t>
      </w:r>
    </w:p>
    <w:p>
      <w:pPr>
        <w:ind w:left="0" w:right="0" w:firstLine="560"/>
        <w:spacing w:before="450" w:after="450" w:line="312" w:lineRule="auto"/>
      </w:pPr>
      <w:r>
        <w:rPr>
          <w:rFonts w:ascii="宋体" w:hAnsi="宋体" w:eastAsia="宋体" w:cs="宋体"/>
          <w:color w:val="000"/>
          <w:sz w:val="28"/>
          <w:szCs w:val="28"/>
        </w:rPr>
        <w:t xml:space="preserve">目前我Qc小组共13人，团员青年10人。</w:t>
      </w:r>
    </w:p>
    <w:p>
      <w:pPr>
        <w:ind w:left="0" w:right="0" w:firstLine="560"/>
        <w:spacing w:before="450" w:after="450" w:line="312" w:lineRule="auto"/>
      </w:pPr>
      <w:r>
        <w:rPr>
          <w:rFonts w:ascii="宋体" w:hAnsi="宋体" w:eastAsia="宋体" w:cs="宋体"/>
          <w:color w:val="000"/>
          <w:sz w:val="28"/>
          <w:szCs w:val="28"/>
        </w:rPr>
        <w:t xml:space="preserve">分别在理化检验岗、常规检验岗、包材检验岗、仪器分析岗及微生物检验岗工作。</w:t>
      </w:r>
    </w:p>
    <w:p>
      <w:pPr>
        <w:ind w:left="0" w:right="0" w:firstLine="560"/>
        <w:spacing w:before="450" w:after="450" w:line="312" w:lineRule="auto"/>
      </w:pPr>
      <w:r>
        <w:rPr>
          <w:rFonts w:ascii="宋体" w:hAnsi="宋体" w:eastAsia="宋体" w:cs="宋体"/>
          <w:color w:val="000"/>
          <w:sz w:val="28"/>
          <w:szCs w:val="28"/>
        </w:rPr>
        <w:t xml:space="preserve">自开展青年文明号创建活动以来，全体人员团结拼搏，勇于创新，以“提升检验品质，创建和谐班组”为宗旨，将各项工作做到最好。</w:t>
      </w:r>
    </w:p>
    <w:p>
      <w:pPr>
        <w:ind w:left="0" w:right="0" w:firstLine="560"/>
        <w:spacing w:before="450" w:after="450" w:line="312" w:lineRule="auto"/>
      </w:pPr>
      <w:r>
        <w:rPr>
          <w:rFonts w:ascii="宋体" w:hAnsi="宋体" w:eastAsia="宋体" w:cs="宋体"/>
          <w:color w:val="000"/>
          <w:sz w:val="28"/>
          <w:szCs w:val="28"/>
        </w:rPr>
        <w:t xml:space="preserve">随着科技发展，社会的进步，检验水平逐步提高qc小组的年轻人以弘扬五四精神，勇于探索、敢于创新将检验工作做到精益求精。继承“五四”传统，刻苦学习，增长才干，()做科技兴业的先锋在经济全球化的大趋势下，真正的竞争是科技的竞争和人才的竞争。作为党的助手和后备军，我要在计量所的大发展和快发展中有所作为，实现人生的价值，就必须有过硬的本领，就必须勤于学习，敏于思考，不断更新知识，扩大知识储备，拓展知识领域。不仅要学习科学文化知识，更要学习计算机、外语、法律、管理等现代化知识，成为一专多能、多专多能的复合型青年人才。既要向书本学，更要向实践学；既要注重学习效果，养成终身学习的良好习惯，又要始终保持高涨的学习热情和旺盛的求知欲望，大胆吸收借鉴一切先进科技成果和成功经验，做科技兴业的时代先锋。</w:t>
      </w:r>
    </w:p>
    <w:p>
      <w:pPr>
        <w:ind w:left="0" w:right="0" w:firstLine="560"/>
        <w:spacing w:before="450" w:after="450" w:line="312" w:lineRule="auto"/>
      </w:pPr>
      <w:r>
        <w:rPr>
          <w:rFonts w:ascii="宋体" w:hAnsi="宋体" w:eastAsia="宋体" w:cs="宋体"/>
          <w:color w:val="000"/>
          <w:sz w:val="28"/>
          <w:szCs w:val="28"/>
        </w:rPr>
        <w:t xml:space="preserve">时间在大家的学习中慢慢过去，在工作中表现出了积极的工作态度，在思想上也是积极的要求进步，团员青年都积极向党组织提交入党申请书，请求接受党组织的考核，对党章进行仔细的阅读，在工作中时时刻刻都要起先锋带头作用。</w:t>
      </w:r>
    </w:p>
    <w:p>
      <w:pPr>
        <w:ind w:left="0" w:right="0" w:firstLine="560"/>
        <w:spacing w:before="450" w:after="450" w:line="312" w:lineRule="auto"/>
      </w:pPr>
      <w:r>
        <w:rPr>
          <w:rFonts w:ascii="宋体" w:hAnsi="宋体" w:eastAsia="宋体" w:cs="宋体"/>
          <w:color w:val="000"/>
          <w:sz w:val="28"/>
          <w:szCs w:val="28"/>
        </w:rPr>
        <w:t xml:space="preserve">这次成为“青年文明号”岗位，对我们来说意重大，我们将发扬\"青年文明号的先锋模范作用，继续保持团队的先进性，为集团和公司的发展贡献出自己的一份力量。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我们是一个充满活力的集体，除了完成好本职工作外，对于集团、工作组织的各项活动都积极参加，争创青年文明号、文艺汇演、捐献冬衣、征文活动、问卷调查等。不仅陶冶了情操还增加了部门内部的向心力和凝聚力。</w:t>
      </w:r>
    </w:p>
    <w:p>
      <w:pPr>
        <w:ind w:left="0" w:right="0" w:firstLine="560"/>
        <w:spacing w:before="450" w:after="450" w:line="312" w:lineRule="auto"/>
      </w:pPr>
      <w:r>
        <w:rPr>
          <w:rFonts w:ascii="宋体" w:hAnsi="宋体" w:eastAsia="宋体" w:cs="宋体"/>
          <w:color w:val="000"/>
          <w:sz w:val="28"/>
          <w:szCs w:val="28"/>
        </w:rPr>
        <w:t xml:space="preserve">今后，我们还有更高的目标去追求，这对我们来说不仅是压力也是动力。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第五篇：创建青年文明号汇报材料</w:t>
      </w:r>
    </w:p>
    <w:p>
      <w:pPr>
        <w:ind w:left="0" w:right="0" w:firstLine="560"/>
        <w:spacing w:before="450" w:after="450" w:line="312" w:lineRule="auto"/>
      </w:pPr>
      <w:r>
        <w:rPr>
          <w:rFonts w:ascii="宋体" w:hAnsi="宋体" w:eastAsia="宋体" w:cs="宋体"/>
          <w:color w:val="000"/>
          <w:sz w:val="28"/>
          <w:szCs w:val="28"/>
        </w:rPr>
        <w:t xml:space="preserve">党性强，业务好，服务全局促发展</w:t>
      </w:r>
    </w:p>
    <w:p>
      <w:pPr>
        <w:ind w:left="0" w:right="0" w:firstLine="560"/>
        <w:spacing w:before="450" w:after="450" w:line="312" w:lineRule="auto"/>
      </w:pPr>
      <w:r>
        <w:rPr>
          <w:rFonts w:ascii="宋体" w:hAnsi="宋体" w:eastAsia="宋体" w:cs="宋体"/>
          <w:color w:val="000"/>
          <w:sz w:val="28"/>
          <w:szCs w:val="28"/>
        </w:rPr>
        <w:t xml:space="preserve">——创建市级“青年文明号”</w:t>
      </w:r>
    </w:p>
    <w:p>
      <w:pPr>
        <w:ind w:left="0" w:right="0" w:firstLine="560"/>
        <w:spacing w:before="450" w:after="450" w:line="312" w:lineRule="auto"/>
      </w:pPr>
      <w:r>
        <w:rPr>
          <w:rFonts w:ascii="宋体" w:hAnsi="宋体" w:eastAsia="宋体" w:cs="宋体"/>
          <w:color w:val="000"/>
          <w:sz w:val="28"/>
          <w:szCs w:val="28"/>
        </w:rPr>
        <w:t xml:space="preserve">活动汇报</w:t>
      </w:r>
    </w:p>
    <w:p>
      <w:pPr>
        <w:ind w:left="0" w:right="0" w:firstLine="560"/>
        <w:spacing w:before="450" w:after="450" w:line="312" w:lineRule="auto"/>
      </w:pPr>
      <w:r>
        <w:rPr>
          <w:rFonts w:ascii="宋体" w:hAnsi="宋体" w:eastAsia="宋体" w:cs="宋体"/>
          <w:color w:val="000"/>
          <w:sz w:val="28"/>
          <w:szCs w:val="28"/>
        </w:rPr>
        <w:t xml:space="preserve">临矿集团王楼煤矿是2024年9月开工建设，2024年7月建成投产的一座现代化矿井，设计生产能力90万吨/年。现有6个生产工区、四个辅助工区，在册职工1896人。在工作中我们有着一支有才能、能吃苦、讲服务的青年队伍。自开展“青年文明号”活动以来，我们始终把创建“青年文明号”活动作为凝聚青年，团结青年，带领青年建功立业的有效形式。立足岗位特点，结合自身素质，以全心全意为人民服务为宗旨，以敬业爱岗、全心全意的工作，赢得了区党委、政府各级领导和广大人民群众的信赖和称赞。</w:t>
      </w:r>
    </w:p>
    <w:p>
      <w:pPr>
        <w:ind w:left="0" w:right="0" w:firstLine="560"/>
        <w:spacing w:before="450" w:after="450" w:line="312" w:lineRule="auto"/>
      </w:pPr>
      <w:r>
        <w:rPr>
          <w:rFonts w:ascii="宋体" w:hAnsi="宋体" w:eastAsia="宋体" w:cs="宋体"/>
          <w:color w:val="000"/>
          <w:sz w:val="28"/>
          <w:szCs w:val="28"/>
        </w:rPr>
        <w:t xml:space="preserve">一、以人为本，提高素质</w:t>
      </w:r>
    </w:p>
    <w:p>
      <w:pPr>
        <w:ind w:left="0" w:right="0" w:firstLine="560"/>
        <w:spacing w:before="450" w:after="450" w:line="312" w:lineRule="auto"/>
      </w:pPr>
      <w:r>
        <w:rPr>
          <w:rFonts w:ascii="宋体" w:hAnsi="宋体" w:eastAsia="宋体" w:cs="宋体"/>
          <w:color w:val="000"/>
          <w:sz w:val="28"/>
          <w:szCs w:val="28"/>
        </w:rPr>
        <w:t xml:space="preserve">建设学习型青年文明号，在长期的青年文明号创建实践中，我们始终把坚持以“服务企业、服务青年”的“双服务”为目标，以“五四红旗团支部”创建竞赛、青年安全生产示范岗、青年创新创效等工程为主要载体，围绕企业生产经营管理，按步骤、有重点地开展青年文明号创建活动，在维护青工队伍稳定、构建和谐企业的实践中发挥着积极作用。</w:t>
      </w:r>
    </w:p>
    <w:p>
      <w:pPr>
        <w:ind w:left="0" w:right="0" w:firstLine="560"/>
        <w:spacing w:before="450" w:after="450" w:line="312" w:lineRule="auto"/>
      </w:pPr>
      <w:r>
        <w:rPr>
          <w:rFonts w:ascii="宋体" w:hAnsi="宋体" w:eastAsia="宋体" w:cs="宋体"/>
          <w:color w:val="000"/>
          <w:sz w:val="28"/>
          <w:szCs w:val="28"/>
        </w:rPr>
        <w:t xml:space="preserve">（一）坚持理论引导，增强政治素质</w:t>
      </w:r>
    </w:p>
    <w:p>
      <w:pPr>
        <w:ind w:left="0" w:right="0" w:firstLine="560"/>
        <w:spacing w:before="450" w:after="450" w:line="312" w:lineRule="auto"/>
      </w:pPr>
      <w:r>
        <w:rPr>
          <w:rFonts w:ascii="宋体" w:hAnsi="宋体" w:eastAsia="宋体" w:cs="宋体"/>
          <w:color w:val="000"/>
          <w:sz w:val="28"/>
          <w:szCs w:val="28"/>
        </w:rPr>
        <w:t xml:space="preserve">我们以坚定政治素质树信仰为目标，狠抓团队的政治学习。高举中国特色社会主义伟大旗帜，以邓小平理论和“三个代表” 重要思想为指导，认真贯彻落实科学发展观，仅仅围绕在党委和团委的周围，以《煤矿安全规程》、《矿山安全法》、《青岗员工作机制》、《青岗员应知应会》等为载体，我矿团委每季度制定安全活动主题，开展了争创“先进青年安全监督岗”、争当“优秀青年安全监督岗员”的“双争”活动，组织各团支部开展“我安全，我承诺”安全承诺、安全宣誓活动、“安全手拉手”青工结对活动、安全讲述“三个一”等安全宣传教育活动，共结青工安全对子300余对。并对几个比较突出有代表性的社会焦点、热点问题现象，并结合当前全国的政治学习形势，大家进行充分的讨论；每月结合工作实际召开一次青年工作人员座谈会，每季季进行一次青年工作人员思想分析，每半年进行一次时事政治、政治理论知识总结。每年开展一次读书学习交流活动，团员青年还约定每年的“五•四”青年节为重温誓词和青年文明合约日，提醒自己树立正确的世界观、人生观、价值观，牢记团员责任和青年文明号的使命，勤奋工作，团结一心，服务全局。</w:t>
      </w:r>
    </w:p>
    <w:p>
      <w:pPr>
        <w:ind w:left="0" w:right="0" w:firstLine="560"/>
        <w:spacing w:before="450" w:after="450" w:line="312" w:lineRule="auto"/>
      </w:pPr>
      <w:r>
        <w:rPr>
          <w:rFonts w:ascii="宋体" w:hAnsi="宋体" w:eastAsia="宋体" w:cs="宋体"/>
          <w:color w:val="000"/>
          <w:sz w:val="28"/>
          <w:szCs w:val="28"/>
        </w:rPr>
        <w:t xml:space="preserve">（二）依托矿区阅览室及多功能厅，提升文化水平。</w:t>
      </w:r>
    </w:p>
    <w:p>
      <w:pPr>
        <w:ind w:left="0" w:right="0" w:firstLine="560"/>
        <w:spacing w:before="450" w:after="450" w:line="312" w:lineRule="auto"/>
      </w:pPr>
      <w:r>
        <w:rPr>
          <w:rFonts w:ascii="宋体" w:hAnsi="宋体" w:eastAsia="宋体" w:cs="宋体"/>
          <w:color w:val="000"/>
          <w:sz w:val="28"/>
          <w:szCs w:val="28"/>
        </w:rPr>
        <w:t xml:space="preserve">我们以读书好，好读书，读好书为指导思想，坚持利用业余时间，提高科学知识，增强业务水平和作战技能的相关书籍。以学习来提高自身修养，和自身素质，以便做到文明执法，规范执法。并通过团日活动、“团员青年大讲堂”、形势任务教育等方式，开展了“我与王煤同发展，我与团委共奋进”主题教育，统一思想，激发热情，教育引导广大青年积极支持参与企业改革发展，维护企业改革稳定。矿团委建立了青年人才库，开展“荐才推优”活动，认真做好对35岁以下青年入党的培养和推荐工作，切实发挥好党的助手和后备军作用，（三）开展知识技能竞赛，夯实业务基础</w:t>
      </w:r>
    </w:p>
    <w:p>
      <w:pPr>
        <w:ind w:left="0" w:right="0" w:firstLine="560"/>
        <w:spacing w:before="450" w:after="450" w:line="312" w:lineRule="auto"/>
      </w:pPr>
      <w:r>
        <w:rPr>
          <w:rFonts w:ascii="宋体" w:hAnsi="宋体" w:eastAsia="宋体" w:cs="宋体"/>
          <w:color w:val="000"/>
          <w:sz w:val="28"/>
          <w:szCs w:val="28"/>
        </w:rPr>
        <w:t xml:space="preserve">我们把提高业务技能作为建设“学习型”青年文明号的手段，增强体能、技能训练，广泛开展各类知识技能竞赛活动。比如，定期不定期的举办安全知识讲座、安全演讲、安全知识竞赛、召开安全工作经验交流会、座谈会、典型事故案例分析等形式，加强对青年职工的安全意识、安全知识和法律法规的教育。</w:t>
      </w:r>
    </w:p>
    <w:p>
      <w:pPr>
        <w:ind w:left="0" w:right="0" w:firstLine="560"/>
        <w:spacing w:before="450" w:after="450" w:line="312" w:lineRule="auto"/>
      </w:pPr>
      <w:r>
        <w:rPr>
          <w:rFonts w:ascii="宋体" w:hAnsi="宋体" w:eastAsia="宋体" w:cs="宋体"/>
          <w:color w:val="000"/>
          <w:sz w:val="28"/>
          <w:szCs w:val="28"/>
        </w:rPr>
        <w:t xml:space="preserve">二、服务为核，创新理念</w:t>
      </w:r>
    </w:p>
    <w:p>
      <w:pPr>
        <w:ind w:left="0" w:right="0" w:firstLine="560"/>
        <w:spacing w:before="450" w:after="450" w:line="312" w:lineRule="auto"/>
      </w:pPr>
      <w:r>
        <w:rPr>
          <w:rFonts w:ascii="宋体" w:hAnsi="宋体" w:eastAsia="宋体" w:cs="宋体"/>
          <w:color w:val="000"/>
          <w:sz w:val="28"/>
          <w:szCs w:val="28"/>
        </w:rPr>
        <w:t xml:space="preserve">对于王煤矿团委来说，“青年文明号”创建活动的最终落脚点是要体现在“服务企业、服务青年”的宗旨上来。我们结合自身工作实际情况，在建设“青年文明号”活动中大家集思广益，互动交流，总结出适合自己的经验，走出有自己特点的创建新路子。</w:t>
      </w:r>
    </w:p>
    <w:p>
      <w:pPr>
        <w:ind w:left="0" w:right="0" w:firstLine="560"/>
        <w:spacing w:before="450" w:after="450" w:line="312" w:lineRule="auto"/>
      </w:pPr>
      <w:r>
        <w:rPr>
          <w:rFonts w:ascii="宋体" w:hAnsi="宋体" w:eastAsia="宋体" w:cs="宋体"/>
          <w:color w:val="000"/>
          <w:sz w:val="28"/>
          <w:szCs w:val="28"/>
        </w:rPr>
        <w:t xml:space="preserve">（一）安全第一，竭诚奉献</w:t>
      </w:r>
    </w:p>
    <w:p>
      <w:pPr>
        <w:ind w:left="0" w:right="0" w:firstLine="560"/>
        <w:spacing w:before="450" w:after="450" w:line="312" w:lineRule="auto"/>
      </w:pPr>
      <w:r>
        <w:rPr>
          <w:rFonts w:ascii="宋体" w:hAnsi="宋体" w:eastAsia="宋体" w:cs="宋体"/>
          <w:color w:val="000"/>
          <w:sz w:val="28"/>
          <w:szCs w:val="28"/>
        </w:rPr>
        <w:t xml:space="preserve">在创建青年文明号的过程中，我们始终把青年职工安全管理工作从源头抓起，把重点放在现场来抓。我们不断追求“一流”的工作目标，以坚持“安全第一”为指导思想，加强“4321工程”的执行。在广大职工需要时，为职工群众排忧解难，确保矿区和谐稳定安全发展。</w:t>
      </w:r>
    </w:p>
    <w:p>
      <w:pPr>
        <w:ind w:left="0" w:right="0" w:firstLine="560"/>
        <w:spacing w:before="450" w:after="450" w:line="312" w:lineRule="auto"/>
      </w:pPr>
      <w:r>
        <w:rPr>
          <w:rFonts w:ascii="宋体" w:hAnsi="宋体" w:eastAsia="宋体" w:cs="宋体"/>
          <w:color w:val="000"/>
          <w:sz w:val="28"/>
          <w:szCs w:val="28"/>
        </w:rPr>
        <w:t xml:space="preserve">（二）创新载体和形式，推动青年安全工作向更高层次发展。</w:t>
      </w:r>
    </w:p>
    <w:p>
      <w:pPr>
        <w:ind w:left="0" w:right="0" w:firstLine="560"/>
        <w:spacing w:before="450" w:after="450" w:line="312" w:lineRule="auto"/>
      </w:pPr>
      <w:r>
        <w:rPr>
          <w:rFonts w:ascii="宋体" w:hAnsi="宋体" w:eastAsia="宋体" w:cs="宋体"/>
          <w:color w:val="000"/>
          <w:sz w:val="28"/>
          <w:szCs w:val="28"/>
        </w:rPr>
        <w:t xml:space="preserve">在青年文明号组织成立的同时，矿领导就责成团委青岗站主要成员到兄弟局、矿学习青岗工作的先进经验，不断探索符合矿井安全实际的青岗管理新机制和新方法，逐步形成了“四查”、“三会”、“一卡”、“闭环管理”和“七字工作法”青安岗工作机制。</w:t>
      </w:r>
    </w:p>
    <w:p>
      <w:pPr>
        <w:ind w:left="0" w:right="0" w:firstLine="560"/>
        <w:spacing w:before="450" w:after="450" w:line="312" w:lineRule="auto"/>
      </w:pPr>
      <w:r>
        <w:rPr>
          <w:rFonts w:ascii="宋体" w:hAnsi="宋体" w:eastAsia="宋体" w:cs="宋体"/>
          <w:color w:val="000"/>
          <w:sz w:val="28"/>
          <w:szCs w:val="28"/>
        </w:rPr>
        <w:t xml:space="preserve">通过青年文明号创建，有力地提升了团的整体工作实力。我矿团委被评为“2024年青安岗获山东省青年安全生产示范岗称号” “ 2024年青安岗主管部门矿团委获山东省五四红旗团委”“ 2024年青安岗负责人获省国资委优秀团干部”。</w:t>
      </w:r>
    </w:p>
    <w:p>
      <w:pPr>
        <w:ind w:left="0" w:right="0" w:firstLine="560"/>
        <w:spacing w:before="450" w:after="450" w:line="312" w:lineRule="auto"/>
      </w:pPr>
      <w:r>
        <w:rPr>
          <w:rFonts w:ascii="宋体" w:hAnsi="宋体" w:eastAsia="宋体" w:cs="宋体"/>
          <w:color w:val="000"/>
          <w:sz w:val="28"/>
          <w:szCs w:val="28"/>
        </w:rPr>
        <w:t xml:space="preserve">多年来，我们虽然在创建“青年文明号”活动中做了一些探索，取得了一点成绩，但与我们长远的奋斗目标相比，还有不少差距。我们决心以荣获市级青年文明号为新的起点，不断学习和借鉴其它单位的创建经验，继续坚定服务理念，立足岗位，永争一流，用青春的誓言，扎实的行动，为市济宁市做出新的更大的贡献，努力在跨越式的发展中书写青年文明号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