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2024年中心学校党建工作交流材料</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党建工作交流材料一、组织基本概况：xx中心学校党支部共有党员96人，本学年初在镇党委的安排、指导下成立了中心学校党总支，xx校长为书记，下设四个支部，分别是第一党支部（中心学校本部），xx为书记；第二党支部(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第一篇：2024年中心学校党建工作交流材料</w:t>
      </w:r>
    </w:p>
    <w:p>
      <w:pPr>
        <w:ind w:left="0" w:right="0" w:firstLine="560"/>
        <w:spacing w:before="450" w:after="450" w:line="312" w:lineRule="auto"/>
      </w:pPr>
      <w:r>
        <w:rPr>
          <w:rFonts w:ascii="宋体" w:hAnsi="宋体" w:eastAsia="宋体" w:cs="宋体"/>
          <w:color w:val="000"/>
          <w:sz w:val="28"/>
          <w:szCs w:val="28"/>
        </w:rPr>
        <w:t xml:space="preserve">一、组织基本概况：</w:t>
      </w:r>
    </w:p>
    <w:p>
      <w:pPr>
        <w:ind w:left="0" w:right="0" w:firstLine="560"/>
        <w:spacing w:before="450" w:after="450" w:line="312" w:lineRule="auto"/>
      </w:pPr>
      <w:r>
        <w:rPr>
          <w:rFonts w:ascii="宋体" w:hAnsi="宋体" w:eastAsia="宋体" w:cs="宋体"/>
          <w:color w:val="000"/>
          <w:sz w:val="28"/>
          <w:szCs w:val="28"/>
        </w:rPr>
        <w:t xml:space="preserve">xx中心学校党支部共有党员96人，本学年初在镇党委的安排、指导下成立了中心学校党总支，xx校长为书记，下设四个支部，分别是第一党支部（中心学校本部），xx为书记；第二党支部(xx四所学校），xx为书记；第三党支部（xx上片四所学校），xx任书记；第四党支部（xx下片三所学校），xx任书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学校是人才培养的重要场所。加强学校基层党组织建设，发挥党组织战斗堡垒作用，对于加强党对学校的领导，办好人民满意的教育，培养合格的社会主义事业接班人具有重要的意义。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深入实践科学发展观为活动载体，积极开展保持共产党员先进性教育、师德师风教育、教育规范管理年等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（一）重视问题调研，注重党建工作的实效性</w:t>
      </w:r>
    </w:p>
    <w:p>
      <w:pPr>
        <w:ind w:left="0" w:right="0" w:firstLine="560"/>
        <w:spacing w:before="450" w:after="450" w:line="312" w:lineRule="auto"/>
      </w:pPr>
      <w:r>
        <w:rPr>
          <w:rFonts w:ascii="宋体" w:hAnsi="宋体" w:eastAsia="宋体" w:cs="宋体"/>
          <w:color w:val="000"/>
          <w:sz w:val="28"/>
          <w:szCs w:val="28"/>
        </w:rPr>
        <w:t xml:space="preserve">坚持解放思想、实事求是的思想作风，把问题调研摆在党的思想作风建设和工作作风建设的第一位。</w:t>
      </w:r>
    </w:p>
    <w:p>
      <w:pPr>
        <w:ind w:left="0" w:right="0" w:firstLine="560"/>
        <w:spacing w:before="450" w:after="450" w:line="312" w:lineRule="auto"/>
      </w:pPr>
      <w:r>
        <w:rPr>
          <w:rFonts w:ascii="宋体" w:hAnsi="宋体" w:eastAsia="宋体" w:cs="宋体"/>
          <w:color w:val="000"/>
          <w:sz w:val="28"/>
          <w:szCs w:val="28"/>
        </w:rPr>
        <w:t xml:space="preserve">我校党支部始终围绕“高效、务实、廉洁”，这个目标来建设组织集体。在学年初，结合学习实践科学发展观活动，就学校管理与制约学校教育教学发展等专题，在全学区进行问卷调研。通过教师之间相互提建议等形式征集到涉及教师工作态度、团结协作、教学教研、德育工作、敬业精神等几个方面的意见30多条。针对问卷中所呈现的问题，党支部召开了专题会议，探寻解决的途径与方法，并制定了“问题解决台帐 ”，定期销号解决。由于征求意见面深广，反映了各方面对学校师德师风建设方面存在问题的真实看法，为剖析工作打下了坚实的基础。在整个整改过程中，学校依托各类活动进行整改，让广大教师参与其中，开展“人民满意的教师标准”大讨论、开展了“班主任专业化发展”大讨论，“一对一”结对子谈心活动、举办教师师德师风报告会等活动，使教师更加珍惜自己的工作，增进了爱岗敬业精神。</w:t>
      </w:r>
    </w:p>
    <w:p>
      <w:pPr>
        <w:ind w:left="0" w:right="0" w:firstLine="560"/>
        <w:spacing w:before="450" w:after="450" w:line="312" w:lineRule="auto"/>
      </w:pPr>
      <w:r>
        <w:rPr>
          <w:rFonts w:ascii="宋体" w:hAnsi="宋体" w:eastAsia="宋体" w:cs="宋体"/>
          <w:color w:val="000"/>
          <w:sz w:val="28"/>
          <w:szCs w:val="28"/>
        </w:rPr>
        <w:t xml:space="preserve">（二）创新政治、业务学习模式，注重发挥基层组织的战斗堡垒作用。</w:t>
      </w:r>
    </w:p>
    <w:p>
      <w:pPr>
        <w:ind w:left="0" w:right="0" w:firstLine="560"/>
        <w:spacing w:before="450" w:after="450" w:line="312" w:lineRule="auto"/>
      </w:pPr>
      <w:r>
        <w:rPr>
          <w:rFonts w:ascii="宋体" w:hAnsi="宋体" w:eastAsia="宋体" w:cs="宋体"/>
          <w:color w:val="000"/>
          <w:sz w:val="28"/>
          <w:szCs w:val="28"/>
        </w:rPr>
        <w:t xml:space="preserve">学校成立了以校领导、支部书记、教研组长为核心的政治、业务学习领导小组。创新政治、业务学习模型，坚持间周一次的政治理论学习制度。在学习时，安排了主讲人（负责本次学习内容的讲解）主学人（结合自身教育教学工作实际谈体会），变过去的被动式学习为教师的主动学习，效果显著。通过学习先进事迹，学习新党章、党规、以及教育相关的法律法规、学习先进的教育理论和经验，增强了全体党员的党性观念，密切了党同人民群众的血肉联系，强化了为民服务的意识。做到依法治校，依法执教。充分发挥基层组织在学校发展中的战斗堡垒作用，促进学校各项工作的开展。我校近六年来学校常规管理及教育教学质量一直位于全县优秀行列。校园环境、教师的精神面貌、学生的全面发展等获得了社会与各级领导的较高评价。</w:t>
      </w:r>
    </w:p>
    <w:p>
      <w:pPr>
        <w:ind w:left="0" w:right="0" w:firstLine="560"/>
        <w:spacing w:before="450" w:after="450" w:line="312" w:lineRule="auto"/>
      </w:pPr>
      <w:r>
        <w:rPr>
          <w:rFonts w:ascii="宋体" w:hAnsi="宋体" w:eastAsia="宋体" w:cs="宋体"/>
          <w:color w:val="000"/>
          <w:sz w:val="28"/>
          <w:szCs w:val="28"/>
        </w:rPr>
        <w:t xml:space="preserve">（三）结合学校实际，深入开展学习实践科学发展观活动，提高教师工作的自觉性。</w:t>
      </w:r>
    </w:p>
    <w:p>
      <w:pPr>
        <w:ind w:left="0" w:right="0" w:firstLine="560"/>
        <w:spacing w:before="450" w:after="450" w:line="312" w:lineRule="auto"/>
      </w:pPr>
      <w:r>
        <w:rPr>
          <w:rFonts w:ascii="宋体" w:hAnsi="宋体" w:eastAsia="宋体" w:cs="宋体"/>
          <w:color w:val="000"/>
          <w:sz w:val="28"/>
          <w:szCs w:val="28"/>
        </w:rPr>
        <w:t xml:space="preserve">1、在深入学习实践科学发展观活动中，抓好教学常规管理工作，夯实教育基础，树立“质量立校”意识。</w:t>
      </w:r>
    </w:p>
    <w:p>
      <w:pPr>
        <w:ind w:left="0" w:right="0" w:firstLine="560"/>
        <w:spacing w:before="450" w:after="450" w:line="312" w:lineRule="auto"/>
      </w:pPr>
      <w:r>
        <w:rPr>
          <w:rFonts w:ascii="宋体" w:hAnsi="宋体" w:eastAsia="宋体" w:cs="宋体"/>
          <w:color w:val="000"/>
          <w:sz w:val="28"/>
          <w:szCs w:val="28"/>
        </w:rPr>
        <w:t xml:space="preserve">教务工作落实是生命，加强过程管理，是完成目标的基本保证。学期初，我们就拿出了教学常规管理制度这张硬牌，在教学思想，教师素质，计划、备课，上课、作业设计及批改、检测、教研、教学小结等十个方面确立了基本工作目标，引领教师树立目标意识。开学初，我们进行了全学区教师的计划送检，期中，举行了备课、作业、检测的阶段性送检，期末，又进行了教学业务专项督查，将教学过程管理落到实处，夯实教育基础。一学期来，结合各学校的五次段检和全学区的业务专项督查，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2、在“名师强校”的目标指引下，做实校本教研，践行课改</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是本学年的校本教研主题。围绕这一主题，我们教研工作主要在“实”字上下工夫，在“研”字上求发展，真正使教研活动经常化、专题化和系列化。学期初，中心学校语、数教研组长主动与各位老师联系，依据自愿申报、自主安排的原则，对各位老师的校本研修课做了总体计划与安排，学期中，中心学校教导处对各村小学的校本研修课进行了摸底督查，建立了各校教师校本研修课开课情况台帐，期末，在业务专项检查时结合“台帐”对“人人上一节校本研修课”进行了核实，通过多渠道的督导，上学期校本研修课可以说开展得最好的一学期。“人人上一节校本研修课”，在我学区已成“必修课”；在中心学校公开教学周活动中，以中老年教师常态课教研为专题，成功地开展了中老年教师常态课展评工作。在老党员伍祝生校长的带动下，汪兴涛、孙前龙等老师积极参与，唱响了中老年教师常态课的教研主题。各位作课老师认真备课，反复试教，各教研片对口教师主动参与，为活动的成功开展，为教师的快速成长奠定了扎实的基础。另外，本期各支部在片际教研方面也积极组织，精心安排，扎实开展。xx，xx上片、xx下片三大教研组活动积极主动，安排科学，成效显著。可以说，学科教研活动在我学区已形成氛围，形成气候，对教师的专业成长起到了不可替代的作用。</w:t>
      </w:r>
    </w:p>
    <w:p>
      <w:pPr>
        <w:ind w:left="0" w:right="0" w:firstLine="560"/>
        <w:spacing w:before="450" w:after="450" w:line="312" w:lineRule="auto"/>
      </w:pPr>
      <w:r>
        <w:rPr>
          <w:rFonts w:ascii="宋体" w:hAnsi="宋体" w:eastAsia="宋体" w:cs="宋体"/>
          <w:color w:val="000"/>
          <w:sz w:val="28"/>
          <w:szCs w:val="28"/>
        </w:rPr>
        <w:t xml:space="preserve">3、在“科研兴校”的目标指引下，重视课题研究工作，以研促教，以研兴教。</w:t>
      </w:r>
    </w:p>
    <w:p>
      <w:pPr>
        <w:ind w:left="0" w:right="0" w:firstLine="560"/>
        <w:spacing w:before="450" w:after="450" w:line="312" w:lineRule="auto"/>
      </w:pPr>
      <w:r>
        <w:rPr>
          <w:rFonts w:ascii="宋体" w:hAnsi="宋体" w:eastAsia="宋体" w:cs="宋体"/>
          <w:color w:val="000"/>
          <w:sz w:val="28"/>
          <w:szCs w:val="28"/>
        </w:rPr>
        <w:t xml:space="preserve">上学期，七个市级教育教学科研课题成功结题，极大地增强了教师的教科研的自信心。在认真做好两个明德课题的前提下，中心学校又成功地申报了省级课题《农村小学班主任专业化发展的策略研究》。并于12月底，隆重举行了省级课题开题仪式。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第二篇：学校党建工作典型交流材料</w:t>
      </w:r>
    </w:p>
    <w:p>
      <w:pPr>
        <w:ind w:left="0" w:right="0" w:firstLine="560"/>
        <w:spacing w:before="450" w:after="450" w:line="312" w:lineRule="auto"/>
      </w:pPr>
      <w:r>
        <w:rPr>
          <w:rFonts w:ascii="宋体" w:hAnsi="宋体" w:eastAsia="宋体" w:cs="宋体"/>
          <w:color w:val="000"/>
          <w:sz w:val="28"/>
          <w:szCs w:val="28"/>
        </w:rPr>
        <w:t xml:space="preserve">学校党建工作典型交流材料</w:t>
      </w:r>
    </w:p>
    <w:p>
      <w:pPr>
        <w:ind w:left="0" w:right="0" w:firstLine="560"/>
        <w:spacing w:before="450" w:after="450" w:line="312" w:lineRule="auto"/>
      </w:pPr>
      <w:r>
        <w:rPr>
          <w:rFonts w:ascii="宋体" w:hAnsi="宋体" w:eastAsia="宋体" w:cs="宋体"/>
          <w:color w:val="000"/>
          <w:sz w:val="28"/>
          <w:szCs w:val="28"/>
        </w:rPr>
        <w:t xml:space="preserve">强化农村中小学校党建工作</w:t>
      </w:r>
    </w:p>
    <w:p>
      <w:pPr>
        <w:ind w:left="0" w:right="0" w:firstLine="560"/>
        <w:spacing w:before="450" w:after="450" w:line="312" w:lineRule="auto"/>
      </w:pPr>
      <w:r>
        <w:rPr>
          <w:rFonts w:ascii="宋体" w:hAnsi="宋体" w:eastAsia="宋体" w:cs="宋体"/>
          <w:color w:val="000"/>
          <w:sz w:val="28"/>
          <w:szCs w:val="28"/>
        </w:rPr>
        <w:t xml:space="preserve">促进全市学校党建工作全面发展</w:t>
      </w:r>
    </w:p>
    <w:p>
      <w:pPr>
        <w:ind w:left="0" w:right="0" w:firstLine="560"/>
        <w:spacing w:before="450" w:after="450" w:line="312" w:lineRule="auto"/>
      </w:pPr>
      <w:r>
        <w:rPr>
          <w:rFonts w:ascii="宋体" w:hAnsi="宋体" w:eastAsia="宋体" w:cs="宋体"/>
          <w:color w:val="000"/>
          <w:sz w:val="28"/>
          <w:szCs w:val="28"/>
        </w:rPr>
        <w:t xml:space="preserve">中共XX市委教育工作委员会</w:t>
      </w:r>
    </w:p>
    <w:p>
      <w:pPr>
        <w:ind w:left="0" w:right="0" w:firstLine="560"/>
        <w:spacing w:before="450" w:after="450" w:line="312" w:lineRule="auto"/>
      </w:pPr>
      <w:r>
        <w:rPr>
          <w:rFonts w:ascii="宋体" w:hAnsi="宋体" w:eastAsia="宋体" w:cs="宋体"/>
          <w:color w:val="000"/>
          <w:sz w:val="28"/>
          <w:szCs w:val="28"/>
        </w:rPr>
        <w:t xml:space="preserve">200X年，我们在省委教育工委的指导下，认真贯彻省委组织部、省委教育工委联合下发的《中国共产党江苏省中小学校基层组织工作暂行规定》和《中国共产党XX市中小学基层组织工作暂行规定》以</w:t>
      </w:r>
    </w:p>
    <w:p>
      <w:pPr>
        <w:ind w:left="0" w:right="0" w:firstLine="560"/>
        <w:spacing w:before="450" w:after="450" w:line="312" w:lineRule="auto"/>
      </w:pPr>
      <w:r>
        <w:rPr>
          <w:rFonts w:ascii="宋体" w:hAnsi="宋体" w:eastAsia="宋体" w:cs="宋体"/>
          <w:color w:val="000"/>
          <w:sz w:val="28"/>
          <w:szCs w:val="28"/>
        </w:rPr>
        <w:t xml:space="preserve">及省、市基础教育党建工作会议精神，结合本地实际，在理顺体制上做文章，在强化管理上下功夫，加强了对全市基础教育党建工作的领导和指导，狠抓了农村学校党建工作的落实，促进了全市学校党建工作的全面发展。</w:t>
      </w:r>
    </w:p>
    <w:p>
      <w:pPr>
        <w:ind w:left="0" w:right="0" w:firstLine="560"/>
        <w:spacing w:before="450" w:after="450" w:line="312" w:lineRule="auto"/>
      </w:pPr>
      <w:r>
        <w:rPr>
          <w:rFonts w:ascii="宋体" w:hAnsi="宋体" w:eastAsia="宋体" w:cs="宋体"/>
          <w:color w:val="000"/>
          <w:sz w:val="28"/>
          <w:szCs w:val="28"/>
        </w:rPr>
        <w:t xml:space="preserve">一、以“双目标”考核为手段，切实保证农村学校党建工作</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农村义务教育管理体制改革后，乡镇学校统一收归市（区）教育局管理，而乡镇学校党建工作实行属地管理，一方面，由于乡镇党委的党建工作较多地考虑“面”，更多地关注共性，对教育领域的特殊规律和个性特点考虑较少，对学校党建工作的指导缺乏针对性，这就很容易造成学校党建工作游离教育教学中心；另一方面，学校的人权、财权上划，有些乡镇党委对学校党建工作的指导缺乏积极性，致使部分乡镇学校党建工作出现了虚化、弱化现象。为了把农村学校党建工作落到实处，我们着重从两个方面入手：</w:t>
      </w:r>
    </w:p>
    <w:p>
      <w:pPr>
        <w:ind w:left="0" w:right="0" w:firstLine="560"/>
        <w:spacing w:before="450" w:after="450" w:line="312" w:lineRule="auto"/>
      </w:pPr>
      <w:r>
        <w:rPr>
          <w:rFonts w:ascii="宋体" w:hAnsi="宋体" w:eastAsia="宋体" w:cs="宋体"/>
          <w:color w:val="000"/>
          <w:sz w:val="28"/>
          <w:szCs w:val="28"/>
        </w:rPr>
        <w:t xml:space="preserve">一是加强调研，及时部署。根据省委教育工委的要求，针对农村义务教育管理体制改革后出现的这些新情况，我们在深入调研的基础上，会同市委组织部及时召开有关会议，要求各市（区）教育局党委加强与市（区）委组织部门的沟通和协调，建立基础教育党建工作联系制度，对一些重大问题要共同商量，共同研究，积极探索，定期交流，加大和组织部门联合行动的力度，集中力量，形成优势，切实加强乡镇学校党建工作。</w:t>
      </w:r>
    </w:p>
    <w:p>
      <w:pPr>
        <w:ind w:left="0" w:right="0" w:firstLine="560"/>
        <w:spacing w:before="450" w:after="450" w:line="312" w:lineRule="auto"/>
      </w:pPr>
      <w:r>
        <w:rPr>
          <w:rFonts w:ascii="宋体" w:hAnsi="宋体" w:eastAsia="宋体" w:cs="宋体"/>
          <w:color w:val="000"/>
          <w:sz w:val="28"/>
          <w:szCs w:val="28"/>
        </w:rPr>
        <w:t xml:space="preserve">二是积极探索，狠抓落实。我们要求各市（区）教育局党委积极探索农村学校党建工作的新路子，本着到位而不越位的原则，把对乡镇学校党建工作的指导重点放在引导、服务的层面上，使农村学校党建工作紧贴教育教学实际，实现了党建工作与教学工作的和谐共振。如姜堰市教育局党委确立了教育系统大党建的观念，把党建工作与教育工作一起布置、一并落实、一同检查，实行“双目标”考核，较好地解决了农村学校党建工作的虚化、弱化问题。具体做法是：在对全市84所建立党组织的学校（含完中、独立初中和中心小学）进行年终考核时，坚持和组织部门的同志一起，按双百分制实行两个目标同时考核，即学校教育教学管理和学校党建工作分别按100分进行考核，然后将两个方面的成绩各按50记入总分，再按得分高低评优。农村学校党建工作的考核内容主要有：⑴党员的思想政治建设，包括政治学习、先进典型培养、教师队伍和师德师风建设；⑵制度建设，包括“三会一课”、校务公开、民主集中制建设；⑶组织建设，包括党员发展、党组织建设；⑷党风廉政建设等。对有乱收费现象或党风廉政建设存在问题以及党建工作百分制考核达不到６０分的农村学校，在评优表彰方面实行一票否决，从而保证了农村学校党建工作的健康发展。</w:t>
      </w:r>
    </w:p>
    <w:p>
      <w:pPr>
        <w:ind w:left="0" w:right="0" w:firstLine="560"/>
        <w:spacing w:before="450" w:after="450" w:line="312" w:lineRule="auto"/>
      </w:pPr>
      <w:r>
        <w:rPr>
          <w:rFonts w:ascii="宋体" w:hAnsi="宋体" w:eastAsia="宋体" w:cs="宋体"/>
          <w:color w:val="000"/>
          <w:sz w:val="28"/>
          <w:szCs w:val="28"/>
        </w:rPr>
        <w:t xml:space="preserve">二、以人事制度改革为重点，努力造就高素质的学校党政干</w:t>
      </w:r>
    </w:p>
    <w:p>
      <w:pPr>
        <w:ind w:left="0" w:right="0" w:firstLine="560"/>
        <w:spacing w:before="450" w:after="450" w:line="312" w:lineRule="auto"/>
      </w:pPr>
      <w:r>
        <w:rPr>
          <w:rFonts w:ascii="宋体" w:hAnsi="宋体" w:eastAsia="宋体" w:cs="宋体"/>
          <w:color w:val="000"/>
          <w:sz w:val="28"/>
          <w:szCs w:val="28"/>
        </w:rPr>
        <w:t xml:space="preserve">部队伍</w:t>
      </w:r>
    </w:p>
    <w:p>
      <w:pPr>
        <w:ind w:left="0" w:right="0" w:firstLine="560"/>
        <w:spacing w:before="450" w:after="450" w:line="312" w:lineRule="auto"/>
      </w:pPr>
      <w:r>
        <w:rPr>
          <w:rFonts w:ascii="宋体" w:hAnsi="宋体" w:eastAsia="宋体" w:cs="宋体"/>
          <w:color w:val="000"/>
          <w:sz w:val="28"/>
          <w:szCs w:val="28"/>
        </w:rPr>
        <w:t xml:space="preserve">积极推进干部工作的科学化、民主化、制度化，认真落实群众对干部选拔任用的知情权、参与权、选择权和监督权，是贯彻中共中央颁布的《党政领导干部选拔任用工作条例》的要求，也是提高学校党政干部队伍整体素质的重要举措。为了进一步加强农村学校党政干部队伍建设，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认真做好农村学校党政领导班子配备管理工作。农村义务教育管理体制改革后，乡镇学校人权、财权统一上划，加大了市（区）教育行政部门对乡镇学校人权、财权的统管力度，为乡镇学校的协调发展创造了条件。同时，由于农村学校党组织隶属所在乡镇党委管理，为了避免乡镇学校领导班子建设出现“两不管”的状况，我们深入一线调查，广泛征求意见，明确了乡镇学校领导班子建设的指导思想，即在组织管理上，努力争取乡镇党委对学校党组织的重视，在思想认识上，把指导农村学校党建工作作为市（区）教育系统的工作中心之一。在学校领导班子配备过程中，市（区）教育局党委和乡镇党委互相尊重，互相支持，在任免乡镇学校校长时，以市（区）教育局党委为主考察，同时与乡镇党委通气；在任免乡镇学校党组织负责人时，由乡镇党委在征求市（区）教育局党委意见的基础上进行考察，这样较好地解决了乡镇学校党政领导班子建设这个敏感问题，形成了同心协力、齐抓共管的良好局面。</w:t>
      </w:r>
    </w:p>
    <w:p>
      <w:pPr>
        <w:ind w:left="0" w:right="0" w:firstLine="560"/>
        <w:spacing w:before="450" w:after="450" w:line="312" w:lineRule="auto"/>
      </w:pPr>
      <w:r>
        <w:rPr>
          <w:rFonts w:ascii="宋体" w:hAnsi="宋体" w:eastAsia="宋体" w:cs="宋体"/>
          <w:color w:val="000"/>
          <w:sz w:val="28"/>
          <w:szCs w:val="28"/>
        </w:rPr>
        <w:t xml:space="preserve">二是大胆试行校长公开选拔和任期目标责任制。随着教育人事制度改革的深入，校级干部的任用管理改革也提上了议事日程。我们对部分农村学校的校长、副校长实行公开选拔聘任，通过资格审查、理论考试、演讲答辩、民主测评、组织考察、党委讨论票决、任前公示等程序，改变了校长“任命制”和“终身制”的现状。截止目前，我市各市（区）都已完成了农村学校校长公开选拔聘任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第三篇：2024年学校党建工作交流材料</w:t>
      </w:r>
    </w:p>
    <w:p>
      <w:pPr>
        <w:ind w:left="0" w:right="0" w:firstLine="560"/>
        <w:spacing w:before="450" w:after="450" w:line="312" w:lineRule="auto"/>
      </w:pPr>
      <w:r>
        <w:rPr>
          <w:rFonts w:ascii="宋体" w:hAnsi="宋体" w:eastAsia="宋体" w:cs="宋体"/>
          <w:color w:val="000"/>
          <w:sz w:val="28"/>
          <w:szCs w:val="28"/>
        </w:rPr>
        <w:t xml:space="preserve">2024年学校党建工作交流材料</w:t>
      </w:r>
    </w:p>
    <w:p>
      <w:pPr>
        <w:ind w:left="0" w:right="0" w:firstLine="560"/>
        <w:spacing w:before="450" w:after="450" w:line="312" w:lineRule="auto"/>
      </w:pPr>
      <w:r>
        <w:rPr>
          <w:rFonts w:ascii="宋体" w:hAnsi="宋体" w:eastAsia="宋体" w:cs="宋体"/>
          <w:color w:val="000"/>
          <w:sz w:val="28"/>
          <w:szCs w:val="28"/>
        </w:rPr>
        <w:t xml:space="preserve">一、组织基本概况：</w:t>
      </w:r>
    </w:p>
    <w:p>
      <w:pPr>
        <w:ind w:left="0" w:right="0" w:firstLine="560"/>
        <w:spacing w:before="450" w:after="450" w:line="312" w:lineRule="auto"/>
      </w:pPr>
      <w:r>
        <w:rPr>
          <w:rFonts w:ascii="宋体" w:hAnsi="宋体" w:eastAsia="宋体" w:cs="宋体"/>
          <w:color w:val="000"/>
          <w:sz w:val="28"/>
          <w:szCs w:val="28"/>
        </w:rPr>
        <w:t xml:space="preserve">Xx中心学校党支部共有党员96人，本学年初在镇党委的安排、指导下成立了中心学校党总支，Xx校长为书记，下设四个支部，分别是第一党支部（中心学校本部），Xx为书记；第二党支部(Xx四所学校），Xx为书记；第三党支部（Xx上片四所学校），Xx任书记；第四党支部（Xx下片三所学校），Xx任书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学校是人才培养的重要场所。加强学校基层党组织建设，发挥党组织战斗堡垒作用，对于加强党对学校的领导，办好人民满意的教育，培养合格的社会主义事业接班人具有重要的意义。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深入实践科学发展观为活动载体，积极开展保持共产党员先进性教育、师德师风教育、教育规范管理年等活动，在加强和改进党的基层组织建设方面迈出了积极的步伐，党组织的战斗堡垒作用和党员的先锋模范作用进一步加强，为学校的建设和发展提供了强有力的政治保障，出色地完成了上级交给的各项工作任务和学校的工作目标。</w:t>
      </w:r>
    </w:p>
    <w:p>
      <w:pPr>
        <w:ind w:left="0" w:right="0" w:firstLine="560"/>
        <w:spacing w:before="450" w:after="450" w:line="312" w:lineRule="auto"/>
      </w:pPr>
      <w:r>
        <w:rPr>
          <w:rFonts w:ascii="宋体" w:hAnsi="宋体" w:eastAsia="宋体" w:cs="宋体"/>
          <w:color w:val="000"/>
          <w:sz w:val="28"/>
          <w:szCs w:val="28"/>
        </w:rPr>
        <w:t xml:space="preserve">（一）重视问题调研，注重党建工作的实效性</w:t>
      </w:r>
    </w:p>
    <w:p>
      <w:pPr>
        <w:ind w:left="0" w:right="0" w:firstLine="560"/>
        <w:spacing w:before="450" w:after="450" w:line="312" w:lineRule="auto"/>
      </w:pPr>
      <w:r>
        <w:rPr>
          <w:rFonts w:ascii="宋体" w:hAnsi="宋体" w:eastAsia="宋体" w:cs="宋体"/>
          <w:color w:val="000"/>
          <w:sz w:val="28"/>
          <w:szCs w:val="28"/>
        </w:rPr>
        <w:t xml:space="preserve">坚持解放思想、实事求是的思想作风，把问题调研摆在党的思想作风建设和工作作风建设的第一位。</w:t>
      </w:r>
    </w:p>
    <w:p>
      <w:pPr>
        <w:ind w:left="0" w:right="0" w:firstLine="560"/>
        <w:spacing w:before="450" w:after="450" w:line="312" w:lineRule="auto"/>
      </w:pPr>
      <w:r>
        <w:rPr>
          <w:rFonts w:ascii="宋体" w:hAnsi="宋体" w:eastAsia="宋体" w:cs="宋体"/>
          <w:color w:val="000"/>
          <w:sz w:val="28"/>
          <w:szCs w:val="28"/>
        </w:rPr>
        <w:t xml:space="preserve">我校党支部始终围绕“高效、务实、廉洁”，这个目标来建设组织集体。在学年初，结合学习实践科学发展观活动，就学校管理与制约学校教育教学发展等专题，在全学区进行问卷调研。通过教师之间相互提建议等形式征集到涉及教师工作态度、团结协作、教学教研、德育工作、敬业精神等几个方面的意见30多条。针对问卷中所呈现的问题，党支部召开了专题会议，探寻解决的途径与方法，并制定了“问题解决台帐 ”，定期销号解决。由于征求意见面深广，反映了各方面对学校师德师风建设方面存在问题的真实看法，为剖析工作打下了坚实的基础。在整个整改过程中，学校依托各类活动进行整改，让广大教师参与其中，开展“人民满意的教师标准”大讨论、开展了“班主任专业化发展”大讨论，“一对一”结对子谈心活动、举办教师师德师风报告会等活动，使教师更加珍惜自己的工作，增进了爱岗敬业精神。</w:t>
      </w:r>
    </w:p>
    <w:p>
      <w:pPr>
        <w:ind w:left="0" w:right="0" w:firstLine="560"/>
        <w:spacing w:before="450" w:after="450" w:line="312" w:lineRule="auto"/>
      </w:pPr>
      <w:r>
        <w:rPr>
          <w:rFonts w:ascii="宋体" w:hAnsi="宋体" w:eastAsia="宋体" w:cs="宋体"/>
          <w:color w:val="000"/>
          <w:sz w:val="28"/>
          <w:szCs w:val="28"/>
        </w:rPr>
        <w:t xml:space="preserve">（二）创新政治、业务学习模式，注重发挥基层组织的战斗堡垒作用。</w:t>
      </w:r>
    </w:p>
    <w:p>
      <w:pPr>
        <w:ind w:left="0" w:right="0" w:firstLine="560"/>
        <w:spacing w:before="450" w:after="450" w:line="312" w:lineRule="auto"/>
      </w:pPr>
      <w:r>
        <w:rPr>
          <w:rFonts w:ascii="宋体" w:hAnsi="宋体" w:eastAsia="宋体" w:cs="宋体"/>
          <w:color w:val="000"/>
          <w:sz w:val="28"/>
          <w:szCs w:val="28"/>
        </w:rPr>
        <w:t xml:space="preserve">学校成立了以校领导、支部书记、教研组长为核心的政治、业务学习领导小组。创新政治、业务学习模型，坚持间周一次的政治理论学习制度。在学习时，安排了主讲人（负责本次学习内容的讲解）主学人（结合自身教育教学工作实际谈体会），变过去的被动式学习为教师的主动学习，效果显著。通过学习先进事迹，学习新党章、党规、以及教育相关的法律法规、学习先进的教育理论和经验，增强了全体党员的党性观念，密切了党同人民群众的血肉联系，强化了为民服务的意识。做到依法治校，依法执教。充分发挥基层组织在学校发展中的战斗堡垒作用，促进学校各项工作的开展。我校近六年来学校常规管理及教育教学质量一直位于全县优秀行列。校园环境、教师的精神面貌、学生的全面发展等获得了社会与各级领导的较高评价。</w:t>
      </w:r>
    </w:p>
    <w:p>
      <w:pPr>
        <w:ind w:left="0" w:right="0" w:firstLine="560"/>
        <w:spacing w:before="450" w:after="450" w:line="312" w:lineRule="auto"/>
      </w:pPr>
      <w:r>
        <w:rPr>
          <w:rFonts w:ascii="宋体" w:hAnsi="宋体" w:eastAsia="宋体" w:cs="宋体"/>
          <w:color w:val="000"/>
          <w:sz w:val="28"/>
          <w:szCs w:val="28"/>
        </w:rPr>
        <w:t xml:space="preserve">（三）结合学校实际，深入开展学习实践科学发展观活动，提高教师工作的自觉性。</w:t>
      </w:r>
    </w:p>
    <w:p>
      <w:pPr>
        <w:ind w:left="0" w:right="0" w:firstLine="560"/>
        <w:spacing w:before="450" w:after="450" w:line="312" w:lineRule="auto"/>
      </w:pPr>
      <w:r>
        <w:rPr>
          <w:rFonts w:ascii="宋体" w:hAnsi="宋体" w:eastAsia="宋体" w:cs="宋体"/>
          <w:color w:val="000"/>
          <w:sz w:val="28"/>
          <w:szCs w:val="28"/>
        </w:rPr>
        <w:t xml:space="preserve">1、在深入学习实践科学发展观活动中，抓好教学常规管理工作，夯实教育基础，树立“质量立校”意识。</w:t>
      </w:r>
    </w:p>
    <w:p>
      <w:pPr>
        <w:ind w:left="0" w:right="0" w:firstLine="560"/>
        <w:spacing w:before="450" w:after="450" w:line="312" w:lineRule="auto"/>
      </w:pPr>
      <w:r>
        <w:rPr>
          <w:rFonts w:ascii="宋体" w:hAnsi="宋体" w:eastAsia="宋体" w:cs="宋体"/>
          <w:color w:val="000"/>
          <w:sz w:val="28"/>
          <w:szCs w:val="28"/>
        </w:rPr>
        <w:t xml:space="preserve">教务工作落实是生命，加强过程管理，是完成目标的基本保证。学期初，我们就拿出了教学常规管理制度这张硬牌，在教学思想，教师素质，计划、备课，上课、作业设计及批改、检测、教研、教学小结等十个方面确立了基本工作目标，引领教师树立目标意识。开学初，我们进行了全学区教师的计划送检，期中，举行了备课、作业、检测的阶段性送检，期末，又进行了教学业务专项督查，将教学过程管理落到实处，夯实教育基础。一学期来，结合各学校的五次段检和全学区的业务专项督查，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2、在“名师强校”的目标指引下，做实校本教研，践行课改</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是本学年的校本教研主题。围绕这一主题，我们教研工作主要在“实”字上下工夫，在“研”字上求发展，真正使教研活动经常化、专题化和系列化。学期初，中心学校语、数教研组长主动与各位老师联系，依据自愿申报、自主安排的原则，对各位老师的校本研修课做了总体计划与安排，学期中，中心学校教导处对各村小学的校本研修课进行了摸底督查，建立了各校教师校本研修课开课情况台帐，期末，在业务专项检查时结合“台帐”对“人人上一节校本研修课”进行了核实，通过多渠道的督导，上学期校本研修课可以说开展得最好的一学期。“人人上一节校本研修课”，在我学区已成“必修课”；在中心学校公开教学周活动中，以中老年教师常态课教研为专题，成功地开展了中老年教师常态课展评工作。在老党员伍祝生校长的带动下，汪兴涛、孙前龙等老师积极参与，唱响了中老年教师常态课的教研主题。各位作课老师认真备课，反复试教，各教研片对口教师主动参与，为活动的成功开展，为教师的快速成长奠定了扎实的基础。另外，本期各支部在片际教研方面也积极组织，精心安排，扎实开展。Xx，Xx上片、Xx下片三大教研组活动积极主动，安排科学，成效显著。可以说，学科教研活动在我学区已形成氛围，形成气候，对教师的专业成长起到了不可替代的作用。</w:t>
      </w:r>
    </w:p>
    <w:p>
      <w:pPr>
        <w:ind w:left="0" w:right="0" w:firstLine="560"/>
        <w:spacing w:before="450" w:after="450" w:line="312" w:lineRule="auto"/>
      </w:pPr>
      <w:r>
        <w:rPr>
          <w:rFonts w:ascii="宋体" w:hAnsi="宋体" w:eastAsia="宋体" w:cs="宋体"/>
          <w:color w:val="000"/>
          <w:sz w:val="28"/>
          <w:szCs w:val="28"/>
        </w:rPr>
        <w:t xml:space="preserve">3、在“科研兴校”的目标指引下，重视课题研究工作，以研促教，以研兴教。</w:t>
      </w:r>
    </w:p>
    <w:p>
      <w:pPr>
        <w:ind w:left="0" w:right="0" w:firstLine="560"/>
        <w:spacing w:before="450" w:after="450" w:line="312" w:lineRule="auto"/>
      </w:pPr>
      <w:r>
        <w:rPr>
          <w:rFonts w:ascii="宋体" w:hAnsi="宋体" w:eastAsia="宋体" w:cs="宋体"/>
          <w:color w:val="000"/>
          <w:sz w:val="28"/>
          <w:szCs w:val="28"/>
        </w:rPr>
        <w:t xml:space="preserve">上学期，七个市级教育教学科研课题成功结题，极大地增强了教师的教科研的自信心。在认真做好两个明德课题的前提下，中心学校又成功地申报了省级课题《农村小学班主任专业化发展的策略研究》。并于12月底，隆重举行了省级课题开题仪式。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第四篇：党建工作交流材料</w:t>
      </w:r>
    </w:p>
    <w:p>
      <w:pPr>
        <w:ind w:left="0" w:right="0" w:firstLine="560"/>
        <w:spacing w:before="450" w:after="450" w:line="312" w:lineRule="auto"/>
      </w:pPr>
      <w:r>
        <w:rPr>
          <w:rFonts w:ascii="宋体" w:hAnsi="宋体" w:eastAsia="宋体" w:cs="宋体"/>
          <w:color w:val="000"/>
          <w:sz w:val="28"/>
          <w:szCs w:val="28"/>
        </w:rPr>
        <w:t xml:space="preserve">基层总支工作的实践与探索——集团公司党支部书记培训工作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一、明确支部工作思路</w:t>
      </w:r>
    </w:p>
    <w:p>
      <w:pPr>
        <w:ind w:left="0" w:right="0" w:firstLine="560"/>
        <w:spacing w:before="450" w:after="450" w:line="312" w:lineRule="auto"/>
      </w:pPr>
      <w:r>
        <w:rPr>
          <w:rFonts w:ascii="宋体" w:hAnsi="宋体" w:eastAsia="宋体" w:cs="宋体"/>
          <w:color w:val="000"/>
          <w:sz w:val="28"/>
          <w:szCs w:val="28"/>
        </w:rPr>
        <w:t xml:space="preserve">（一）构思和规划总支工作，明确总体工作定位</w:t>
      </w:r>
    </w:p>
    <w:p>
      <w:pPr>
        <w:ind w:left="0" w:right="0" w:firstLine="560"/>
        <w:spacing w:before="450" w:after="450" w:line="312" w:lineRule="auto"/>
      </w:pPr>
      <w:r>
        <w:rPr>
          <w:rFonts w:ascii="宋体" w:hAnsi="宋体" w:eastAsia="宋体" w:cs="宋体"/>
          <w:color w:val="000"/>
          <w:sz w:val="28"/>
          <w:szCs w:val="28"/>
        </w:rPr>
        <w:t xml:space="preserve">事业部改革极大地增强了各事业部的主动性和自主性，各事业部都坚持“发展是硬道理”、“以改革求发展”的工作思路。事业部党支部要自觉和部党委保持一致，围绕科研生产经营这个中心，凝聚人心，发挥好保证监督作用和政治核心作用，要下功夫把“中心”、“人心”、“核心”三者合而为一，通过实施政治领导，“管人、管事、管思想”，把上级的要求及时、准确地渗透到决策程序、生产经营制度和部门文化中去，从而保证事业部战略目标实现、阳光运营和健康持续发展。</w:t>
      </w:r>
    </w:p>
    <w:p>
      <w:pPr>
        <w:ind w:left="0" w:right="0" w:firstLine="560"/>
        <w:spacing w:before="450" w:after="450" w:line="312" w:lineRule="auto"/>
      </w:pPr>
      <w:r>
        <w:rPr>
          <w:rFonts w:ascii="宋体" w:hAnsi="宋体" w:eastAsia="宋体" w:cs="宋体"/>
          <w:color w:val="000"/>
          <w:sz w:val="28"/>
          <w:szCs w:val="28"/>
        </w:rPr>
        <w:t xml:space="preserve">（二）党员队伍状态、党群关系和党外群众的思想状况的了解和分析</w:t>
      </w:r>
    </w:p>
    <w:p>
      <w:pPr>
        <w:ind w:left="0" w:right="0" w:firstLine="560"/>
        <w:spacing w:before="450" w:after="450" w:line="312" w:lineRule="auto"/>
      </w:pPr>
      <w:r>
        <w:rPr>
          <w:rFonts w:ascii="宋体" w:hAnsi="宋体" w:eastAsia="宋体" w:cs="宋体"/>
          <w:color w:val="000"/>
          <w:sz w:val="28"/>
          <w:szCs w:val="28"/>
        </w:rPr>
        <w:t xml:space="preserve">党支部书记动员和调动全体支委分工合作调查和研究党员的思想政治素质状况，加以集中，并提出在近亲和远期提高党员思想政治素质的总体设计和规划，有计划地开展党员的思想教育活动。</w:t>
      </w:r>
    </w:p>
    <w:p>
      <w:pPr>
        <w:ind w:left="0" w:right="0" w:firstLine="560"/>
        <w:spacing w:before="450" w:after="450" w:line="312" w:lineRule="auto"/>
      </w:pPr>
      <w:r>
        <w:rPr>
          <w:rFonts w:ascii="宋体" w:hAnsi="宋体" w:eastAsia="宋体" w:cs="宋体"/>
          <w:color w:val="000"/>
          <w:sz w:val="28"/>
          <w:szCs w:val="28"/>
        </w:rPr>
        <w:t xml:space="preserve">笔者曾担任第四事业部党支部书记，第四事业部落实做大做强战略，在争合同抢订单，做大人员规模，争取跨越式发展，争创行业一流水平等方面迅速展开工作。事业部在研项目总数超过 400项，科研生产实施任务超过170项，市场分散，专业发展不均衡，各专业领域在提高门槛、追求特异化竞争优势上各显神通。研发投入、条件投入高，摊子铺得比较开；而匹配这些工作任务的是一支政治坚定、高智商、高层次、年轻化的团队。事业部现有员工82名，其中党员51名，占62.2％;硕士以上学历49人，占59.8％；高工以上科研层次人员29人，占35.4%；平均年龄33.13岁，七零后比例超过82％。科研、基建与装备生产争资源的问题在近一段时期集中存在。除了完成科研生产任务之外，摆在新组建的第四事业部面前的一项特殊使命是产业发展，做大经济规模，转型期必须把握开放、多样、整合、互动的特点和规律，以观念的转变和思想的解放来寻求突破。从某种意义上，可能引发的变化带给事业部党员干部队伍的比较大的思想冲击。</w:t>
      </w:r>
    </w:p>
    <w:p>
      <w:pPr>
        <w:ind w:left="0" w:right="0" w:firstLine="560"/>
        <w:spacing w:before="450" w:after="450" w:line="312" w:lineRule="auto"/>
      </w:pPr>
      <w:r>
        <w:rPr>
          <w:rFonts w:ascii="宋体" w:hAnsi="宋体" w:eastAsia="宋体" w:cs="宋体"/>
          <w:color w:val="000"/>
          <w:sz w:val="28"/>
          <w:szCs w:val="28"/>
        </w:rPr>
        <w:t xml:space="preserve">2024年转入第一事业部，任党总支书记。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经过分析，支部考虑抓好两个方面工作：一是融入事业部生产经营、参与重大问题决策，与生产经营工作有机结合，保证民主决策和科学决策；二是从建设学习型组织，提高党员员工承担高层次科研工作的能力入手，抓党员教育，抓文体活动，解决好员工关心的热点问题，保持党员干部队伍的先进性。支部的工作目标是，建成政治坚定，素质过硬、精神振奋，文体活跃，精神文化生活有所寄托的学习、教育中心。</w:t>
      </w:r>
    </w:p>
    <w:p>
      <w:pPr>
        <w:ind w:left="0" w:right="0" w:firstLine="560"/>
        <w:spacing w:before="450" w:after="450" w:line="312" w:lineRule="auto"/>
      </w:pPr>
      <w:r>
        <w:rPr>
          <w:rFonts w:ascii="宋体" w:hAnsi="宋体" w:eastAsia="宋体" w:cs="宋体"/>
          <w:color w:val="000"/>
          <w:sz w:val="28"/>
          <w:szCs w:val="28"/>
        </w:rPr>
        <w:t xml:space="preserve">二、健全监督工作机制(一)制度建设，工作制度化</w:t>
      </w:r>
    </w:p>
    <w:p>
      <w:pPr>
        <w:ind w:left="0" w:right="0" w:firstLine="560"/>
        <w:spacing w:before="450" w:after="450" w:line="312" w:lineRule="auto"/>
      </w:pPr>
      <w:r>
        <w:rPr>
          <w:rFonts w:ascii="宋体" w:hAnsi="宋体" w:eastAsia="宋体" w:cs="宋体"/>
          <w:color w:val="000"/>
          <w:sz w:val="28"/>
          <w:szCs w:val="28"/>
        </w:rPr>
        <w:t xml:space="preserve">事业部成立之初，最早讨论并达成一致的管理制度就是《重大事项决策与事业部办公会议规定》，这些制度坚持了民主集中 制、专家论证、支部参与决策等原则，对事业部办公会议事决策形式，从酝酿程序、会议程序、决策程序等做了明确的规定，保证了对权力的监督，实现了民主决策的制度化和程序化。共召开事业部办公会二十余次，累计时间超过五十个工作日。决策内容涉及事业部发展规划、资金使用、财务收支、预决算、组织机构设臵、调整、岗位设臵、分配，重要人员的任免调动等经营、业务、管理等工作的方方面面。</w:t>
      </w:r>
    </w:p>
    <w:p>
      <w:pPr>
        <w:ind w:left="0" w:right="0" w:firstLine="560"/>
        <w:spacing w:before="450" w:after="450" w:line="312" w:lineRule="auto"/>
      </w:pPr>
      <w:r>
        <w:rPr>
          <w:rFonts w:ascii="宋体" w:hAnsi="宋体" w:eastAsia="宋体" w:cs="宋体"/>
          <w:color w:val="000"/>
          <w:sz w:val="28"/>
          <w:szCs w:val="28"/>
        </w:rPr>
        <w:t xml:space="preserve">事业部支部班子与行政班子高度融合，支委中有五位是办公会成员，从组织上保证了支部在决策中的作用和地位。研究和讨论问题中所有办公会成员能够畅所欲言，听取各方面的不同意见甚至反对的声音；在民主生活会上，办公会成员本着对事业负责、对干部负责的态度开展批评和自我批评，建立了一种宽松的工作环境。</w:t>
      </w:r>
    </w:p>
    <w:p>
      <w:pPr>
        <w:ind w:left="0" w:right="0" w:firstLine="560"/>
        <w:spacing w:before="450" w:after="450" w:line="312" w:lineRule="auto"/>
      </w:pPr>
      <w:r>
        <w:rPr>
          <w:rFonts w:ascii="宋体" w:hAnsi="宋体" w:eastAsia="宋体" w:cs="宋体"/>
          <w:color w:val="000"/>
          <w:sz w:val="28"/>
          <w:szCs w:val="28"/>
        </w:rPr>
        <w:t xml:space="preserve">让党员用工知情，是高质量完成监督工作的前提。事业部制定了《事业部务公开规定》等，规定行政领导是推行事业部部务公开的责任人，规范了公开的渠道和内容，进一步完善了民主集中制的各项具体运作制度。(二)民主建设，决策科学化</w:t>
      </w:r>
    </w:p>
    <w:p>
      <w:pPr>
        <w:ind w:left="0" w:right="0" w:firstLine="560"/>
        <w:spacing w:before="450" w:after="450" w:line="312" w:lineRule="auto"/>
      </w:pPr>
      <w:r>
        <w:rPr>
          <w:rFonts w:ascii="宋体" w:hAnsi="宋体" w:eastAsia="宋体" w:cs="宋体"/>
          <w:color w:val="000"/>
          <w:sz w:val="28"/>
          <w:szCs w:val="28"/>
        </w:rPr>
        <w:t xml:space="preserve">事业部及时召开党员扩大会，主要行政负责人向全体党员职工报告《2024年前发展战略》与科研生产工作的最新进展，征求意见；关系职工切身利益的岗位设臵、调整、绩效管理和奖金分配等，以文件形式通报公布，接受监督。事业部筹办内刊《达》，每季度向全体员工发放，通报最新业务和管理工作进展情况，让 4 员工充分知晓和支持事业部和研究室领导的工作。上下同欲者胜出，也是支部发挥保证作用、提升凝聚力的有效途径。</w:t>
      </w:r>
    </w:p>
    <w:p>
      <w:pPr>
        <w:ind w:left="0" w:right="0" w:firstLine="560"/>
        <w:spacing w:before="450" w:after="450" w:line="312" w:lineRule="auto"/>
      </w:pPr>
      <w:r>
        <w:rPr>
          <w:rFonts w:ascii="宋体" w:hAnsi="宋体" w:eastAsia="宋体" w:cs="宋体"/>
          <w:color w:val="000"/>
          <w:sz w:val="28"/>
          <w:szCs w:val="28"/>
        </w:rPr>
        <w:t xml:space="preserve">群众参与是强化监督机制的基础。大量的监督工作体现在日常生产经营管理的各个方面，必须加强来自职工群众各个方面的日常监督。用群众的眼睛发现问题，不断推进工作的发展。</w:t>
      </w:r>
    </w:p>
    <w:p>
      <w:pPr>
        <w:ind w:left="0" w:right="0" w:firstLine="560"/>
        <w:spacing w:before="450" w:after="450" w:line="312" w:lineRule="auto"/>
      </w:pPr>
      <w:r>
        <w:rPr>
          <w:rFonts w:ascii="宋体" w:hAnsi="宋体" w:eastAsia="宋体" w:cs="宋体"/>
          <w:color w:val="000"/>
          <w:sz w:val="28"/>
          <w:szCs w:val="28"/>
        </w:rPr>
        <w:t xml:space="preserve">支部发动党员，团结职工，事业部领导干部在员工大会上上岗演说，谈定位、谈认识、谈工作思路，接受全体员工质询；在学习实践活动中，事业部领导班子接受党员民主评议，满意度测评达到97.8％；在工作论坛上，部领导、事业部领导与群众面对面互动，回答大家关心的事业部工作定位、创新发展、工资、岗位、永丰后勤保障等群众关注关心的问题。(三)建设内控，落实行政监督</w:t>
      </w:r>
    </w:p>
    <w:p>
      <w:pPr>
        <w:ind w:left="0" w:right="0" w:firstLine="560"/>
        <w:spacing w:before="450" w:after="450" w:line="312" w:lineRule="auto"/>
      </w:pPr>
      <w:r>
        <w:rPr>
          <w:rFonts w:ascii="宋体" w:hAnsi="宋体" w:eastAsia="宋体" w:cs="宋体"/>
          <w:color w:val="000"/>
          <w:sz w:val="28"/>
          <w:szCs w:val="28"/>
        </w:rPr>
        <w:t xml:space="preserve">通过组织机构设臵，职责分工、授权审批、会计控制等环节初步建立了内部控制机制，推行业务程序标准化，规范经营管理秩序，研究室和办公室分别设臵为执行和监督部门，事业部领导分工上职能管理和业务管理交叉，事业部班子成员和掌管人、财、物的关键岗位分立，不相容职务的岗位分离，各职能的行使既相对分开，又相互配合。便于形成部门之间、岗位之间的相互监督。</w:t>
      </w:r>
    </w:p>
    <w:p>
      <w:pPr>
        <w:ind w:left="0" w:right="0" w:firstLine="560"/>
        <w:spacing w:before="450" w:after="450" w:line="312" w:lineRule="auto"/>
      </w:pPr>
      <w:r>
        <w:rPr>
          <w:rFonts w:ascii="宋体" w:hAnsi="宋体" w:eastAsia="宋体" w:cs="宋体"/>
          <w:color w:val="000"/>
          <w:sz w:val="28"/>
          <w:szCs w:val="28"/>
        </w:rPr>
        <w:t xml:space="preserve">事业部实施预算从紧原则，重新审批全部四百余个项目的《财务策划》，并回收用车、用餐、通讯等资金管理权，由事业部领导统一审批；试验费用事业部集中管理；通过月度资金使用计划等方式等实施预算监测。有效防止了资金漏洞。在事业部即将于年底前颁布实施的《员工绩效管理办法》中，对事业部和研究室领导明确了任期政绩考核监督要求和工作任务目标管理要求。支部还将开展财务检查(审计)试点工作，探索全过程效能监察与管理评审有效结合的新途径。</w:t>
      </w:r>
    </w:p>
    <w:p>
      <w:pPr>
        <w:ind w:left="0" w:right="0" w:firstLine="560"/>
        <w:spacing w:before="450" w:after="450" w:line="312" w:lineRule="auto"/>
      </w:pPr>
      <w:r>
        <w:rPr>
          <w:rFonts w:ascii="宋体" w:hAnsi="宋体" w:eastAsia="宋体" w:cs="宋体"/>
          <w:color w:val="000"/>
          <w:sz w:val="28"/>
          <w:szCs w:val="28"/>
        </w:rPr>
        <w:t xml:space="preserve">三、抓好支部活动载体，增强组织凝聚力</w:t>
      </w:r>
    </w:p>
    <w:p>
      <w:pPr>
        <w:ind w:left="0" w:right="0" w:firstLine="560"/>
        <w:spacing w:before="450" w:after="450" w:line="312" w:lineRule="auto"/>
      </w:pPr>
      <w:r>
        <w:rPr>
          <w:rFonts w:ascii="宋体" w:hAnsi="宋体" w:eastAsia="宋体" w:cs="宋体"/>
          <w:color w:val="000"/>
          <w:sz w:val="28"/>
          <w:szCs w:val="28"/>
        </w:rPr>
        <w:t xml:space="preserve">支部在抓好活动载体上关注党员的组织生活的质量，思想政治工作求精求好不求多。</w:t>
      </w:r>
    </w:p>
    <w:p>
      <w:pPr>
        <w:ind w:left="0" w:right="0" w:firstLine="560"/>
        <w:spacing w:before="450" w:after="450" w:line="312" w:lineRule="auto"/>
      </w:pPr>
      <w:r>
        <w:rPr>
          <w:rFonts w:ascii="宋体" w:hAnsi="宋体" w:eastAsia="宋体" w:cs="宋体"/>
          <w:color w:val="000"/>
          <w:sz w:val="28"/>
          <w:szCs w:val="28"/>
        </w:rPr>
        <w:t xml:space="preserve">支部、党小组大范围沟通座谈，介绍部领导对事业部产业化要求，通报产业化调研工作，用外单位的先进经验、发展实践和巨大成效对标我们的工作，助推思想解放，探索可能拓展的业务与产业化发展的切入点，为改革发展营造了思想、观念、舆论氛围。全体党员集思广益，在第四事业部实践科学发展观就是搞好产业化发展的观念深入人心，提供为进一步改革发展提供了强有力的精神动力，有助于推动转型工作顺利进行。</w:t>
      </w:r>
    </w:p>
    <w:p>
      <w:pPr>
        <w:ind w:left="0" w:right="0" w:firstLine="560"/>
        <w:spacing w:before="450" w:after="450" w:line="312" w:lineRule="auto"/>
      </w:pPr>
      <w:r>
        <w:rPr>
          <w:rFonts w:ascii="宋体" w:hAnsi="宋体" w:eastAsia="宋体" w:cs="宋体"/>
          <w:color w:val="000"/>
          <w:sz w:val="28"/>
          <w:szCs w:val="28"/>
        </w:rPr>
        <w:t xml:space="preserve">党政工齐抓共管，工作在前。组织岗位满意度调查、绩效管理、奖金分配办法征求意见，让党员员工充分反映和表达个人对于组织诉求和发展的愿望，有助于关系员工个人利益的制度的推出和平稳运行。</w:t>
      </w:r>
    </w:p>
    <w:p>
      <w:pPr>
        <w:ind w:left="0" w:right="0" w:firstLine="560"/>
        <w:spacing w:before="450" w:after="450" w:line="312" w:lineRule="auto"/>
      </w:pPr>
      <w:r>
        <w:rPr>
          <w:rFonts w:ascii="宋体" w:hAnsi="宋体" w:eastAsia="宋体" w:cs="宋体"/>
          <w:color w:val="000"/>
          <w:sz w:val="28"/>
          <w:szCs w:val="28"/>
        </w:rPr>
        <w:t xml:space="preserve">支部组织开展生动活泼的岗位教育和练兵活动。办公会成员经过充分研讨，按照企业管理思路，完整梳理了解内外部状况和资源，从事业部使命愿景入手，进行结构化论证，形成了《2024年前发展战略》，正面回答了我们是什么?我们将成为什么?在这 一思路下培养哪些方面的能力，强化什么竞争优势。形成了事业部和党支部处理内、外部关系的最高依据和准则。这是一项提高班子成员思想政治理论水平和管理技能的重要学习实践。支部组织工作论坛、年会等，催生一批创新的点子，一批想干事，能干事，干成事的骨干员工在集体面前亮相，大家相互学习，相互促进。针对工作重点，还组织召开“传承军贸精神，保守商业秘密”等专题工作会，务虚务实两手抓。</w:t>
      </w:r>
    </w:p>
    <w:p>
      <w:pPr>
        <w:ind w:left="0" w:right="0" w:firstLine="560"/>
        <w:spacing w:before="450" w:after="450" w:line="312" w:lineRule="auto"/>
      </w:pPr>
      <w:r>
        <w:rPr>
          <w:rFonts w:ascii="宋体" w:hAnsi="宋体" w:eastAsia="宋体" w:cs="宋体"/>
          <w:color w:val="000"/>
          <w:sz w:val="28"/>
          <w:szCs w:val="28"/>
        </w:rPr>
        <w:t xml:space="preserve">支部组织了丰富的特色文体活动,注意发挥工会小组、运动队等群众组织的桥梁纽带作用，事业部际篮球赛、保龄球比赛、拖拉机大赛、观影等活动效果显著，大家轻松交流、愉快沟通。党员在活动组织过程中发挥了重要作用，也体现着党员的先进性，推进了事业部的文明建设。</w:t>
      </w:r>
    </w:p>
    <w:p>
      <w:pPr>
        <w:ind w:left="0" w:right="0" w:firstLine="560"/>
        <w:spacing w:before="450" w:after="450" w:line="312" w:lineRule="auto"/>
      </w:pPr>
      <w:r>
        <w:rPr>
          <w:rFonts w:ascii="宋体" w:hAnsi="宋体" w:eastAsia="宋体" w:cs="宋体"/>
          <w:color w:val="000"/>
          <w:sz w:val="28"/>
          <w:szCs w:val="28"/>
        </w:rPr>
        <w:t xml:space="preserve">重点开展“建功记星”“树立典型”和“三年立志”等文化活动。结合员工本人实际特点，把对员工的短期、中期、长期激励相结合，形成完整的激励机制。在潜移默化间，调动员工的积极性和创造性，帮助他们在事业和生活的逍路上找到方向;宣传教育与关心生活并重。在新员工中，开一次座谈会(了解部门文化，明确指导老师)，使他们可以尽快融入角色；在各成员支部组织一次红色旅游(接受红色洗礼，熟悉工作环境)，组织一场年会，盘点三百六十五个日夜的咸酸况味、悲思欢想，以及苦乐夹杂；员工们站在自己的春晚舞台上，他们所展示的不仅仅是草根达人的才艺与梦想，还凝结了他们的生活原 色。今年军贸任务井喷式增长，员工出国到第三世界国家，国外艰苦的工作环境，忍受数月不能回国的思乡之苦，还要克服某些伊斯兰国家肉食限量供应不适应饮食习惯，党总支向现场工作的员工发出慰问信，安排后期人员带去肉食补充，端午节为现场员工邮寄了粽子等，以表心意。这些既满足员工的实际需求，又充满人情味儿的文化活动，温暖着所有员工的心。</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1.行政对支部工作的支持；</w:t>
      </w:r>
    </w:p>
    <w:p>
      <w:pPr>
        <w:ind w:left="0" w:right="0" w:firstLine="560"/>
        <w:spacing w:before="450" w:after="450" w:line="312" w:lineRule="auto"/>
      </w:pPr>
      <w:r>
        <w:rPr>
          <w:rFonts w:ascii="宋体" w:hAnsi="宋体" w:eastAsia="宋体" w:cs="宋体"/>
          <w:color w:val="000"/>
          <w:sz w:val="28"/>
          <w:szCs w:val="28"/>
        </w:rPr>
        <w:t xml:space="preserve">行政领导有很强的组织纪律观念，主动要求支部放手开展工作，求之保证，欢迎监督，为支部发挥作用创造了条件。行政拨专项经费支持支部开展工作，党组织的日常工作和大型活动有较强的资金支持。这种做法拉近党组织和党员之间、党员与党员之间的距离，主动帮助支部处理好党群、干群关系，完善党内管理和教育机制，强化了支部的核心作用，体现出党员的主体地位。</w:t>
      </w:r>
    </w:p>
    <w:p>
      <w:pPr>
        <w:ind w:left="0" w:right="0" w:firstLine="560"/>
        <w:spacing w:before="450" w:after="450" w:line="312" w:lineRule="auto"/>
      </w:pPr>
      <w:r>
        <w:rPr>
          <w:rFonts w:ascii="宋体" w:hAnsi="宋体" w:eastAsia="宋体" w:cs="宋体"/>
          <w:color w:val="000"/>
          <w:sz w:val="28"/>
          <w:szCs w:val="28"/>
        </w:rPr>
        <w:t xml:space="preserve">2.年轻党员员工积极性的发挥；</w:t>
      </w:r>
    </w:p>
    <w:p>
      <w:pPr>
        <w:ind w:left="0" w:right="0" w:firstLine="560"/>
        <w:spacing w:before="450" w:after="450" w:line="312" w:lineRule="auto"/>
      </w:pPr>
      <w:r>
        <w:rPr>
          <w:rFonts w:ascii="宋体" w:hAnsi="宋体" w:eastAsia="宋体" w:cs="宋体"/>
          <w:color w:val="000"/>
          <w:sz w:val="28"/>
          <w:szCs w:val="28"/>
        </w:rPr>
        <w:t xml:space="preserve">青年员工之中藏龙卧虎，集体活动是展示平台、沟通的平台和练兵的平台，体现员工的主人翁地位，加深了事业部各研究方向之间的了解和融合。我事业部的年青党员不仅在事业部集体活动的组织开展中发挥了重要作用，而且在部里的各项工作中已经积攒了相当的影响力。</w:t>
      </w:r>
    </w:p>
    <w:p>
      <w:pPr>
        <w:ind w:left="0" w:right="0" w:firstLine="560"/>
        <w:spacing w:before="450" w:after="450" w:line="312" w:lineRule="auto"/>
      </w:pPr>
      <w:r>
        <w:rPr>
          <w:rFonts w:ascii="宋体" w:hAnsi="宋体" w:eastAsia="宋体" w:cs="宋体"/>
          <w:color w:val="000"/>
          <w:sz w:val="28"/>
          <w:szCs w:val="28"/>
        </w:rPr>
        <w:t xml:space="preserve">支部书记要加强自身修养。支部在议大事、抓大事，参与行政决策方面办法还不多，举措不力，份量不够，党务工作者的整 体素质有待提高；需要从治理思想和管理技能上加强专业培训，增强党员干部“进入管理起作用”的能力；增强活动效果、加强引导、改善面貌、提升实绩；在关注员工心理状态变化，及时疏导方面要进一步学习专业知识，提高“知心”水平。</w:t>
      </w:r>
    </w:p>
    <w:p>
      <w:pPr>
        <w:ind w:left="0" w:right="0" w:firstLine="560"/>
        <w:spacing w:before="450" w:after="450" w:line="312" w:lineRule="auto"/>
      </w:pPr>
      <w:r>
        <w:rPr>
          <w:rFonts w:ascii="黑体" w:hAnsi="黑体" w:eastAsia="黑体" w:cs="黑体"/>
          <w:color w:val="000000"/>
          <w:sz w:val="36"/>
          <w:szCs w:val="36"/>
          <w:b w:val="1"/>
          <w:bCs w:val="1"/>
        </w:rPr>
        <w:t xml:space="preserve">第五篇：新华中心学校交流材料</w:t>
      </w:r>
    </w:p>
    <w:p>
      <w:pPr>
        <w:ind w:left="0" w:right="0" w:firstLine="560"/>
        <w:spacing w:before="450" w:after="450" w:line="312" w:lineRule="auto"/>
      </w:pPr>
      <w:r>
        <w:rPr>
          <w:rFonts w:ascii="宋体" w:hAnsi="宋体" w:eastAsia="宋体" w:cs="宋体"/>
          <w:color w:val="000"/>
          <w:sz w:val="28"/>
          <w:szCs w:val="28"/>
        </w:rPr>
        <w:t xml:space="preserve">加强后勤建设办人民满意教育</w:t>
      </w:r>
    </w:p>
    <w:p>
      <w:pPr>
        <w:ind w:left="0" w:right="0" w:firstLine="560"/>
        <w:spacing w:before="450" w:after="450" w:line="312" w:lineRule="auto"/>
      </w:pPr>
      <w:r>
        <w:rPr>
          <w:rFonts w:ascii="宋体" w:hAnsi="宋体" w:eastAsia="宋体" w:cs="宋体"/>
          <w:color w:val="000"/>
          <w:sz w:val="28"/>
          <w:szCs w:val="28"/>
        </w:rPr>
        <w:t xml:space="preserve">新华中心学校</w:t>
      </w:r>
    </w:p>
    <w:p>
      <w:pPr>
        <w:ind w:left="0" w:right="0" w:firstLine="560"/>
        <w:spacing w:before="450" w:after="450" w:line="312" w:lineRule="auto"/>
      </w:pPr>
      <w:r>
        <w:rPr>
          <w:rFonts w:ascii="宋体" w:hAnsi="宋体" w:eastAsia="宋体" w:cs="宋体"/>
          <w:color w:val="000"/>
          <w:sz w:val="28"/>
          <w:szCs w:val="28"/>
        </w:rPr>
        <w:t xml:space="preserve">新华中心学校现有学生126人,7个教学班，教职工2</w:t>
      </w:r>
    </w:p>
    <w:p>
      <w:pPr>
        <w:ind w:left="0" w:right="0" w:firstLine="560"/>
        <w:spacing w:before="450" w:after="450" w:line="312" w:lineRule="auto"/>
      </w:pPr>
      <w:r>
        <w:rPr>
          <w:rFonts w:ascii="宋体" w:hAnsi="宋体" w:eastAsia="宋体" w:cs="宋体"/>
          <w:color w:val="000"/>
          <w:sz w:val="28"/>
          <w:szCs w:val="28"/>
        </w:rPr>
        <w:t xml:space="preserve">5人。近年来,我校以服务学生为出发点，把食品安全和宿舍管理放在首位，努力改善学生的食宿条件，办好学生食堂，提高了学生生活质量，受到了广大群众的好评。我们的做法是：</w:t>
      </w:r>
    </w:p>
    <w:p>
      <w:pPr>
        <w:ind w:left="0" w:right="0" w:firstLine="560"/>
        <w:spacing w:before="450" w:after="450" w:line="312" w:lineRule="auto"/>
      </w:pPr>
      <w:r>
        <w:rPr>
          <w:rFonts w:ascii="宋体" w:hAnsi="宋体" w:eastAsia="宋体" w:cs="宋体"/>
          <w:color w:val="000"/>
          <w:sz w:val="28"/>
          <w:szCs w:val="28"/>
        </w:rPr>
        <w:t xml:space="preserve">一、紧抓服务师生这一宗旨，大力改善师生生活条件</w:t>
      </w:r>
    </w:p>
    <w:p>
      <w:pPr>
        <w:ind w:left="0" w:right="0" w:firstLine="560"/>
        <w:spacing w:before="450" w:after="450" w:line="312" w:lineRule="auto"/>
      </w:pPr>
      <w:r>
        <w:rPr>
          <w:rFonts w:ascii="宋体" w:hAnsi="宋体" w:eastAsia="宋体" w:cs="宋体"/>
          <w:color w:val="000"/>
          <w:sz w:val="28"/>
          <w:szCs w:val="28"/>
        </w:rPr>
        <w:t xml:space="preserve">人本化服务为学生健康负责，学校根据学生的经济状</w:t>
      </w:r>
    </w:p>
    <w:p>
      <w:pPr>
        <w:ind w:left="0" w:right="0" w:firstLine="560"/>
        <w:spacing w:before="450" w:after="450" w:line="312" w:lineRule="auto"/>
      </w:pPr>
      <w:r>
        <w:rPr>
          <w:rFonts w:ascii="宋体" w:hAnsi="宋体" w:eastAsia="宋体" w:cs="宋体"/>
          <w:color w:val="000"/>
          <w:sz w:val="28"/>
          <w:szCs w:val="28"/>
        </w:rPr>
        <w:t xml:space="preserve">况、饮食习惯、营养状况等情况，每天保证有豆类食品，每餐有两菜一汤。学生对食堂的意见和建议可直接向分管领导或校长反映。因为学生的年龄差距大，在校就餐的最小不到6岁，基本生活还不能自理，因此学校分配专人在餐厅服务，使每个学生都能吃到饭，都能吃饱饭。</w:t>
      </w:r>
    </w:p>
    <w:p>
      <w:pPr>
        <w:ind w:left="0" w:right="0" w:firstLine="560"/>
        <w:spacing w:before="450" w:after="450" w:line="312" w:lineRule="auto"/>
      </w:pPr>
      <w:r>
        <w:rPr>
          <w:rFonts w:ascii="宋体" w:hAnsi="宋体" w:eastAsia="宋体" w:cs="宋体"/>
          <w:color w:val="000"/>
          <w:sz w:val="28"/>
          <w:szCs w:val="28"/>
        </w:rPr>
        <w:t xml:space="preserve">学校争取资金，改变了学生的就餐条件，学校在经费十分紧张的情况下，筹资修建了学生洗衣、洗碗池。购置了电热水器，免费给学生供应开水。安装了太阳能，免费给学生提供热水洗澡。学生的生活条件得到了改善，有力的促进了学校的教学工作，赢得了社会的好评。</w:t>
      </w:r>
    </w:p>
    <w:p>
      <w:pPr>
        <w:ind w:left="0" w:right="0" w:firstLine="560"/>
        <w:spacing w:before="450" w:after="450" w:line="312" w:lineRule="auto"/>
      </w:pPr>
      <w:r>
        <w:rPr>
          <w:rFonts w:ascii="宋体" w:hAnsi="宋体" w:eastAsia="宋体" w:cs="宋体"/>
          <w:color w:val="000"/>
          <w:sz w:val="28"/>
          <w:szCs w:val="28"/>
        </w:rPr>
        <w:t xml:space="preserve">二、强化全员安全意识，构筑安全防范体系</w:t>
      </w:r>
    </w:p>
    <w:p>
      <w:pPr>
        <w:ind w:left="0" w:right="0" w:firstLine="560"/>
        <w:spacing w:before="450" w:after="450" w:line="312" w:lineRule="auto"/>
      </w:pPr>
      <w:r>
        <w:rPr>
          <w:rFonts w:ascii="宋体" w:hAnsi="宋体" w:eastAsia="宋体" w:cs="宋体"/>
          <w:color w:val="000"/>
          <w:sz w:val="28"/>
          <w:szCs w:val="28"/>
        </w:rPr>
        <w:t xml:space="preserve">食品安全是学校安全工作的重中之重。我校严格做到以制度作保证，以教育为手段，以防范为重点的管理宗旨。严格执行关于食品安全的各项管理制度。每学期初，学校就与</w:t>
      </w:r>
    </w:p>
    <w:p>
      <w:pPr>
        <w:ind w:left="0" w:right="0" w:firstLine="560"/>
        <w:spacing w:before="450" w:after="450" w:line="312" w:lineRule="auto"/>
      </w:pPr>
      <w:r>
        <w:rPr>
          <w:rFonts w:ascii="宋体" w:hAnsi="宋体" w:eastAsia="宋体" w:cs="宋体"/>
          <w:color w:val="000"/>
          <w:sz w:val="28"/>
          <w:szCs w:val="28"/>
        </w:rPr>
        <w:t xml:space="preserve">1食堂相关责任人分别签定《食品卫生安全管理目标责任书》，以此强化后勤员工的服务和安全意识，不断提高服务质量，杜绝食品中毒等类安全事故。在食品卫生抽查中学校始终坚持六个原则：</w:t>
      </w:r>
    </w:p>
    <w:p>
      <w:pPr>
        <w:ind w:left="0" w:right="0" w:firstLine="560"/>
        <w:spacing w:before="450" w:after="450" w:line="312" w:lineRule="auto"/>
      </w:pPr>
      <w:r>
        <w:rPr>
          <w:rFonts w:ascii="宋体" w:hAnsi="宋体" w:eastAsia="宋体" w:cs="宋体"/>
          <w:color w:val="000"/>
          <w:sz w:val="28"/>
          <w:szCs w:val="28"/>
        </w:rPr>
        <w:t xml:space="preserve">1、食堂经营持“三证”：卫生许可证、从业人员健康证、卫生知识合格证。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为加强监管,学校每天对学生食堂进行随机抽查,发现问题,强令整改,绝不手软。同时，加大食品卫生安全的宣传教育，提高师生的自我防范意识。学校充分利用安全教育课、健康教育课，利用国旗下讲话、广播等形式向学生开展安全教育。同时，学校还根据不同的季节适时在校内通过专题黑板报，对学生进行耳濡目染的熏陶，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三、抓住后勤文化创建，发挥服务育人功能</w:t>
      </w:r>
    </w:p>
    <w:p>
      <w:pPr>
        <w:ind w:left="0" w:right="0" w:firstLine="560"/>
        <w:spacing w:before="450" w:after="450" w:line="312" w:lineRule="auto"/>
      </w:pPr>
      <w:r>
        <w:rPr>
          <w:rFonts w:ascii="宋体" w:hAnsi="宋体" w:eastAsia="宋体" w:cs="宋体"/>
          <w:color w:val="000"/>
          <w:sz w:val="28"/>
          <w:szCs w:val="28"/>
        </w:rPr>
        <w:t xml:space="preserve">要办人民满意教育，必须注重文化的引领作用，我们以</w:t>
      </w:r>
    </w:p>
    <w:p>
      <w:pPr>
        <w:ind w:left="0" w:right="0" w:firstLine="560"/>
        <w:spacing w:before="450" w:after="450" w:line="312" w:lineRule="auto"/>
      </w:pPr>
      <w:r>
        <w:rPr>
          <w:rFonts w:ascii="宋体" w:hAnsi="宋体" w:eastAsia="宋体" w:cs="宋体"/>
          <w:color w:val="000"/>
          <w:sz w:val="28"/>
          <w:szCs w:val="28"/>
        </w:rPr>
        <w:t xml:space="preserve">服务为宗旨开展后勤服务文化的创建,体现满意教育。</w:t>
      </w:r>
    </w:p>
    <w:p>
      <w:pPr>
        <w:ind w:left="0" w:right="0" w:firstLine="560"/>
        <w:spacing w:before="450" w:after="450" w:line="312" w:lineRule="auto"/>
      </w:pPr>
      <w:r>
        <w:rPr>
          <w:rFonts w:ascii="宋体" w:hAnsi="宋体" w:eastAsia="宋体" w:cs="宋体"/>
          <w:color w:val="000"/>
          <w:sz w:val="28"/>
          <w:szCs w:val="28"/>
        </w:rPr>
        <w:t xml:space="preserve">（一）树立正确的价值观。我们挑选了一批不计名利、乐于奉献的的教师担任后勤工作岗位，彻底改变原来所谓</w:t>
      </w:r>
    </w:p>
    <w:p>
      <w:pPr>
        <w:ind w:left="0" w:right="0" w:firstLine="560"/>
        <w:spacing w:before="450" w:after="450" w:line="312" w:lineRule="auto"/>
      </w:pPr>
      <w:r>
        <w:rPr>
          <w:rFonts w:ascii="宋体" w:hAnsi="宋体" w:eastAsia="宋体" w:cs="宋体"/>
          <w:color w:val="000"/>
          <w:sz w:val="28"/>
          <w:szCs w:val="28"/>
        </w:rPr>
        <w:t xml:space="preserve">“搞不了教学的人搞后勤”的观点。让我校的高先新老师从事后勤工作，他有丰富的管理经验，具有很强的实践能力和责任心。</w:t>
      </w:r>
    </w:p>
    <w:p>
      <w:pPr>
        <w:ind w:left="0" w:right="0" w:firstLine="560"/>
        <w:spacing w:before="450" w:after="450" w:line="312" w:lineRule="auto"/>
      </w:pPr>
      <w:r>
        <w:rPr>
          <w:rFonts w:ascii="宋体" w:hAnsi="宋体" w:eastAsia="宋体" w:cs="宋体"/>
          <w:color w:val="000"/>
          <w:sz w:val="28"/>
          <w:szCs w:val="28"/>
        </w:rPr>
        <w:t xml:space="preserve">（二）以人为本，以爱育人。住宿学生离开父母，在学校就得像到家一样的温暖，学校分配专人管理、服务学生，年龄小的连穿衣也得老师帮忙，宿管教师耐心地照顾每个学生，让学生相互之间互帮互助，大同学照顾小同学，使学生在寝室这个家庭里学会了团结友爱。</w:t>
      </w:r>
    </w:p>
    <w:p>
      <w:pPr>
        <w:ind w:left="0" w:right="0" w:firstLine="560"/>
        <w:spacing w:before="450" w:after="450" w:line="312" w:lineRule="auto"/>
      </w:pPr>
      <w:r>
        <w:rPr>
          <w:rFonts w:ascii="宋体" w:hAnsi="宋体" w:eastAsia="宋体" w:cs="宋体"/>
          <w:color w:val="000"/>
          <w:sz w:val="28"/>
          <w:szCs w:val="28"/>
        </w:rPr>
        <w:t xml:space="preserve">（三）培养积极向上的寝室文化。我们以和谐、文明寝室创建为载体,使学生形成了良好的卫生习惯。现在，天天被子叠成块，毛巾晾成线，水桶摆成排……一切生活用品井井有条。不断加强寝室文化建设，学生知道寝室就是他们的家，学校鼓励学生美化自己的“家园”，学生在美化寝室的过程中，既得到了美的熏陶，也让生活环境变得更加舒适了。这些举措得到了家长的称赞。</w:t>
      </w:r>
    </w:p>
    <w:p>
      <w:pPr>
        <w:ind w:left="0" w:right="0" w:firstLine="560"/>
        <w:spacing w:before="450" w:after="450" w:line="312" w:lineRule="auto"/>
      </w:pPr>
      <w:r>
        <w:rPr>
          <w:rFonts w:ascii="宋体" w:hAnsi="宋体" w:eastAsia="宋体" w:cs="宋体"/>
          <w:color w:val="000"/>
          <w:sz w:val="28"/>
          <w:szCs w:val="28"/>
        </w:rPr>
        <w:t xml:space="preserve">（四）倡导爱岗敬业的员工文化。学校要求员工要精神饱满，认真服务学生，尤其是食堂工作人员一定要穿工作服才能进操作间。</w:t>
      </w:r>
    </w:p>
    <w:p>
      <w:pPr>
        <w:ind w:left="0" w:right="0" w:firstLine="560"/>
        <w:spacing w:before="450" w:after="450" w:line="312" w:lineRule="auto"/>
      </w:pPr>
      <w:r>
        <w:rPr>
          <w:rFonts w:ascii="宋体" w:hAnsi="宋体" w:eastAsia="宋体" w:cs="宋体"/>
          <w:color w:val="000"/>
          <w:sz w:val="28"/>
          <w:szCs w:val="28"/>
        </w:rPr>
        <w:t xml:space="preserve">四、加强校园环境绿化，构建和谐育人阵地</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近两年来，经过精心策划，充分利用现有场地，大力进行绿化建设，近年来，学校栽植风景树木几十棵，栽植爬山虎，种植盆景，校内春夏秋鲜花烂漫，绿树成荫。学校购买了60个花盆，三年级以上的学生每人种一盆花，美化寝室和教室。校园美了，随手丢纸屑和乱扔杂物的现象也</w:t>
      </w:r>
    </w:p>
    <w:p>
      <w:pPr>
        <w:ind w:left="0" w:right="0" w:firstLine="560"/>
        <w:spacing w:before="450" w:after="450" w:line="312" w:lineRule="auto"/>
      </w:pPr>
      <w:r>
        <w:rPr>
          <w:rFonts w:ascii="宋体" w:hAnsi="宋体" w:eastAsia="宋体" w:cs="宋体"/>
          <w:color w:val="000"/>
          <w:sz w:val="28"/>
          <w:szCs w:val="28"/>
        </w:rPr>
        <w:t xml:space="preserve">没有了，呈现的是，一个干净整洁的美丽校园。在想办法绿化室外环境的同时，我们也特别注重室内文化氛围的形成，在教学楼走廊上多处张挂名人名言、伟人画像，营造了浓厚的文化氛围，使校园的每一处都成为了育人的阵地。</w:t>
      </w:r>
    </w:p>
    <w:p>
      <w:pPr>
        <w:ind w:left="0" w:right="0" w:firstLine="560"/>
        <w:spacing w:before="450" w:after="450" w:line="312" w:lineRule="auto"/>
      </w:pPr>
      <w:r>
        <w:rPr>
          <w:rFonts w:ascii="宋体" w:hAnsi="宋体" w:eastAsia="宋体" w:cs="宋体"/>
          <w:color w:val="000"/>
          <w:sz w:val="28"/>
          <w:szCs w:val="28"/>
        </w:rPr>
        <w:t xml:space="preserve">只有强化后勤管理工作，才能为学校整体工作提供有力的保障。学校要把有限的钱用在刀刃上，做到不举债建设，勤俭节约，增加教育教学投入，认真做好食堂及在校住宿生的管理工作，保障食堂的饮食卫生及水电的安全运行。后勤工作是一项服务性很强的工作，要做到前勤教师教的安心，学生学的舒心，家长对学校放心。</w:t>
      </w:r>
    </w:p>
    <w:p>
      <w:pPr>
        <w:ind w:left="0" w:right="0" w:firstLine="560"/>
        <w:spacing w:before="450" w:after="450" w:line="312" w:lineRule="auto"/>
      </w:pPr>
      <w:r>
        <w:rPr>
          <w:rFonts w:ascii="宋体" w:hAnsi="宋体" w:eastAsia="宋体" w:cs="宋体"/>
          <w:color w:val="000"/>
          <w:sz w:val="28"/>
          <w:szCs w:val="28"/>
        </w:rPr>
        <w:t xml:space="preserve">在过去的工作中，虽然我们取得了一定的成绩，但是与兄弟学校相比，我们还有差距，面对新形势下的后勤工作，我们仍然在探索，但只要我们始终把学生放在心上，把服务放在心中，我们一定能把我们的学校办成人民真正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2024-11-22T18:35:29+08:00</dcterms:created>
  <dcterms:modified xsi:type="dcterms:W3CDTF">2024-11-22T18:35:29+08:00</dcterms:modified>
</cp:coreProperties>
</file>

<file path=docProps/custom.xml><?xml version="1.0" encoding="utf-8"?>
<Properties xmlns="http://schemas.openxmlformats.org/officeDocument/2006/custom-properties" xmlns:vt="http://schemas.openxmlformats.org/officeDocument/2006/docPropsVTypes"/>
</file>