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述职报告与工作总结的区别</w:t>
      </w:r>
      <w:bookmarkEnd w:id="1"/>
    </w:p>
    <w:p>
      <w:pPr>
        <w:jc w:val="center"/>
        <w:spacing w:before="0" w:after="450"/>
      </w:pPr>
      <w:r>
        <w:rPr>
          <w:rFonts w:ascii="Arial" w:hAnsi="Arial" w:eastAsia="Arial" w:cs="Arial"/>
          <w:color w:val="999999"/>
          <w:sz w:val="20"/>
          <w:szCs w:val="20"/>
        </w:rPr>
        <w:t xml:space="preserve">来源：网络  作者：梦回唐朝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与工作总结的区别述职报告与工作总结的区别什么是述职报告述职报告是指各级各类机关工作人员，主要是领导干部向上级、主管部门和下属群众陈述任职情况，包括履行岗位职责，完成工作任务的成绩、缺点问题、设想，进行自我回顾、评估、鉴定的...</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什么是述职报告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 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二是逐条答复式。每条职责需逐个回答：做法+效果+问题+改进。采取哪种方式根据人力资源部门或上级的要求进行。写好述职报告要把握五个要点：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 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不要把述职报告当成是“年终过关”，而要把它当成是展示自己才华的“最佳时机”!抓住人生的每一个机遇，你会比别人进步得更快!什么是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就是把一个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工作总结怎么写 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 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曰述职，述职者，述所职也。无非事者。”可见，所谓述职是陈述职守，报告职责范围内的工作，而不涉及与本职无关的事。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要回答的问题也有所不同。个人工作总结是对一项或一段时间里工作给予的归纳，主要回答的是做了哪些工作，有哪些成绩，取得了哪些经验，存在哪些不足，要吸取什么教训，今后有哪些打算等问题。而述职报告要回答的是有什么职责，履行职责如何，是如何履行职责的，称职与否等问题。即要表述履行职责的结果，展示履行职责的过程，又要介绍履行职责的出发点和思路，还要申述处理问题的依据和理由。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工作总结结束时即在指出存在的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是如此。由于写上目的、内容的不同，所使用的表达方式也不尽相同。总结一般采用叙述的方式，运用叙述语言、语句概括，不展示工作过程，只需归纳结果。述职报告则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述职报告与个人工作总结的区别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第三篇：述职报告与工作总结的区别</w:t>
      </w:r>
    </w:p>
    <w:p>
      <w:pPr>
        <w:ind w:left="0" w:right="0" w:firstLine="560"/>
        <w:spacing w:before="450" w:after="450" w:line="312" w:lineRule="auto"/>
      </w:pPr>
      <w:r>
        <w:rPr>
          <w:rFonts w:ascii="宋体" w:hAnsi="宋体" w:eastAsia="宋体" w:cs="宋体"/>
          <w:color w:val="000"/>
          <w:sz w:val="28"/>
          <w:szCs w:val="28"/>
        </w:rPr>
        <w:t xml:space="preserve">什么是述职报告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宋体" w:hAnsi="宋体" w:eastAsia="宋体" w:cs="宋体"/>
          <w:color w:val="000"/>
          <w:sz w:val="28"/>
          <w:szCs w:val="28"/>
        </w:rPr>
        <w:t xml:space="preserve">什么是工作总结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就是把一个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工作总结怎么写</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曰述职，述职者，述所职也。无非事者。”可见，所谓述职是陈述职守，报告职责范围内的工作，而不涉及与本职无关的事。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要回答的问题也有所不同。个人工作总结是对一项或一段时间里工作给予的归纳，主要回答的是做了哪些工作，有哪些成绩，取得了哪些经验，存在哪些不足，要吸取什么教训，今后有哪些打算等问题。而述职报告要回答的是有什么职责，履行职责如何，是如何履行职责的，称职与否等问题。即要表述履行职责的结果，展示履行职责的过程，又要介绍履行职责的出发点和思路，还要申述处理问题的依据和理由。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工作总结结束时即在指出存在的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是如此。由于写上目的、内容的不同，所使用的表达方式也不尽相同。总结一般采用叙述的方式，运用叙述语言、语句概括，不展示工作过程，只需归纳结果。述职报告则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第四篇：述职报告与工作总结的区别</w:t>
      </w:r>
    </w:p>
    <w:p>
      <w:pPr>
        <w:ind w:left="0" w:right="0" w:firstLine="560"/>
        <w:spacing w:before="450" w:after="450" w:line="312" w:lineRule="auto"/>
      </w:pPr>
      <w:r>
        <w:rPr>
          <w:rFonts w:ascii="宋体" w:hAnsi="宋体" w:eastAsia="宋体" w:cs="宋体"/>
          <w:color w:val="000"/>
          <w:sz w:val="28"/>
          <w:szCs w:val="28"/>
        </w:rPr>
        <w:t xml:space="preserve">什么是述职报告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  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述职报告和个人工作总结是使用比较频繁的两种事务文书。在实际工作中，有不少人在拟写述职报告时，往往把它写成个人工作总结，将两者混为一谈。要准确掌握它们的写法，关键在弄清两者的区别。</w:t>
      </w:r>
    </w:p>
    <w:p>
      <w:pPr>
        <w:ind w:left="0" w:right="0" w:firstLine="560"/>
        <w:spacing w:before="450" w:after="450" w:line="312" w:lineRule="auto"/>
      </w:pPr>
      <w:r>
        <w:rPr>
          <w:rFonts w:ascii="宋体" w:hAnsi="宋体" w:eastAsia="宋体" w:cs="宋体"/>
          <w:color w:val="000"/>
          <w:sz w:val="28"/>
          <w:szCs w:val="28"/>
        </w:rPr>
        <w:t xml:space="preserve">一、概念不同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述职报告和个人工作总结是使用比较频繁的两种事务文书。在实际工作中，有不少人在拟写述职报告时，往往把它写成个人工作总结，将两者混为一谈。要准确掌握它们的写法，关键在弄清两者的区别。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本文由中科软件园www.feisuxs免费提供，转载请注明)。</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四、写作的侧重点不同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五、结束语不同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六、表达方式不同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述职报告是各类公职人员向所在单位的组织、人事部门、上级机关和职工群众，如实陈述本人在一定时期内履行岗位职责情况的一种事务文书。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四、写作的侧重点不同</w:t>
      </w:r>
    </w:p>
    <w:p>
      <w:pPr>
        <w:ind w:left="0" w:right="0" w:firstLine="560"/>
        <w:spacing w:before="450" w:after="450" w:line="312" w:lineRule="auto"/>
      </w:pPr>
      <w:r>
        <w:rPr>
          <w:rFonts w:ascii="宋体" w:hAnsi="宋体" w:eastAsia="宋体" w:cs="宋体"/>
          <w:color w:val="000"/>
          <w:sz w:val="28"/>
          <w:szCs w:val="28"/>
        </w:rPr>
        <w:t xml:space="preserve">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五、结束语不同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w:t>
      </w:r>
    </w:p>
    <w:p>
      <w:pPr>
        <w:ind w:left="0" w:right="0" w:firstLine="560"/>
        <w:spacing w:before="450" w:after="450" w:line="312" w:lineRule="auto"/>
      </w:pPr>
      <w:r>
        <w:rPr>
          <w:rFonts w:ascii="宋体" w:hAnsi="宋体" w:eastAsia="宋体" w:cs="宋体"/>
          <w:color w:val="000"/>
          <w:sz w:val="28"/>
          <w:szCs w:val="28"/>
        </w:rPr>
        <w:t xml:space="preserve">六、表达方式不同</w:t>
      </w:r>
    </w:p>
    <w:p>
      <w:pPr>
        <w:ind w:left="0" w:right="0" w:firstLine="560"/>
        <w:spacing w:before="450" w:after="450" w:line="312" w:lineRule="auto"/>
      </w:pPr>
      <w:r>
        <w:rPr>
          <w:rFonts w:ascii="宋体" w:hAnsi="宋体" w:eastAsia="宋体" w:cs="宋体"/>
          <w:color w:val="000"/>
          <w:sz w:val="28"/>
          <w:szCs w:val="28"/>
        </w:rPr>
        <w:t xml:space="preserve">述职报告则采用夹叙夹议的方式，运用叙述和议论，还辅以适当的说明。回顾工作情况，主要用叙述;分析问题，评价成绩时，用议论;需要交代某些情况时，用说明。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2025-01-19T14:27:45+08:00</dcterms:created>
  <dcterms:modified xsi:type="dcterms:W3CDTF">2025-01-19T14:27:45+08:00</dcterms:modified>
</cp:coreProperties>
</file>

<file path=docProps/custom.xml><?xml version="1.0" encoding="utf-8"?>
<Properties xmlns="http://schemas.openxmlformats.org/officeDocument/2006/custom-properties" xmlns:vt="http://schemas.openxmlformats.org/officeDocument/2006/docPropsVTypes"/>
</file>