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民生工程总结</w:t>
      </w:r>
      <w:bookmarkEnd w:id="1"/>
    </w:p>
    <w:p>
      <w:pPr>
        <w:jc w:val="center"/>
        <w:spacing w:before="0" w:after="450"/>
      </w:pPr>
      <w:r>
        <w:rPr>
          <w:rFonts w:ascii="Arial" w:hAnsi="Arial" w:eastAsia="Arial" w:cs="Arial"/>
          <w:color w:val="999999"/>
          <w:sz w:val="20"/>
          <w:szCs w:val="20"/>
        </w:rPr>
        <w:t xml:space="preserve">来源：网络  作者：青灯古佛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第一篇：民生工程总结南江县文化体育新闻出版管理办公室 关于文化体育民生工程实施情况总结今年以来，我办根据《中共南江县委 南江县人民政府关于分解下达2024年政务目标和民生工程目标的通知》（南委发[2024]16号）要求，与广播电视局认真贯...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第一篇：民生工程总结</w:t>
      </w:r>
    </w:p>
    <w:p>
      <w:pPr>
        <w:ind w:left="0" w:right="0" w:firstLine="560"/>
        <w:spacing w:before="450" w:after="450" w:line="312" w:lineRule="auto"/>
      </w:pPr>
      <w:r>
        <w:rPr>
          <w:rFonts w:ascii="宋体" w:hAnsi="宋体" w:eastAsia="宋体" w:cs="宋体"/>
          <w:color w:val="000"/>
          <w:sz w:val="28"/>
          <w:szCs w:val="28"/>
        </w:rPr>
        <w:t xml:space="preserve">南江县文化体育新闻出版管理办公室 关于文化体育民生工程实施情况总结</w:t>
      </w:r>
    </w:p>
    <w:p>
      <w:pPr>
        <w:ind w:left="0" w:right="0" w:firstLine="560"/>
        <w:spacing w:before="450" w:after="450" w:line="312" w:lineRule="auto"/>
      </w:pPr>
      <w:r>
        <w:rPr>
          <w:rFonts w:ascii="宋体" w:hAnsi="宋体" w:eastAsia="宋体" w:cs="宋体"/>
          <w:color w:val="000"/>
          <w:sz w:val="28"/>
          <w:szCs w:val="28"/>
        </w:rPr>
        <w:t xml:space="preserve">今年以来，我办根据《中共南江县委 南江县人民政府关于分解下达2024年政务目标和民生工程目标的通知》（南委发[2024]16号）要求，与广播电视局认真贯彻党的十七大精神，牢固树立和落实科学发展观，以切实解决边远山区人民群众文化体育基础设施建设为己任，以只争朝夕的奋斗精神，苦干实干，全面完成了市下达给我县的文化体育类民生工程。现将落实民生工程的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一、强化领导，加强对民生工程实施工作的管理及实施监督工作。</w:t>
      </w:r>
    </w:p>
    <w:p>
      <w:pPr>
        <w:ind w:left="0" w:right="0" w:firstLine="560"/>
        <w:spacing w:before="450" w:after="450" w:line="312" w:lineRule="auto"/>
      </w:pPr>
      <w:r>
        <w:rPr>
          <w:rFonts w:ascii="宋体" w:hAnsi="宋体" w:eastAsia="宋体" w:cs="宋体"/>
          <w:color w:val="000"/>
          <w:sz w:val="28"/>
          <w:szCs w:val="28"/>
        </w:rPr>
        <w:t xml:space="preserve">为了认真完成南委发[2024]16号文件给我办所下达的民生工程目标任务，我办成立了“南江县民生工程”实施领导小组，由文体办主任李荣富任组长，副主任蒋红英、李书朗为副主任，办公室主任胡天寿、文化股长张英、项目办主任徐铭聪、业余体校校长代帮登为成员，负责对民生工程实施过程的领导工作，下设办公室由胡天寿兼任办公室主任，主要负责民生工程中各项数据的统计、资料的报送及与广播电视局的衔接工作等。</w:t>
      </w:r>
    </w:p>
    <w:p>
      <w:pPr>
        <w:ind w:left="0" w:right="0" w:firstLine="560"/>
        <w:spacing w:before="450" w:after="450" w:line="312" w:lineRule="auto"/>
      </w:pPr>
      <w:r>
        <w:rPr>
          <w:rFonts w:ascii="宋体" w:hAnsi="宋体" w:eastAsia="宋体" w:cs="宋体"/>
          <w:color w:val="000"/>
          <w:sz w:val="28"/>
          <w:szCs w:val="28"/>
        </w:rPr>
        <w:t xml:space="preserve">二、明确任务，及时增添措施。</w:t>
      </w:r>
    </w:p>
    <w:p>
      <w:pPr>
        <w:ind w:left="0" w:right="0" w:firstLine="560"/>
        <w:spacing w:before="450" w:after="450" w:line="312" w:lineRule="auto"/>
      </w:pPr>
      <w:r>
        <w:rPr>
          <w:rFonts w:ascii="宋体" w:hAnsi="宋体" w:eastAsia="宋体" w:cs="宋体"/>
          <w:color w:val="000"/>
          <w:sz w:val="28"/>
          <w:szCs w:val="28"/>
        </w:rPr>
        <w:t xml:space="preserve">按照南委发[2024]16号文件的要求，我县在今年要完成的 1 民生工程的目标是：新建乡镇综合文化站22个，新建农民体育健身工程10个，新建全民健身路径1条，免费开放体育场馆5万人次，建设农家书屋67个，解决20户以上已通电自然村广播电视“村村通”860个点的建设任务（直播卫星45000套），农村公益电影每个行政村和街道社区每月放映一场电影，全年共放映7008场次的任务。为了完成上述目标任务，我们主要采取了以下措施：</w:t>
      </w:r>
    </w:p>
    <w:p>
      <w:pPr>
        <w:ind w:left="0" w:right="0" w:firstLine="560"/>
        <w:spacing w:before="450" w:after="450" w:line="312" w:lineRule="auto"/>
      </w:pPr>
      <w:r>
        <w:rPr>
          <w:rFonts w:ascii="宋体" w:hAnsi="宋体" w:eastAsia="宋体" w:cs="宋体"/>
          <w:color w:val="000"/>
          <w:sz w:val="28"/>
          <w:szCs w:val="28"/>
        </w:rPr>
        <w:t xml:space="preserve">1、认真分析各地情况，因地制宜下达目标分解任务 南委发[2024]16号文件下发后，我办及时与广播电视局取得联系，根据县委下达的目标任务，结合平时所掌握的基本情况，以南文体新函[2024]6号下发了《关于分解2024年文化体育民生工程任务的函》，将所下达的任务，分解到相关乡镇、村及社区，并电话督促相关单位严格按照目标任务抓落实。</w:t>
      </w:r>
    </w:p>
    <w:p>
      <w:pPr>
        <w:ind w:left="0" w:right="0" w:firstLine="560"/>
        <w:spacing w:before="450" w:after="450" w:line="312" w:lineRule="auto"/>
      </w:pPr>
      <w:r>
        <w:rPr>
          <w:rFonts w:ascii="宋体" w:hAnsi="宋体" w:eastAsia="宋体" w:cs="宋体"/>
          <w:color w:val="000"/>
          <w:sz w:val="28"/>
          <w:szCs w:val="28"/>
        </w:rPr>
        <w:t xml:space="preserve">2、根据各项目的情况落实专人，具体逗硬抓落实。我办明确规定农家书屋项目由文化股长张英具体负责，农民体育健身工程项目和体育场馆免费开放由业余体校校长代帮登具体负责，全民健身路径由体育股长吴华蓉具体负责，乡镇综合文化站由项目办主任徐铭聪具体负责。广播电视村村通由社管股长谭真理具体负责，农村电影2131工程由电影公司负责人谭顺武具体负责。</w:t>
      </w:r>
    </w:p>
    <w:p>
      <w:pPr>
        <w:ind w:left="0" w:right="0" w:firstLine="560"/>
        <w:spacing w:before="450" w:after="450" w:line="312" w:lineRule="auto"/>
      </w:pPr>
      <w:r>
        <w:rPr>
          <w:rFonts w:ascii="宋体" w:hAnsi="宋体" w:eastAsia="宋体" w:cs="宋体"/>
          <w:color w:val="000"/>
          <w:sz w:val="28"/>
          <w:szCs w:val="28"/>
        </w:rPr>
        <w:t xml:space="preserve">3、围绕民生工程项目，积极开展实施工作。</w:t>
      </w:r>
    </w:p>
    <w:p>
      <w:pPr>
        <w:ind w:left="0" w:right="0" w:firstLine="560"/>
        <w:spacing w:before="450" w:after="450" w:line="312" w:lineRule="auto"/>
      </w:pPr>
      <w:r>
        <w:rPr>
          <w:rFonts w:ascii="宋体" w:hAnsi="宋体" w:eastAsia="宋体" w:cs="宋体"/>
          <w:color w:val="000"/>
          <w:sz w:val="28"/>
          <w:szCs w:val="28"/>
        </w:rPr>
        <w:t xml:space="preserve">对22个乡镇综合文化站建设，按照县委提出的能整合则整合的要求，我办与相关乡镇签定了乡镇综合文化站建设目标责 任书，监督各乡镇作为业主加快建设力度，不定期的检查工程进度。对今年新建的农民体育健身工程，按照规划，坚持做到必须先平整硬化操场后再安装器材的原则。尽管我县体育场馆正在进行灾后恢复重建，我们充分利用全县组织的各类职工运动会、中小学生运动会为契机，抓好各学校体育场地的免费开放工作。县图书馆工作同志为落实农家书屋项目，按照规划的67个村屋逐村逐村规划落实到具体的地点，对已建好的农家书屋指导村专管员做好图书的分类及管理工作，未在规划内但今年一并实施的33个村农家书屋也做到培训集中、指导到位。广播电视村村通工程实施中广电局一是对48个乡镇广播电视服务站长进行了资料填写、设备安装等业务培训，由各乡镇广播电视服务站长对乡镇驻村干部、村社干部进行了安装技术培训，确保每个村有1-2名村村通直播卫星接收设备安装技术“明白人”；二是成立了6个督查组，分片区对各乡镇接收设备安装工作进行督查指导，及时掌握直播卫星接收设备安装情况；三是县级相关部门和各乡镇深入扎实开展防范打击盗卖广播电视村村通直播卫星接收设备违法犯罪专项行动，确保了村村通直播卫星接收设备安装工作有力、有序、有效推进。</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截止12月10日，全县已完成乡镇综合文化站25个，完成全年任务的113.64%，完成农民体育健身工程10个，完成全年任务的100%，免费开放体育场馆5.5万人次,占全年任务的110%, 农家书屋完成100个村,完成全年任务149.25%,解决已通电自然村广播电视“村村通”共计2250个点，占全年任务的261.63%;电影放映7094场次,占全年任务的108.87%，文化信息资源共享工程县级支中心建设国家提入68万元在新建县图书馆建成，投入使用。</w:t>
      </w:r>
    </w:p>
    <w:p>
      <w:pPr>
        <w:ind w:left="0" w:right="0" w:firstLine="560"/>
        <w:spacing w:before="450" w:after="450" w:line="312" w:lineRule="auto"/>
      </w:pPr>
      <w:r>
        <w:rPr>
          <w:rFonts w:ascii="宋体" w:hAnsi="宋体" w:eastAsia="宋体" w:cs="宋体"/>
          <w:color w:val="000"/>
          <w:sz w:val="28"/>
          <w:szCs w:val="28"/>
        </w:rPr>
        <w:t xml:space="preserve">通过广泛实施文化体育民生工程项目,大大丰富了群众业余文化生活。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根据我县的实际，乡镇综合文化站建设的业主已调整为各乡镇人民政府，由乡镇与其他事业单位整合建设，对此项民生工程的考核对象应以乡镇为主，文化部门只应作为监督指导单位，加大对乡镇综合文化站建设的指导。</w:t>
      </w:r>
    </w:p>
    <w:p>
      <w:pPr>
        <w:ind w:left="0" w:right="0" w:firstLine="560"/>
        <w:spacing w:before="450" w:after="450" w:line="312" w:lineRule="auto"/>
      </w:pPr>
      <w:r>
        <w:rPr>
          <w:rFonts w:ascii="宋体" w:hAnsi="宋体" w:eastAsia="宋体" w:cs="宋体"/>
          <w:color w:val="000"/>
          <w:sz w:val="28"/>
          <w:szCs w:val="28"/>
        </w:rPr>
        <w:t xml:space="preserve">2、从党的十七大召开以后，中央对文化工作已提到了一个新高度，国家已加大了对基层文化基础设施建设的投入，乡镇综合文化站建设项目资金中央支付20万元已全面到位，而按要求由地方财政投入10万元地方财政配套资金至今未能分文没有，虽然县政府决定准许乡镇综合文化站整合建设，但单靠20万元资金是远远不能建成一个面积达300平方米左右的文化站的。建议县政府在乡镇文化站建设上给予适应的经费投入。</w:t>
      </w:r>
    </w:p>
    <w:p>
      <w:pPr>
        <w:ind w:left="0" w:right="0" w:firstLine="560"/>
        <w:spacing w:before="450" w:after="450" w:line="312" w:lineRule="auto"/>
      </w:pPr>
      <w:r>
        <w:rPr>
          <w:rFonts w:ascii="宋体" w:hAnsi="宋体" w:eastAsia="宋体" w:cs="宋体"/>
          <w:color w:val="000"/>
          <w:sz w:val="28"/>
          <w:szCs w:val="28"/>
        </w:rPr>
        <w:t xml:space="preserve">3、农民体育健身工程、农家书屋等民生工程项目是国家对农村文化体育事业发展上的补助性支持，其资金必仅有限，建议督促乡人民政府及相关行政村加大对所需房屋、操场建设用地上 的投入，否则真正关系民生工程的这两个文化体育项目难以在农村实施。</w:t>
      </w:r>
    </w:p>
    <w:p>
      <w:pPr>
        <w:ind w:left="0" w:right="0" w:firstLine="560"/>
        <w:spacing w:before="450" w:after="450" w:line="312" w:lineRule="auto"/>
      </w:pPr>
      <w:r>
        <w:rPr>
          <w:rFonts w:ascii="宋体" w:hAnsi="宋体" w:eastAsia="宋体" w:cs="宋体"/>
          <w:color w:val="000"/>
          <w:sz w:val="28"/>
          <w:szCs w:val="28"/>
        </w:rPr>
        <w:t xml:space="preserve">二O一O年十二月十三日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560"/>
        <w:spacing w:before="450" w:after="450" w:line="312" w:lineRule="auto"/>
      </w:pPr>
      <w:r>
        <w:rPr>
          <w:rFonts w:ascii="黑体" w:hAnsi="黑体" w:eastAsia="黑体" w:cs="黑体"/>
          <w:color w:val="000000"/>
          <w:sz w:val="36"/>
          <w:szCs w:val="36"/>
          <w:b w:val="1"/>
          <w:bCs w:val="1"/>
        </w:rPr>
        <w:t xml:space="preserve">第四篇：民生100工程总结</w:t>
      </w:r>
    </w:p>
    <w:p>
      <w:pPr>
        <w:ind w:left="0" w:right="0" w:firstLine="560"/>
        <w:spacing w:before="450" w:after="450" w:line="312" w:lineRule="auto"/>
      </w:pPr>
      <w:r>
        <w:rPr>
          <w:rFonts w:ascii="宋体" w:hAnsi="宋体" w:eastAsia="宋体" w:cs="宋体"/>
          <w:color w:val="000"/>
          <w:sz w:val="28"/>
          <w:szCs w:val="28"/>
        </w:rPr>
        <w:t xml:space="preserve">“民生100工程”之南塔社区卫生服务中心项目建设工作总结</w:t>
      </w:r>
    </w:p>
    <w:p>
      <w:pPr>
        <w:ind w:left="0" w:right="0" w:firstLine="560"/>
        <w:spacing w:before="450" w:after="450" w:line="312" w:lineRule="auto"/>
      </w:pPr>
      <w:r>
        <w:rPr>
          <w:rFonts w:ascii="宋体" w:hAnsi="宋体" w:eastAsia="宋体" w:cs="宋体"/>
          <w:color w:val="000"/>
          <w:sz w:val="28"/>
          <w:szCs w:val="28"/>
        </w:rPr>
        <w:t xml:space="preserve">2024年10月南塔社区卫生服务中心正式成立，于郴州市北街兴中路租赁120多平米民房内办公。因场地狭小、环境、条件差，严重制约了单位的发展及不能满足辖区居民的卫生服务需求。为进一步深化惠民行动，切实改善民生，促进社会和谐，建立健全社区卫生服务网络，满足广大居民的基本医疗机构需求，今年市政府将南塔社区卫生服务中心建设列入“民生100工程”。</w:t>
      </w:r>
    </w:p>
    <w:p>
      <w:pPr>
        <w:ind w:left="0" w:right="0" w:firstLine="560"/>
        <w:spacing w:before="450" w:after="450" w:line="312" w:lineRule="auto"/>
      </w:pPr>
      <w:r>
        <w:rPr>
          <w:rFonts w:ascii="宋体" w:hAnsi="宋体" w:eastAsia="宋体" w:cs="宋体"/>
          <w:color w:val="000"/>
          <w:sz w:val="28"/>
          <w:szCs w:val="28"/>
        </w:rPr>
        <w:t xml:space="preserve">一、高度重视，齐心协力抓落实。</w:t>
      </w:r>
    </w:p>
    <w:p>
      <w:pPr>
        <w:ind w:left="0" w:right="0" w:firstLine="560"/>
        <w:spacing w:before="450" w:after="450" w:line="312" w:lineRule="auto"/>
      </w:pPr>
      <w:r>
        <w:rPr>
          <w:rFonts w:ascii="宋体" w:hAnsi="宋体" w:eastAsia="宋体" w:cs="宋体"/>
          <w:color w:val="000"/>
          <w:sz w:val="28"/>
          <w:szCs w:val="28"/>
        </w:rPr>
        <w:t xml:space="preserve">根据市委办、市政府办《郴州市“民生100工程”实施意见》（郴办发〔2024〕3号）及郴卫发[2024]8号文件精神的文件要求，为有效解决中心工作用房面积不足问题，积极推进社区卫生服务建设，加快和规范推进社区卫生服务发展。根据区域卫生规划和社区卫生服务发展规划，结合城市发展实际，对选址规划一事，各级有关部门加强领导，提前准备，多方协调，大力推进实施工作，做出了不懈努力。</w:t>
      </w:r>
    </w:p>
    <w:p>
      <w:pPr>
        <w:ind w:left="0" w:right="0" w:firstLine="560"/>
        <w:spacing w:before="450" w:after="450" w:line="312" w:lineRule="auto"/>
      </w:pPr>
      <w:r>
        <w:rPr>
          <w:rFonts w:ascii="宋体" w:hAnsi="宋体" w:eastAsia="宋体" w:cs="宋体"/>
          <w:color w:val="000"/>
          <w:sz w:val="28"/>
          <w:szCs w:val="28"/>
        </w:rPr>
        <w:t xml:space="preserve">针对中心建设一事，我中心从三个方面想办法抓落实。一是向市规划局尽量争取国家的规划政策在辖区内规划用地，进一步完善相关工作；二是在辖区新建的房子处通过开发商购买业务用房；三是在辖区内租赁闲置的旧办公楼。通过多次向市政府、市规划局等部门申请单位规划用地；2024年4月15日市规划局在郴州市苏仙区一建处</w:t>
      </w:r>
    </w:p>
    <w:p>
      <w:pPr>
        <w:ind w:left="0" w:right="0" w:firstLine="560"/>
        <w:spacing w:before="450" w:after="450" w:line="312" w:lineRule="auto"/>
      </w:pPr>
      <w:r>
        <w:rPr>
          <w:rFonts w:ascii="宋体" w:hAnsi="宋体" w:eastAsia="宋体" w:cs="宋体"/>
          <w:color w:val="000"/>
          <w:sz w:val="28"/>
          <w:szCs w:val="28"/>
        </w:rPr>
        <w:t xml:space="preserve">规划了单位的建设用地建筑面积1750㎡，却因该地为纠纷地，经当地政府协调和市人大、市政协代表多次提议给规划部门，至今没有落实。为确保了“民生100工程”项目的顺利推进，区卫生局、中心及各级有关部门高度重视。</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区卫生局把中心项目建设纳入重要议事日程，多次召开会议专题安排部署“民生100工程”，成立了工作领导小组，层层抓落实。由局长亲自抓，分管领导何员纪检书记具体抓，中心实施的办法，全面落实上级有关指示精神,中心及时召开了项目工作会议,通报项目工作进度情况,有条不紊的安排部署各项建设任务。</w:t>
      </w:r>
    </w:p>
    <w:p>
      <w:pPr>
        <w:ind w:left="0" w:right="0" w:firstLine="560"/>
        <w:spacing w:before="450" w:after="450" w:line="312" w:lineRule="auto"/>
      </w:pPr>
      <w:r>
        <w:rPr>
          <w:rFonts w:ascii="宋体" w:hAnsi="宋体" w:eastAsia="宋体" w:cs="宋体"/>
          <w:color w:val="000"/>
          <w:sz w:val="28"/>
          <w:szCs w:val="28"/>
        </w:rPr>
        <w:t xml:space="preserve">三、制定措施，强化社区卫生服务体系建设工作。</w:t>
      </w:r>
    </w:p>
    <w:p>
      <w:pPr>
        <w:ind w:left="0" w:right="0" w:firstLine="560"/>
        <w:spacing w:before="450" w:after="450" w:line="312" w:lineRule="auto"/>
      </w:pPr>
      <w:r>
        <w:rPr>
          <w:rFonts w:ascii="宋体" w:hAnsi="宋体" w:eastAsia="宋体" w:cs="宋体"/>
          <w:color w:val="000"/>
          <w:sz w:val="28"/>
          <w:szCs w:val="28"/>
        </w:rPr>
        <w:t xml:space="preserve">制定措施，有目的，有计划地开展项目工作。严格按照“方便群众就医”的原则结合实际情况做好项目选址、用地、规划等工作，做到实用性和科学性相统一，确定我社区卫生服务中心选址、建设。结合辖区实际，充分利用现有卫生资源，通过盘活医疗资源存量，合理布局、优化配置，按照“方便、高效”原则，选定在原市司法局处租赁1000余平米房屋办公并及时实施整体装修改造。</w:t>
      </w:r>
    </w:p>
    <w:p>
      <w:pPr>
        <w:ind w:left="0" w:right="0" w:firstLine="560"/>
        <w:spacing w:before="450" w:after="450" w:line="312" w:lineRule="auto"/>
      </w:pPr>
      <w:r>
        <w:rPr>
          <w:rFonts w:ascii="宋体" w:hAnsi="宋体" w:eastAsia="宋体" w:cs="宋体"/>
          <w:color w:val="000"/>
          <w:sz w:val="28"/>
          <w:szCs w:val="28"/>
        </w:rPr>
        <w:t xml:space="preserve">四、加大督查力度，确保工作顺利开展。</w:t>
      </w:r>
    </w:p>
    <w:p>
      <w:pPr>
        <w:ind w:left="0" w:right="0" w:firstLine="560"/>
        <w:spacing w:before="450" w:after="450" w:line="312" w:lineRule="auto"/>
      </w:pPr>
      <w:r>
        <w:rPr>
          <w:rFonts w:ascii="宋体" w:hAnsi="宋体" w:eastAsia="宋体" w:cs="宋体"/>
          <w:color w:val="000"/>
          <w:sz w:val="28"/>
          <w:szCs w:val="28"/>
        </w:rPr>
        <w:t xml:space="preserve">大力督查保障项目建设工程质量、进度及资金使用效益，确保了中心新增投资优质、高效、安全、廉洁。为大力发展社区医疗卫生服务，强化公共卫生服务职能，制定改造完成时间表和社区卫生工作进</w:t>
      </w:r>
    </w:p>
    <w:p>
      <w:pPr>
        <w:ind w:left="0" w:right="0" w:firstLine="560"/>
        <w:spacing w:before="450" w:after="450" w:line="312" w:lineRule="auto"/>
      </w:pPr>
      <w:r>
        <w:rPr>
          <w:rFonts w:ascii="宋体" w:hAnsi="宋体" w:eastAsia="宋体" w:cs="宋体"/>
          <w:color w:val="000"/>
          <w:sz w:val="28"/>
          <w:szCs w:val="28"/>
        </w:rPr>
        <w:t xml:space="preserve">度表，在社区卫生工作基础差，起步晚的不利情况下，顺利完成整体转型改造，通过完善服务功能，转变服务观念，把社区卫生服务机构真正办成居民健康的“守门人”，取得了显著成效。</w:t>
      </w:r>
    </w:p>
    <w:p>
      <w:pPr>
        <w:ind w:left="0" w:right="0" w:firstLine="560"/>
        <w:spacing w:before="450" w:after="450" w:line="312" w:lineRule="auto"/>
      </w:pPr>
      <w:r>
        <w:rPr>
          <w:rFonts w:ascii="宋体" w:hAnsi="宋体" w:eastAsia="宋体" w:cs="宋体"/>
          <w:color w:val="000"/>
          <w:sz w:val="28"/>
          <w:szCs w:val="28"/>
        </w:rPr>
        <w:t xml:space="preserve">目前，南塔社区卫生服务中心顺利通过了今年“民生100工程”社区卫生服务中心建设项目评审验收，达到湖南省城市社区卫生服务中心建设标准。整体转型改造完成，并按社区卫生服务要求开始运行，为社区居民提供了“六位一体”的全方位服务，对于深化医疗卫生体制改革、完善公共卫生体系、缓解群众看病难看病贵问题、促进社会更加和谐稳定具有十分重要的意义，为全区的社区卫生工作全面发展增添了新的亮点。</w:t>
      </w:r>
    </w:p>
    <w:p>
      <w:pPr>
        <w:ind w:left="0" w:right="0" w:firstLine="560"/>
        <w:spacing w:before="450" w:after="450" w:line="312" w:lineRule="auto"/>
      </w:pPr>
      <w:r>
        <w:rPr>
          <w:rFonts w:ascii="宋体" w:hAnsi="宋体" w:eastAsia="宋体" w:cs="宋体"/>
          <w:color w:val="000"/>
          <w:sz w:val="28"/>
          <w:szCs w:val="28"/>
        </w:rPr>
        <w:t xml:space="preserve">南塔街道社区卫生服务中心</w:t>
      </w:r>
    </w:p>
    <w:p>
      <w:pPr>
        <w:ind w:left="0" w:right="0" w:firstLine="560"/>
        <w:spacing w:before="450" w:after="450" w:line="312" w:lineRule="auto"/>
      </w:pPr>
      <w:r>
        <w:rPr>
          <w:rFonts w:ascii="宋体" w:hAnsi="宋体" w:eastAsia="宋体" w:cs="宋体"/>
          <w:color w:val="000"/>
          <w:sz w:val="28"/>
          <w:szCs w:val="28"/>
        </w:rPr>
        <w:t xml:space="preserve">2024-11-07  3</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2024年民生工程总结</w:t>
      </w:r>
    </w:p>
    <w:p>
      <w:pPr>
        <w:ind w:left="0" w:right="0" w:firstLine="560"/>
        <w:spacing w:before="450" w:after="450" w:line="312" w:lineRule="auto"/>
      </w:pPr>
      <w:r>
        <w:rPr>
          <w:rFonts w:ascii="宋体" w:hAnsi="宋体" w:eastAsia="宋体" w:cs="宋体"/>
          <w:color w:val="000"/>
          <w:sz w:val="28"/>
          <w:szCs w:val="28"/>
        </w:rPr>
        <w:t xml:space="preserve">2024，我市卫生部门按照各级党委、政府的统一部署，牵头实施了新型农村合作医疗、重大传染病人医疗救治、城乡卫生服务体系建设和提高妇女儿童健康水平四项民生工程。这几项卫生民生工程的实施，使广大人民群众深切感受到了党和政府的关怀，得到了广大人民群众和全市医疗卫生工作者的热烈欢迎和拥护，同时给我市卫生事业的发展带来了千载难逢的机遇，全市卫生部门也倍感责任和工作压力的重大。全市卫生系统上上下下认真贯彻省、市一系列工作部署，切实抓紧落实，通过一年来工作的开展，全面完成了全年卫生民生工程任务，使我市广大人民群众特别是弱势群体的医疗保障水平得到进一步提高，医疗卫生单位的服务能力、就医环境得到改善，城乡和社会、经济进一步得到协调发展。全年新农合基金支出9.2亿元，累计受益646万人次，其中住院病人44万人次；救治艾滋病、结核病等重大传染病人近3000人；免费婚前医学检查近6万对，婚检率达66%，农村孕产妇住院分娩补助84000人；完成了9所乡镇卫生院、857所村卫生室、38所社区卫生服务机构的规范化建设任务。这些成绩的取得，凝聚了全市各级广大医疗卫生工作者的心血和汗水。</w:t>
      </w:r>
    </w:p>
    <w:p>
      <w:pPr>
        <w:ind w:left="0" w:right="0" w:firstLine="560"/>
        <w:spacing w:before="450" w:after="450" w:line="312" w:lineRule="auto"/>
      </w:pPr>
      <w:r>
        <w:rPr>
          <w:rFonts w:ascii="宋体" w:hAnsi="宋体" w:eastAsia="宋体" w:cs="宋体"/>
          <w:color w:val="000"/>
          <w:sz w:val="28"/>
          <w:szCs w:val="28"/>
        </w:rPr>
        <w:t xml:space="preserve">2024民生工程工作任务更加繁重，各级领导和人民</w:t>
      </w:r>
    </w:p>
    <w:p>
      <w:pPr>
        <w:ind w:left="0" w:right="0" w:firstLine="560"/>
        <w:spacing w:before="450" w:after="450" w:line="312" w:lineRule="auto"/>
      </w:pPr>
      <w:r>
        <w:rPr>
          <w:rFonts w:ascii="宋体" w:hAnsi="宋体" w:eastAsia="宋体" w:cs="宋体"/>
          <w:color w:val="000"/>
          <w:sz w:val="28"/>
          <w:szCs w:val="28"/>
        </w:rPr>
        <w:t xml:space="preserve">群众对我们的要求更高，希望各县市区再接再厉，立足于抓早、抓紧、抓实，同时，民生工程工作也是我们各项重点卫生工作的重要抓手，给我们推进工作创造了千载难逢的有利契机，要以民生工程工作推动各项卫生工作的全面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2025-01-19T02:17:18+08:00</dcterms:created>
  <dcterms:modified xsi:type="dcterms:W3CDTF">2025-01-19T02:17:18+08:00</dcterms:modified>
</cp:coreProperties>
</file>

<file path=docProps/custom.xml><?xml version="1.0" encoding="utf-8"?>
<Properties xmlns="http://schemas.openxmlformats.org/officeDocument/2006/custom-properties" xmlns:vt="http://schemas.openxmlformats.org/officeDocument/2006/docPropsVTypes"/>
</file>