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通过影视鉴赏提升学生的语文素养</w:t>
      </w:r>
      <w:bookmarkEnd w:id="1"/>
    </w:p>
    <w:p>
      <w:pPr>
        <w:jc w:val="center"/>
        <w:spacing w:before="0" w:after="450"/>
      </w:pPr>
      <w:r>
        <w:rPr>
          <w:rFonts w:ascii="Arial" w:hAnsi="Arial" w:eastAsia="Arial" w:cs="Arial"/>
          <w:color w:val="999999"/>
          <w:sz w:val="20"/>
          <w:szCs w:val="20"/>
        </w:rPr>
        <w:t xml:space="preserve">来源：网络  作者：紫云轻舞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通过影视鉴赏提升学生的语文素养通过影视鉴赏提升学生的语文素养电影是融合文学、绘画、戏剧、表演、摄影、音乐等多种艺术成分并利用现代科技成果而形成的一门综合的艺术。学生通过观赏优秀影片可以从中感受人物的角色魅力，体会跌宕的情节发展，学...</w:t>
      </w:r>
    </w:p>
    <w:p>
      <w:pPr>
        <w:ind w:left="0" w:right="0" w:firstLine="560"/>
        <w:spacing w:before="450" w:after="450" w:line="312" w:lineRule="auto"/>
      </w:pPr>
      <w:r>
        <w:rPr>
          <w:rFonts w:ascii="黑体" w:hAnsi="黑体" w:eastAsia="黑体" w:cs="黑体"/>
          <w:color w:val="000000"/>
          <w:sz w:val="36"/>
          <w:szCs w:val="36"/>
          <w:b w:val="1"/>
          <w:bCs w:val="1"/>
        </w:rPr>
        <w:t xml:space="preserve">第一篇：通过影视鉴赏提升学生的语文素养</w:t>
      </w:r>
    </w:p>
    <w:p>
      <w:pPr>
        <w:ind w:left="0" w:right="0" w:firstLine="560"/>
        <w:spacing w:before="450" w:after="450" w:line="312" w:lineRule="auto"/>
      </w:pPr>
      <w:r>
        <w:rPr>
          <w:rFonts w:ascii="宋体" w:hAnsi="宋体" w:eastAsia="宋体" w:cs="宋体"/>
          <w:color w:val="000"/>
          <w:sz w:val="28"/>
          <w:szCs w:val="28"/>
        </w:rPr>
        <w:t xml:space="preserve">通过影视鉴赏提升学生的语文素养</w:t>
      </w:r>
    </w:p>
    <w:p>
      <w:pPr>
        <w:ind w:left="0" w:right="0" w:firstLine="560"/>
        <w:spacing w:before="450" w:after="450" w:line="312" w:lineRule="auto"/>
      </w:pPr>
      <w:r>
        <w:rPr>
          <w:rFonts w:ascii="宋体" w:hAnsi="宋体" w:eastAsia="宋体" w:cs="宋体"/>
          <w:color w:val="000"/>
          <w:sz w:val="28"/>
          <w:szCs w:val="28"/>
        </w:rPr>
        <w:t xml:space="preserve">电影是融合文学、绘画、戏剧、表演、摄影、音乐等多种艺术成分并利用现代科技成果而形成的一门综合的艺术。学生通过观赏优秀影片可以从中感受人物的角色魅力，体会跌宕的情节发展，学习环境背景的巧妙安排。让学生愉悦地感受语文，使学生在潜移默化中提升自己的语文素养，作为一名语文教师，何乐而不为呢？电影对学生的语文学习有很大影响，在此举两例说明。</w:t>
      </w:r>
    </w:p>
    <w:p>
      <w:pPr>
        <w:ind w:left="0" w:right="0" w:firstLine="560"/>
        <w:spacing w:before="450" w:after="450" w:line="312" w:lineRule="auto"/>
      </w:pPr>
      <w:r>
        <w:rPr>
          <w:rFonts w:ascii="宋体" w:hAnsi="宋体" w:eastAsia="宋体" w:cs="宋体"/>
          <w:color w:val="000"/>
          <w:sz w:val="28"/>
          <w:szCs w:val="28"/>
        </w:rPr>
        <w:t xml:space="preserve">一、通过人物对话，形成良好的语感</w:t>
      </w:r>
    </w:p>
    <w:p>
      <w:pPr>
        <w:ind w:left="0" w:right="0" w:firstLine="560"/>
        <w:spacing w:before="450" w:after="450" w:line="312" w:lineRule="auto"/>
      </w:pPr>
      <w:r>
        <w:rPr>
          <w:rFonts w:ascii="宋体" w:hAnsi="宋体" w:eastAsia="宋体" w:cs="宋体"/>
          <w:color w:val="000"/>
          <w:sz w:val="28"/>
          <w:szCs w:val="28"/>
        </w:rPr>
        <w:t xml:space="preserve">作为阅读教学的目标之一，语感的培养对于语文学习具有十分重要的意义。敏感的语感既是一个语文程度和心理发展水平的标志，也是学好语文、鉴赏文学作品的必要条件。</w:t>
      </w:r>
    </w:p>
    <w:p>
      <w:pPr>
        <w:ind w:left="0" w:right="0" w:firstLine="560"/>
        <w:spacing w:before="450" w:after="450" w:line="312" w:lineRule="auto"/>
      </w:pPr>
      <w:r>
        <w:rPr>
          <w:rFonts w:ascii="宋体" w:hAnsi="宋体" w:eastAsia="宋体" w:cs="宋体"/>
          <w:color w:val="000"/>
          <w:sz w:val="28"/>
          <w:szCs w:val="28"/>
        </w:rPr>
        <w:t xml:space="preserve">一个人的语感是由多种心理因素组合而成的，其中最主要的是想象、联想和情感。而这些都是以生活经验为内核的，没有生活经验，文字只能是枯燥的概念。作为一名中小学生，生活经验有限，课文与阅读材料是他们积累经验的一个来源。除此，就是欣赏优秀的影视作品。电影作为最高的艺术形式，为教师提供了很好的教学素材。一般来说，优秀的影片总是充分运用人物的动作、以及其他多种多样的画面内容来“说话”。语言精辟且耐人寻味。如：日本影片《远山的呼唤》中几出经典的人物对白。</w:t>
      </w:r>
    </w:p>
    <w:p>
      <w:pPr>
        <w:ind w:left="0" w:right="0" w:firstLine="560"/>
        <w:spacing w:before="450" w:after="450" w:line="312" w:lineRule="auto"/>
      </w:pPr>
      <w:r>
        <w:rPr>
          <w:rFonts w:ascii="宋体" w:hAnsi="宋体" w:eastAsia="宋体" w:cs="宋体"/>
          <w:color w:val="000"/>
          <w:sz w:val="28"/>
          <w:szCs w:val="28"/>
        </w:rPr>
        <w:t xml:space="preserve">1、田岛是在逃的杀人犯，民子是没有丈夫的家庭主妇，两人都“不善言辞”。影片多是用画面来表现两人从互相猜忌到逐步了解、信任、以及后来建立了友情、爱情的完整画面。简单的人物对白起到了画龙点睛的作用。例如：两个人和谐相处之时，民子想了解田岛的去留。于是晚饭烧菜加酒，席间试问：“武志这孩子，最近总像有什么心事似的，他问你能在这儿呆多久？”此话表面上漫不经心，平淡无奇。实则是在打听对方的留宿日期，探索人生归宿，既自制，又表白人物感情，达到了彼此间的沟通，非常符合人物身份。</w:t>
      </w:r>
    </w:p>
    <w:p>
      <w:pPr>
        <w:ind w:left="0" w:right="0" w:firstLine="560"/>
        <w:spacing w:before="450" w:after="450" w:line="312" w:lineRule="auto"/>
      </w:pPr>
      <w:r>
        <w:rPr>
          <w:rFonts w:ascii="宋体" w:hAnsi="宋体" w:eastAsia="宋体" w:cs="宋体"/>
          <w:color w:val="000"/>
          <w:sz w:val="28"/>
          <w:szCs w:val="28"/>
        </w:rPr>
        <w:t xml:space="preserve">2、片尾，当田岛去服刑时，民子登上火车与之同行，坐在田岛附近。饭店老板虻田故意搭腔：“太太，听说你不养牛了，到镇上去工作，跟你的儿子一起，等待几年后回来的丈夫，是吗？”民子点头，悄然无语却潸然泪下。</w:t>
      </w:r>
    </w:p>
    <w:p>
      <w:pPr>
        <w:ind w:left="0" w:right="0" w:firstLine="560"/>
        <w:spacing w:before="450" w:after="450" w:line="312" w:lineRule="auto"/>
      </w:pPr>
      <w:r>
        <w:rPr>
          <w:rFonts w:ascii="宋体" w:hAnsi="宋体" w:eastAsia="宋体" w:cs="宋体"/>
          <w:color w:val="000"/>
          <w:sz w:val="28"/>
          <w:szCs w:val="28"/>
        </w:rPr>
        <w:t xml:space="preserve">电影虽然不是通过纯的语言对白来反映生活，但每一句的语言都是需要去体会，品味，从中发现它的深层意义。学生通过这种高级的、复杂的精神活动，积淀了生活阅历、文化修养、审美情趣等。从而能够一听就清、一说就顺、一写就通，并且听的真、说的好、看的明、写的美。</w:t>
      </w:r>
    </w:p>
    <w:p>
      <w:pPr>
        <w:ind w:left="0" w:right="0" w:firstLine="560"/>
        <w:spacing w:before="450" w:after="450" w:line="312" w:lineRule="auto"/>
      </w:pPr>
      <w:r>
        <w:rPr>
          <w:rFonts w:ascii="宋体" w:hAnsi="宋体" w:eastAsia="宋体" w:cs="宋体"/>
          <w:color w:val="000"/>
          <w:sz w:val="28"/>
          <w:szCs w:val="28"/>
        </w:rPr>
        <w:t xml:space="preserve">二、观察人物形象，掌握刻画人物形象的方法</w:t>
      </w:r>
    </w:p>
    <w:p>
      <w:pPr>
        <w:ind w:left="0" w:right="0" w:firstLine="560"/>
        <w:spacing w:before="450" w:after="450" w:line="312" w:lineRule="auto"/>
      </w:pPr>
      <w:r>
        <w:rPr>
          <w:rFonts w:ascii="宋体" w:hAnsi="宋体" w:eastAsia="宋体" w:cs="宋体"/>
          <w:color w:val="000"/>
          <w:sz w:val="28"/>
          <w:szCs w:val="28"/>
        </w:rPr>
        <w:t xml:space="preserve">人物是电影表现的主要对象，是构成电影艺术造型形象的主体。塑造鲜明、生动的人物形象是电影艺术的最根本的任务。与小说相似，其中的人物都对学生产生精神上的影响，对加强学生的道德修养，树立正确的人生观，有着积极的意义。通过观看电影，结合小说的刻画人物形象的方法，教师帮助学生分析人物形象，加深对人物的理解，学习如何塑造人物。</w:t>
      </w:r>
    </w:p>
    <w:p>
      <w:pPr>
        <w:ind w:left="0" w:right="0" w:firstLine="560"/>
        <w:spacing w:before="450" w:after="450" w:line="312" w:lineRule="auto"/>
      </w:pPr>
      <w:r>
        <w:rPr>
          <w:rFonts w:ascii="宋体" w:hAnsi="宋体" w:eastAsia="宋体" w:cs="宋体"/>
          <w:color w:val="000"/>
          <w:sz w:val="28"/>
          <w:szCs w:val="28"/>
        </w:rPr>
        <w:t xml:space="preserve">如影片《这里的黎明静悄悄》中几个人物。瓦斯科夫身为准尉，富有战斗经验。做事果断，成功地指挥了作战。丽达身为班长，冷静、理智，比较成熟。冉尼亚，将军之女，热情、泼辣。尼萨，从小在森林中长大，对森林中的地形比较清楚，但为什么又会陷入泥潭之中？每一个人物的背后都有一个心酸的故事，教师在观看影片之后可以将每个人物的形象都列举出来，然后让学生分小组讨论，说一说，影片是如何塑造人物形象的。分别从语言、动作、心理、环境等方面进行分析。</w:t>
      </w:r>
    </w:p>
    <w:p>
      <w:pPr>
        <w:ind w:left="0" w:right="0" w:firstLine="560"/>
        <w:spacing w:before="450" w:after="450" w:line="312" w:lineRule="auto"/>
      </w:pPr>
      <w:r>
        <w:rPr>
          <w:rFonts w:ascii="宋体" w:hAnsi="宋体" w:eastAsia="宋体" w:cs="宋体"/>
          <w:color w:val="000"/>
          <w:sz w:val="28"/>
          <w:szCs w:val="28"/>
        </w:rPr>
        <w:t xml:space="preserve">最后将分析的层次进行升华，引导学生从两方面进行分析。一是了解影片的大环境。二是对人物进行自己的个性化解读。一切言之有理，就应当鼓励。相信学生经过这一系列的审美体验之后，不但学到了语文知识，更多的学到的是做人的品质，使语文教学与人文教育相统一。</w:t>
      </w:r>
    </w:p>
    <w:p>
      <w:pPr>
        <w:ind w:left="0" w:right="0" w:firstLine="560"/>
        <w:spacing w:before="450" w:after="450" w:line="312" w:lineRule="auto"/>
      </w:pPr>
      <w:r>
        <w:rPr>
          <w:rFonts w:ascii="宋体" w:hAnsi="宋体" w:eastAsia="宋体" w:cs="宋体"/>
          <w:color w:val="000"/>
          <w:sz w:val="28"/>
          <w:szCs w:val="28"/>
        </w:rPr>
        <w:t xml:space="preserve">电影作为艺术形式，融入到语文教学中。是美育在语文教学中的升华。将影片中的环境、对白、感情等等，皆成为学生主体的活生生的审美对象。教师运用一定的操作方法，引导学生进入语文的审美境界，使他们在具体可感的情境中获得充分的审美感受。这样的效果，不正是现在语文教师最需要的吗？</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第二篇：浅谈如何提升学生语文核心素养</w:t>
      </w:r>
    </w:p>
    <w:p>
      <w:pPr>
        <w:ind w:left="0" w:right="0" w:firstLine="560"/>
        <w:spacing w:before="450" w:after="450" w:line="312" w:lineRule="auto"/>
      </w:pPr>
      <w:r>
        <w:rPr>
          <w:rFonts w:ascii="宋体" w:hAnsi="宋体" w:eastAsia="宋体" w:cs="宋体"/>
          <w:color w:val="000"/>
          <w:sz w:val="28"/>
          <w:szCs w:val="28"/>
        </w:rPr>
        <w:t xml:space="preserve">浅谈如何提升学生语文核心素养</w:t>
      </w:r>
    </w:p>
    <w:p>
      <w:pPr>
        <w:ind w:left="0" w:right="0" w:firstLine="560"/>
        <w:spacing w:before="450" w:after="450" w:line="312" w:lineRule="auto"/>
      </w:pPr>
      <w:r>
        <w:rPr>
          <w:rFonts w:ascii="宋体" w:hAnsi="宋体" w:eastAsia="宋体" w:cs="宋体"/>
          <w:color w:val="000"/>
          <w:sz w:val="28"/>
          <w:szCs w:val="28"/>
        </w:rPr>
        <w:t xml:space="preserve">语文素养是一种以语文能力为核心的综合素养。一个人的语文素养至少包括他的语文能力、语言积累、语文知识、学习方法和习惯以及认知能力、人文素养等。新课程性质与地位里明确指出：语文课程应致力于学生语文素养的形成与发展。语文素养是学生学好其他课程的基础，也是学生全面发展和终身发展的基础。“语文是最重要的交际工具，是人类文化的重要组成部分。”它既要求我们在语文教学中抓好学生的语文基本功——多思、多读、多写，又要进行文化思想的 熏陶和道德情感的培养。因此如何通过语文课堂教学全面提高学生语文素质，是语文教育工作者必须深入思考和研究的问题。</w:t>
      </w:r>
    </w:p>
    <w:p>
      <w:pPr>
        <w:ind w:left="0" w:right="0" w:firstLine="560"/>
        <w:spacing w:before="450" w:after="450" w:line="312" w:lineRule="auto"/>
      </w:pPr>
      <w:r>
        <w:rPr>
          <w:rFonts w:ascii="宋体" w:hAnsi="宋体" w:eastAsia="宋体" w:cs="宋体"/>
          <w:color w:val="000"/>
          <w:sz w:val="28"/>
          <w:szCs w:val="28"/>
        </w:rPr>
        <w:t xml:space="preserve">为实现语文素养培养目标，我们必须重视和加强语文教学环境的建设与优化工作，让学生的语文素养能在各种环境和多种力量的共同作用下得以真正的提高。语文学习不能局限于教材。大语文教学的语文学习材料应是广泛、多样、大量的，现有的教材只是这些学习材料中的一部分。语文学习不能局限于课堂。知识来源于生活、社会、自然，如仅限于课堂学习，只是井底之蛙，所识有限。而大语文教学的学习不仅是课堂上的学习，还应该与学校、社会、家庭、自然这个大环境结合起来。如在教学写景的文章时，就可由文章内容灵活地进行扩展：可以用画面引发学生对旅游的兴趣，关注旅游广告语；可以自由发言，说说自己和父母游览了哪些旅游胜地；还可以以亲近自然的形式，让学生走进大自然，和大自然进行一次对话，把想对大自然说的话无拘无束地说出来，把收集到的一些有景点特色的广告语进行交流。这样，学生在语文的学习中自然而然地就和家庭、社会、自然紧密地联系在一起了。</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是语文课程的基本特点.”这是对语文课程性质的最新认识.语文教学中的工具性和人文性问题，是进入新课改以来老师们普遍关注的热点问题。毋庸讳言，以往的语文教学更多地注意体现语文的工具，更多地注意字词句段篇的训练，相对而言，语文自身的人文性特征被有意无意地忽略了。实行课程改革以来，这一倾向有了很大的改变。然而，审视当前语文教学的实际，又有走向另一个极端的趋势：一些教师在课堂教学中轻视语文基础知识与基本技能的训练，片面追求所谓人文性，使语文课没有了“语文味”。如何做到工具性与人文性相结合，使二者有机统一起来，是当前语文教学需要着力解决的问题。有不少老师认为,新一轮语文课程改革是在削弱基础,淡化知识.课堂上特别重视对语文人文精神的挖掘,但对字词句等基础知识,几乎没有提及,有的老师甚至认为搞这些教学就显得落后、过时,平时教学不重视了.课堂教学热热闹闹,教学形式变化多样,可就是听不到朗朗的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有的老师在教《西湖的绿》时，教学重点不是引导学生通过读书感悟、体验课文描写的意境、丰富语言储备和语感经验，而是让学生讨论西湖有哪些美景；接着交流西湖在哪里，你们去过没有，游玩后有什么感受；然后让学生画西湖的画，唱关于西湖的歌等等。一节课可谓是高度地“综合”了，但是，语文学习却为着边际。这在大型的公开课上更为突出，如一节课中既要有自主、探究性的学习，也要有合作性的学习；既要有理解性、吸收性的阅读，也要有批判性、创造性的阅读；既要引导学生与文本对话，又要引导学生开展综合实践活动等等。上述内容的学习，在适当的时候，适当的环节是可以适当安排的，但是如果刻意追求课堂的“面目一新”，就忽视了语文本体教学任务的落实，影响了学生语文基本素养的通过和发展。</w:t>
      </w:r>
    </w:p>
    <w:p>
      <w:pPr>
        <w:ind w:left="0" w:right="0" w:firstLine="560"/>
        <w:spacing w:before="450" w:after="450" w:line="312" w:lineRule="auto"/>
      </w:pPr>
      <w:r>
        <w:rPr>
          <w:rFonts w:ascii="宋体" w:hAnsi="宋体" w:eastAsia="宋体" w:cs="宋体"/>
          <w:color w:val="000"/>
          <w:sz w:val="28"/>
          <w:szCs w:val="28"/>
        </w:rPr>
        <w:t xml:space="preserve">我以为，语文素养与文学鉴赏相比，语文素养是主要的。语文这工具掌握得不好,人文性的理想目标难以实现,人文性对工具性又有导引作用,如果说工具性是雪中送炭,那么,人文性就是锦上添花了.就培养读写听说能力来说，学生生活在母语环境，学得口头语言的机会很多，因此，语文教材和语文教学应当着重帮助他们学习书面语言、文学语言，增强语感，再学一点古代汉语。在一定的人文氛围中，发挥语文以理服人、以情动人的长处，指导学生提高阅读能力和写作能力，那么，人文精神就在其中了，它会自然而然地提升的。叶圣陶先生说过:“语文教学的根在听说读写,是听说读写之内的挖掘与创新而不是游离于听说读写之外的花样翻新.”如在学习《长城》时，学到那一句“单看那数不清的条石，一块有两三千斤重。那时候没有火车、汽车，没有起重机，就靠着无数的肩膀无数的手，一步一步地抬上这陡峭的山岭。”老师感慨地说：“多么感人的情景，多么动人的画面，多么令人佩服的古代劳动人们啊！”于是，学生们都情不自禁地齐声朗读，声音中充满了骄傲、自豪、佩服的感情。好像自己就在旁边看着劳动人民正在用汗水和血泪修筑长城。孩子们又一次朗读，每一次朗读无不生成着自己对文本的理解，感受着作者那颗对古代劳动人民无比敬佩的心。这一环节的教学我们可以说老师是在教朗读，也可以说是在培养孩子们的一种人文精神。因为在反复的朗读中，一方面，孩子们的朗读水平在逐渐提高—这是语文工具性的体现；另一方面，在老师的引导下，朗读中渗透了浓烈的情感：孩子们从古代劳动人民的辛勤劳动中体会到对他们的敬佩，进而体会到为自己中国的劳动人民而感到骄傲、自豪----毫无疑问，这又是人文主义的熏陶。两者是如此和谐完美地结合在一起，润物无声地滋润着孩子们的心灵。再拿«小狮子爱尔莎»为例,它不仅语言文字优美,而且字里行间透露着小狮子的顽皮、可爱,以及作者对它的精心呵护与深深的喜爱.教学中,我先让学生划出描写小狮子的句子,圈出描写动作的词.然后让学生反复朗读、感受、体会.再指名范读,读出你对它的喜爱,谈谈你读时的感受,最后再出示一个填空“这真是一只()的小狮子”请你用一个词来形容.“这真是一只可爱的小狮子”,“这真是一只淘气的小狮子”……学生独特的感受和体验,都通过自己的语言朗读和感悟表达出来.就让学生从听说读写中领悟到了文章的中心.中小学教育是基础教育，而语文又是最基础最稳定最传统最民族的学科，应该是千万不能忘记的。抛开传统、食洋不化、生吞活剥人文精神不对，鼓吹精英教育，盲目强调探究性、个性化学习也不对。总之，任凭怎样放言高远，语文教学不能脱离国情、不能脱离学科、不能脱离文本而天马行空。要面向大多数学生，讲究实效。</w:t>
      </w:r>
    </w:p>
    <w:p>
      <w:pPr>
        <w:ind w:left="0" w:right="0" w:firstLine="560"/>
        <w:spacing w:before="450" w:after="450" w:line="312" w:lineRule="auto"/>
      </w:pPr>
      <w:r>
        <w:rPr>
          <w:rFonts w:ascii="宋体" w:hAnsi="宋体" w:eastAsia="宋体" w:cs="宋体"/>
          <w:color w:val="000"/>
          <w:sz w:val="28"/>
          <w:szCs w:val="28"/>
        </w:rPr>
        <w:t xml:space="preserve">运用语文是一种技能，要求准确、熟练，才能形成语文能力。形成语文能力又是个慢功，需要反复实践，一点一点积累，养成习惯。孩子刚会说话，学会说妈妈，后来会说爸爸、爷爷、奶奶等，随着语言积累的增加，知道叔叔、阿姨、伯伯等都是对别人的称呼。如果掌握了3500个常用字，扩大词语积累，就可整合成无比丰富的语言材料。再经过消化吸收，融会贯通，很可以派上用场。其实，就高一个层次而言，积累篇章结构、写作方法也是一步一步来的。至于人文素养的提高，也要经历一个熏陶感染、潜移默化的过程，不可能一次完成，更没有终极的关怀。</w:t>
      </w:r>
    </w:p>
    <w:p>
      <w:pPr>
        <w:ind w:left="0" w:right="0" w:firstLine="560"/>
        <w:spacing w:before="450" w:after="450" w:line="312" w:lineRule="auto"/>
      </w:pPr>
      <w:r>
        <w:rPr>
          <w:rFonts w:ascii="宋体" w:hAnsi="宋体" w:eastAsia="宋体" w:cs="宋体"/>
          <w:color w:val="000"/>
          <w:sz w:val="28"/>
          <w:szCs w:val="28"/>
        </w:rPr>
        <w:t xml:space="preserve">语文教育是一种人文教育，语文教学生的是什么是善，什么是人性，给学生的范文应该是一些平民生活的优秀作品，要让学生回归到平民立场上去。不要总让那些写英雄人物、写历史大开合的作品唱主角，这种范文常常会给学生一种错觉：只有英雄才值得我们去抒写，作为平凡善良的普通人，是不值一提的。我们要把关心普通人生活的作品、写日常生活的作品放到教材中去，写一些真诚的善良的东西，要把对和平的追求，对美好幸福生活的追求放进去，我们要让学生通过教育，了解到自己的人生与社会需要的切合点，通过教育，让学生产生个性化的人生观念，最后形成自我决断，自我选择，自我造就的信念和勇气。教育的结果不是知识，不是道德，而是一种自我的能力，就是说，要让学生用自己的脑子去选择自己的生活方式，选择自己的职业，选择自己独特的人生道路。语文教育应该在这个过程中发挥独特的作用。</w:t>
      </w:r>
    </w:p>
    <w:p>
      <w:pPr>
        <w:ind w:left="0" w:right="0" w:firstLine="560"/>
        <w:spacing w:before="450" w:after="450" w:line="312" w:lineRule="auto"/>
      </w:pPr>
      <w:r>
        <w:rPr>
          <w:rFonts w:ascii="宋体" w:hAnsi="宋体" w:eastAsia="宋体" w:cs="宋体"/>
          <w:color w:val="000"/>
          <w:sz w:val="28"/>
          <w:szCs w:val="28"/>
        </w:rPr>
        <w:t xml:space="preserve">语文教学的主阵地是课堂，提高学生语文素养的关键是课堂教学。组织并促进学生自主、合作、探究学习，调动学生的学习积极性，激发学生的情感，充分发挥学生的主体作用，让学生成为语文课堂的主角，进而达到语文教学的最好效果，这是我们语文教师的追求。</w:t>
      </w:r>
    </w:p>
    <w:p>
      <w:pPr>
        <w:ind w:left="0" w:right="0" w:firstLine="560"/>
        <w:spacing w:before="450" w:after="450" w:line="312" w:lineRule="auto"/>
      </w:pPr>
      <w:r>
        <w:rPr>
          <w:rFonts w:ascii="黑体" w:hAnsi="黑体" w:eastAsia="黑体" w:cs="黑体"/>
          <w:color w:val="000000"/>
          <w:sz w:val="36"/>
          <w:szCs w:val="36"/>
          <w:b w:val="1"/>
          <w:bCs w:val="1"/>
        </w:rPr>
        <w:t xml:space="preserve">第三篇：影视鉴赏</w:t>
      </w:r>
    </w:p>
    <w:p>
      <w:pPr>
        <w:ind w:left="0" w:right="0" w:firstLine="560"/>
        <w:spacing w:before="450" w:after="450" w:line="312" w:lineRule="auto"/>
      </w:pPr>
      <w:r>
        <w:rPr>
          <w:rFonts w:ascii="宋体" w:hAnsi="宋体" w:eastAsia="宋体" w:cs="宋体"/>
          <w:color w:val="000"/>
          <w:sz w:val="28"/>
          <w:szCs w:val="28"/>
        </w:rPr>
        <w:t xml:space="preserve">2024—2024学年第一学期 哈尔滨德强商务学院课程论文</w:t>
      </w:r>
    </w:p>
    <w:p>
      <w:pPr>
        <w:ind w:left="0" w:right="0" w:firstLine="560"/>
        <w:spacing w:before="450" w:after="450" w:line="312" w:lineRule="auto"/>
      </w:pPr>
      <w:r>
        <w:rPr>
          <w:rFonts w:ascii="宋体" w:hAnsi="宋体" w:eastAsia="宋体" w:cs="宋体"/>
          <w:color w:val="000"/>
          <w:sz w:val="28"/>
          <w:szCs w:val="28"/>
        </w:rPr>
        <w:t xml:space="preserve">学号：2011512218 姓名：袁俊杰 系别：管理系</w:t>
      </w:r>
    </w:p>
    <w:p>
      <w:pPr>
        <w:ind w:left="0" w:right="0" w:firstLine="560"/>
        <w:spacing w:before="450" w:after="450" w:line="312" w:lineRule="auto"/>
      </w:pPr>
      <w:r>
        <w:rPr>
          <w:rFonts w:ascii="宋体" w:hAnsi="宋体" w:eastAsia="宋体" w:cs="宋体"/>
          <w:color w:val="000"/>
          <w:sz w:val="28"/>
          <w:szCs w:val="28"/>
        </w:rPr>
        <w:t xml:space="preserve">班级：人力资源管理</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作业字数：1000以上 课程名称：影视鉴赏</w:t>
      </w:r>
    </w:p>
    <w:p>
      <w:pPr>
        <w:ind w:left="0" w:right="0" w:firstLine="560"/>
        <w:spacing w:before="450" w:after="450" w:line="312" w:lineRule="auto"/>
      </w:pPr>
      <w:r>
        <w:rPr>
          <w:rFonts w:ascii="宋体" w:hAnsi="宋体" w:eastAsia="宋体" w:cs="宋体"/>
          <w:color w:val="000"/>
          <w:sz w:val="28"/>
          <w:szCs w:val="28"/>
        </w:rPr>
        <w:t xml:space="preserve">作业编号：1 推荐电影：《肖申克的救赎》、《七宗罪》、《盗梦空间》</w:t>
      </w:r>
    </w:p>
    <w:p>
      <w:pPr>
        <w:ind w:left="0" w:right="0" w:firstLine="560"/>
        <w:spacing w:before="450" w:after="450" w:line="312" w:lineRule="auto"/>
      </w:pPr>
      <w:r>
        <w:rPr>
          <w:rFonts w:ascii="宋体" w:hAnsi="宋体" w:eastAsia="宋体" w:cs="宋体"/>
          <w:color w:val="000"/>
          <w:sz w:val="28"/>
          <w:szCs w:val="28"/>
        </w:rPr>
        <w:t xml:space="preserve">学生签名： 日期：2024.10.22</w:t>
      </w:r>
    </w:p>
    <w:p>
      <w:pPr>
        <w:ind w:left="0" w:right="0" w:firstLine="560"/>
        <w:spacing w:before="450" w:after="450" w:line="312" w:lineRule="auto"/>
      </w:pPr>
      <w:r>
        <w:rPr>
          <w:rFonts w:ascii="宋体" w:hAnsi="宋体" w:eastAsia="宋体" w:cs="宋体"/>
          <w:color w:val="000"/>
          <w:sz w:val="28"/>
          <w:szCs w:val="28"/>
        </w:rPr>
        <w:t xml:space="preserve">影视鉴赏演讲稿</w:t>
      </w:r>
    </w:p>
    <w:p>
      <w:pPr>
        <w:ind w:left="0" w:right="0" w:firstLine="560"/>
        <w:spacing w:before="450" w:after="450" w:line="312" w:lineRule="auto"/>
      </w:pPr>
      <w:r>
        <w:rPr>
          <w:rFonts w:ascii="宋体" w:hAnsi="宋体" w:eastAsia="宋体" w:cs="宋体"/>
          <w:color w:val="000"/>
          <w:sz w:val="28"/>
          <w:szCs w:val="28"/>
        </w:rPr>
        <w:t xml:space="preserve">电 影，也称映画。是由活动照相术和幻灯放映术结合发展起来的一种现代艺术。是一门可以容纳文学戏剧、摄影、绘画、音乐、舞蹈、文字、雕塑、建筑等多种艺术的综合艺术，但它又具有独自的艺术特征。电影在艺术表现力上不但具有其它各种艺术的特征，又因可以运用蒙太奇这种艺术性极强的电影组接技巧，具有超越其它一切艺术的表现手段，而且影片可以大量复制放映。</w:t>
      </w:r>
    </w:p>
    <w:p>
      <w:pPr>
        <w:ind w:left="0" w:right="0" w:firstLine="560"/>
        <w:spacing w:before="450" w:after="450" w:line="312" w:lineRule="auto"/>
      </w:pPr>
      <w:r>
        <w:rPr>
          <w:rFonts w:ascii="宋体" w:hAnsi="宋体" w:eastAsia="宋体" w:cs="宋体"/>
          <w:color w:val="000"/>
          <w:sz w:val="28"/>
          <w:szCs w:val="28"/>
        </w:rPr>
        <w:t xml:space="preserve">众所周知，现代的电影是19世纪末首先在法国诞生的。但是，我国劳动人民在很久以前流传很久的皮影，可以说是现代电影的先导。皮影也称皮影戏，表演方法是，人们找来一张纸片或动物的兽皮，用剪子刀具将兽皮或纸片剪成各种人物的木偶造型，然后由人的双手来操作木偶做各种动作，同时用蜡烛的灯光将木偶照射在一张白布上，以供人们观看。皮影戏和走马灯传入欧洲后，欧洲人经过多年的实践、研究，最后发展成为电影。事实说明，电影虽然不是诞生在中国。但我国劳动人民对电影原理的认识，已有很长的历史，对后来电影的发明是有贡献的。</w:t>
      </w:r>
    </w:p>
    <w:p>
      <w:pPr>
        <w:ind w:left="0" w:right="0" w:firstLine="560"/>
        <w:spacing w:before="450" w:after="450" w:line="312" w:lineRule="auto"/>
      </w:pPr>
      <w:r>
        <w:rPr>
          <w:rFonts w:ascii="宋体" w:hAnsi="宋体" w:eastAsia="宋体" w:cs="宋体"/>
          <w:color w:val="000"/>
          <w:sz w:val="28"/>
          <w:szCs w:val="28"/>
        </w:rPr>
        <w:t xml:space="preserve">电影发展到现在已经有了很多类型，我们经常说的像喜剧片，动作片等只是电影中的类型片，电影还可以分为纪录片，类型片，短片，动画片等，类型众多！下面我向大家推荐几部我感觉比较好的电影： 肖申克的救赎</w:t>
      </w:r>
    </w:p>
    <w:p>
      <w:pPr>
        <w:ind w:left="0" w:right="0" w:firstLine="560"/>
        <w:spacing w:before="450" w:after="450" w:line="312" w:lineRule="auto"/>
      </w:pPr>
      <w:r>
        <w:rPr>
          <w:rFonts w:ascii="宋体" w:hAnsi="宋体" w:eastAsia="宋体" w:cs="宋体"/>
          <w:color w:val="000"/>
          <w:sz w:val="28"/>
          <w:szCs w:val="28"/>
        </w:rPr>
        <w:t xml:space="preserve">忙着去活或是忙着去死?(Get busy living or get busy dying)，《肖申克的救赎》把生命变成了一种残酷的选择。肖申克的救赎是我们简单的生活中值得一再回味的东西。相信自己，不放弃希望，不放弃努力，耐心地等待生命中属于自己的辉煌，这就是肖申克的救赎。</w:t>
      </w:r>
    </w:p>
    <w:p>
      <w:pPr>
        <w:ind w:left="0" w:right="0" w:firstLine="560"/>
        <w:spacing w:before="450" w:after="450" w:line="312" w:lineRule="auto"/>
      </w:pPr>
      <w:r>
        <w:rPr>
          <w:rFonts w:ascii="宋体" w:hAnsi="宋体" w:eastAsia="宋体" w:cs="宋体"/>
          <w:color w:val="000"/>
          <w:sz w:val="28"/>
          <w:szCs w:val="28"/>
        </w:rPr>
        <w:t xml:space="preserve">《肖申克的救赎》给我最大的刺激莫过于刺激，从感官表层塌陷入心灵的冥界,万千无数的闪烁着、滚动着的强震撼。一时间，很难理清一张精确的刺激解剖图，权且粗浅的就其中最耀眼的“悖论”作一次试验性探析。所谓“悖论”是英美新批评家用来解读诗歌所运用的一种技法，其实质含义是在文字中表现出一种矛盾形式，矛盾的两个方面同时出现，而在一个真理上统一起来。这里，我也尝试性“租用”其构建《肖申克的救赎》的赏析。“来这里的，都是无罪的”——主题性悖论 说影片《肖申克的救赎》是一部悬疑电影也并不过份。其实从影片一开始，导演就在暗地里，时时处处为他的人物布阵摆局起来。说实话，第一遍看电影时，我自己应当是看不出什么眉目的。尤其在那海华丝广告招贴后面，那一个深藏不语的洞，我更没看出来。其实这也正是影片《肖申克的救赎》的一处绝好伏笔。那画后的洞一直深埋不露，而且直至片尾，观众才随着影片中那个恶霸典狱长的揭破洞口，才如梦初醒，才恍然大悟，这才真正钦服了整部影片圆通而且诡秘的设计。七宗罪</w:t>
      </w:r>
    </w:p>
    <w:p>
      <w:pPr>
        <w:ind w:left="0" w:right="0" w:firstLine="560"/>
        <w:spacing w:before="450" w:after="450" w:line="312" w:lineRule="auto"/>
      </w:pPr>
      <w:r>
        <w:rPr>
          <w:rFonts w:ascii="宋体" w:hAnsi="宋体" w:eastAsia="宋体" w:cs="宋体"/>
          <w:color w:val="000"/>
          <w:sz w:val="28"/>
          <w:szCs w:val="28"/>
        </w:rPr>
        <w:t xml:space="preserve">经验丰富的老探员萨默塞特再过七天就要退休了，年轻的警察米尔斯是他最后一个搭档。凶案发生了，罪犯在现场分别留下了“贪婪”、“暴吃”等字样，这正是《圣经》中所讲的“七宗罪”。一切罪行都出自一个名叫多伊的男子之手，他将米尔斯诱至荒野，但米尔斯没想到在邮包中竟找到了自己爱妻的头颅，狂怒的他开枪射杀了多伊，并最终完成了“七重罪”凶杀。</w:t>
      </w:r>
    </w:p>
    <w:p>
      <w:pPr>
        <w:ind w:left="0" w:right="0" w:firstLine="560"/>
        <w:spacing w:before="450" w:after="450" w:line="312" w:lineRule="auto"/>
      </w:pPr>
      <w:r>
        <w:rPr>
          <w:rFonts w:ascii="宋体" w:hAnsi="宋体" w:eastAsia="宋体" w:cs="宋体"/>
          <w:color w:val="000"/>
          <w:sz w:val="28"/>
          <w:szCs w:val="28"/>
        </w:rPr>
        <w:t xml:space="preserve">这部出色的惊险悬疑影片对犯罪心理学也作了详尽的描述，而罪犯通过圣经的道德审判来杀人，更具社会意义。一个警察最后却成为凶手计划的执行者，这是对社会和人生的讽刺，是对茫茫之中天主那七大信条的不可抗拒，还是象征了这多罪该罚的人世间的混乱的生活秩序？正象影片结束时斯班瑟说的那句话“海明威说：这个世界如此美好，值得人们为它奋斗。我只同意后半句。” 盗梦空间</w:t>
      </w:r>
    </w:p>
    <w:p>
      <w:pPr>
        <w:ind w:left="0" w:right="0" w:firstLine="560"/>
        <w:spacing w:before="450" w:after="450" w:line="312" w:lineRule="auto"/>
      </w:pPr>
      <w:r>
        <w:rPr>
          <w:rFonts w:ascii="宋体" w:hAnsi="宋体" w:eastAsia="宋体" w:cs="宋体"/>
          <w:color w:val="000"/>
          <w:sz w:val="28"/>
          <w:szCs w:val="28"/>
        </w:rPr>
        <w:t xml:space="preserve">《盗梦空间》被称为是一部“发生在意识结构内的当代动作科幻片”。“意</w:t>
      </w:r>
    </w:p>
    <w:p>
      <w:pPr>
        <w:ind w:left="0" w:right="0" w:firstLine="560"/>
        <w:spacing w:before="450" w:after="450" w:line="312" w:lineRule="auto"/>
      </w:pPr>
      <w:r>
        <w:rPr>
          <w:rFonts w:ascii="宋体" w:hAnsi="宋体" w:eastAsia="宋体" w:cs="宋体"/>
          <w:color w:val="000"/>
          <w:sz w:val="28"/>
          <w:szCs w:val="28"/>
        </w:rPr>
        <w:t xml:space="preserve">盗梦空间-广告宣传(20张)识结构”这个词多少有点故弄玄虚的意味，它在影片中指的无非就是梦境。影视文学作品对于梦境的想象从未停息，诺兰远非先行者。《盗梦空间》中关于梦境的各种创意几乎都有前例可循：例如《感官游戏》（eXistenZ）中的多层梦境，例如《盗梦侦探》中的梦境联结，甚至郑渊洁《第3180号专利》中对梦境的沉迷和对现实的离弃。只是所有这些“二手”创意一经诺兰揉合，便爆发出摄人心魄的魅力。片中有关梦境的所有元素中，最引人入胜的是梦境中时间流速在主观上跟现实不同这一点。一个物理时间上匆匆结束的梦，在诺兰的镜头中被延展为一个时间上没有尽头、空间上肆意驰骋的悠长梦境，也由此营造出惊心动魄的剧情张力。诺兰的电影就是这样，故事里鲜有大师式的悲悯情怀，甚至有些创意也非原创，但他却一定有办法把故事说得高潮迭起。</w:t>
      </w:r>
    </w:p>
    <w:p>
      <w:pPr>
        <w:ind w:left="0" w:right="0" w:firstLine="560"/>
        <w:spacing w:before="450" w:after="450" w:line="312" w:lineRule="auto"/>
      </w:pPr>
      <w:r>
        <w:rPr>
          <w:rFonts w:ascii="宋体" w:hAnsi="宋体" w:eastAsia="宋体" w:cs="宋体"/>
          <w:color w:val="000"/>
          <w:sz w:val="28"/>
          <w:szCs w:val="28"/>
        </w:rPr>
        <w:t xml:space="preserve">片名“Inception”一词，在片中指的是通过梦境中的思想植入，改变他人原本根深蒂固的思想。以往在某些有超现实元素的悬疑作品里经常看到催眠高手用一通电话甚至一个眼神就把人催眠，《盗梦空间》横幅海报</w:t>
      </w:r>
    </w:p>
    <w:p>
      <w:pPr>
        <w:ind w:left="0" w:right="0" w:firstLine="560"/>
        <w:spacing w:before="450" w:after="450" w:line="312" w:lineRule="auto"/>
      </w:pPr>
      <w:r>
        <w:rPr>
          <w:rFonts w:ascii="宋体" w:hAnsi="宋体" w:eastAsia="宋体" w:cs="宋体"/>
          <w:color w:val="000"/>
          <w:sz w:val="28"/>
          <w:szCs w:val="28"/>
        </w:rPr>
        <w:t xml:space="preserve">然后指使他做任何事。实际上在现实中这是不可能办到的。人的心理拥有很强的防御机制，心理学上的研究表明催眠师很难让被催眠者做出违反他们自身意愿的举动，更别说让他们改变自己那些原先根深蒂固的想法了。所以《盗梦空间》在思想植入困难性上的设定，是有一定的合理性的。在人们所知的各种意识状态中，梦境是防御机制降到最低的一种状态，只有借由深层的梦境，才能真正完成思想改造。这是《盗梦空间》与以往这类题材的作品很大的区别，以往催眠师用一个眼神就搞定的事情，《盗梦空间》里的盗梦专家们用了一整部影片的篇幅去试图完成。是诺兰舍近求远吗，其实是前人异想天开罢了。</w:t>
      </w:r>
    </w:p>
    <w:p>
      <w:pPr>
        <w:ind w:left="0" w:right="0" w:firstLine="560"/>
        <w:spacing w:before="450" w:after="450" w:line="312" w:lineRule="auto"/>
      </w:pPr>
      <w:r>
        <w:rPr>
          <w:rFonts w:ascii="宋体" w:hAnsi="宋体" w:eastAsia="宋体" w:cs="宋体"/>
          <w:color w:val="000"/>
          <w:sz w:val="28"/>
          <w:szCs w:val="28"/>
        </w:rPr>
        <w:t xml:space="preserve">“刚开始的时候我把《奠基》写成了一个动作片，而动作电影的共性就是有意将情感线处理的比较肤浅。那些段落给人的感觉应该就剧照</w:t>
      </w:r>
    </w:p>
    <w:p>
      <w:pPr>
        <w:ind w:left="0" w:right="0" w:firstLine="560"/>
        <w:spacing w:before="450" w:after="450" w:line="312" w:lineRule="auto"/>
      </w:pPr>
      <w:r>
        <w:rPr>
          <w:rFonts w:ascii="宋体" w:hAnsi="宋体" w:eastAsia="宋体" w:cs="宋体"/>
          <w:color w:val="000"/>
          <w:sz w:val="28"/>
          <w:szCs w:val="28"/>
        </w:rPr>
        <w:t xml:space="preserve">是点到为止但很迷人，欢愉效果的瞬间爆发一定要十分到位。所以，最开始的时候我想要的就是这样的一部电影，但到后来反过来再看最初的想法时我发觉极为不靠谱，因为《奠基》是一部非常依赖影片内涵的电影，它要讨论的都是梦境与记忆的事情，于是我决定将感情部分的戏码加重。当初拍摄“蝙蝠侠”电影的时候我们就明白，和观众沟通最有效的方法就是电影里讲述的感情，而大明星们的作用只不过就是为了将观众拉进电影院，无论接下来上演的故事他们有多么的陌生，他们都会为了那些熟悉的面孔买单的。” 以上是我觉得好的几部电影，电影一种以现代科技成果为工具与材料，运用创造视觉形象和镜头组接的表现手段。在银幕的空间和时间里，塑造运动的、音画结合的、逼真的具体形象，以反映社会生活的现代艺术。电影能准确地“还原”现实世界,给人以逼真感、亲近感，宛如身临其境。电影的这种特性，可以满足人们更广阔、更真实地感受生活的愿望。希望大家都能在电影中感受到生活，谢谢大家！</w:t>
      </w:r>
    </w:p>
    <w:p>
      <w:pPr>
        <w:ind w:left="0" w:right="0" w:firstLine="560"/>
        <w:spacing w:before="450" w:after="450" w:line="312" w:lineRule="auto"/>
      </w:pPr>
      <w:r>
        <w:rPr>
          <w:rFonts w:ascii="宋体" w:hAnsi="宋体" w:eastAsia="宋体" w:cs="宋体"/>
          <w:color w:val="000"/>
          <w:sz w:val="28"/>
          <w:szCs w:val="28"/>
        </w:rPr>
        <w:t xml:space="preserve">参考：百度百科</w:t>
      </w:r>
    </w:p>
    <w:p>
      <w:pPr>
        <w:ind w:left="0" w:right="0" w:firstLine="560"/>
        <w:spacing w:before="450" w:after="450" w:line="312" w:lineRule="auto"/>
      </w:pPr>
      <w:r>
        <w:rPr>
          <w:rFonts w:ascii="黑体" w:hAnsi="黑体" w:eastAsia="黑体" w:cs="黑体"/>
          <w:color w:val="000000"/>
          <w:sz w:val="36"/>
          <w:szCs w:val="36"/>
          <w:b w:val="1"/>
          <w:bCs w:val="1"/>
        </w:rPr>
        <w:t xml:space="preserve">第四篇：影视鉴赏</w:t>
      </w:r>
    </w:p>
    <w:p>
      <w:pPr>
        <w:ind w:left="0" w:right="0" w:firstLine="560"/>
        <w:spacing w:before="450" w:after="450" w:line="312" w:lineRule="auto"/>
      </w:pPr>
      <w:r>
        <w:rPr>
          <w:rFonts w:ascii="宋体" w:hAnsi="宋体" w:eastAsia="宋体" w:cs="宋体"/>
          <w:color w:val="000"/>
          <w:sz w:val="28"/>
          <w:szCs w:val="28"/>
        </w:rPr>
        <w:t xml:space="preserve">愿你温柔以待这世界</w:t>
      </w:r>
    </w:p>
    <w:p>
      <w:pPr>
        <w:ind w:left="0" w:right="0" w:firstLine="560"/>
        <w:spacing w:before="450" w:after="450" w:line="312" w:lineRule="auto"/>
      </w:pPr>
      <w:r>
        <w:rPr>
          <w:rFonts w:ascii="宋体" w:hAnsi="宋体" w:eastAsia="宋体" w:cs="宋体"/>
          <w:color w:val="000"/>
          <w:sz w:val="28"/>
          <w:szCs w:val="28"/>
        </w:rPr>
        <w:t xml:space="preserve">——影视鉴赏</w:t>
      </w:r>
    </w:p>
    <w:p>
      <w:pPr>
        <w:ind w:left="0" w:right="0" w:firstLine="560"/>
        <w:spacing w:before="450" w:after="450" w:line="312" w:lineRule="auto"/>
      </w:pPr>
      <w:r>
        <w:rPr>
          <w:rFonts w:ascii="宋体" w:hAnsi="宋体" w:eastAsia="宋体" w:cs="宋体"/>
          <w:color w:val="000"/>
          <w:sz w:val="28"/>
          <w:szCs w:val="28"/>
        </w:rPr>
        <w:t xml:space="preserve">特别喜欢电影，各种类型，不知道是从什么时候开始，在慢慢成长过程中，很多事想不通，想不明白，也不想和谁去说，怎么去说，内心有许多的不知所措，但那些大人无暇顾及你情绪、朋友未必真的理解你感受的日子就这样过来了，因为有电影。</w:t>
      </w:r>
    </w:p>
    <w:p>
      <w:pPr>
        <w:ind w:left="0" w:right="0" w:firstLine="560"/>
        <w:spacing w:before="450" w:after="450" w:line="312" w:lineRule="auto"/>
      </w:pPr>
      <w:r>
        <w:rPr>
          <w:rFonts w:ascii="宋体" w:hAnsi="宋体" w:eastAsia="宋体" w:cs="宋体"/>
          <w:color w:val="000"/>
          <w:sz w:val="28"/>
          <w:szCs w:val="28"/>
        </w:rPr>
        <w:t xml:space="preserve">一个人要如何看待死亡和疾病，看待生命，看待生活，如何去应对痛苦，感受孤独，看待性与爱，看待男人和女人，这些我都是一点点从电影里自学来的。但也仅仅是这些，导演手法如何，演员技巧如何，镜头的运用如何，3D效果如何„„诸如此类我也是上课的时候才稍微有所关注的。但这依旧没有影响我所认识的电影，电影不是由那些专业知识堆砌而成，它是生活，只是生活。</w:t>
      </w:r>
    </w:p>
    <w:p>
      <w:pPr>
        <w:ind w:left="0" w:right="0" w:firstLine="560"/>
        <w:spacing w:before="450" w:after="450" w:line="312" w:lineRule="auto"/>
      </w:pPr>
      <w:r>
        <w:rPr>
          <w:rFonts w:ascii="宋体" w:hAnsi="宋体" w:eastAsia="宋体" w:cs="宋体"/>
          <w:color w:val="000"/>
          <w:sz w:val="28"/>
          <w:szCs w:val="28"/>
        </w:rPr>
        <w:t xml:space="preserve">我不喜欢也不会谈论导演和手法，我只想让老师您看到这个热爱生活的孩子对电影的点滴理解。说真的最后看的这部《青年》没怎么看懂，或多或少的也能有以下理解：青年一代的热血，和在社会里的巨大反差，于是就有了愤青这一群体的存在，也许真正的英雄主义是看透生活本质后依旧热爱生活。第一次看贾导的电影是《我11》还是在电影院里看到如此小众的电影，这着实让我有点吃惊。说到小众电影，国产的个人比较喜欢周迅的风格，说不出来哪里，就是觉得性格上喜欢的演员总和自己有着相似的地方，性格和气质。《苏州河》不知道老师看过没？那种普通的人，却有点神经气质，含而不露，她不说话，却在适当的时候让感情喷薄而出，能量巨大，那样的个性鲜明。</w:t>
      </w:r>
    </w:p>
    <w:p>
      <w:pPr>
        <w:ind w:left="0" w:right="0" w:firstLine="560"/>
        <w:spacing w:before="450" w:after="450" w:line="312" w:lineRule="auto"/>
      </w:pPr>
      <w:r>
        <w:rPr>
          <w:rFonts w:ascii="宋体" w:hAnsi="宋体" w:eastAsia="宋体" w:cs="宋体"/>
          <w:color w:val="000"/>
          <w:sz w:val="28"/>
          <w:szCs w:val="28"/>
        </w:rPr>
        <w:t xml:space="preserve">有时候上课放到某些镜头有些同学会受不了，但现在我似乎也会坦然看待性与爱。那些为许多人淫荡的，叫做下贱；而只为一个人淫荡的，叫做爱情。这世界，勇敢做爱的人很多，勇敢去爱的人却很少。那些唯美的爱情故事总是很多女孩子日日追求的，生命的愿望和生活的绝望总会在情人的分分合合中带走旁观者的眼泪。《霍乱时期的爱情》长达半世纪的爱情，“爱情不过是个幻觉。”美丽的Fermine总是这样说。某一日在人声鼎沸的集市，蓦然回首再见到年少时疯狂爱慕的面孔，她突然失去了所有感觉。“就是这一刻，我觉得我不再爱你了。”她决然离去，剩下呆立当场的Florentino，仿佛从天堂直落地狱。这种流逝，连神也不能挽回的流逝，让那些心心念念以为永远的承诺可笑得像个谎言。爱一个人不需要理由，不爱一个人同样也不需要理由。</w:t>
      </w:r>
    </w:p>
    <w:p>
      <w:pPr>
        <w:ind w:left="0" w:right="0" w:firstLine="560"/>
        <w:spacing w:before="450" w:after="450" w:line="312" w:lineRule="auto"/>
      </w:pPr>
      <w:r>
        <w:rPr>
          <w:rFonts w:ascii="宋体" w:hAnsi="宋体" w:eastAsia="宋体" w:cs="宋体"/>
          <w:color w:val="000"/>
          <w:sz w:val="28"/>
          <w:szCs w:val="28"/>
        </w:rPr>
        <w:t xml:space="preserve">在电影院里做一个简单看电影的人，即使生活有时候会让人感到绝望，电影更让人绝望，但有时候在别人的故事里哭过、笑过、死去又活过来之后，总会让我再次鼓足勇气从黑暗中走出来，再走一步，继续我的生活，顾城说：“这就是生命的愿望和生活的绝望。他们是无关的，无论生活多么绝望，也无损生命的愿望；愿望永在，超越一切苦难之上。所以我觉得，艺术重要的不在于述说生活的黑暗，而在于诉说生命的美丽。”</w:t>
      </w:r>
    </w:p>
    <w:p>
      <w:pPr>
        <w:ind w:left="0" w:right="0" w:firstLine="560"/>
        <w:spacing w:before="450" w:after="450" w:line="312" w:lineRule="auto"/>
      </w:pPr>
      <w:r>
        <w:rPr>
          <w:rFonts w:ascii="宋体" w:hAnsi="宋体" w:eastAsia="宋体" w:cs="宋体"/>
          <w:color w:val="000"/>
          <w:sz w:val="28"/>
          <w:szCs w:val="28"/>
        </w:rPr>
        <w:t xml:space="preserve">在多少困苦之后我依旧热爱的，那些真实的不真实的小世界伴随着我的成长，感谢我被这世界温柔相待。我想对于我来说，这才是电影存在的意义——剧终人散之时，让愿望永在。愿你也温柔以待这世界。</w:t>
      </w:r>
    </w:p>
    <w:p>
      <w:pPr>
        <w:ind w:left="0" w:right="0" w:firstLine="560"/>
        <w:spacing w:before="450" w:after="450" w:line="312" w:lineRule="auto"/>
      </w:pPr>
      <w:r>
        <w:rPr>
          <w:rFonts w:ascii="宋体" w:hAnsi="宋体" w:eastAsia="宋体" w:cs="宋体"/>
          <w:color w:val="000"/>
          <w:sz w:val="28"/>
          <w:szCs w:val="28"/>
        </w:rPr>
        <w:t xml:space="preserve">2024临床药学一班</w:t>
      </w:r>
    </w:p>
    <w:p>
      <w:pPr>
        <w:ind w:left="0" w:right="0" w:firstLine="560"/>
        <w:spacing w:before="450" w:after="450" w:line="312" w:lineRule="auto"/>
      </w:pPr>
      <w:r>
        <w:rPr>
          <w:rFonts w:ascii="宋体" w:hAnsi="宋体" w:eastAsia="宋体" w:cs="宋体"/>
          <w:color w:val="000"/>
          <w:sz w:val="28"/>
          <w:szCs w:val="28"/>
        </w:rPr>
        <w:t xml:space="preserve">常程</w:t>
      </w:r>
    </w:p>
    <w:p>
      <w:pPr>
        <w:ind w:left="0" w:right="0" w:firstLine="560"/>
        <w:spacing w:before="450" w:after="450" w:line="312" w:lineRule="auto"/>
      </w:pPr>
      <w:r>
        <w:rPr>
          <w:rFonts w:ascii="黑体" w:hAnsi="黑体" w:eastAsia="黑体" w:cs="黑体"/>
          <w:color w:val="000000"/>
          <w:sz w:val="36"/>
          <w:szCs w:val="36"/>
          <w:b w:val="1"/>
          <w:bCs w:val="1"/>
        </w:rPr>
        <w:t xml:space="preserve">第五篇：影视鉴赏</w:t>
      </w:r>
    </w:p>
    <w:p>
      <w:pPr>
        <w:ind w:left="0" w:right="0" w:firstLine="560"/>
        <w:spacing w:before="450" w:after="450" w:line="312" w:lineRule="auto"/>
      </w:pPr>
      <w:r>
        <w:rPr>
          <w:rFonts w:ascii="宋体" w:hAnsi="宋体" w:eastAsia="宋体" w:cs="宋体"/>
          <w:color w:val="000"/>
          <w:sz w:val="28"/>
          <w:szCs w:val="28"/>
        </w:rPr>
        <w:t xml:space="preserve">山雨欲来风满楼</w:t>
      </w:r>
    </w:p>
    <w:p>
      <w:pPr>
        <w:ind w:left="0" w:right="0" w:firstLine="560"/>
        <w:spacing w:before="450" w:after="450" w:line="312" w:lineRule="auto"/>
      </w:pPr>
      <w:r>
        <w:rPr>
          <w:rFonts w:ascii="宋体" w:hAnsi="宋体" w:eastAsia="宋体" w:cs="宋体"/>
          <w:color w:val="000"/>
          <w:sz w:val="28"/>
          <w:szCs w:val="28"/>
        </w:rPr>
        <w:t xml:space="preserve">片名：《赵氏孤儿》</w:t>
      </w:r>
    </w:p>
    <w:p>
      <w:pPr>
        <w:ind w:left="0" w:right="0" w:firstLine="560"/>
        <w:spacing w:before="450" w:after="450" w:line="312" w:lineRule="auto"/>
      </w:pPr>
      <w:r>
        <w:rPr>
          <w:rFonts w:ascii="宋体" w:hAnsi="宋体" w:eastAsia="宋体" w:cs="宋体"/>
          <w:color w:val="000"/>
          <w:sz w:val="28"/>
          <w:szCs w:val="28"/>
        </w:rPr>
        <w:t xml:space="preserve">制片人：陈红 出品人：任仲伦 导演：陈凯歌 动作导演：谷轩昭 编剧：陈凯歌 赵宁宇 语言：国语</w:t>
      </w:r>
    </w:p>
    <w:p>
      <w:pPr>
        <w:ind w:left="0" w:right="0" w:firstLine="560"/>
        <w:spacing w:before="450" w:after="450" w:line="312" w:lineRule="auto"/>
      </w:pPr>
      <w:r>
        <w:rPr>
          <w:rFonts w:ascii="宋体" w:hAnsi="宋体" w:eastAsia="宋体" w:cs="宋体"/>
          <w:color w:val="000"/>
          <w:sz w:val="28"/>
          <w:szCs w:val="28"/>
        </w:rPr>
        <w:t xml:space="preserve">演员表：葛优 饰 程婴 王学圻 饰 屠岸贾 黄晓明 饰 韩厥 范冰冰 饰 庄姬</w:t>
      </w:r>
    </w:p>
    <w:p>
      <w:pPr>
        <w:ind w:left="0" w:right="0" w:firstLine="560"/>
        <w:spacing w:before="450" w:after="450" w:line="312" w:lineRule="auto"/>
      </w:pPr>
      <w:r>
        <w:rPr>
          <w:rFonts w:ascii="宋体" w:hAnsi="宋体" w:eastAsia="宋体" w:cs="宋体"/>
          <w:color w:val="000"/>
          <w:sz w:val="28"/>
          <w:szCs w:val="28"/>
        </w:rPr>
        <w:t xml:space="preserve">海青 饰 程夫人 赵文浩 饰 赵氏孤儿（程勃）</w:t>
      </w:r>
    </w:p>
    <w:p>
      <w:pPr>
        <w:ind w:left="0" w:right="0" w:firstLine="560"/>
        <w:spacing w:before="450" w:after="450" w:line="312" w:lineRule="auto"/>
      </w:pPr>
      <w:r>
        <w:rPr>
          <w:rFonts w:ascii="宋体" w:hAnsi="宋体" w:eastAsia="宋体" w:cs="宋体"/>
          <w:color w:val="000"/>
          <w:sz w:val="28"/>
          <w:szCs w:val="28"/>
        </w:rPr>
        <w:t xml:space="preserve">【剧情简介】：故事讲述的是春秋时期，战功赫赫的赵氏家族的权利和威望不断壮大，将军屠岸贾心生积怨。又因屠岸贾（王学圻饰）一直都受到赵氏的排挤，于是借助赵朔胜仗庆功之日，设计以弑君之罪，一日内便杀死了赵氏族长赵盾（鲍国安饰）和长子赵朔（赵文卓饰）等赵氏家族300余人。而赵朔妻子，庄姬此时生下儿子。为了保住赵氏唯一的香火，她自杀以换让韩厥（黄晓明饰）放程婴（葛优饰）带赵武走。</w:t>
      </w:r>
    </w:p>
    <w:p>
      <w:pPr>
        <w:ind w:left="0" w:right="0" w:firstLine="560"/>
        <w:spacing w:before="450" w:after="450" w:line="312" w:lineRule="auto"/>
      </w:pPr>
      <w:r>
        <w:rPr>
          <w:rFonts w:ascii="宋体" w:hAnsi="宋体" w:eastAsia="宋体" w:cs="宋体"/>
          <w:color w:val="000"/>
          <w:sz w:val="28"/>
          <w:szCs w:val="28"/>
        </w:rPr>
        <w:t xml:space="preserve">当韩厥受屠岸贾之命冲进庄姬府逮捕怀孕的庄姬（范冰冰饰）时，程婴正在府上，在庄姬得到变故后要求程婴让自己把孩子生下来，当韩厥冲进来时，庄姬把婴儿藏在了程婴的药箱当中，并指挥程婴把婴儿带出去。屠岸贾赶来时，找不到婴儿，一怒之下挥剑砍在了韩厥的脸上，并下令封锁城门全力搜捕婴儿----赵氏孤儿赵武。</w:t>
      </w:r>
    </w:p>
    <w:p>
      <w:pPr>
        <w:ind w:left="0" w:right="0" w:firstLine="560"/>
        <w:spacing w:before="450" w:after="450" w:line="312" w:lineRule="auto"/>
      </w:pPr>
      <w:r>
        <w:rPr>
          <w:rFonts w:ascii="宋体" w:hAnsi="宋体" w:eastAsia="宋体" w:cs="宋体"/>
          <w:color w:val="000"/>
          <w:sz w:val="28"/>
          <w:szCs w:val="28"/>
        </w:rPr>
        <w:t xml:space="preserve">程婴把孩子带回家后交给妻子照顾，自己去找赵氏的老友大夫公孙杵臼（张丰毅饰）求助，商量利用其贵族身份把赵武带出城去，当他们赶到程婴家，发现妻子在屠岸贾搜查之时为保自己家孩子把赵家的孩子交给了屠岸贾。与公孙杵臼离开的程婴的妻子（海青饰）所抱的自己的孩子被生性多疑的屠岸贾确定就是赵氏遗孤，当着程婴的面把他一把摔死，程婴的妻子亦被杀害，结果把真正的赵氏孤儿放了，化名为程勃。之后程婴甘愿做了屠岸贾的门客，在屠岸贾的眼皮底下把赵武养大，认屠岸贾作干爹习武、读书，并找机会复仇。赵武15岁时随军出征差点丧命，屠岸贾不忍孩子的哭喊，放弃了最后的灭绝赵氏的机会救了赵武。韩厥刺杀屠岸贾，屠岸贾重伤，赵武以死要挟程婴灵药治疗屠岸贾。最后，赵武在屠岸贾、程婴面前确认了所有真相，与之决斗，屠岸贾杀了程婴，同时赵武借机一剑刺死了屠岸贾。程婴走在街道上看见了深爱的妻子的幻影死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借着年末，我们观看了由陈凯歌导演执导，葛优，王学圻，黄晓明，范冰冰等主演的新作《赵氏孤儿》。各方评论褒贬不一，看完这部影片，心情颇不宁静，总觉得结局太过凄凉，于原著有相同的地方，也有些不同的地方，对人物原型也有很多改变，特别是主人公程婴的变动很大，屠岸贾的形象也有一定的改变，结局虽然都是报仇成功但是原著的喜剧效果更显得明显了，电影更多的是悲凉了。</w:t>
      </w:r>
    </w:p>
    <w:p>
      <w:pPr>
        <w:ind w:left="0" w:right="0" w:firstLine="560"/>
        <w:spacing w:before="450" w:after="450" w:line="312" w:lineRule="auto"/>
      </w:pPr>
      <w:r>
        <w:rPr>
          <w:rFonts w:ascii="宋体" w:hAnsi="宋体" w:eastAsia="宋体" w:cs="宋体"/>
          <w:color w:val="000"/>
          <w:sz w:val="28"/>
          <w:szCs w:val="28"/>
        </w:rPr>
        <w:t xml:space="preserve">元杂剧中，《赵氏孤儿》讲述了奸臣屠岸贾用美女，美食，豪宅诱导晋灵公荒废朝政，整日花天酒地，远贤臣，亲小人。上卿大夫赵盾受先皇之托指点晋灵公社稷，看到晋灵公不理朝政很是着急，多次冒死觐见未果，又厌恶屠岸贾这等小人在大王面前谗言不断，一心为国，是不可多得的贤臣。屠岸贾因觊觎赵盾相位多时，想尽方法想除掉这一大患。在朝堂上设计并以训练的“西域神獒”咬死了相国，趁机又蛊惑君王下令除去赵氏全族，是一个残忍祸国的小人。而程婴在原著中①是正义与邪恶矛盾斗争中正义的代表，他见义勇为、舍掉自己的亲生儿子救取赵氏孤儿的英雄行为义薄云天。②孤儿赵武在原作中出场很少，他的成长缺乏过程，报仇也太突然，太容易。韩厥原作中，他在宫门放走程婴和孤儿后，怕屠岸贾追究而自杀了。电影对故事进行了某些改编，有人认为这样的改编是对历史人物的不尊重以及对原作的不尊重。在我看来，这样的改编是合乎情理的，我们也有必要对人物的原型做出一定的修改，只要不脱离一定的教育意义，不违背伦理常纲就是成功的。在现在这个浮华的世界，人与人之间的相处没有古人那样的坦诚相待，没有滴水之恩涌泉相报的意志，没有为了他人而牺牲自己的伟大情操，没有为了别人家的孩子而牺牲自己孩子的豪情壮志。不能说现代的人不爱国了，只是社会教会了人们隐忍，逼迫着人们为了那五斗米折腰。换成是现在，有哪个人会愿意像程婴那样献出自己的孩子，即使有也不会是那样的大义凛然。针对原著中的人物以及电影中的人物做了一些比较。</w:t>
      </w:r>
    </w:p>
    <w:p>
      <w:pPr>
        <w:ind w:left="0" w:right="0" w:firstLine="560"/>
        <w:spacing w:before="450" w:after="450" w:line="312" w:lineRule="auto"/>
      </w:pPr>
      <w:r>
        <w:rPr>
          <w:rFonts w:ascii="宋体" w:hAnsi="宋体" w:eastAsia="宋体" w:cs="宋体"/>
          <w:color w:val="000"/>
          <w:sz w:val="28"/>
          <w:szCs w:val="28"/>
        </w:rPr>
        <w:t xml:space="preserve">影片一开始就是一个中年男人有力的捶打、轻微摇晃的婴儿摇篮及灰暗的主色调勾画出凄凉的前奏，画面中男子一脸的茫然若失，可以说是为后续做足了铺垫。</w:t>
      </w:r>
    </w:p>
    <w:p>
      <w:pPr>
        <w:ind w:left="0" w:right="0" w:firstLine="560"/>
        <w:spacing w:before="450" w:after="450" w:line="312" w:lineRule="auto"/>
      </w:pPr>
      <w:r>
        <w:rPr>
          <w:rFonts w:ascii="宋体" w:hAnsi="宋体" w:eastAsia="宋体" w:cs="宋体"/>
          <w:color w:val="000"/>
          <w:sz w:val="28"/>
          <w:szCs w:val="28"/>
        </w:rPr>
        <w:t xml:space="preserve">电影《赵氏孤儿》中，程婴是第一号主人公。通过吃面这一画面，大致描写出了主人公的性格特点。说话缓慢，语气低沉，稳重。第二次出现时，程婴的妻子已经给他生了个儿子，他对儿子的喜爱之情从他小心翼翼的抱着孩子的姿势中以及给邻里发喜蛋中显现无疑，同时他对妻子的爱更是羡煞旁人。不管是吃面时，还是给人看诊时都是把妻子放在最前面。那个悬挂的铃铛带有一定的喜剧效果，通常都是在主人呼唤宠物时才会有的物件，却成为妻子呼唤丈夫的工具，在古人眼中这样的行为时懦弱的表现，是怕夫人的表现，其实不然，在电影《叶问》中，叶问对挑衅的人说“世界上没有拍老婆的男人，只有尊重老婆的男人”，在电影《赵氏孤儿》中程婴对夫人的这种种表现足以体现其尊重。对妻子的要求有求必应，也是大爱的表现。</w:t>
      </w:r>
    </w:p>
    <w:p>
      <w:pPr>
        <w:ind w:left="0" w:right="0" w:firstLine="560"/>
        <w:spacing w:before="450" w:after="450" w:line="312" w:lineRule="auto"/>
      </w:pPr>
      <w:r>
        <w:rPr>
          <w:rFonts w:ascii="宋体" w:hAnsi="宋体" w:eastAsia="宋体" w:cs="宋体"/>
          <w:color w:val="000"/>
          <w:sz w:val="28"/>
          <w:szCs w:val="28"/>
        </w:rPr>
        <w:t xml:space="preserve">程妻说想喝鱼汤，才出现了后来程婴为庄姬夫人把脉时手里提着两条鱼的场景，将鱼放在石板路上，刺目的阳光中不停的跳跃着。给鱼了一个重要的特写镜头，说明在这里鱼应该是极为重要的道具，不仅仅是程妻想喝的那两条将死的鱼。这里的鱼影射着几层含义：阳光过于强烈，说明有一场大雨就快来临，就如同赵家立了大功却惨遭毒害一般；鱼离开水的不开心，想要找到水源而不停的努力移动身体，就像赵朔留着一口气回来看儿子妻子的心情；离开人世前的奋力针扎，即使死也要拼一把的决裂，就如同庄姬夫人为了孩子而自杀，还是刺目的阳光，冰冷的石板路；最后就是为下文中韩厥的出现做铺垫，如果没有这两条鱼的出现也许就没有了孤儿的获救，韩厥因为踩在了鱼背上从而松开了手中的婴儿，才有了庄姬夫人以命换命，才有了韩厥的恻隐之心，才有了孤儿的成功脱逃，也才有了后来韩厥与程婴密谋杀死屠岸贾的一系列故事，鱼在这里的设计非常巧妙。</w:t>
      </w:r>
    </w:p>
    <w:p>
      <w:pPr>
        <w:ind w:left="0" w:right="0" w:firstLine="560"/>
        <w:spacing w:before="450" w:after="450" w:line="312" w:lineRule="auto"/>
      </w:pPr>
      <w:r>
        <w:rPr>
          <w:rFonts w:ascii="宋体" w:hAnsi="宋体" w:eastAsia="宋体" w:cs="宋体"/>
          <w:color w:val="000"/>
          <w:sz w:val="28"/>
          <w:szCs w:val="28"/>
        </w:rPr>
        <w:t xml:space="preserve">程婴将婴儿抱回家之后，前去找公孙杵臼，想要将孩子应庄姬夫人之托交给公孙杵臼，在回家的路上发现官兵全城搜索刚出生的婴儿，回到家说了这么一番话“ 你让他们把赵家的孩子抱走了”、“你不明白，赵家的孩子是当咱家的孩子抱走的，那咱家的孩子又是谁家的孩子，全城的孩子都交了，剩下一个多余的不就是赵家的孩子，不是他替了咱们的孩子，是咱们的孩子替了他了”（引自电影《赵氏孤儿》葛优台词）。这个时候可以看出程婴是一个脑子极为利落的人，从这几句话中，可以看出他并不是主动用自己的孩子换取赵家的孩子，是被动的，绝非主动。加之，之前是因为庄姬夫人的请托及危急情况下韩厥的威胁，如果不带走孩子那一定是死，带走孩子就是带来了祸端。我们这个时候可不可以设想，在倒退几分钟的时候，庄姬刚将孩子放入药箱，韩厥出场，庄姬吩咐程婴可以离开时那忘却的药箱是有意而为之，并不是忘记了，或者是程婴所表现出的惊慌失措而乱了阵脚。通过后来的画面不得不让人滋生出一丝怀疑。</w:t>
      </w:r>
    </w:p>
    <w:p>
      <w:pPr>
        <w:ind w:left="0" w:right="0" w:firstLine="560"/>
        <w:spacing w:before="450" w:after="450" w:line="312" w:lineRule="auto"/>
      </w:pPr>
      <w:r>
        <w:rPr>
          <w:rFonts w:ascii="宋体" w:hAnsi="宋体" w:eastAsia="宋体" w:cs="宋体"/>
          <w:color w:val="000"/>
          <w:sz w:val="28"/>
          <w:szCs w:val="28"/>
        </w:rPr>
        <w:t xml:space="preserve">在原著中，程婴知道相国遇害，急忙至赵朔处将实情告知，并与之商议孩子由自己抚养长大。是主动请缨，并不是被迫的，与公孙大人是忘年之交，两人亦是经过周密的计划决定从死程婴及程勃救孤儿变为死公孙死程勃救孤儿。公孙杵臼是唯一一个与原型相符合的人物，他是一个义士，为国家而操劳，用自己的性命换取了赵氏遗孤的性命。本来屠岸贾不太肯定那个在公孙大人家的孩子就是赵家的孩子，是因为公孙大人以命相搏，用自己的忠诚换取了屠岸贾的信任。</w:t>
      </w:r>
    </w:p>
    <w:p>
      <w:pPr>
        <w:ind w:left="0" w:right="0" w:firstLine="560"/>
        <w:spacing w:before="450" w:after="450" w:line="312" w:lineRule="auto"/>
      </w:pPr>
      <w:r>
        <w:rPr>
          <w:rFonts w:ascii="宋体" w:hAnsi="宋体" w:eastAsia="宋体" w:cs="宋体"/>
          <w:color w:val="000"/>
          <w:sz w:val="28"/>
          <w:szCs w:val="28"/>
        </w:rPr>
        <w:t xml:space="preserve">程婴将孩子交给公孙大人时，本来抱有一丝侥幸，他认为公孙杵臼一定会带着孩子出城的，孩子一定会是安全的，先保住孩子的命以后再换回了。但是他没有料到的是孩子没能出城，妻子没给孩子吃能让孩子睡着的药，也没有料到妻子会死，孩子也会死。在那一刻他失去了最为重要的两个人，注定了他用自己的孩子就下了赵家的孩子。正是因为妻子和孩子的死，才推动情节的发展，设计杀屠岸贾的计划。</w:t>
      </w:r>
    </w:p>
    <w:p>
      <w:pPr>
        <w:ind w:left="0" w:right="0" w:firstLine="560"/>
        <w:spacing w:before="450" w:after="450" w:line="312" w:lineRule="auto"/>
      </w:pPr>
      <w:r>
        <w:rPr>
          <w:rFonts w:ascii="宋体" w:hAnsi="宋体" w:eastAsia="宋体" w:cs="宋体"/>
          <w:color w:val="000"/>
          <w:sz w:val="28"/>
          <w:szCs w:val="28"/>
        </w:rPr>
        <w:t xml:space="preserve">庄姬夫人生下孩子后告诉程婴说：“等这孩子长大了，不许告诉他父母是谁，也不许告诉他仇人是谁，忘了报仇，就过老百姓的日子”。是希望孩子做一个平凡人，不要活得有负担，冤冤相报何时了。范冰冰饰演的庄姬夫人有一种决裂的感觉，性格与原著中的庄姬大致相同，都有一种毅然决然的坚毅。只是电影中的庄姬显得更加的人性化了，但是却违背了伦理道理，赵家几百口人亡灵等着一个救渎。所有人都死了，就剩下一个孤儿，说是为了给赵家留下最后的香火，不告诉孩子怎么知道是赵家的孩子，世人都会把他当做程家的孩子，那赵家还是绝后了。庄姬的死，为孩子的逃生提供了条件，一个母亲可以为了孩子做出任何牺牲。是一个晓之以理，动之以情的奇女子。</w:t>
      </w:r>
    </w:p>
    <w:p>
      <w:pPr>
        <w:ind w:left="0" w:right="0" w:firstLine="560"/>
        <w:spacing w:before="450" w:after="450" w:line="312" w:lineRule="auto"/>
      </w:pPr>
      <w:r>
        <w:rPr>
          <w:rFonts w:ascii="宋体" w:hAnsi="宋体" w:eastAsia="宋体" w:cs="宋体"/>
          <w:color w:val="000"/>
          <w:sz w:val="28"/>
          <w:szCs w:val="28"/>
        </w:rPr>
        <w:t xml:space="preserve">下将军韩厥，在影片中是屠岸贾的属下，因为放走了赵氏孤儿被屠岸贾在左脸上留下了丑陋的疤痕，再加上心中那一点点正义感对屠岸贾怀恨在心，15年来一直和程婴商议如何除掉屠岸贾。但是在一片中没有交代清楚为何他遭到惩罚后没有继续跟着屠岸贾做事，是被放逐了，还是辞官了，突然而然的就消失然后出现。他是活在善与恶的矛盾世界了，人性还未泯灭，他被庄姬夫人自杀换取孤儿的情谊所打动，放走了程婴，他被程婴失去妻子孩子的遭遇感到同情，被程婴的大义所感动，使得程婴不是孤军奋战，还有一个朋友做后援，也为后续中赵氏孤儿了解真相做了铺垫。只是结局显得过于仓促了人物依然是突然就消失了，交代的不清楚。在原作中，韩厥在放走赵氏孤儿后，由于害怕屠岸贾的追究而自杀了，影片然他一直活着到最后。韩厥代表的是正义与民心，他不管在朝堂上还是执行公务时都是秉承公正与大义的，虽然有一丝懦弱，最后自杀了。但是在赵家的孩子被救的过程中他功不可没。</w:t>
      </w:r>
    </w:p>
    <w:p>
      <w:pPr>
        <w:ind w:left="0" w:right="0" w:firstLine="560"/>
        <w:spacing w:before="450" w:after="450" w:line="312" w:lineRule="auto"/>
      </w:pPr>
      <w:r>
        <w:rPr>
          <w:rFonts w:ascii="宋体" w:hAnsi="宋体" w:eastAsia="宋体" w:cs="宋体"/>
          <w:color w:val="000"/>
          <w:sz w:val="28"/>
          <w:szCs w:val="28"/>
        </w:rPr>
        <w:t xml:space="preserve">屠岸贾是影片的另一主人公，在电影的一开头，他伴随在国君的身侧看着相国一家其乐融融，国君又在耳边冷嘲热讽，好似没有表情又似隐忍般，看不出什么玄机，只是默默地注视着。后又通过描述发现屠岸贾好似对庄姬夫人有些许好感，这才会出现“我从来不杀女人”、“我不杀庄姬”的言论来。可以看出他对庄姬是存在掠夺之心的，即使她怀着赵朔的骨肉，也渴望有一个像庄姬那样的女人常伴左右，就连丈夫出征都会大着肚子相送。国君贪玩打伤了赵盾的马，却陷害给屠岸贾，是一般人早就义愤填膺，可是他生生的接着，难处一副做错事的态度将棋子咽下肚，这人的城府有多深从这一个小的细节上就可窥视一二。</w:t>
      </w:r>
    </w:p>
    <w:p>
      <w:pPr>
        <w:ind w:left="0" w:right="0" w:firstLine="560"/>
        <w:spacing w:before="450" w:after="450" w:line="312" w:lineRule="auto"/>
      </w:pPr>
      <w:r>
        <w:rPr>
          <w:rFonts w:ascii="宋体" w:hAnsi="宋体" w:eastAsia="宋体" w:cs="宋体"/>
          <w:color w:val="000"/>
          <w:sz w:val="28"/>
          <w:szCs w:val="28"/>
        </w:rPr>
        <w:t xml:space="preserve">黑色的密室，长长地阶梯，残忍的画面，都显示了主人的残忍及变态。从对狗的训练上可以看出屠岸贾对相国的憎恨已经到了怎样的程度，其人的残忍可见一斑。从“不能不喝”一句开始，对赵氏的灭门案就拉开了序幕。朝堂上屠岸贾与相国父子之间的对话可谓针尖对麦芒，各不相让，暗含玄机。“五色社稷之酒，这里边有着一国百姓的殷切心意，喝了，主上应该时刻提醒自己，要做一个圣明的国君”、“屠岸贾今天也有礼物献给主上，献这个礼物也是为了提醒主上做一个圣明国君”、“西域神鬣”、“什么神鬣，就是一条狗”、“不错，就是一条狗，能辨忠奸”、“朝堂虽大，容不下畜生”（引自电影《赵氏孤儿》台词）。这两家的积怨由来已久，忠奸易辨。一直到摔死小孩那里屠岸贾所表现出的都是残忍，狡诈，这无可厚非，但是影片的后半段却出现了一位慈父好人的形象，这着实有些让人费解。在原作中，屠岸贾官为不大却可以随意出入宫廷常侍国君左右，因为逢迎谗事日益昏庸的国君，为其四处搜罗美女与没事而获得宠信，并非能够带兵打仗，身穿甲胄的将军，是纯粹的奸臣。不似影片中，头脑聪慧，城府极深，有为人父慈爱的一面，总之就是，作品中的屠岸贾是个一无是处的大坏蛋，而影片中的屠岸贾是有血有肉的真实的存在，良心还没有完全的消失，会为了一句叫喊而心软。</w:t>
      </w:r>
    </w:p>
    <w:p>
      <w:pPr>
        <w:ind w:left="0" w:right="0" w:firstLine="560"/>
        <w:spacing w:before="450" w:after="450" w:line="312" w:lineRule="auto"/>
      </w:pPr>
      <w:r>
        <w:rPr>
          <w:rFonts w:ascii="宋体" w:hAnsi="宋体" w:eastAsia="宋体" w:cs="宋体"/>
          <w:color w:val="000"/>
          <w:sz w:val="28"/>
          <w:szCs w:val="28"/>
        </w:rPr>
        <w:t xml:space="preserve">电影《赵氏孤儿》将每一个人物形象都扩大化了，都有了自己特有的个性，没有了作品中除了好人就是坏人的单调性。程婴不仅仅是一个千秋义士，还是一个爱妻子老婆的丈夫；相国不仅仅只一心只为国家社稷而拼死拼活，还是一个为了自家利益而显得有些刻薄骄纵的老头；韩厥不仅仅是一个有义气大丈夫，还是在善与恶中苟延残喘的普通人。导演的“人性化设计”使影片多了一丝温情。</w:t>
      </w:r>
    </w:p>
    <w:p>
      <w:pPr>
        <w:ind w:left="0" w:right="0" w:firstLine="560"/>
        <w:spacing w:before="450" w:after="450" w:line="312" w:lineRule="auto"/>
      </w:pPr>
      <w:r>
        <w:rPr>
          <w:rFonts w:ascii="宋体" w:hAnsi="宋体" w:eastAsia="宋体" w:cs="宋体"/>
          <w:color w:val="000"/>
          <w:sz w:val="28"/>
          <w:szCs w:val="28"/>
        </w:rPr>
        <w:t xml:space="preserve">看完电影，我长长地舒了一口气，既是为片中人物的悲惨命运，也是为两个小时的压抑喘一口气。没有让人大喜大悲的镜头，除去提弥尔以脚做轮格外壮丽绚丽外，华丽的镜头也不多。不得不说《赵氏孤儿》依然是一部深入人心的佳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王寅明 陕西旅游出版社2024年6月第2版《赵氏孤儿》P182页 ② 王寅明 陕西旅游出版社2024年6月第2版《赵氏孤儿》P183页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2024-11-22T22:17:39+08:00</dcterms:created>
  <dcterms:modified xsi:type="dcterms:W3CDTF">2024-11-22T22:17:39+08:00</dcterms:modified>
</cp:coreProperties>
</file>

<file path=docProps/custom.xml><?xml version="1.0" encoding="utf-8"?>
<Properties xmlns="http://schemas.openxmlformats.org/officeDocument/2006/custom-properties" xmlns:vt="http://schemas.openxmlformats.org/officeDocument/2006/docPropsVTypes"/>
</file>