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2024~2024学年度(上)二年级数学教学工作总结[本站推荐]</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第一篇：2024~2024学年度(上)二年级数学教学工作总结[本站推荐]教 学 工 作 总 结（2024—2024学年度第一学期）Summary of educational affirs in the 1st semester(2024...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第一篇：2024~2024学年度(上)二年级数学教学工作总结[本站推荐]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Summary of educational affirs in the 1st semester(2024-2024)</w:t>
      </w:r>
    </w:p>
    <w:p>
      <w:pPr>
        <w:ind w:left="0" w:right="0" w:firstLine="560"/>
        <w:spacing w:before="450" w:after="450" w:line="312" w:lineRule="auto"/>
      </w:pPr>
      <w:r>
        <w:rPr>
          <w:rFonts w:ascii="宋体" w:hAnsi="宋体" w:eastAsia="宋体" w:cs="宋体"/>
          <w:color w:val="000"/>
          <w:sz w:val="28"/>
          <w:szCs w:val="28"/>
        </w:rPr>
        <w:t xml:space="preserve">姓名:于乐</w:t>
      </w:r>
    </w:p>
    <w:p>
      <w:pPr>
        <w:ind w:left="0" w:right="0" w:firstLine="560"/>
        <w:spacing w:before="450" w:after="450" w:line="312" w:lineRule="auto"/>
      </w:pPr>
      <w:r>
        <w:rPr>
          <w:rFonts w:ascii="宋体" w:hAnsi="宋体" w:eastAsia="宋体" w:cs="宋体"/>
          <w:color w:val="000"/>
          <w:sz w:val="28"/>
          <w:szCs w:val="28"/>
        </w:rPr>
        <w:t xml:space="preserve">三河市光大学校</w:t>
      </w:r>
    </w:p>
    <w:p>
      <w:pPr>
        <w:ind w:left="0" w:right="0" w:firstLine="560"/>
        <w:spacing w:before="450" w:after="450" w:line="312" w:lineRule="auto"/>
      </w:pPr>
      <w:r>
        <w:rPr>
          <w:rFonts w:ascii="宋体" w:hAnsi="宋体" w:eastAsia="宋体" w:cs="宋体"/>
          <w:color w:val="000"/>
          <w:sz w:val="28"/>
          <w:szCs w:val="28"/>
        </w:rPr>
        <w:t xml:space="preserve">Sanhe EverBright School  二0一八年一月</w:t>
      </w:r>
    </w:p>
    <w:p>
      <w:pPr>
        <w:ind w:left="0" w:right="0" w:firstLine="560"/>
        <w:spacing w:before="450" w:after="450" w:line="312" w:lineRule="auto"/>
      </w:pPr>
      <w:r>
        <w:rPr>
          <w:rFonts w:ascii="宋体" w:hAnsi="宋体" w:eastAsia="宋体" w:cs="宋体"/>
          <w:color w:val="000"/>
          <w:sz w:val="28"/>
          <w:szCs w:val="28"/>
        </w:rPr>
        <w:t xml:space="preserve">Jan.2024</w:t>
      </w:r>
    </w:p>
    <w:p>
      <w:pPr>
        <w:ind w:left="0" w:right="0" w:firstLine="560"/>
        <w:spacing w:before="450" w:after="450" w:line="312" w:lineRule="auto"/>
      </w:pPr>
      <w:r>
        <w:rPr>
          <w:rFonts w:ascii="宋体" w:hAnsi="宋体" w:eastAsia="宋体" w:cs="宋体"/>
          <w:color w:val="000"/>
          <w:sz w:val="28"/>
          <w:szCs w:val="28"/>
        </w:rPr>
        <w:t xml:space="preserve">不忘初心 牢记使命</w:t>
      </w:r>
    </w:p>
    <w:p>
      <w:pPr>
        <w:ind w:left="0" w:right="0" w:firstLine="560"/>
        <w:spacing w:before="450" w:after="450" w:line="312" w:lineRule="auto"/>
      </w:pPr>
      <w:r>
        <w:rPr>
          <w:rFonts w:ascii="宋体" w:hAnsi="宋体" w:eastAsia="宋体" w:cs="宋体"/>
          <w:color w:val="000"/>
          <w:sz w:val="28"/>
          <w:szCs w:val="28"/>
        </w:rPr>
        <w:t xml:space="preserve">——2024~2024学年度（上）二年级数学教学工作总结</w:t>
      </w:r>
    </w:p>
    <w:p>
      <w:pPr>
        <w:ind w:left="0" w:right="0" w:firstLine="560"/>
        <w:spacing w:before="450" w:after="450" w:line="312" w:lineRule="auto"/>
      </w:pPr>
      <w:r>
        <w:rPr>
          <w:rFonts w:ascii="宋体" w:hAnsi="宋体" w:eastAsia="宋体" w:cs="宋体"/>
          <w:color w:val="000"/>
          <w:sz w:val="28"/>
          <w:szCs w:val="28"/>
        </w:rPr>
        <w:t xml:space="preserve">于乐</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两个班的数学课，二（2）班是韩语班，共8人，二（3）班共20人。学生来自不同的家庭，家长的文化水平、道德素质等都存在着较大的差异。但是经过一学期的努力,较好的完成了教学任务，使大部分学生已经掌握了所学的基本知识。如:学会用竖式计算20以内的加减法、乘法口诀、认识长度单位、会观察物体、进一步认识钟表、搭配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 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比如二（2）班的杨泰宇、付延竹，二（3）班的蔡子薇、任家毅、邓恒胤，基础比较弱，需要经常辅导。对学生的辅导，并不限于学习知识性的辅导，更重要的是学习思想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基础知识掌握有些差，教学中个别同学上课不听讲，要求完成的练习不去完成，导致纪律差、不学习的同学存在，2、课前要求学生先进行预习、复习，但是真正进行自主完成的同学少之又少，每个班不足几名同学，这样导致课堂的进度跟不上，并且自制力差的同学总是反复的要老师提醒纪律，比如二（3）班的许原溪、程师扬，课上爱说话，需要多次强调上课纪律，这样就导致了课堂学习氛围比较差，达不到预定的教学效果。</w:t>
      </w:r>
    </w:p>
    <w:p>
      <w:pPr>
        <w:ind w:left="0" w:right="0" w:firstLine="560"/>
        <w:spacing w:before="450" w:after="450" w:line="312" w:lineRule="auto"/>
      </w:pPr>
      <w:r>
        <w:rPr>
          <w:rFonts w:ascii="宋体" w:hAnsi="宋体" w:eastAsia="宋体" w:cs="宋体"/>
          <w:color w:val="000"/>
          <w:sz w:val="28"/>
          <w:szCs w:val="28"/>
        </w:rPr>
        <w:t xml:space="preserve">3、我所教的2个班，一个班上课的时候比较认真，大部分学生都能专心听讲，课后也能认真完成作业。另一个班比较活跃，大家都能踊跃发言，但有个别的学生，学习上存在的问题不敢问老师，对待作业敷衍了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1、加强自身基本功的训练，课堂上做到对教学工作精讲精练，注重对学生能力的培养。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2、对调皮的学生多些关心，多点爱心，再多一些耐心，使他们在学习上有更大进步。</w:t>
      </w:r>
    </w:p>
    <w:p>
      <w:pPr>
        <w:ind w:left="0" w:right="0" w:firstLine="560"/>
        <w:spacing w:before="450" w:after="450" w:line="312" w:lineRule="auto"/>
      </w:pPr>
      <w:r>
        <w:rPr>
          <w:rFonts w:ascii="宋体" w:hAnsi="宋体" w:eastAsia="宋体" w:cs="宋体"/>
          <w:color w:val="000"/>
          <w:sz w:val="28"/>
          <w:szCs w:val="28"/>
        </w:rPr>
        <w:t xml:space="preserve">3、继续加强对各种教学方法的学习，提升管控课堂的能力，提高对学生的管理，同时要他们在课堂中完成相应的工作任务。</w:t>
      </w:r>
    </w:p>
    <w:p>
      <w:pPr>
        <w:ind w:left="0" w:right="0" w:firstLine="560"/>
        <w:spacing w:before="450" w:after="450" w:line="312" w:lineRule="auto"/>
      </w:pPr>
      <w:r>
        <w:rPr>
          <w:rFonts w:ascii="宋体" w:hAnsi="宋体" w:eastAsia="宋体" w:cs="宋体"/>
          <w:color w:val="000"/>
          <w:sz w:val="28"/>
          <w:szCs w:val="28"/>
        </w:rPr>
        <w:t xml:space="preserve">4、狠抓学风。在班级里提倡一种认真、求实的学风，严厉批评对作业态度不认真的学生。了解原因，有些是不感兴趣，有些是没有努力去学，我提出批评以后再加以鼓励，并为他们定下学习目标，时时督促他们，帮助他们，鼓励他们不要害怕失败，要给自己信心，并 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5、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6、及时复习。学生学得快同时忘得也快，为了牢固掌握学过的知识，新授知识当天复习或第二天复习，以后再逐渐延长复习时间。这项措施非常适合低年级学生遗忘快，不会复习的特点。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以上是我本学期的教学工作总结。社会在发展，时代在前进，学 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工作成绩。因为本班是我从一年级带上来的，教学中早已摸清学生的脾气，了解学生的程度，在教学中轻车熟路，轻松驾驭课堂。从二年级以来，本班成绩一直名列中小第一。真正要想保持着好成绩也不是件容易的事，只要你少有些松懈，或许同年段就轻易超越你。</w:t>
      </w:r>
    </w:p>
    <w:p>
      <w:pPr>
        <w:ind w:left="0" w:right="0" w:firstLine="560"/>
        <w:spacing w:before="450" w:after="450" w:line="312" w:lineRule="auto"/>
      </w:pPr>
      <w:r>
        <w:rPr>
          <w:rFonts w:ascii="宋体" w:hAnsi="宋体" w:eastAsia="宋体" w:cs="宋体"/>
          <w:color w:val="000"/>
          <w:sz w:val="28"/>
          <w:szCs w:val="28"/>
        </w:rPr>
        <w:t xml:space="preserve">五、存在问题。“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庄嘉棋、朱乐茹、陈圃桦等，上课时积极发言，动口动手动脑，学得轻松愉快，（他们的成绩也很好）。又如杨威廉、聂子衡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二、认真备课，精讲精练，向课堂40分钟要质量，努力完成教学要求。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 1</w:t>
      </w:r>
    </w:p>
    <w:p>
      <w:pPr>
        <w:ind w:left="0" w:right="0" w:firstLine="560"/>
        <w:spacing w:before="450" w:after="450" w:line="312" w:lineRule="auto"/>
      </w:pPr>
      <w:r>
        <w:rPr>
          <w:rFonts w:ascii="宋体" w:hAnsi="宋体" w:eastAsia="宋体" w:cs="宋体"/>
          <w:color w:val="000"/>
          <w:sz w:val="28"/>
          <w:szCs w:val="28"/>
        </w:rPr>
        <w:t xml:space="preserve">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总之，一学期来，本人尽职恪守，在工作岗位中尽量克服缺点，完善自我，在今后的教学工作中将大胆探索，不断创新，使我的教学工作更上一层楼。</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教师：郑国忠</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唐宗杰，唐玉泽等学生，上课时积极发言，动口动手动脑，学得轻松愉快，（他们的成绩也很好）。又如唐文杰，唐月芮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1.严谨备好每一节课.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(2)及时复习.新授知识基本是当天复习或第二天复习,以后再逐渐延长复习时间.这项措施非常适合低年级学生遗忘快、不会复习的特点.(3)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3.细致批阅每一次作业..针对不同的练习错误,面批,指出个性问题,集体订正共性问题.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5.客观评价每一位学生.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二、充分利用教材挖掘德育素材,在教学过程中进行德育渗透.教材在设计教学活动时非常重视渗透思想品德教育,提供了丰富的、符合儿童特点的素材,于是我结合教学进行爱祖国、爱科学、爱钻研等良好的思想品质培养.对学生进行热爱家乡、热爱祖国、热爱劳动、保护环境、尊老爱幼、珍惜时间、遵守交通规则等的教育.教材整体体现了丰富多彩、努力向上的学校生活和身心健康的生活态度,学生在教材和老师创设的环境下,心灵得到了熏陶.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三、营造良好的教育氛围,培养学生良好的学习习惯.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四、创设学习情景,增强学生学习数学的信心.1.设计数学游戏,使学生乐在其中.根据低年级学生心理特点,在教学中设计了小学生最喜欢做的游戏,让学生在做中学,在玩中学,在快乐中学.2.创设生活情景,使学生体会数学与生活的联系.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五、重视与家长的联系,双向管好孩子.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2024-11-23T02:17:30+08:00</dcterms:created>
  <dcterms:modified xsi:type="dcterms:W3CDTF">2024-11-23T02:17:30+08:00</dcterms:modified>
</cp:coreProperties>
</file>

<file path=docProps/custom.xml><?xml version="1.0" encoding="utf-8"?>
<Properties xmlns="http://schemas.openxmlformats.org/officeDocument/2006/custom-properties" xmlns:vt="http://schemas.openxmlformats.org/officeDocument/2006/docPropsVTypes"/>
</file>