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2024年初中语文老师2024年个人年终总结二</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初中语文老师2024年个人年终总结二2024年初中语文老师2024年个人年终总结二2024年在学校各级领导的关心帮助下，在同事们的大力支持下，我较好的完成了我的本职工作。为了能在以后的工作中更好的发挥自己的优势，及时总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第一篇：2024年初中语文老师2024年个人年终总结二</w:t>
      </w:r>
    </w:p>
    <w:p>
      <w:pPr>
        <w:ind w:left="0" w:right="0" w:firstLine="560"/>
        <w:spacing w:before="450" w:after="450" w:line="312" w:lineRule="auto"/>
      </w:pPr>
      <w:r>
        <w:rPr>
          <w:rFonts w:ascii="宋体" w:hAnsi="宋体" w:eastAsia="宋体" w:cs="宋体"/>
          <w:color w:val="000"/>
          <w:sz w:val="28"/>
          <w:szCs w:val="28"/>
        </w:rPr>
        <w:t xml:space="preserve">2024年初中语文老师2024年个人年终总结二</w:t>
      </w:r>
    </w:p>
    <w:p>
      <w:pPr>
        <w:ind w:left="0" w:right="0" w:firstLine="560"/>
        <w:spacing w:before="450" w:after="450" w:line="312" w:lineRule="auto"/>
      </w:pPr>
      <w:r>
        <w:rPr>
          <w:rFonts w:ascii="宋体" w:hAnsi="宋体" w:eastAsia="宋体" w:cs="宋体"/>
          <w:color w:val="000"/>
          <w:sz w:val="28"/>
          <w:szCs w:val="28"/>
        </w:rPr>
        <w:t xml:space="preserve">2024年在学校各级领导的关心帮助下，在同事们的大力支持下，我较好的完成了我的本职工作。为了能在以后的工作中更好的发挥自己的优势，及时总结经验，吸取教训，将总结前段工作如下：</w:t>
      </w:r>
    </w:p>
    <w:p>
      <w:pPr>
        <w:ind w:left="0" w:right="0" w:firstLine="560"/>
        <w:spacing w:before="450" w:after="450" w:line="312" w:lineRule="auto"/>
      </w:pPr>
      <w:r>
        <w:rPr>
          <w:rFonts w:ascii="宋体" w:hAnsi="宋体" w:eastAsia="宋体" w:cs="宋体"/>
          <w:color w:val="000"/>
          <w:sz w:val="28"/>
          <w:szCs w:val="28"/>
        </w:rPr>
        <w:t xml:space="preserve">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在班主任工作方面，首先注重思想政治和道德教育。第二，抓好学习方法的转变。第三，搞好班级卫生，树良好形象，第四，积极稳妥地展开班级竞选活动，将竞争纳入工作轨道，同时借鉴他校的经验，采用成绩名次与日常学习等相结合的方式，对学生进行量化，分组竞争，给个人加减分，期末总评。与此同时，积极开展各类班级文化娱乐活动，活跃班级气氛，融洽师生感情。第五，积极会同各学科教师积极备好学生，探讨教育学生的方法，同时采用交流册的方式积极同家长联系，及时了解、掌握学生情况，共同管理教育学生。应该说，班级管理达到了一定的高度。</w:t>
      </w:r>
    </w:p>
    <w:p>
      <w:pPr>
        <w:ind w:left="0" w:right="0" w:firstLine="560"/>
        <w:spacing w:before="450" w:after="450" w:line="312" w:lineRule="auto"/>
      </w:pPr>
      <w:r>
        <w:rPr>
          <w:rFonts w:ascii="宋体" w:hAnsi="宋体" w:eastAsia="宋体" w:cs="宋体"/>
          <w:color w:val="000"/>
          <w:sz w:val="28"/>
          <w:szCs w:val="28"/>
        </w:rPr>
        <w:t xml:space="preserve">第三，成绩方面：上半年本人担任初二语文教学工作以及五班的班主任工作，班级的文体活动及学习成绩都走在级部前列。</w:t>
      </w:r>
    </w:p>
    <w:p>
      <w:pPr>
        <w:ind w:left="0" w:right="0" w:firstLine="560"/>
        <w:spacing w:before="450" w:after="450" w:line="312" w:lineRule="auto"/>
      </w:pPr>
      <w:r>
        <w:rPr>
          <w:rFonts w:ascii="宋体" w:hAnsi="宋体" w:eastAsia="宋体" w:cs="宋体"/>
          <w:color w:val="000"/>
          <w:sz w:val="28"/>
          <w:szCs w:val="28"/>
        </w:rPr>
        <w:t xml:space="preserve">下半年担任初三两个班的语文教学工作并担任五班的班主任工作。期中考试所教语文学科也到达了优秀，班级总平均分第一；五科竞赛的学科成绩也较期中有了很大进步。在秋运会中，班级总分获级部第二名，在政教处组织的“日常行为规范教育月”活动中，被评为优秀班级；在校团委组织的“网络与中学生成长的利与弊”的大讨论中，班级获得优秀组织奖，班级还参加了辩论会的决赛，崔琦惠同学获得了最佳辩手称号。</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第二篇：最新初中语文老师个人总结报告</w:t>
      </w:r>
    </w:p>
    <w:p>
      <w:pPr>
        <w:ind w:left="0" w:right="0" w:firstLine="560"/>
        <w:spacing w:before="450" w:after="450" w:line="312" w:lineRule="auto"/>
      </w:pPr>
      <w:r>
        <w:rPr>
          <w:rFonts w:ascii="宋体" w:hAnsi="宋体" w:eastAsia="宋体" w:cs="宋体"/>
          <w:color w:val="000"/>
          <w:sz w:val="28"/>
          <w:szCs w:val="28"/>
        </w:rPr>
        <w:t xml:space="preserve">老师的工作，可从来都不止实在教室里上上课，办公室里改改作业这么简单，每隔一段时间的对工作和自己的总结也是很重要的哦。今天小编就给大家带来最新初中语文老师个人总结报告精选5篇，希望能帮助到大家!</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最新初中语文老师个人总结报告精选2</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在学校领导的关心、同事的支持与帮助以及本人的努力下，无论在思想方面、工作方面、教学方面都取得了显著的进步。回顾一学年的工作，总结了以下几个方面：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年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经过一系列的努力，本人很快熟悉了语文教学的方法和技巧，这为本人的语文教学水平的提高奠定了坚实的基础。同时，在本学年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最新初中语文老师个人总结报告精选3</w:t>
      </w:r>
    </w:p>
    <w:p>
      <w:pPr>
        <w:ind w:left="0" w:right="0" w:firstLine="560"/>
        <w:spacing w:before="450" w:after="450" w:line="312" w:lineRule="auto"/>
      </w:pPr>
      <w:r>
        <w:rPr>
          <w:rFonts w:ascii="宋体" w:hAnsi="宋体" w:eastAsia="宋体" w:cs="宋体"/>
          <w:color w:val="000"/>
          <w:sz w:val="28"/>
          <w:szCs w:val="28"/>
        </w:rPr>
        <w:t xml:space="preserve">这学年我担任初二语文教学。因此，我对教学工作，认真学习，深入研究教法，虚心向前辈学习。经过一个学年的努力，获取了很多宝贵的教学经验。以下是我在本学年的教学情况总结。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最新初中语文老师个人总结报告精选4</w:t>
      </w:r>
    </w:p>
    <w:p>
      <w:pPr>
        <w:ind w:left="0" w:right="0" w:firstLine="560"/>
        <w:spacing w:before="450" w:after="450" w:line="312" w:lineRule="auto"/>
      </w:pPr>
      <w:r>
        <w:rPr>
          <w:rFonts w:ascii="宋体" w:hAnsi="宋体" w:eastAsia="宋体" w:cs="宋体"/>
          <w:color w:val="000"/>
          <w:sz w:val="28"/>
          <w:szCs w:val="28"/>
        </w:rPr>
        <w:t xml:space="preserve">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xx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今后改进的措施：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最新初中语文老师个人总结报告精选5</w:t>
      </w:r>
    </w:p>
    <w:p>
      <w:pPr>
        <w:ind w:left="0" w:right="0" w:firstLine="560"/>
        <w:spacing w:before="450" w:after="450" w:line="312" w:lineRule="auto"/>
      </w:pPr>
      <w:r>
        <w:rPr>
          <w:rFonts w:ascii="宋体" w:hAnsi="宋体" w:eastAsia="宋体" w:cs="宋体"/>
          <w:color w:val="000"/>
          <w:sz w:val="28"/>
          <w:szCs w:val="28"/>
        </w:rPr>
        <w:t xml:space="preserve">本，本人在上学年担任初一(5)、(6)两个班的语文教学工作，初一(5)班班主任工作，初一语文备课组长。在学校领导的英明指导和语文组同仁的帮助下，圆满完成本学年的工作任务。为使下一年的工作更加富有成效，特将本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年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1.2024年x月被评为校级优秀教师。</w:t>
      </w:r>
    </w:p>
    <w:p>
      <w:pPr>
        <w:ind w:left="0" w:right="0" w:firstLine="560"/>
        <w:spacing w:before="450" w:after="450" w:line="312" w:lineRule="auto"/>
      </w:pPr>
      <w:r>
        <w:rPr>
          <w:rFonts w:ascii="宋体" w:hAnsi="宋体" w:eastAsia="宋体" w:cs="宋体"/>
          <w:color w:val="000"/>
          <w:sz w:val="28"/>
          <w:szCs w:val="28"/>
        </w:rPr>
        <w:t xml:space="preserve">2.2024年x月获省级优秀教学成果二等奖。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3.2024年x月获省级优秀辅导教师二等奖。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第三篇：初中语文老师个人教学工作述职总结</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教育教学工作，是一项常做常新、永无止境的工作。社会在发展，时代在前进，学生的特点和问题也在发生着不断的变化。下面就是小编给大家带来的初中语文老师个人教学工作述职总结，希望能帮助到大家!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初中语文老师个人教学工作述职总结一</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初中语文老师个人教学工作述职总结二</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初中语文老师个人教学工作述职总结三</w:t>
      </w:r>
    </w:p>
    <w:p>
      <w:pPr>
        <w:ind w:left="0" w:right="0" w:firstLine="560"/>
        <w:spacing w:before="450" w:after="450" w:line="312" w:lineRule="auto"/>
      </w:pPr>
      <w:r>
        <w:rPr>
          <w:rFonts w:ascii="宋体" w:hAnsi="宋体" w:eastAsia="宋体" w:cs="宋体"/>
          <w:color w:val="000"/>
          <w:sz w:val="28"/>
          <w:szCs w:val="28"/>
        </w:rPr>
        <w:t xml:space="preserve">本学期，本人担任八年级(3)、(4)班语文课教学和八年级(3)班班主任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等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五、工作实绩：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通过不断努力，在工作中取得了一定的成绩。双班语文的教学在年级名列一、二名。班级管理积分也在全校排名第一。</w:t>
      </w:r>
    </w:p>
    <w:p>
      <w:pPr>
        <w:ind w:left="0" w:right="0" w:firstLine="560"/>
        <w:spacing w:before="450" w:after="450" w:line="312" w:lineRule="auto"/>
      </w:pPr>
      <w:r>
        <w:rPr>
          <w:rFonts w:ascii="宋体" w:hAnsi="宋体" w:eastAsia="宋体" w:cs="宋体"/>
          <w:color w:val="000"/>
          <w:sz w:val="28"/>
          <w:szCs w:val="28"/>
        </w:rPr>
        <w:t xml:space="preserve">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初中语文老师个人教学工作述职总结四</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初中语文老师个人教学工作述职总结五</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第四篇：初中语文老师个人工作述职总结</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语文是一门充满思想、充满人文精神、充满智慧的学科。下面就是小编给大家带来的初中语文老师个人工作述职总结，希望能帮助到大家!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初中语文老师个人工作述职总结一</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上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初中语文老师个人工作述职总结三</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初中语文老师个人工作述职总结四</w:t>
      </w:r>
    </w:p>
    <w:p>
      <w:pPr>
        <w:ind w:left="0" w:right="0" w:firstLine="560"/>
        <w:spacing w:before="450" w:after="450" w:line="312" w:lineRule="auto"/>
      </w:pPr>
      <w:r>
        <w:rPr>
          <w:rFonts w:ascii="宋体" w:hAnsi="宋体" w:eastAsia="宋体" w:cs="宋体"/>
          <w:color w:val="000"/>
          <w:sz w:val="28"/>
          <w:szCs w:val="28"/>
        </w:rPr>
        <w:t xml:space="preserve">今学期我担任初一级14-15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初中语文老师个人工作述职总结五</w:t>
      </w:r>
    </w:p>
    <w:p>
      <w:pPr>
        <w:ind w:left="0" w:right="0" w:firstLine="560"/>
        <w:spacing w:before="450" w:after="450" w:line="312" w:lineRule="auto"/>
      </w:pPr>
      <w:r>
        <w:rPr>
          <w:rFonts w:ascii="宋体" w:hAnsi="宋体" w:eastAsia="宋体" w:cs="宋体"/>
          <w:color w:val="000"/>
          <w:sz w:val="28"/>
          <w:szCs w:val="28"/>
        </w:rPr>
        <w:t xml:space="preserve">20__——20__学，本人担任初一年(3)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第五篇：初中语文老师个人工作总结</w:t>
      </w:r>
    </w:p>
    <w:p>
      <w:pPr>
        <w:ind w:left="0" w:right="0" w:firstLine="560"/>
        <w:spacing w:before="450" w:after="450" w:line="312" w:lineRule="auto"/>
      </w:pPr>
      <w:r>
        <w:rPr>
          <w:rFonts w:ascii="宋体" w:hAnsi="宋体" w:eastAsia="宋体" w:cs="宋体"/>
          <w:color w:val="000"/>
          <w:sz w:val="28"/>
          <w:szCs w:val="28"/>
        </w:rPr>
        <w:t xml:space="preserve">朋友，初三数学教师个人年终工作总结该怎么写呢?下面就是小编给大家带来的初中语文老师个人工作总结范文5篇，希望能帮助到大家!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初中语文老师个人工作总结范文篇一</w:t>
      </w:r>
    </w:p>
    <w:p>
      <w:pPr>
        <w:ind w:left="0" w:right="0" w:firstLine="560"/>
        <w:spacing w:before="450" w:after="450" w:line="312" w:lineRule="auto"/>
      </w:pPr>
      <w:r>
        <w:rPr>
          <w:rFonts w:ascii="宋体" w:hAnsi="宋体" w:eastAsia="宋体" w:cs="宋体"/>
          <w:color w:val="000"/>
          <w:sz w:val="28"/>
          <w:szCs w:val="28"/>
        </w:rPr>
        <w:t xml:space="preserve">一年以来，本人担任九年级的数学教学任务，在教学期间认真备课、认真上课、积极的参与听课、评课。认真的批改作业，讲解习题。给学生作好课后辅导工作。再课余时间学习专业知识，不断提高自己的知识水平，经常向有经验的教师学习，认真钻研教材，以及教法、学法来充实自己。对待学生，严格要求，关爱有加。在平时，常常反思自己的教育教学行为，记录教育教学过程中的所得、所失、所感，从而不断提高自己的教学水平和思想觉悟。要提高教学质量，关键是上好课，向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好课的备是指认真钻研教材，备知识点备重难点，备教法备学法。背好课的背是指对教材充分了解能够运用自如，以至于达到哪一题是那一页的甚至是第几行都一清二楚。讲习题时，要对学生进行变式训练，使学生达到举一反三的程度。教师应知道补充那些资料，怎样教才好。遇到难以把握的问题请教有经验的老教师。</w:t>
      </w:r>
    </w:p>
    <w:p>
      <w:pPr>
        <w:ind w:left="0" w:right="0" w:firstLine="560"/>
        <w:spacing w:before="450" w:after="450" w:line="312" w:lineRule="auto"/>
      </w:pPr>
      <w:r>
        <w:rPr>
          <w:rFonts w:ascii="宋体" w:hAnsi="宋体" w:eastAsia="宋体" w:cs="宋体"/>
          <w:color w:val="000"/>
          <w:sz w:val="28"/>
          <w:szCs w:val="28"/>
        </w:rPr>
        <w:t xml:space="preserve">二、组织好课堂教学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的稳定性。同时，激发学生的积极性，使他们愉快的学习，创造良好的课堂气氛。教师课堂语言简洁明了，适当点拨，精讲精练，注意引发学生学习的兴趣。课堂上处理好自主探究与合作交流的关系。让每个学生都动起来，全面参与到学习中来，充分发挥以学生为主，教师为辅。遇到问题先让学生自主探究，独立思考，然后在分组讨论合作交流，派代表解答，其他学生进行点评。好方法大家分享，大难题大家解决。</w:t>
      </w:r>
    </w:p>
    <w:p>
      <w:pPr>
        <w:ind w:left="0" w:right="0" w:firstLine="560"/>
        <w:spacing w:before="450" w:after="450" w:line="312" w:lineRule="auto"/>
      </w:pPr>
      <w:r>
        <w:rPr>
          <w:rFonts w:ascii="宋体" w:hAnsi="宋体" w:eastAsia="宋体" w:cs="宋体"/>
          <w:color w:val="000"/>
          <w:sz w:val="28"/>
          <w:szCs w:val="28"/>
        </w:rPr>
        <w:t xml:space="preserve">三、课后要及时的进行反思</w:t>
      </w:r>
    </w:p>
    <w:p>
      <w:pPr>
        <w:ind w:left="0" w:right="0" w:firstLine="560"/>
        <w:spacing w:before="450" w:after="450" w:line="312" w:lineRule="auto"/>
      </w:pPr>
      <w:r>
        <w:rPr>
          <w:rFonts w:ascii="宋体" w:hAnsi="宋体" w:eastAsia="宋体" w:cs="宋体"/>
          <w:color w:val="000"/>
          <w:sz w:val="28"/>
          <w:szCs w:val="28"/>
        </w:rPr>
        <w:t xml:space="preserve">在教学过程中，会出现一些闪光点：能激发学生学习兴趣的精彩的课堂语言，对知识重难点创新的突破点，学生的精彩发现，独特的思维方式等都应进行详细的记录，供日后参考。</w:t>
      </w:r>
    </w:p>
    <w:p>
      <w:pPr>
        <w:ind w:left="0" w:right="0" w:firstLine="560"/>
        <w:spacing w:before="450" w:after="450" w:line="312" w:lineRule="auto"/>
      </w:pPr>
      <w:r>
        <w:rPr>
          <w:rFonts w:ascii="宋体" w:hAnsi="宋体" w:eastAsia="宋体" w:cs="宋体"/>
          <w:color w:val="000"/>
          <w:sz w:val="28"/>
          <w:szCs w:val="28"/>
        </w:rPr>
        <w:t xml:space="preserve">四、我们还要做好课后辅导工作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尊重开始，从赞美着手，所有的人都渴望得到别人的理解和尊重，所以，和差生交谈时，对他的处境、想法表示深刻的理解和尊重。不要去伤他们的自尊心，应多些鼓励的语言，帮助他们树立自信心。</w:t>
      </w:r>
    </w:p>
    <w:p>
      <w:pPr>
        <w:ind w:left="0" w:right="0" w:firstLine="560"/>
        <w:spacing w:before="450" w:after="450" w:line="312" w:lineRule="auto"/>
      </w:pPr>
      <w:r>
        <w:rPr>
          <w:rFonts w:ascii="宋体" w:hAnsi="宋体" w:eastAsia="宋体" w:cs="宋体"/>
          <w:color w:val="000"/>
          <w:sz w:val="28"/>
          <w:szCs w:val="28"/>
        </w:rPr>
        <w:t xml:space="preserve">五、积极参与听课、评课，虚心向同行学习教学方法，提高自己的知识水平</w:t>
      </w:r>
    </w:p>
    <w:p>
      <w:pPr>
        <w:ind w:left="0" w:right="0" w:firstLine="560"/>
        <w:spacing w:before="450" w:after="450" w:line="312" w:lineRule="auto"/>
      </w:pPr>
      <w:r>
        <w:rPr>
          <w:rFonts w:ascii="宋体" w:hAnsi="宋体" w:eastAsia="宋体" w:cs="宋体"/>
          <w:color w:val="000"/>
          <w:sz w:val="28"/>
          <w:szCs w:val="28"/>
        </w:rPr>
        <w:t xml:space="preserve">在教学过程中也总有一些不尽人意的地方，有时是语言不妥当，有时是教学内容处理不妥当，有时是学习方法不妥当，有时是习题难易不当。特别是八(2)班的同学，基础较差，不知道看怎样提高他们的成绩。对于这些情况，教师应该课后要冷静思考，仔细分析。对情况分析之后要做出日后的改进措施，以利于日后的教学中不断提高，不断完善。我们只有在教学中，多多反思，改正教学中的缺点与不足，不断进步，不断完善，才能成为一名优秀的人民教师。</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时光如水，转眼一学期已经过去，现将自己在这学期工作中的得与失总结如下：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数学组是一个团结奋进的集体，其中的8位老师荣辱与共，相互支持和鼓励，课组活动进行得有声有色，保质保量，大家毫无保留，广泛地进行学术上的交流和研讨，互帮互学，取长补短，有效保证了教研的质量。我们在团结协作的基础上，也强调个人的工作责任制，避免吃“大锅饭”，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成功。</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的班在学校的同科比拼中始终名列前茅。但成绩已成为历史，在今后的教学工作中，我要从零开始，不断研究新形势、新特征，不断努力，向各校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初中语文老师个人工作总结范文篇三</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初中语文老师个人工作总结范文篇四</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叮咚转眼的时间，我在教师的岗位上又走过了20__年上半年，追忆往昔，展望未来，为了更好的总结经验教训使自己迅速成长，成为一名合格的“人民教师”，无愧于这一称号，我现将20__工作状况总结如下：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应对讲台下那一双双渴望的眼睛，每次上课我都感到自己职责之重大。为了尽快充实自己，使自己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超多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潜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最后我做到“不耻下问”教学互长。从另一个角度来说，学生也是老师的“教师”。由于学生理解新知识快，理解信息多，因此我从和他们的交流中亦能丰富我的教学知识。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期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透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总之20__学，我担任的两个教室的数学教学工作取得了必须的成绩，我将继续努力，取得更优异的教学成绩，为学校争光!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初中语文老师个人工作总结范文篇五</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潜力，语言表达潜力，符号语言潜力，空间想象潜力，所以在教学中更加关注学生分析理解题目的方法和技巧，以素质教育为本，以人为本，已发展他们的潜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善教法，认真对待工作中的每一个环节，用心处理好教学中出现的问题，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学生的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研究命题特点，题型结构，考试方向等，将这些思路有机渗透在平时的练习中。一学期过去了，家长不仅仅感觉到了我们是在真心实意抓质量，学生也积累了一些技巧，提高了他们的解题潜力。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最大的效果。同时对学生的作业批改及时、认真，分析并记录学生的作业状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六、善用错题集，重视培养学生反思性学习潜力。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务必养成的习惯。此刻，部分学生由错题中学会了分析解题的方法技巧，还会根据这些错题举一反三的自我进行变式训练，大大提高了学生的解题潜力，更培养了他们认真审题、自我反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