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乡建立健全创先争优活动长效机制工作总结.</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第一篇：乡建立健全创先争优活动长效机制工作总结.***乡建立健全创先争优活动长效机制 工作总结在党的基层组织和党员中深入开展创先争优活动,是党的十七大提出的重要任务,是学习实践活动的延展和深化,是推动科学发展、促进社会和谐的强大动力和有力...</w:t>
      </w:r>
    </w:p>
    <w:p>
      <w:pPr>
        <w:ind w:left="0" w:right="0" w:firstLine="560"/>
        <w:spacing w:before="450" w:after="450" w:line="312" w:lineRule="auto"/>
      </w:pPr>
      <w:r>
        <w:rPr>
          <w:rFonts w:ascii="黑体" w:hAnsi="黑体" w:eastAsia="黑体" w:cs="黑体"/>
          <w:color w:val="000000"/>
          <w:sz w:val="36"/>
          <w:szCs w:val="36"/>
          <w:b w:val="1"/>
          <w:bCs w:val="1"/>
        </w:rPr>
        <w:t xml:space="preserve">第一篇：乡建立健全创先争优活动长效机制工作总结.</w:t>
      </w:r>
    </w:p>
    <w:p>
      <w:pPr>
        <w:ind w:left="0" w:right="0" w:firstLine="560"/>
        <w:spacing w:before="450" w:after="450" w:line="312" w:lineRule="auto"/>
      </w:pPr>
      <w:r>
        <w:rPr>
          <w:rFonts w:ascii="宋体" w:hAnsi="宋体" w:eastAsia="宋体" w:cs="宋体"/>
          <w:color w:val="000"/>
          <w:sz w:val="28"/>
          <w:szCs w:val="28"/>
        </w:rPr>
        <w:t xml:space="preserve">***乡建立健全创先争优活动长效机制 工作总结</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先争优活动,是党的十七大提出的重要任务,是学习实践活动的延展和深化,是推动科学发展、促进社会和谐的强大动力和有力保障。胡锦涛总书记在“深入开展创建先进基层党组织、争当优秀共产党员活动座谈会”上指出:“深入开展创建先进基层党组织、争当优秀共产党员活动,是加强党的基层组织建设的一项经常性工作,也是新形势下加强党的先进性建设的有效载体和有力抓手。”这深刻揭示了创先争优活动对于新形势下加强党的基层组织建设和党的先进性建设具有十分重要的意义,必须常抓不懈,在实践创新中完善制度规范,形成长效机制。建立创先争优活动长效机制,目的是要建立能够较长时间持续发挥促进和保障创先争优活动扎实开展,不断取得实效的运行机制。</w:t>
      </w:r>
    </w:p>
    <w:p>
      <w:pPr>
        <w:ind w:left="0" w:right="0" w:firstLine="560"/>
        <w:spacing w:before="450" w:after="450" w:line="312" w:lineRule="auto"/>
      </w:pPr>
      <w:r>
        <w:rPr>
          <w:rFonts w:ascii="宋体" w:hAnsi="宋体" w:eastAsia="宋体" w:cs="宋体"/>
          <w:color w:val="000"/>
          <w:sz w:val="28"/>
          <w:szCs w:val="28"/>
        </w:rPr>
        <w:t xml:space="preserve">开展“创先争优”活动以来,我乡精心组织,广泛动员,乡机关党支部、站所及各村党支部和广大党员干部充分认清开展创先争优活动的重要性和必要性,严格按照上级组织安排部署和活动目标内容,围绕***乡乡中心工作,加强领导,创新载体,严格措施,强化督导,充分激发出党组织和党员参加创先争优活动的内在动力,在全乡上下形成了学习先进、争当先进、赶超先进的良好风气,有力促进了创先争优活动的全面深入有效开展。创先争</w:t>
      </w:r>
    </w:p>
    <w:p>
      <w:pPr>
        <w:ind w:left="0" w:right="0" w:firstLine="560"/>
        <w:spacing w:before="450" w:after="450" w:line="312" w:lineRule="auto"/>
      </w:pPr>
      <w:r>
        <w:rPr>
          <w:rFonts w:ascii="黑体" w:hAnsi="黑体" w:eastAsia="黑体" w:cs="黑体"/>
          <w:color w:val="000000"/>
          <w:sz w:val="36"/>
          <w:szCs w:val="36"/>
          <w:b w:val="1"/>
          <w:bCs w:val="1"/>
        </w:rPr>
        <w:t xml:space="preserve">第二篇：建立健全创先争优长效机制研究</w:t>
      </w:r>
    </w:p>
    <w:p>
      <w:pPr>
        <w:ind w:left="0" w:right="0" w:firstLine="560"/>
        <w:spacing w:before="450" w:after="450" w:line="312" w:lineRule="auto"/>
      </w:pPr>
      <w:r>
        <w:rPr>
          <w:rFonts w:ascii="宋体" w:hAnsi="宋体" w:eastAsia="宋体" w:cs="宋体"/>
          <w:color w:val="000"/>
          <w:sz w:val="28"/>
          <w:szCs w:val="28"/>
        </w:rPr>
        <w:t xml:space="preserve">建立健全创先争优长效机制研究</w:t>
      </w:r>
    </w:p>
    <w:p>
      <w:pPr>
        <w:ind w:left="0" w:right="0" w:firstLine="560"/>
        <w:spacing w:before="450" w:after="450" w:line="312" w:lineRule="auto"/>
      </w:pPr>
      <w:r>
        <w:rPr>
          <w:rFonts w:ascii="宋体" w:hAnsi="宋体" w:eastAsia="宋体" w:cs="宋体"/>
          <w:color w:val="000"/>
          <w:sz w:val="28"/>
          <w:szCs w:val="28"/>
        </w:rPr>
        <w:t xml:space="preserve">自创先争优活动开展以来，我乡精心组织，广泛动员，并加强督办和指导，在全乡掀起了“争创先进党组织，争当优秀共产党员”热潮，让创先争优活动深入人心。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广泛宣传，酿造创先争优活动氛围。自2024年年初，乡组织开展创先争优活动动员会后，我乡加大了宣传力度，在木梓有线频道设置了滚动式宣传栏，宣传传先争优活动意义；在乡村比较醒目的位置挂上了宣传标语，酿造良好氛围；在各村党务村务公开栏上公开了创先争优目标承诺内容，接受群众监督，实现全民参与。一系列的宣传，让群众知道创先争优，参与传先争优。</w:t>
      </w:r>
    </w:p>
    <w:p>
      <w:pPr>
        <w:ind w:left="0" w:right="0" w:firstLine="560"/>
        <w:spacing w:before="450" w:after="450" w:line="312" w:lineRule="auto"/>
      </w:pPr>
      <w:r>
        <w:rPr>
          <w:rFonts w:ascii="宋体" w:hAnsi="宋体" w:eastAsia="宋体" w:cs="宋体"/>
          <w:color w:val="000"/>
          <w:sz w:val="28"/>
          <w:szCs w:val="28"/>
        </w:rPr>
        <w:t xml:space="preserve">2、精心组织，扎实开展创先争优活动。在乡党委的支持下，我乡精心组织，切实开展了一系列创先争优活动：开展了2024年、2024年党组织、党员创先争优公开承诺活动，让党组织和党员结合实际为自己制定了目标；开展了2024年创先争优领导点评及群众评议活动，让基层党员干部了解了自己2024年创先争优活动中得失，不足之处及时整改；开展了2024年传先争优讲评活动，基本做到了“一季一讲评，半年一点评，一年一评议”。另外，积极组织开展学习严大平、杨桂珍、杨善洲等先进典型活动，使基层党员思想受到熏陶。</w:t>
      </w:r>
    </w:p>
    <w:p>
      <w:pPr>
        <w:ind w:left="0" w:right="0" w:firstLine="560"/>
        <w:spacing w:before="450" w:after="450" w:line="312" w:lineRule="auto"/>
      </w:pPr>
      <w:r>
        <w:rPr>
          <w:rFonts w:ascii="宋体" w:hAnsi="宋体" w:eastAsia="宋体" w:cs="宋体"/>
          <w:color w:val="000"/>
          <w:sz w:val="28"/>
          <w:szCs w:val="28"/>
        </w:rPr>
        <w:t xml:space="preserve">3、加强督办，确保创先争优活动落实。为确保落实，乡党委成立了工作专班，定期对全乡各党总支、支部进行督办检查，对做得好的给予表扬，做得不足的提出整改措施，督办检查结果以情况通报的形式下发到每个支部，并将之纳入考核结果。</w:t>
      </w:r>
    </w:p>
    <w:p>
      <w:pPr>
        <w:ind w:left="0" w:right="0" w:firstLine="560"/>
        <w:spacing w:before="450" w:after="450" w:line="312" w:lineRule="auto"/>
      </w:pPr>
      <w:r>
        <w:rPr>
          <w:rFonts w:ascii="宋体" w:hAnsi="宋体" w:eastAsia="宋体" w:cs="宋体"/>
          <w:color w:val="000"/>
          <w:sz w:val="28"/>
          <w:szCs w:val="28"/>
        </w:rPr>
        <w:t xml:space="preserve">4、树立典型，激励群众融入创先争优。在创先争优活动中，我乡注重树立身边典型，激励各单位创先进、共产党员争优秀。在2024年庆祝中国共产党成立90周年大会上，乡党委对雷畈村、金垱村等10个先进基层党组织，黄和平、黄琼华等35名优秀共产党员，王建明、杨自炳等10名优秀党务工作者，杨春才、刘小双等10名抗旱先进个人进行了表彰，在群众中树立了先进典型，为创先争优设置了行动指标，成功激励了群众创先争优活动热情。</w:t>
      </w:r>
    </w:p>
    <w:p>
      <w:pPr>
        <w:ind w:left="0" w:right="0" w:firstLine="560"/>
        <w:spacing w:before="450" w:after="450" w:line="312" w:lineRule="auto"/>
      </w:pPr>
      <w:r>
        <w:rPr>
          <w:rFonts w:ascii="宋体" w:hAnsi="宋体" w:eastAsia="宋体" w:cs="宋体"/>
          <w:color w:val="000"/>
          <w:sz w:val="28"/>
          <w:szCs w:val="28"/>
        </w:rPr>
        <w:t xml:space="preserve">二、实现创先争优常态化的一些思考</w:t>
      </w:r>
    </w:p>
    <w:p>
      <w:pPr>
        <w:ind w:left="0" w:right="0" w:firstLine="560"/>
        <w:spacing w:before="450" w:after="450" w:line="312" w:lineRule="auto"/>
      </w:pPr>
      <w:r>
        <w:rPr>
          <w:rFonts w:ascii="宋体" w:hAnsi="宋体" w:eastAsia="宋体" w:cs="宋体"/>
          <w:color w:val="000"/>
          <w:sz w:val="28"/>
          <w:szCs w:val="28"/>
        </w:rPr>
        <w:t xml:space="preserve">目前，我乡所有党支部均参与到了创先争优活动中来，但是创先争优并没有完全融入到群众的生活工作中来，在基层实现创先争优常态化任重道远。</w:t>
      </w:r>
    </w:p>
    <w:p>
      <w:pPr>
        <w:ind w:left="0" w:right="0" w:firstLine="560"/>
        <w:spacing w:before="450" w:after="450" w:line="312" w:lineRule="auto"/>
      </w:pPr>
      <w:r>
        <w:rPr>
          <w:rFonts w:ascii="宋体" w:hAnsi="宋体" w:eastAsia="宋体" w:cs="宋体"/>
          <w:color w:val="000"/>
          <w:sz w:val="28"/>
          <w:szCs w:val="28"/>
        </w:rPr>
        <w:t xml:space="preserve">在基层实现创先争优常态化存在以下阻力：</w:t>
      </w:r>
    </w:p>
    <w:p>
      <w:pPr>
        <w:ind w:left="0" w:right="0" w:firstLine="560"/>
        <w:spacing w:before="450" w:after="450" w:line="312" w:lineRule="auto"/>
      </w:pPr>
      <w:r>
        <w:rPr>
          <w:rFonts w:ascii="宋体" w:hAnsi="宋体" w:eastAsia="宋体" w:cs="宋体"/>
          <w:color w:val="000"/>
          <w:sz w:val="28"/>
          <w:szCs w:val="28"/>
        </w:rPr>
        <w:t xml:space="preserve">1、群众对“创先争优”的认识不够。在基层，群众并没有充分认识到党建在生活中的指导意义，党员队伍素质普遍偏低，没有体现党员优越性及带头作用，这些对基层创先争优活动开展带来很大压力。</w:t>
      </w:r>
    </w:p>
    <w:p>
      <w:pPr>
        <w:ind w:left="0" w:right="0" w:firstLine="560"/>
        <w:spacing w:before="450" w:after="450" w:line="312" w:lineRule="auto"/>
      </w:pPr>
      <w:r>
        <w:rPr>
          <w:rFonts w:ascii="宋体" w:hAnsi="宋体" w:eastAsia="宋体" w:cs="宋体"/>
          <w:color w:val="000"/>
          <w:sz w:val="28"/>
          <w:szCs w:val="28"/>
        </w:rPr>
        <w:t xml:space="preserve">2、因条件限制缺乏有效的激励机制。在基层开展创先争优活动，因经济条件等限制，基本保障得不到落实，对群众激励作用大大减弱。</w:t>
      </w:r>
    </w:p>
    <w:p>
      <w:pPr>
        <w:ind w:left="0" w:right="0" w:firstLine="560"/>
        <w:spacing w:before="450" w:after="450" w:line="312" w:lineRule="auto"/>
      </w:pPr>
      <w:r>
        <w:rPr>
          <w:rFonts w:ascii="宋体" w:hAnsi="宋体" w:eastAsia="宋体" w:cs="宋体"/>
          <w:color w:val="000"/>
          <w:sz w:val="28"/>
          <w:szCs w:val="28"/>
        </w:rPr>
        <w:t xml:space="preserve">三、在实践中实现创先争优常态化的一些做法：</w:t>
      </w:r>
    </w:p>
    <w:p>
      <w:pPr>
        <w:ind w:left="0" w:right="0" w:firstLine="560"/>
        <w:spacing w:before="450" w:after="450" w:line="312" w:lineRule="auto"/>
      </w:pPr>
      <w:r>
        <w:rPr>
          <w:rFonts w:ascii="宋体" w:hAnsi="宋体" w:eastAsia="宋体" w:cs="宋体"/>
          <w:color w:val="000"/>
          <w:sz w:val="28"/>
          <w:szCs w:val="28"/>
        </w:rPr>
        <w:t xml:space="preserve">1、建立了“三会一课”制度，确保活动定时开展。“三会一课”制度的建立，大大增加了支部活动的开展率。每月一次支部大会一方面使党员受到教育，另一方面使党员群众认识到党员的优越性。定期开展活动使党建工作在基层形成习惯，有利于创先争优活动常态化的形成。</w:t>
      </w:r>
    </w:p>
    <w:p>
      <w:pPr>
        <w:ind w:left="0" w:right="0" w:firstLine="560"/>
        <w:spacing w:before="450" w:after="450" w:line="312" w:lineRule="auto"/>
      </w:pPr>
      <w:r>
        <w:rPr>
          <w:rFonts w:ascii="宋体" w:hAnsi="宋体" w:eastAsia="宋体" w:cs="宋体"/>
          <w:color w:val="000"/>
          <w:sz w:val="28"/>
          <w:szCs w:val="28"/>
        </w:rPr>
        <w:t xml:space="preserve">2、建立了“一诺两述”制度，确保活动有效落实。在创先争优活动开展中，我乡切实做到年初党组织、党员进行公开承诺，年底党支部委员会成员向群众、向组织进行述职，让创先争优活动得到落实。“一诺两述”制度的产生，实现了党员和干部的互动，落实了群众监督机制，扩大了参与对象范围。</w:t>
      </w:r>
    </w:p>
    <w:p>
      <w:pPr>
        <w:ind w:left="0" w:right="0" w:firstLine="560"/>
        <w:spacing w:before="450" w:after="450" w:line="312" w:lineRule="auto"/>
      </w:pPr>
      <w:r>
        <w:rPr>
          <w:rFonts w:ascii="宋体" w:hAnsi="宋体" w:eastAsia="宋体" w:cs="宋体"/>
          <w:color w:val="000"/>
          <w:sz w:val="28"/>
          <w:szCs w:val="28"/>
        </w:rPr>
        <w:t xml:space="preserve">3、定期督办检查，使创先争优工作成为日常工作。为使基层高度重视，乡党委成立工作专班定期走访各总支、支部进行督办检查。多次的检查使各总支、支部认识到开展创先争优活动的积极意义，也让创先争优工作深入人心，成为日常性工作，大大促进了创先争优工作常态化的形成。</w:t>
      </w:r>
    </w:p>
    <w:p>
      <w:pPr>
        <w:ind w:left="0" w:right="0" w:firstLine="560"/>
        <w:spacing w:before="450" w:after="450" w:line="312" w:lineRule="auto"/>
      </w:pPr>
      <w:r>
        <w:rPr>
          <w:rFonts w:ascii="宋体" w:hAnsi="宋体" w:eastAsia="宋体" w:cs="宋体"/>
          <w:color w:val="000"/>
          <w:sz w:val="28"/>
          <w:szCs w:val="28"/>
        </w:rPr>
        <w:t xml:space="preserve">四、创先争优活动长效机制建设中存在的问题及原因分析 在建设创先争优长效机制过程中，我乡主要面临以下困难：</w:t>
      </w:r>
    </w:p>
    <w:p>
      <w:pPr>
        <w:ind w:left="0" w:right="0" w:firstLine="560"/>
        <w:spacing w:before="450" w:after="450" w:line="312" w:lineRule="auto"/>
      </w:pPr>
      <w:r>
        <w:rPr>
          <w:rFonts w:ascii="宋体" w:hAnsi="宋体" w:eastAsia="宋体" w:cs="宋体"/>
          <w:color w:val="000"/>
          <w:sz w:val="28"/>
          <w:szCs w:val="28"/>
        </w:rPr>
        <w:t xml:space="preserve">1、队伍建设跟不上。我乡党员老龄化比较严重，40岁以上党员约有81.8%；文化程度偏低，初中及以下学历党员达到57.5%；同时大多数年轻党员外出打工。由于党员老龄化严重，对参加党组织活动积极性不高，大大增加了创先争优长效机制形成的阻力。</w:t>
      </w:r>
    </w:p>
    <w:p>
      <w:pPr>
        <w:ind w:left="0" w:right="0" w:firstLine="560"/>
        <w:spacing w:before="450" w:after="450" w:line="312" w:lineRule="auto"/>
      </w:pPr>
      <w:r>
        <w:rPr>
          <w:rFonts w:ascii="宋体" w:hAnsi="宋体" w:eastAsia="宋体" w:cs="宋体"/>
          <w:color w:val="000"/>
          <w:sz w:val="28"/>
          <w:szCs w:val="28"/>
        </w:rPr>
        <w:t xml:space="preserve">2、经济条件跟不上。目前我乡24个村（场），只有大概7个村有自己的资源，不足一半的村（场）有自己的发展项目，有10个村（场）集体经济尚不足5万元，大大制约了创先争优长期开展的经费保障。</w:t>
      </w:r>
    </w:p>
    <w:p>
      <w:pPr>
        <w:ind w:left="0" w:right="0" w:firstLine="560"/>
        <w:spacing w:before="450" w:after="450" w:line="312" w:lineRule="auto"/>
      </w:pPr>
      <w:r>
        <w:rPr>
          <w:rFonts w:ascii="宋体" w:hAnsi="宋体" w:eastAsia="宋体" w:cs="宋体"/>
          <w:color w:val="000"/>
          <w:sz w:val="28"/>
          <w:szCs w:val="28"/>
        </w:rPr>
        <w:t xml:space="preserve">3、发展意识“跟不上”。由于队伍的建设没能很好的跟上社会发展的需求，党员党性意识薄弱，没能很好的为新农村建设出谋划策，党员的先锋模范作用也没能很好发挥，这种现状的存在使得党支部在群众中的凝聚力和影响力逐渐减弱，严重制约了党组织在推动村级建设的领导与推动。</w:t>
      </w:r>
    </w:p>
    <w:p>
      <w:pPr>
        <w:ind w:left="0" w:right="0" w:firstLine="560"/>
        <w:spacing w:before="450" w:after="450" w:line="312" w:lineRule="auto"/>
      </w:pPr>
      <w:r>
        <w:rPr>
          <w:rFonts w:ascii="宋体" w:hAnsi="宋体" w:eastAsia="宋体" w:cs="宋体"/>
          <w:color w:val="000"/>
          <w:sz w:val="28"/>
          <w:szCs w:val="28"/>
        </w:rPr>
        <w:t xml:space="preserve">造成以上现象的原因主要一是党员队伍新力量注入缓慢，造成青黄不接；二是地域性经济落后，年轻人大多外出打工，无心村级发展；三是因条件限制缺乏有效的激励机制，群众对党组织活动积极性不高。</w:t>
      </w:r>
    </w:p>
    <w:p>
      <w:pPr>
        <w:ind w:left="0" w:right="0" w:firstLine="560"/>
        <w:spacing w:before="450" w:after="450" w:line="312" w:lineRule="auto"/>
      </w:pPr>
      <w:r>
        <w:rPr>
          <w:rFonts w:ascii="宋体" w:hAnsi="宋体" w:eastAsia="宋体" w:cs="宋体"/>
          <w:color w:val="000"/>
          <w:sz w:val="28"/>
          <w:szCs w:val="28"/>
        </w:rPr>
        <w:t xml:space="preserve">五、建立健全农村基层党组织和党员创先争优畅销机制的对策与建议</w:t>
      </w:r>
    </w:p>
    <w:p>
      <w:pPr>
        <w:ind w:left="0" w:right="0" w:firstLine="560"/>
        <w:spacing w:before="450" w:after="450" w:line="312" w:lineRule="auto"/>
      </w:pPr>
      <w:r>
        <w:rPr>
          <w:rFonts w:ascii="宋体" w:hAnsi="宋体" w:eastAsia="宋体" w:cs="宋体"/>
          <w:color w:val="000"/>
          <w:sz w:val="28"/>
          <w:szCs w:val="28"/>
        </w:rPr>
        <w:t xml:space="preserve">在农村，基层党组织的自身建设新力量注入缓慢，党建工作和村级工作越来越细化、复杂。建立健全开展创先争优活动长效机制，促进农村党建工作不断进步，经济社会加速发展已显得尤为重要。在操作中，可以健全四个机制，确保创先争优工作扎实、长效开展：</w:t>
      </w:r>
    </w:p>
    <w:p>
      <w:pPr>
        <w:ind w:left="0" w:right="0" w:firstLine="560"/>
        <w:spacing w:before="450" w:after="450" w:line="312" w:lineRule="auto"/>
      </w:pPr>
      <w:r>
        <w:rPr>
          <w:rFonts w:ascii="宋体" w:hAnsi="宋体" w:eastAsia="宋体" w:cs="宋体"/>
          <w:color w:val="000"/>
          <w:sz w:val="28"/>
          <w:szCs w:val="28"/>
        </w:rPr>
        <w:t xml:space="preserve">1、建立健全党员队伍考核机制，加强党员干部在活动中的主导作用。</w:t>
      </w:r>
    </w:p>
    <w:p>
      <w:pPr>
        <w:ind w:left="0" w:right="0" w:firstLine="560"/>
        <w:spacing w:before="450" w:after="450" w:line="312" w:lineRule="auto"/>
      </w:pPr>
      <w:r>
        <w:rPr>
          <w:rFonts w:ascii="宋体" w:hAnsi="宋体" w:eastAsia="宋体" w:cs="宋体"/>
          <w:color w:val="000"/>
          <w:sz w:val="28"/>
          <w:szCs w:val="28"/>
        </w:rPr>
        <w:t xml:space="preserve">实现创先争优，关键在党员干部。广大党员干部对创先争优的认识力、执行力和落实力，直接决定着开展创先争优活动的力度、速度和深度。建立健全创先争优活动的长效机制，就是要着力提升党员党性教育培训、党员服务群众、党员考核评价等方面建立健全长效机制。</w:t>
      </w:r>
    </w:p>
    <w:p>
      <w:pPr>
        <w:ind w:left="0" w:right="0" w:firstLine="560"/>
        <w:spacing w:before="450" w:after="450" w:line="312" w:lineRule="auto"/>
      </w:pPr>
      <w:r>
        <w:rPr>
          <w:rFonts w:ascii="宋体" w:hAnsi="宋体" w:eastAsia="宋体" w:cs="宋体"/>
          <w:color w:val="000"/>
          <w:sz w:val="28"/>
          <w:szCs w:val="28"/>
        </w:rPr>
        <w:t xml:space="preserve">一是加强党员教育培训机制。把提高党员干部素质和能力作为重点工作来抓,教育引导广大党员干部把学到的新知识有效运用到生活生产中来，要使广大党员在党内要自主学习、善于学习、终身学习，推动培训与实践的结合，解决思想上“跟不上”、工作上“拿不下”的问题。通过加大理想信念教育培训的力度，全面提高党员的工作能力、业务素质，使广大党员在工作中始终保持先进性。</w:t>
      </w:r>
    </w:p>
    <w:p>
      <w:pPr>
        <w:ind w:left="0" w:right="0" w:firstLine="560"/>
        <w:spacing w:before="450" w:after="450" w:line="312" w:lineRule="auto"/>
      </w:pPr>
      <w:r>
        <w:rPr>
          <w:rFonts w:ascii="宋体" w:hAnsi="宋体" w:eastAsia="宋体" w:cs="宋体"/>
          <w:color w:val="000"/>
          <w:sz w:val="28"/>
          <w:szCs w:val="28"/>
        </w:rPr>
        <w:t xml:space="preserve">二是加强党员服务群众机制。党的宗旨是全心全意为人民服务。贯彻落实党中央做群众工作的要求，创新群众工作方法。一是形成定期征求意见及反馈机制。结合实际，为面对面听取党员群众的意见提供平台，深入推进“干部走访”、“结对帮扶”等活动；同时，对群众有针对性反映的问题，要认真研究，做好解决与落实，要及时反馈。二是建立为广大群众提供优质服务的机制。各行各业、各个部门都要建立“党员公开承诺服务制”、“党员限时办事服务制”，深入开展“当示范标兵、树行业新风”具有特色的群众满意活动，为群众提供和创造更多的便捷服务。增强党务政务公开内容更加透明、到位、全面，建设和谐社会发挥服务保障作用。</w:t>
      </w:r>
    </w:p>
    <w:p>
      <w:pPr>
        <w:ind w:left="0" w:right="0" w:firstLine="560"/>
        <w:spacing w:before="450" w:after="450" w:line="312" w:lineRule="auto"/>
      </w:pPr>
      <w:r>
        <w:rPr>
          <w:rFonts w:ascii="宋体" w:hAnsi="宋体" w:eastAsia="宋体" w:cs="宋体"/>
          <w:color w:val="000"/>
          <w:sz w:val="28"/>
          <w:szCs w:val="28"/>
        </w:rPr>
        <w:t xml:space="preserve">三是积极构建适应创先争优活动开展的考核评价机制。改进和完善考核评价工作，认真总结实践经验，增强考核工作的针对性和实效性。注重发挥考核评价的激励、导向和监督作用，教育党员干部树立和落实正确的事业观、工作观、政绩观。</w:t>
      </w:r>
    </w:p>
    <w:p>
      <w:pPr>
        <w:ind w:left="0" w:right="0" w:firstLine="560"/>
        <w:spacing w:before="450" w:after="450" w:line="312" w:lineRule="auto"/>
      </w:pPr>
      <w:r>
        <w:rPr>
          <w:rFonts w:ascii="宋体" w:hAnsi="宋体" w:eastAsia="宋体" w:cs="宋体"/>
          <w:color w:val="000"/>
          <w:sz w:val="28"/>
          <w:szCs w:val="28"/>
        </w:rPr>
        <w:t xml:space="preserve">2、建立健全党员监督机制，加强党员干部在活动中始终保持党的先进性。</w:t>
      </w:r>
    </w:p>
    <w:p>
      <w:pPr>
        <w:ind w:left="0" w:right="0" w:firstLine="560"/>
        <w:spacing w:before="450" w:after="450" w:line="312" w:lineRule="auto"/>
      </w:pPr>
      <w:r>
        <w:rPr>
          <w:rFonts w:ascii="宋体" w:hAnsi="宋体" w:eastAsia="宋体" w:cs="宋体"/>
          <w:color w:val="000"/>
          <w:sz w:val="28"/>
          <w:szCs w:val="28"/>
        </w:rPr>
        <w:t xml:space="preserve">创先争优重在经常，难在长久。当前，各种社会思潮相互激荡，如何保持先进性是各基层党组织和党员面临的现实课题。</w:t>
      </w:r>
    </w:p>
    <w:p>
      <w:pPr>
        <w:ind w:left="0" w:right="0" w:firstLine="560"/>
        <w:spacing w:before="450" w:after="450" w:line="312" w:lineRule="auto"/>
      </w:pPr>
      <w:r>
        <w:rPr>
          <w:rFonts w:ascii="宋体" w:hAnsi="宋体" w:eastAsia="宋体" w:cs="宋体"/>
          <w:color w:val="000"/>
          <w:sz w:val="28"/>
          <w:szCs w:val="28"/>
        </w:rPr>
        <w:t xml:space="preserve">一是严格党内监督制度。坚持民主集中制原则，扩大党内监督，提高党内生活质量，开展批评与自我批评民主生活会。不断加强党员干部的党性修养，增强党员干部自觉接受党内监督的自觉性和主动性。</w:t>
      </w:r>
    </w:p>
    <w:p>
      <w:pPr>
        <w:ind w:left="0" w:right="0" w:firstLine="560"/>
        <w:spacing w:before="450" w:after="450" w:line="312" w:lineRule="auto"/>
      </w:pPr>
      <w:r>
        <w:rPr>
          <w:rFonts w:ascii="宋体" w:hAnsi="宋体" w:eastAsia="宋体" w:cs="宋体"/>
          <w:color w:val="000"/>
          <w:sz w:val="28"/>
          <w:szCs w:val="28"/>
        </w:rPr>
        <w:t xml:space="preserve">二是完善党外监督制度。坚持实行公开承诺制度，党员联系群众制度，深入开展“一讲二评三公示”活动制度，依据党的规定和党员先进性的具体要求，组织群众定期对党员思想作风、履行职责和发挥作用的情况进行监督和评议。要通过纪律监督，充分发挥党纪政纪的纲性约束和震慑力，净化党内风气，纯洁党的队伍，维护党的先进性。</w:t>
      </w:r>
    </w:p>
    <w:p>
      <w:pPr>
        <w:ind w:left="0" w:right="0" w:firstLine="560"/>
        <w:spacing w:before="450" w:after="450" w:line="312" w:lineRule="auto"/>
      </w:pPr>
      <w:r>
        <w:rPr>
          <w:rFonts w:ascii="宋体" w:hAnsi="宋体" w:eastAsia="宋体" w:cs="宋体"/>
          <w:color w:val="000"/>
          <w:sz w:val="28"/>
          <w:szCs w:val="28"/>
        </w:rPr>
        <w:t xml:space="preserve">三是严格个人自律制。保持党员先进性要严格个人自律，注重自我修养，自觉做到“三自”：一要自重。广大党员在任何时候，任何情况下，都要维护党的荣誉和党员的名誉，注意自身的形象，实事求是，踏踏实实，不做与党员身份不相符的事情。二要自省。要时刻用共产党员的标准严格要求自己，加强党性锻炼，提高修养，培养良好的政治思想品质和高尚的精神。三要自警。党员干部要加强自我约束，自我限制。在端正党风政风上，要注意从我做起，从小事做起，把自己的一言一行都与党的形象联系起来，把廉政和勤政结合起来一起抓，使自己成为廉洁有为的模范。</w:t>
      </w:r>
    </w:p>
    <w:p>
      <w:pPr>
        <w:ind w:left="0" w:right="0" w:firstLine="560"/>
        <w:spacing w:before="450" w:after="450" w:line="312" w:lineRule="auto"/>
      </w:pPr>
      <w:r>
        <w:rPr>
          <w:rFonts w:ascii="宋体" w:hAnsi="宋体" w:eastAsia="宋体" w:cs="宋体"/>
          <w:color w:val="000"/>
          <w:sz w:val="28"/>
          <w:szCs w:val="28"/>
        </w:rPr>
        <w:t xml:space="preserve">3、健全建立健全党员激励保障机制，增强党员干部在活动中的积极性。</w:t>
      </w:r>
    </w:p>
    <w:p>
      <w:pPr>
        <w:ind w:left="0" w:right="0" w:firstLine="560"/>
        <w:spacing w:before="450" w:after="450" w:line="312" w:lineRule="auto"/>
      </w:pPr>
      <w:r>
        <w:rPr>
          <w:rFonts w:ascii="宋体" w:hAnsi="宋体" w:eastAsia="宋体" w:cs="宋体"/>
          <w:color w:val="000"/>
          <w:sz w:val="28"/>
          <w:szCs w:val="28"/>
        </w:rPr>
        <w:t xml:space="preserve">一是建立健全党员激励工作机制。把“树党员先锋”、“当时代标兵”、“争业务骨干”等主题性的创先争优活动常态化，为党员发挥先锋模范作用搭建平台，创造条件。特别是在活动中必须牢固树立党员是党的事业的主体的思想观念，尊重党员的创业精神，深入挖掘党员的工作潜力，充分激发党员参与创先争优活动的热情。</w:t>
      </w:r>
    </w:p>
    <w:p>
      <w:pPr>
        <w:ind w:left="0" w:right="0" w:firstLine="560"/>
        <w:spacing w:before="450" w:after="450" w:line="312" w:lineRule="auto"/>
      </w:pPr>
      <w:r>
        <w:rPr>
          <w:rFonts w:ascii="宋体" w:hAnsi="宋体" w:eastAsia="宋体" w:cs="宋体"/>
          <w:color w:val="000"/>
          <w:sz w:val="28"/>
          <w:szCs w:val="28"/>
        </w:rPr>
        <w:t xml:space="preserve">二是建立党员业绩考评机制。以中央明确的“五个好”、“五带头”的先进性标准为参照要求，结合各行各业、本单位实际，以“群众满意不满意、高兴不高兴、答应不答应”为根本标准，制定出切实可行的具体办法，实施细则，使创先争优活动落实在具体工作中，体现在服务群众的实际成效上。</w:t>
      </w:r>
    </w:p>
    <w:p>
      <w:pPr>
        <w:ind w:left="0" w:right="0" w:firstLine="560"/>
        <w:spacing w:before="450" w:after="450" w:line="312" w:lineRule="auto"/>
      </w:pPr>
      <w:r>
        <w:rPr>
          <w:rFonts w:ascii="宋体" w:hAnsi="宋体" w:eastAsia="宋体" w:cs="宋体"/>
          <w:color w:val="000"/>
          <w:sz w:val="28"/>
          <w:szCs w:val="28"/>
        </w:rPr>
        <w:t xml:space="preserve">三是落实好党员权利保障机制。要以落实《中国共产党党员权利保障条例》为核心，健全党员权利保障机制，确立党员在管理和处理党内事务方面的主体地位。坚持党员义务和党员权利的统一，努力发展党内民主，切实保障党员对党内事务的知情权、参与权和监督权，最大限度地调动发挥和保护好党员的积极性、创造性。通过政治上重视，生活生关心，工作上支持，增强党组织对党员的凝聚力、向心力和感召力。</w:t>
      </w:r>
    </w:p>
    <w:p>
      <w:pPr>
        <w:ind w:left="0" w:right="0" w:firstLine="560"/>
        <w:spacing w:before="450" w:after="450" w:line="312" w:lineRule="auto"/>
      </w:pPr>
      <w:r>
        <w:rPr>
          <w:rFonts w:ascii="宋体" w:hAnsi="宋体" w:eastAsia="宋体" w:cs="宋体"/>
          <w:color w:val="000"/>
          <w:sz w:val="28"/>
          <w:szCs w:val="28"/>
        </w:rPr>
        <w:t xml:space="preserve">4、建立健全典型引导机制，加强党员干部在活动中的群众基础地位。</w:t>
      </w:r>
    </w:p>
    <w:p>
      <w:pPr>
        <w:ind w:left="0" w:right="0" w:firstLine="560"/>
        <w:spacing w:before="450" w:after="450" w:line="312" w:lineRule="auto"/>
      </w:pPr>
      <w:r>
        <w:rPr>
          <w:rFonts w:ascii="宋体" w:hAnsi="宋体" w:eastAsia="宋体" w:cs="宋体"/>
          <w:color w:val="000"/>
          <w:sz w:val="28"/>
          <w:szCs w:val="28"/>
        </w:rPr>
        <w:t xml:space="preserve">一是树立集体、个人的先进典型。既要树立党员领导干部的先进典型，也要树立一般党员的先进典型，善于用身边人、身边事教育党员和群众，增强典型的感染力、参照力和说服力。引导党员“学习身边人、干好当前事”，在平凡的工作中见伟大。如果我们每一位党员干部都能把群众的小事当作自己的大事来做，扎根基层，心系群众，群众的利益就会有保障，社会也就更加和谐。</w:t>
      </w:r>
    </w:p>
    <w:p>
      <w:pPr>
        <w:ind w:left="0" w:right="0" w:firstLine="560"/>
        <w:spacing w:before="450" w:after="450" w:line="312" w:lineRule="auto"/>
      </w:pPr>
      <w:r>
        <w:rPr>
          <w:rFonts w:ascii="宋体" w:hAnsi="宋体" w:eastAsia="宋体" w:cs="宋体"/>
          <w:color w:val="000"/>
          <w:sz w:val="28"/>
          <w:szCs w:val="28"/>
        </w:rPr>
        <w:t xml:space="preserve">二是要强化激励，增强党员争当先进典型的动力。紧密结合不断发展变化的形势和任务，充分运用典型激励和荣誉激励，弘扬正气，在广大党员中营造崇尚先进、学习先进、争当先进的良好氛围，不断激发党员的进取意识和荣誉感。</w:t>
      </w:r>
    </w:p>
    <w:p>
      <w:pPr>
        <w:ind w:left="0" w:right="0" w:firstLine="560"/>
        <w:spacing w:before="450" w:after="450" w:line="312" w:lineRule="auto"/>
      </w:pPr>
      <w:r>
        <w:rPr>
          <w:rFonts w:ascii="宋体" w:hAnsi="宋体" w:eastAsia="宋体" w:cs="宋体"/>
          <w:color w:val="000"/>
          <w:sz w:val="28"/>
          <w:szCs w:val="28"/>
        </w:rPr>
        <w:t xml:space="preserve">三是要广泛宣传，扩大党员先进示范的效果。采取多种有效的形式，抓住先进典型最能体现时代要求、最具示范、引领作用的本质内涵，深入挖掘，反复宣传，用身边的榜样来引导党员立足本职、争创一流，努力创造党员奋勇争先，干部以身作则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第三篇：XX国税局关于建立健全创先争优长效机制工作总结</w:t>
      </w:r>
    </w:p>
    <w:p>
      <w:pPr>
        <w:ind w:left="0" w:right="0" w:firstLine="560"/>
        <w:spacing w:before="450" w:after="450" w:line="312" w:lineRule="auto"/>
      </w:pPr>
      <w:r>
        <w:rPr>
          <w:rFonts w:ascii="宋体" w:hAnsi="宋体" w:eastAsia="宋体" w:cs="宋体"/>
          <w:color w:val="000"/>
          <w:sz w:val="28"/>
          <w:szCs w:val="28"/>
        </w:rPr>
        <w:t xml:space="preserve">XX国税局关于建立健全创先争优长效机制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近年来，XX国税局坚持务求实效、突出重点、集思广益、创新完善的工作思路，从部门的实际出发，按照创先争优的目标要求，把创先争优与中心任务和日常工作融为一体，深入实际调查研究，主动征求有关部门意见，凝聚各方面的智慧和力量，研究制定切合实际的制度规范，不断建立健全创先争优长效机制。</w:t>
      </w:r>
    </w:p>
    <w:p>
      <w:pPr>
        <w:ind w:left="0" w:right="0" w:firstLine="560"/>
        <w:spacing w:before="450" w:after="450" w:line="312" w:lineRule="auto"/>
      </w:pPr>
      <w:r>
        <w:rPr>
          <w:rFonts w:ascii="宋体" w:hAnsi="宋体" w:eastAsia="宋体" w:cs="宋体"/>
          <w:color w:val="000"/>
          <w:sz w:val="28"/>
          <w:szCs w:val="28"/>
        </w:rPr>
        <w:t xml:space="preserve">一是落实国税职责，推动科学发展。充分发挥税收职能作用，依法组织收入，为扩大公共服务，保障和改善民生，促进社会公平正义，提供强大的财力支持。贯彻落实各项税收优惠政策，吸引外来投资的同时扶持当地企业的发展，保持饶平经济平稳较快发展，为地方经济社会发展服务。切实提高纳税服务质量，认真落实《税收执法责任制》、《税务风险内部控制机制》、《税收管理员制等管理制度》，深入开展日常督查、半年检查和年终考核，通过一系列举措，进一步规范税收执法、优化纳税服务、提高办税效率，为企业营造良好的发展环境。</w:t>
      </w:r>
    </w:p>
    <w:p>
      <w:pPr>
        <w:ind w:left="0" w:right="0" w:firstLine="560"/>
        <w:spacing w:before="450" w:after="450" w:line="312" w:lineRule="auto"/>
      </w:pPr>
      <w:r>
        <w:rPr>
          <w:rFonts w:ascii="宋体" w:hAnsi="宋体" w:eastAsia="宋体" w:cs="宋体"/>
          <w:color w:val="000"/>
          <w:sz w:val="28"/>
          <w:szCs w:val="28"/>
        </w:rPr>
        <w:t xml:space="preserve">二是预防征纳矛盾，促进社会和谐。主动做好政策公开宣传和纳税服务工作，先行疏导矛盾疑点，规定了文明办税“八公开”，即公开纳税人的权力与义务、公开税收政策法规、公开税务违法违章处罚标准、公开管理服务工作规范、公开受理纳税人投诉部门和监督举报电话、公开违反规定的责任追究，将工作的全过程至于纳税人监督之下，确保队伍廉洁勤政、务实高效。贯彻落实《信访工作细则》，畅通举报渠道，实现从被动应对来信来访和突发性事件向主动化解矛盾纠纷的转变，有效群众的信访上访事件。充分发挥《局长信访接待日制》了解民情、倾听民意的功能，搭建与纳税人沟通的平台，预防群体性上访事件和越级上访事件的发生。定期举办特邀监察员座谈会，传达国税工作情况，广泛征求意见，研究分析和解决国税工作中出现的问题，营造良好的社会舆论氛围。</w:t>
      </w:r>
    </w:p>
    <w:p>
      <w:pPr>
        <w:ind w:left="0" w:right="0" w:firstLine="560"/>
        <w:spacing w:before="450" w:after="450" w:line="312" w:lineRule="auto"/>
      </w:pPr>
      <w:r>
        <w:rPr>
          <w:rFonts w:ascii="宋体" w:hAnsi="宋体" w:eastAsia="宋体" w:cs="宋体"/>
          <w:color w:val="000"/>
          <w:sz w:val="28"/>
          <w:szCs w:val="28"/>
        </w:rPr>
        <w:t xml:space="preserve">三是提高工作效能，服务人民群众。制定税收宣传方案，定期开展税收宣传，在4月税收宣传月深入企业、学校、街道开展形式多样的宣传活动，并针对不同的宣传对象实施不同宣传方法，进一步加深了社会对税务机关的业务流程、办税措施、税收政策等内容的了解，不断提高社会纳税意识。制定《基层征收单位全程服务工作制度》、《首问责任制》、《一次性告知制》、《挂牌上岗制》等制度，不断规范窗口服务标准，提高服务效能，提升服务质量。加强企业纳税人培训，针对政策变化以及网上办税等便民措施的出现，举办内容丰富的培训班，帮助企业了解国家税收新政的具体操作流程，使企业用好、用足、用活国家的税收优惠政策和。</w:t>
      </w:r>
    </w:p>
    <w:p>
      <w:pPr>
        <w:ind w:left="0" w:right="0" w:firstLine="560"/>
        <w:spacing w:before="450" w:after="450" w:line="312" w:lineRule="auto"/>
      </w:pPr>
      <w:r>
        <w:rPr>
          <w:rFonts w:ascii="宋体" w:hAnsi="宋体" w:eastAsia="宋体" w:cs="宋体"/>
          <w:color w:val="000"/>
          <w:sz w:val="28"/>
          <w:szCs w:val="28"/>
        </w:rPr>
        <w:t xml:space="preserve">四是发挥党员作用，加强基层建设。局班子成员经常性深入联系基层分局，了解开展党建工作和开展创先争优活动情况，进行现场指导和检查，并指导基层分局解决重点难点问题，促进各分局在工作业绩上争创一流。通过召开创先争优活动点评会、集中汇报会、现场检查等方式，对基层分局和党员干部开展创先争优活动中取得的成绩、存在的问题和今后努力的方向等情况进行点评，以点评促改进、提高。大力学习宣传创先争优活动的先进典型，认真总结和挖掘例如詹松山等先进典型的感人事迹，用身边人、身边事教育党员和群众，增强典型的感染力、参照力和说服力，形成激励先进、带动一般、鞭策后进的良好氛围。</w:t>
      </w:r>
    </w:p>
    <w:p>
      <w:pPr>
        <w:ind w:left="0" w:right="0" w:firstLine="560"/>
        <w:spacing w:before="450" w:after="450" w:line="312" w:lineRule="auto"/>
      </w:pPr>
      <w:r>
        <w:rPr>
          <w:rFonts w:ascii="宋体" w:hAnsi="宋体" w:eastAsia="宋体" w:cs="宋体"/>
          <w:color w:val="000"/>
          <w:sz w:val="28"/>
          <w:szCs w:val="28"/>
        </w:rPr>
        <w:t xml:space="preserve">XX国家税务局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第四篇：加强领导,狠抓落实,建立健全创先争优长效机制</w:t>
      </w:r>
    </w:p>
    <w:p>
      <w:pPr>
        <w:ind w:left="0" w:right="0" w:firstLine="560"/>
        <w:spacing w:before="450" w:after="450" w:line="312" w:lineRule="auto"/>
      </w:pPr>
      <w:r>
        <w:rPr>
          <w:rFonts w:ascii="宋体" w:hAnsi="宋体" w:eastAsia="宋体" w:cs="宋体"/>
          <w:color w:val="000"/>
          <w:sz w:val="28"/>
          <w:szCs w:val="28"/>
        </w:rPr>
        <w:t xml:space="preserve">加强领导，狠抓落实 建立健全创先争优长效机制</w:t>
      </w:r>
    </w:p>
    <w:p>
      <w:pPr>
        <w:ind w:left="0" w:right="0" w:firstLine="560"/>
        <w:spacing w:before="450" w:after="450" w:line="312" w:lineRule="auto"/>
      </w:pPr>
      <w:r>
        <w:rPr>
          <w:rFonts w:ascii="宋体" w:hAnsi="宋体" w:eastAsia="宋体" w:cs="宋体"/>
          <w:color w:val="000"/>
          <w:sz w:val="28"/>
          <w:szCs w:val="28"/>
        </w:rPr>
        <w:t xml:space="preserve">——郯城县杨集镇创先争优材料</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创先争优活动开展以来，杨集镇党委严格按照县委的统一部署和要求，精心组织，建章立制，狠抓落实，培树典型，积极引导基层党组织和广大共产党员，围绕“五个好”党组织和“五带头”党员标准，认真开展创先争优活动，党组织和党员比、学、赶、帮、超，在全镇掀起了创先争优热潮，活动效果显著。</w:t>
      </w:r>
    </w:p>
    <w:p>
      <w:pPr>
        <w:ind w:left="0" w:right="0" w:firstLine="560"/>
        <w:spacing w:before="450" w:after="450" w:line="312" w:lineRule="auto"/>
      </w:pPr>
      <w:r>
        <w:rPr>
          <w:rFonts w:ascii="宋体" w:hAnsi="宋体" w:eastAsia="宋体" w:cs="宋体"/>
          <w:color w:val="000"/>
          <w:sz w:val="28"/>
          <w:szCs w:val="28"/>
        </w:rPr>
        <w:t xml:space="preserve">一、加强领导，周密部署，夯实创先争优活动基础 县创先争优活动动员会召开后，镇党委高度重视，立即召开党委会，对此项工作进行了深入细致的研究和安排部署。首先，成立领导小组。镇里成立成立由党委书记任组长的创先争优活动领导小组，加强对活动的组织领导，明确专人负责创先争优活动的指导协调，确保创先争优活动落到实处。二是制定实施方案。在学习上级文件精神的同时，结合我镇实际，研究制定了《中共杨集镇委员会关于深入开展创先活动的实施方案》，明确了活动的计划、方法、步骤和具体要求，为全镇创先争优活动顺利开展提供了坚强的理论基础。三是积极动员部署。镇、村逐级召开了创先争优活动动员会，对活动进行了全面部署和宣传发动，调动了党员干部 参与争创活动的积极性，确保创先争优活动扎实有效开展。四是广泛宣传发动。各支部充分利用广播、宣传栏、黑板报、远程教育站点等平台，加大宣传力度，让创先争优活动人人知晓，深入人心。</w:t>
      </w:r>
    </w:p>
    <w:p>
      <w:pPr>
        <w:ind w:left="0" w:right="0" w:firstLine="560"/>
        <w:spacing w:before="450" w:after="450" w:line="312" w:lineRule="auto"/>
      </w:pPr>
      <w:r>
        <w:rPr>
          <w:rFonts w:ascii="宋体" w:hAnsi="宋体" w:eastAsia="宋体" w:cs="宋体"/>
          <w:color w:val="000"/>
          <w:sz w:val="28"/>
          <w:szCs w:val="28"/>
        </w:rPr>
        <w:t xml:space="preserve">二、狠抓落实，丰富载体，确保创先争优顺利开展 将创先争优活动作为深入学习实践科学发展观活动的延续，根据县委《各层面各行业基层党组织和党员创先争优标准》，结合镇机关、村和企业支部的不同情况和工作特点，制定了《杨集镇各行业基层党组织和党员创先争优标准》。镇党委以“创先争优”为主题,以“争做先锋党员、建设鲁南强镇”为载体,结合“讲党性、重品行、作表率”、“科学发展走在前列，团结和谐干在实处”和“创建服务型党组织和窗口单位”活动,脚踏实地,改革创新,充分发挥基层党组织和党员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镇里要求各党支部也结合自身实际，明确了各自的活动主题。东隆党支部紧扣公司发展，开展“争创名牌企业，争当优秀员工”的主题实践活动。杨二社区围绕社区建设，力争在社区文化建设上有新突破，开展“创先争优促发展，提升服务促和谐”的主题实践活动，建立落实 “工作在单位、活动在社区、奉献双岗位”的党员管理新机制。各党支部围绕各自主题，结合县、镇创先争优标准，严格加强党员教育，认真落实《党领导的村级民主自治暂行规定》,规范“四民主一考核”工作运行机制,认真填写村级管理“五簿一册”，着力提升农村基层组织建设科学化、规范化水平;通过设岗 定责、依岗承诺、党员示范户、联系群众和党员志愿服务等形式,激发农村党组织和党员带头致富、带领群众共同富裕,大力推进社会主义新农村建设。</w:t>
      </w:r>
    </w:p>
    <w:p>
      <w:pPr>
        <w:ind w:left="0" w:right="0" w:firstLine="560"/>
        <w:spacing w:before="450" w:after="450" w:line="312" w:lineRule="auto"/>
      </w:pPr>
      <w:r>
        <w:rPr>
          <w:rFonts w:ascii="宋体" w:hAnsi="宋体" w:eastAsia="宋体" w:cs="宋体"/>
          <w:color w:val="000"/>
          <w:sz w:val="28"/>
          <w:szCs w:val="28"/>
        </w:rPr>
        <w:t xml:space="preserve">三、公开承诺，典型示范，激发党员干部创先争优热情 镇党委始终坚持把为群众办实事、解难题作为创先争优活动的出发点和落脚点，围绕群众关心的民生问题公开承诺，接受群众监督，并认真抓落实。镇机关、村和企业党组织分别根据各自的实际情况，结合工作目标和党员群众迫切需要解决的问题，确定承诺事项，认真填写《基层党组织公开承诺书》；每位党员结合本支部工作任务、岗位职责，确定明确、具体、实在的承诺事项，认真填写《党员公开承诺书》，并将承诺内容进行公示。各党支部狠抓支部和个人承诺的兑现，并注重培养和发现典型，营造人人争先创优氛围。杨集镇在2024年“七一”表彰会上，对全镇创先争优活动中涌现出的10个先进党支部和78名先进个人进行了表彰。表彰会后由先进典型代表作了发言，激发了广大党员干部群众创先争优的热情，在全镇营造了创先争优 “比、学、赶、帮、超”的可喜氛围。</w:t>
      </w:r>
    </w:p>
    <w:p>
      <w:pPr>
        <w:ind w:left="0" w:right="0" w:firstLine="560"/>
        <w:spacing w:before="450" w:after="450" w:line="312" w:lineRule="auto"/>
      </w:pPr>
      <w:r>
        <w:rPr>
          <w:rFonts w:ascii="宋体" w:hAnsi="宋体" w:eastAsia="宋体" w:cs="宋体"/>
          <w:color w:val="000"/>
          <w:sz w:val="28"/>
          <w:szCs w:val="28"/>
        </w:rPr>
        <w:t xml:space="preserve">四、群众评议，领导点评，积极整改，化解活动中的突出问题</w:t>
      </w:r>
    </w:p>
    <w:p>
      <w:pPr>
        <w:ind w:left="0" w:right="0" w:firstLine="560"/>
        <w:spacing w:before="450" w:after="450" w:line="312" w:lineRule="auto"/>
      </w:pPr>
      <w:r>
        <w:rPr>
          <w:rFonts w:ascii="宋体" w:hAnsi="宋体" w:eastAsia="宋体" w:cs="宋体"/>
          <w:color w:val="000"/>
          <w:sz w:val="28"/>
          <w:szCs w:val="28"/>
        </w:rPr>
        <w:t xml:space="preserve">群众评议和领导点评，是创先争优活动的重要环节，是促进基层党组织和党员承诺践诺，确保活动取得实效的重要方式，是检验基层党组织和广大党员创先争优成效的重要途径，是推进创先争优活动深入开展的重要举措。镇党委派员认真组织开展各党支部的群众评议工作，及时发现问题，广 泛体现民意，充分集中民智，同时认真做好领导点评工作。将群众评议和领导点评作为推进工作、解决问题的重要契机，明确了评议人员、对象、内容和点评职责，在镇广泛开展群众评议和领导点评工作。将各支部和党员履行职责、兑现承诺、存在的不足等作为主要内容，实事求是给予评价，肯定成绩，指出不足，并提出了合理的意见和建议，为创先争优活动的进一步开展指明方向。镇党委引导各党组织和全体党员对照先进找差距，激发了全镇党组织和广大党员履职尽责、争创先进的热情。</w:t>
      </w:r>
    </w:p>
    <w:p>
      <w:pPr>
        <w:ind w:left="0" w:right="0" w:firstLine="560"/>
        <w:spacing w:before="450" w:after="450" w:line="312" w:lineRule="auto"/>
      </w:pPr>
      <w:r>
        <w:rPr>
          <w:rFonts w:ascii="宋体" w:hAnsi="宋体" w:eastAsia="宋体" w:cs="宋体"/>
          <w:color w:val="000"/>
          <w:sz w:val="28"/>
          <w:szCs w:val="28"/>
        </w:rPr>
        <w:t xml:space="preserve">五、深入基层，关注民生，紧扣创先争优的出发点和落脚点</w:t>
      </w:r>
    </w:p>
    <w:p>
      <w:pPr>
        <w:ind w:left="0" w:right="0" w:firstLine="560"/>
        <w:spacing w:before="450" w:after="450" w:line="312" w:lineRule="auto"/>
      </w:pPr>
      <w:r>
        <w:rPr>
          <w:rFonts w:ascii="宋体" w:hAnsi="宋体" w:eastAsia="宋体" w:cs="宋体"/>
          <w:color w:val="000"/>
          <w:sz w:val="28"/>
          <w:szCs w:val="28"/>
        </w:rPr>
        <w:t xml:space="preserve">活动启动以来，镇党委始终坚持“从群众中来到群众中去”的工作原则，紧紧依靠群众，一切为了群众，努力做到情为民所系，利为民所谋，权为民所用，把一切开展创先争优活动的出发点和落脚点都放在全心全意为人民办实事上来。为进一步密切党群干群关系，深化和推动创先争优活动扎实开展，在全镇各级干部中开展深入基层、联系群众、深化创先争优活动，镇里制定了《深入基层，联系群众，深化创先争优活动实施方案》。镇党委深入开展“党员领导干部接访下访活动”，各村普遍成立“便民服务代理点”，各党支部普遍开展“访民情、知民意、解民忧、惠民生” 的“社情民意大走访”和党员志愿者服务活动。党员干部到基层调研走访，认真与群众联系沟通，围绕广大群众生产生活难题记好民情日记。对一些个人解决不了的难点问题或带有全局性、倾向性的问题，及时向分管领导或党组织汇报。镇党委定期 组织干部交流民情日记，全面掌握村级情况，对重大问题实行集体研究、联合攻关。民情日记记录情况要列入农村和机关干部岗位目标责任考核。</w:t>
      </w:r>
    </w:p>
    <w:p>
      <w:pPr>
        <w:ind w:left="0" w:right="0" w:firstLine="560"/>
        <w:spacing w:before="450" w:after="450" w:line="312" w:lineRule="auto"/>
      </w:pPr>
      <w:r>
        <w:rPr>
          <w:rFonts w:ascii="宋体" w:hAnsi="宋体" w:eastAsia="宋体" w:cs="宋体"/>
          <w:color w:val="000"/>
          <w:sz w:val="28"/>
          <w:szCs w:val="28"/>
        </w:rPr>
        <w:t xml:space="preserve">六、健全机制，加强考核，建立健全创先争优长效机制 镇党委研究出台了《关于在全镇基层党组织和党员中深入开展创先争优活动的实施意见》、《杨集镇各行业基层党组织和党员创先争优标准》、《农村党支部书记行为规范》、《服务型村级党组织建设标准》、《关于在创先争优活动中开展群众评议工作的实施方案》、《关于深入基层联系群众深化创先争优活动的实施方案》、《关于建设服务型基层党组织深化和推进创先争优活动的意见》等文件，不断健全创先争优机制，并严格要求各党支部狠抓落实。</w:t>
      </w:r>
    </w:p>
    <w:p>
      <w:pPr>
        <w:ind w:left="0" w:right="0" w:firstLine="560"/>
        <w:spacing w:before="450" w:after="450" w:line="312" w:lineRule="auto"/>
      </w:pPr>
      <w:r>
        <w:rPr>
          <w:rFonts w:ascii="宋体" w:hAnsi="宋体" w:eastAsia="宋体" w:cs="宋体"/>
          <w:color w:val="000"/>
          <w:sz w:val="28"/>
          <w:szCs w:val="28"/>
        </w:rPr>
        <w:t xml:space="preserve">镇党委采取召开座谈会、听取汇报、定期调度、明察暗访等形式,了解活动进展情况,强化工作指导。党员领导干部深入基层调研,加强检查指导。对创先争优活动思想不重视、工作不得力的,及时提出批评,限期整改。</w:t>
      </w:r>
    </w:p>
    <w:p>
      <w:pPr>
        <w:ind w:left="0" w:right="0" w:firstLine="560"/>
        <w:spacing w:before="450" w:after="450" w:line="312" w:lineRule="auto"/>
      </w:pPr>
      <w:r>
        <w:rPr>
          <w:rFonts w:ascii="宋体" w:hAnsi="宋体" w:eastAsia="宋体" w:cs="宋体"/>
          <w:color w:val="000"/>
          <w:sz w:val="28"/>
          <w:szCs w:val="28"/>
        </w:rPr>
        <w:t xml:space="preserve">创先争优是党建工作的重要载体。创先争优活动要与常规性工作结合好，同步推进，统筹兼顾。充分发挥党组织的政治优势，坚持党建带工建、带团建、带妇建，形成“党、政、工、青、妇”共同参与、全面争创的良好局面，充分发挥镇、村、企党组织在创先争优活动中的合力共创作用。镇党委不断总结创先争优活动中的好经验和做法，形成长期坚持的工作制度，这既是开展好活动的重要保障，又是活动的重要成果。在活动中进一步完善和推广这些制度措施，并将长期坚持下去，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第五篇：XXXX建立健全完善创先争优长效机制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建立健全创先争优活动长效机制，要围绕加强党的基层组织和党员干部队伍建设这一中心，研究如何持续发挥出基层党组织的战斗堡垒作用和广大党员干部的先锋模范作用这两个方面着力。结合开展创先争优活动的有效做法和以往基层党建工作的成功经验，应当建立健全以下长效机制。</w:t>
      </w:r>
    </w:p>
    <w:p>
      <w:pPr>
        <w:ind w:left="0" w:right="0" w:firstLine="560"/>
        <w:spacing w:before="450" w:after="450" w:line="312" w:lineRule="auto"/>
      </w:pPr>
      <w:r>
        <w:rPr>
          <w:rFonts w:ascii="宋体" w:hAnsi="宋体" w:eastAsia="宋体" w:cs="宋体"/>
          <w:color w:val="000"/>
          <w:sz w:val="28"/>
          <w:szCs w:val="28"/>
        </w:rPr>
        <w:t xml:space="preserve">（一）领导责任机制。创先争优活动是基层党组织的经常性工作，只有落实责任，才能做到常抓不懈。因此，需要建立领导责任机制，要明确责任主体、建立目标责任，把这项活动列入各级党委党建工作责任制的重要内容，定期进行专题研究和部署。尤其是要健全完善县、乡、村三级党组织抓党建工作述职制度，进一步强化落实“书记抓、抓书记”的党建工作责任制，形成一级抓一级、一级带一级、一级促一级的有效机制，使创先争优活动真正由“软指标”变成“硬任务”。</w:t>
      </w:r>
    </w:p>
    <w:p>
      <w:pPr>
        <w:ind w:left="0" w:right="0" w:firstLine="560"/>
        <w:spacing w:before="450" w:after="450" w:line="312" w:lineRule="auto"/>
      </w:pPr>
      <w:r>
        <w:rPr>
          <w:rFonts w:ascii="宋体" w:hAnsi="宋体" w:eastAsia="宋体" w:cs="宋体"/>
          <w:color w:val="000"/>
          <w:sz w:val="28"/>
          <w:szCs w:val="28"/>
        </w:rPr>
        <w:t xml:space="preserve">（二）宣传引导机制。群众路线是党的根本工作路线。创先争优活动如果氛围不浓厚，群众对活动不了解，参与热情不高，容易使活动变成党员干部的“内循环”。为此，要建立健全创先争优活动新闻媒体报道周报制度、重要稿件审定签发把关制度、新闻报道联络员制度和新闻通气会制度、报道情况汇总报告制度、简报和专报报送制度和手机短信发送制度等制度体系，充分运用网络、电视、报刊等现代主流媒体和“简报+标语”等传统宣传手段，加大对创先争优活动相关文件资料、先进典型事迹的宣传报道，积极营造浓厚氛围，形成党内党外互相呼应，社会各界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督导落实机制。坚持严格督导落实是开展党内教育活动的一条重要经验。为此，各级党组织要建立健全督查落实机制。要建立定期调研制度、情况通报制度、台账销号制度、跟踪督查制度和问责制度。要采取列表督查、专项督查、定期汇报、分级督查等方式对基层党组织和党员开展创先争优活动情况进行督查，对各项任务完成情况进行检查，确保创先争优活动取得实效。要充分发挥系统指导小组的作用，加强对各行业、各系统开展活动情况的具体指导和督促检查。</w:t>
      </w:r>
    </w:p>
    <w:p>
      <w:pPr>
        <w:ind w:left="0" w:right="0" w:firstLine="560"/>
        <w:spacing w:before="450" w:after="450" w:line="312" w:lineRule="auto"/>
      </w:pPr>
      <w:r>
        <w:rPr>
          <w:rFonts w:ascii="宋体" w:hAnsi="宋体" w:eastAsia="宋体" w:cs="宋体"/>
          <w:color w:val="000"/>
          <w:sz w:val="28"/>
          <w:szCs w:val="28"/>
        </w:rPr>
        <w:t xml:space="preserve">（四）考核评价机制。要建立健全“群众评党员、党员评组织，党群联评；上级评下级、下级评上级，上下联评；部门评部门、行业评行业，同级联评”的联评机制和“民主评议党员、民主评议干部、民主评议基层领导班子”的“三评”工作机制，根据评议情况，分别定出不同格次，激励基层党员干部自我加压，增强内在动力。同时，运用民主测评、满意度调查、行风评议等考核评价方式，完善先进凭业绩说话、优秀靠群众认可的创先争优活动考核评价办法，使创先争优活动真正成为激励先进、带动中间、鞭策落后的长效机制。</w:t>
      </w:r>
    </w:p>
    <w:p>
      <w:pPr>
        <w:ind w:left="0" w:right="0" w:firstLine="560"/>
        <w:spacing w:before="450" w:after="450" w:line="312" w:lineRule="auto"/>
      </w:pPr>
      <w:r>
        <w:rPr>
          <w:rFonts w:ascii="宋体" w:hAnsi="宋体" w:eastAsia="宋体" w:cs="宋体"/>
          <w:color w:val="000"/>
          <w:sz w:val="28"/>
          <w:szCs w:val="28"/>
        </w:rPr>
        <w:t xml:space="preserve">（五）惠民服务机制。党的宗旨是全心全意为人民服务。开展创先争优活动，贵在服务群众，要让群众得到实惠。为此，要从扩大惠民服务范围、改进惠民服务方式、丰富惠民服务内容、增强惠民服务实效等方面入手，建立健全惠民服务机制，形成一套党员联系群众、服务群众、代表民意的制度。要进一步完善领导干部联系点制度、深入基层调研制度、群众接待日制度。进一步完善普通党员惠民服务机制，在农村建立党员联系户制度、窗口单位，建立“党员公开承诺服务制”、“党员限时办事服务制”，为群众提供和创造更多便捷服务的窗口和平台。</w:t>
      </w:r>
    </w:p>
    <w:p>
      <w:pPr>
        <w:ind w:left="0" w:right="0" w:firstLine="560"/>
        <w:spacing w:before="450" w:after="450" w:line="312" w:lineRule="auto"/>
      </w:pPr>
      <w:r>
        <w:rPr>
          <w:rFonts w:ascii="宋体" w:hAnsi="宋体" w:eastAsia="宋体" w:cs="宋体"/>
          <w:color w:val="000"/>
          <w:sz w:val="28"/>
          <w:szCs w:val="28"/>
        </w:rPr>
        <w:t xml:space="preserve">一、以做好换届工作为契机，选优配强领导班子</w:t>
      </w:r>
    </w:p>
    <w:p>
      <w:pPr>
        <w:ind w:left="0" w:right="0" w:firstLine="560"/>
        <w:spacing w:before="450" w:after="450" w:line="312" w:lineRule="auto"/>
      </w:pPr>
      <w:r>
        <w:rPr>
          <w:rFonts w:ascii="宋体" w:hAnsi="宋体" w:eastAsia="宋体" w:cs="宋体"/>
          <w:color w:val="000"/>
          <w:sz w:val="28"/>
          <w:szCs w:val="28"/>
        </w:rPr>
        <w:t xml:space="preserve">一是全区各级党组织认真组织学习、领会和把握换届精神，按照“通盘考虑、一次考察、分步到位、集中选举”的原则，认真制定工作方案。二是坚持“德才兼备、以德为先”的原则，严格把握选人标准和条件，选好干部、配强班子。注重科学发展和面向基层的导向，坚持从履行岗位职责中、完成急难险重任务中和对待个人名利的态度中考察干部，把具有深厚群众感情、能够驾驭全局、敢于破解难题、善于科学发展的干部选拔到领导岗位上去。并且合理使用各年龄段干部，形成老中青的梯次配备；注意选拔德才兼备、有发展潜质的优秀年轻干部、女干部和党外干部。三是把发扬民主贯穿换届工作的全过程，引导党员和代表正确行使民主权利，促进党内民主健康有序发展。四是认真贯彻全国严肃换届纪律保证换届风清气正视频会议精神，按照“5个严禁、17个不准和5个一律”的要求，坚持教育在先，引导领导干部正确对待个人的进退留转，聚精会神、心无旁鹜地做好工作，带头抵制歪风邪气，严明换届纪律。坚持预防在先，畅通各种监督渠道，做好举报问题的受理，对查证属实的违反换届纪律的人和事，坚决处理，绝不姑息。</w:t>
      </w:r>
    </w:p>
    <w:p>
      <w:pPr>
        <w:ind w:left="0" w:right="0" w:firstLine="560"/>
        <w:spacing w:before="450" w:after="450" w:line="312" w:lineRule="auto"/>
      </w:pPr>
      <w:r>
        <w:rPr>
          <w:rFonts w:ascii="宋体" w:hAnsi="宋体" w:eastAsia="宋体" w:cs="宋体"/>
          <w:color w:val="000"/>
          <w:sz w:val="28"/>
          <w:szCs w:val="28"/>
        </w:rPr>
        <w:t xml:space="preserve">二、建立健全完善创先争优长效机制</w:t>
      </w:r>
    </w:p>
    <w:p>
      <w:pPr>
        <w:ind w:left="0" w:right="0" w:firstLine="560"/>
        <w:spacing w:before="450" w:after="450" w:line="312" w:lineRule="auto"/>
      </w:pPr>
      <w:r>
        <w:rPr>
          <w:rFonts w:ascii="宋体" w:hAnsi="宋体" w:eastAsia="宋体" w:cs="宋体"/>
          <w:color w:val="000"/>
          <w:sz w:val="28"/>
          <w:szCs w:val="28"/>
        </w:rPr>
        <w:t xml:space="preserve">（一）继续深入开展“双评双亮双树”活动。把“双评双亮双树”作为创先争优活动主抓手，重点抓好承诺、讲述、点评、选树等环节，使创先争优活动形成常态化。</w:t>
      </w:r>
    </w:p>
    <w:p>
      <w:pPr>
        <w:ind w:left="0" w:right="0" w:firstLine="560"/>
        <w:spacing w:before="450" w:after="450" w:line="312" w:lineRule="auto"/>
      </w:pPr>
      <w:r>
        <w:rPr>
          <w:rFonts w:ascii="宋体" w:hAnsi="宋体" w:eastAsia="宋体" w:cs="宋体"/>
          <w:color w:val="000"/>
          <w:sz w:val="28"/>
          <w:szCs w:val="28"/>
        </w:rPr>
        <w:t xml:space="preserve">（二）继续深化活动主题。把开展创先争优活动同推动区委作出的一系列改善民生的重大决策落实结合起来；同“热爱伟大祖国、建设美好家园”、“一迎双争”等主题教育及机关文化建设紧密结合起来；同构建基层党组织维护稳定的长效机制结合起来，落实各项治本措施，教育和引导基层党组织和党员进一步明确创争主题、突出创争重点、改进创争载体、细化创争措施，立足本职岗位创先进、争优秀。</w:t>
      </w:r>
    </w:p>
    <w:p>
      <w:pPr>
        <w:ind w:left="0" w:right="0" w:firstLine="560"/>
        <w:spacing w:before="450" w:after="450" w:line="312" w:lineRule="auto"/>
      </w:pPr>
      <w:r>
        <w:rPr>
          <w:rFonts w:ascii="宋体" w:hAnsi="宋体" w:eastAsia="宋体" w:cs="宋体"/>
          <w:color w:val="000"/>
          <w:sz w:val="28"/>
          <w:szCs w:val="28"/>
        </w:rPr>
        <w:t xml:space="preserve">（三）加快推进各领域基层组织建设。把争创“群众满意好班子”作为创先争优活动的重要形式，切实加强各级领导班子建设。下大气力抓好基层党组织整顿工作，加强基层党组织带头人队伍建设，深入推进“四知四清四掌握”工作机制落实。加快推进社区“三化”阵地建设，积极探索区域化党建工作新途径。</w:t>
      </w:r>
    </w:p>
    <w:p>
      <w:pPr>
        <w:ind w:left="0" w:right="0" w:firstLine="560"/>
        <w:spacing w:before="450" w:after="450" w:line="312" w:lineRule="auto"/>
      </w:pPr>
      <w:r>
        <w:rPr>
          <w:rFonts w:ascii="宋体" w:hAnsi="宋体" w:eastAsia="宋体" w:cs="宋体"/>
          <w:color w:val="000"/>
          <w:sz w:val="28"/>
          <w:szCs w:val="28"/>
        </w:rPr>
        <w:t xml:space="preserve">（四）深化党群共建创先争优。充分发挥工青妇群团组织作用。认真制定并落实工青妇组织开展创先争优活动的实施意见和具体措施。以党组织创先进带动所在单位创先进、党员争优秀带动身边群众争优秀，积极推进组织共建、队伍共建、阵地共建，形成党建带群建、群建促党建的生动局面。</w:t>
      </w:r>
    </w:p>
    <w:p>
      <w:pPr>
        <w:ind w:left="0" w:right="0" w:firstLine="560"/>
        <w:spacing w:before="450" w:after="450" w:line="312" w:lineRule="auto"/>
      </w:pPr>
      <w:r>
        <w:rPr>
          <w:rFonts w:ascii="宋体" w:hAnsi="宋体" w:eastAsia="宋体" w:cs="宋体"/>
          <w:color w:val="000"/>
          <w:sz w:val="28"/>
          <w:szCs w:val="28"/>
        </w:rPr>
        <w:t xml:space="preserve">（五）狠抓窗口单位和服务行业创先争优。以“创先争优我先行”为主题，突出抓好窗口服务行业创先争优，充分发挥教育、公安、司法、交通、卫生、税务、工商、质检、食品药品监管等行业主管部门的作用。通过开展多种形式的活动，切实改进作风，提升服务质量，提高政府行政效能，创造良好发展环境，让群众切实感受到创先争优活动带来的变化和实惠。适时召开窗口服务行业创先争优交流会。</w:t>
      </w:r>
    </w:p>
    <w:p>
      <w:pPr>
        <w:ind w:left="0" w:right="0" w:firstLine="560"/>
        <w:spacing w:before="450" w:after="450" w:line="312" w:lineRule="auto"/>
      </w:pPr>
      <w:r>
        <w:rPr>
          <w:rFonts w:ascii="宋体" w:hAnsi="宋体" w:eastAsia="宋体" w:cs="宋体"/>
          <w:color w:val="000"/>
          <w:sz w:val="28"/>
          <w:szCs w:val="28"/>
        </w:rPr>
        <w:t xml:space="preserve">（六）继续抓好学习实践科学发展观活动整改落实。切实把做好整改落实后续工作列入创先争优活动的工作内容，坚持不懈地抓好各项整改任务的落实。对已经整改的，进一步巩固提高；对尚未整改或整改不到位的，要进一步理清工作思路，明确具体措施，集中力量解决，切实兑现向群众作出的承诺，以整改的实际成效取信于民。</w:t>
      </w:r>
    </w:p>
    <w:p>
      <w:pPr>
        <w:ind w:left="0" w:right="0" w:firstLine="560"/>
        <w:spacing w:before="450" w:after="450" w:line="312" w:lineRule="auto"/>
      </w:pPr>
      <w:r>
        <w:rPr>
          <w:rFonts w:ascii="宋体" w:hAnsi="宋体" w:eastAsia="宋体" w:cs="宋体"/>
          <w:color w:val="000"/>
          <w:sz w:val="28"/>
          <w:szCs w:val="28"/>
        </w:rPr>
        <w:t xml:space="preserve">（七）着眼全面提升。全区各部门、各单位对照“创先争优”活动目标，着眼全面提升，加强不同层次党组织建设，使处于先进的当好标杆、中间状态的规范提高、相对后进的改变面貌，使各个领域“五个好”党组织、各条战线“五带头”优秀共产党员的比例都有较大幅度提高。同时搞好舆论宣传，各部门、各单位还要通过开展先进典型巡回报告会，到示范点参观学习等方式，不断扩大典型影响力。</w:t>
      </w:r>
    </w:p>
    <w:p>
      <w:pPr>
        <w:ind w:left="0" w:right="0" w:firstLine="560"/>
        <w:spacing w:before="450" w:after="450" w:line="312" w:lineRule="auto"/>
      </w:pPr>
      <w:r>
        <w:rPr>
          <w:rFonts w:ascii="宋体" w:hAnsi="宋体" w:eastAsia="宋体" w:cs="宋体"/>
          <w:color w:val="000"/>
          <w:sz w:val="28"/>
          <w:szCs w:val="28"/>
        </w:rPr>
        <w:t xml:space="preserve">（八）进行系统总结。全区各部门、各单位对开展“创先争优”活动进行系统总结，认真总结经验、查找不足，进一步研究制定改进措施。通过举办“创先争优”活动图片展、理论成果研讨会、现场观摩推进会、编写丛书、专题报刊等多种形式，全面回顾我区开展“创先争优”活动情况，集中展示活动成果，特别要展示通过活动推动经济科学发展、促进民族团结进步、维护社会和谐稳定的成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二O一二年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