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2024年短期培训工作总结</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第一篇：2024年短期培训工作总结石家庄铁路职业中等专业学校 2024年短期培训工作总结为落实《国务院关于大力推进职业教育改革与发展的决定》精神，体现“以服务为宗旨，以就业为导向”的职业教育办学指导思想，促进职业教育更好的适应社会主义建设...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第一篇：2024年短期培训工作总结</w:t>
      </w:r>
    </w:p>
    <w:p>
      <w:pPr>
        <w:ind w:left="0" w:right="0" w:firstLine="560"/>
        <w:spacing w:before="450" w:after="450" w:line="312" w:lineRule="auto"/>
      </w:pPr>
      <w:r>
        <w:rPr>
          <w:rFonts w:ascii="宋体" w:hAnsi="宋体" w:eastAsia="宋体" w:cs="宋体"/>
          <w:color w:val="000"/>
          <w:sz w:val="28"/>
          <w:szCs w:val="28"/>
        </w:rPr>
        <w:t xml:space="preserve">石家庄铁路职业中等专业学校 2024年短期培训工作总结</w:t>
      </w:r>
    </w:p>
    <w:p>
      <w:pPr>
        <w:ind w:left="0" w:right="0" w:firstLine="560"/>
        <w:spacing w:before="450" w:after="450" w:line="312" w:lineRule="auto"/>
      </w:pPr>
      <w:r>
        <w:rPr>
          <w:rFonts w:ascii="宋体" w:hAnsi="宋体" w:eastAsia="宋体" w:cs="宋体"/>
          <w:color w:val="000"/>
          <w:sz w:val="28"/>
          <w:szCs w:val="28"/>
        </w:rPr>
        <w:t xml:space="preserve">为落实《国务院关于大力推进职业教育改革与发展的决定》精神，体现“以服务为宗旨，以就业为导向”的职业教育办学指导思想，促进职业教育更好的适应社会主义建设对生产、服务第一线技能型人才的需要，为认真贯彻落实《国务院关于深化教育改革全面推进素质教育的决定》中提出的“在全社会实行学业证书、职业资格证书并重的制度”的要求，我们本着为同学服务使同学能更好的适应社会发展和进一步拓宽就业渠道的宗旨，依托我校的教学资源和师资优势我们面向社会进行了短期培训工作，在今年的短期培训工作中我们有成绩也有不足，现将本年度的工作总结入下：</w:t>
      </w:r>
    </w:p>
    <w:p>
      <w:pPr>
        <w:ind w:left="0" w:right="0" w:firstLine="560"/>
        <w:spacing w:before="450" w:after="450" w:line="312" w:lineRule="auto"/>
      </w:pPr>
      <w:r>
        <w:rPr>
          <w:rFonts w:ascii="宋体" w:hAnsi="宋体" w:eastAsia="宋体" w:cs="宋体"/>
          <w:color w:val="000"/>
          <w:sz w:val="28"/>
          <w:szCs w:val="28"/>
        </w:rPr>
        <w:t xml:space="preserve">培训目的 ：通过培训使社会上有劳动能力而没有工作的人，具有专业技能，掌握一技之长，增强他们以后参与社会劳动的能力。</w:t>
      </w:r>
    </w:p>
    <w:p>
      <w:pPr>
        <w:ind w:left="0" w:right="0" w:firstLine="560"/>
        <w:spacing w:before="450" w:after="450" w:line="312" w:lineRule="auto"/>
      </w:pPr>
      <w:r>
        <w:rPr>
          <w:rFonts w:ascii="宋体" w:hAnsi="宋体" w:eastAsia="宋体" w:cs="宋体"/>
          <w:color w:val="000"/>
          <w:sz w:val="28"/>
          <w:szCs w:val="28"/>
        </w:rPr>
        <w:t xml:space="preserve">培训方式：集中培训 培训时间： 2024年暑假</w:t>
      </w:r>
    </w:p>
    <w:p>
      <w:pPr>
        <w:ind w:left="0" w:right="0" w:firstLine="560"/>
        <w:spacing w:before="450" w:after="450" w:line="312" w:lineRule="auto"/>
      </w:pPr>
      <w:r>
        <w:rPr>
          <w:rFonts w:ascii="宋体" w:hAnsi="宋体" w:eastAsia="宋体" w:cs="宋体"/>
          <w:color w:val="000"/>
          <w:sz w:val="28"/>
          <w:szCs w:val="28"/>
        </w:rPr>
        <w:t xml:space="preserve">培训地点:  石家庄铁路职业中等专业学校 授课教师：石家庄铁路职业中等专业学校的教师 参加人员：社会人员和学生</w:t>
      </w:r>
    </w:p>
    <w:p>
      <w:pPr>
        <w:ind w:left="0" w:right="0" w:firstLine="560"/>
        <w:spacing w:before="450" w:after="450" w:line="312" w:lineRule="auto"/>
      </w:pPr>
      <w:r>
        <w:rPr>
          <w:rFonts w:ascii="宋体" w:hAnsi="宋体" w:eastAsia="宋体" w:cs="宋体"/>
          <w:color w:val="000"/>
          <w:sz w:val="28"/>
          <w:szCs w:val="28"/>
        </w:rPr>
        <w:t xml:space="preserve">培训内容：餐厅客房服务员、铁路客运服务</w:t>
      </w:r>
    </w:p>
    <w:p>
      <w:pPr>
        <w:ind w:left="0" w:right="0" w:firstLine="560"/>
        <w:spacing w:before="450" w:after="450" w:line="312" w:lineRule="auto"/>
      </w:pPr>
      <w:r>
        <w:rPr>
          <w:rFonts w:ascii="宋体" w:hAnsi="宋体" w:eastAsia="宋体" w:cs="宋体"/>
          <w:color w:val="000"/>
          <w:sz w:val="28"/>
          <w:szCs w:val="28"/>
        </w:rPr>
        <w:t xml:space="preserve">在暑期分对旅游服务与管理（包括铁路客运服务、餐厅客房服务员）进行培训，为期两周。总计培训429人。</w:t>
      </w:r>
    </w:p>
    <w:p>
      <w:pPr>
        <w:ind w:left="0" w:right="0" w:firstLine="560"/>
        <w:spacing w:before="450" w:after="450" w:line="312" w:lineRule="auto"/>
      </w:pPr>
      <w:r>
        <w:rPr>
          <w:rFonts w:ascii="宋体" w:hAnsi="宋体" w:eastAsia="宋体" w:cs="宋体"/>
          <w:color w:val="000"/>
          <w:sz w:val="28"/>
          <w:szCs w:val="28"/>
        </w:rPr>
        <w:t xml:space="preserve">培训效果：</w:t>
      </w:r>
    </w:p>
    <w:p>
      <w:pPr>
        <w:ind w:left="0" w:right="0" w:firstLine="560"/>
        <w:spacing w:before="450" w:after="450" w:line="312" w:lineRule="auto"/>
      </w:pPr>
      <w:r>
        <w:rPr>
          <w:rFonts w:ascii="宋体" w:hAnsi="宋体" w:eastAsia="宋体" w:cs="宋体"/>
          <w:color w:val="000"/>
          <w:sz w:val="28"/>
          <w:szCs w:val="28"/>
        </w:rPr>
        <w:t xml:space="preserve">这次培训，坚持以专业知识为基础，专业技能为重点，提高操作能力为目标，对辅导教材做到删繁就简、因材施教、突出实际、实用、实效的原则，分类指导、多层次推进、全面提高、保证学员记得住、学的牢、用得上。对培训辅导教师严格组织，周密安排，认真设计专业学计划，精心编写教案，潜心组织课堂教学，耐心指导实践操作，强化技能训练，严格考核，全面提高培训质量。在培训形式上，坚持方式服从需要的原则，要灵活多样，力求做到“四个结合”，即集中辅导与分散实训结合。不论采取哪种形式，都必须保证培训时间和培训效果，完成培训计划，保证受训学员考试考核合格。通过培训，让429人具有专业技能，掌握一技之长，增强了他们以后参与社会劳动的能力。为他们以后的就业奠定基础。为他们更好的适应社会发展和进一步拓宽就业渠道做好了准备。</w:t>
      </w:r>
    </w:p>
    <w:p>
      <w:pPr>
        <w:ind w:left="0" w:right="0" w:firstLine="560"/>
        <w:spacing w:before="450" w:after="450" w:line="312" w:lineRule="auto"/>
      </w:pPr>
      <w:r>
        <w:rPr>
          <w:rFonts w:ascii="宋体" w:hAnsi="宋体" w:eastAsia="宋体" w:cs="宋体"/>
          <w:color w:val="000"/>
          <w:sz w:val="28"/>
          <w:szCs w:val="28"/>
        </w:rPr>
        <w:t xml:space="preserve">石铁职专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第二篇：短期培训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与崇敬之心，跟随着党组织的引导，我有幸进入院第十八期党校的培训，开始了对党相关知识的深度学习。一共五讲党课的学习，老师们对党的精辟解析和大量的旁征博引，让我在无比叹服的同时深受鼓舞和教育，使我的思想得到了升华，对党组织有了更深刻的认识，更加热爱我们的中国共产党，更坚定了我加入中国共产党的决心和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学习党章的目的在于应用，学好党章的目的是贯彻好党章。党章，是党的全国代表大会通过的党的最根本的纲领性文件，代表了全党的根本利益和意志，是党的根本大法，是党的伟大旗帜，是规范和制约全党行为的总章程，是把握党的正确政治方向的根本准则，是坚持从严治党方针的根本依据，是党员加强党性修养的根本标准。通过认真学习，我对我们党的宗旨，组织制度，党的纪律，理想目标，指导思想，基本要求，党员的权利和义务有了更新的理解，受到了一次深刻的党的政治理论和基础知识教育，明确了自己的入党动机，树立起远大的人生理想，从而也更加坚定了自己的革命理想信念和永葆共产党员先进性的崇高责任感。在新时代的召唤下，我明白了应如何做一名合格的大学生，明确了当代大学生的政治使命感和责任感。</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他领导全国各族人民，在长期的反帝反封建反官僚主义的革命斗争中，取得了新民主主义革命的胜利，确立了社会主义制度，发展了社会主义经济、政治和文化。党的十一届三中全会后，以邓小平为代表的党的第二代领导集体，在总结以往经验教训的基础上，确定了“一个中心，两个基本点”的党的基本路线，把大力发展社会生产力作为全党和全国人民的根本任务。经过三十多年的改革开放，我国的综合国力和社会面貌发生了翻天覆地的变化，人民的生活水平有了显著的提高。其中以江泽民为代表的党的第三代领导集体，高举邓小平理论的伟大旗帜，坚持党的基本路线，紧密结合国际国内的新形势，制订了一系列发展社会主义生产力的方针政策，抓住机遇，开拓进取，使我国的改革开放和现代化建设进入了新的发展阶段。党的十六大是我们党在新世纪召开的第一次代表大会，也是我们党在开始实施社会主义现代化建设第三步战略部署的新形势下召开的一次十分重要的代表大会。大会的主题是：高举邓小平理论伟大旗帜，全面贯彻“三个代表”重要思想，继往开来，与时俱进，全面建设小康社会，加快推进社会主义现代化，为开创中国特色社会主义事业新局面而奋斗。这个主题，鲜明地回答了在新世纪新阶段我们党坚持举什么旗、走什么路、实现什么目标的重大问题，反映了全党和全国各族人民的意愿，体现了党和国家事业不断发展的客观要求。大会极大地振奋了全党和全国各族人民的精神，进一步展示了我们党坚持改革开放、坚持与时俱进的良好形象。党的第四代领导集体的代表胡锦涛同志在第十七大报告中提出，在新的发展阶段继</w:t>
      </w:r>
    </w:p>
    <w:p>
      <w:pPr>
        <w:ind w:left="0" w:right="0" w:firstLine="560"/>
        <w:spacing w:before="450" w:after="450" w:line="312" w:lineRule="auto"/>
      </w:pPr>
      <w:r>
        <w:rPr>
          <w:rFonts w:ascii="宋体" w:hAnsi="宋体" w:eastAsia="宋体" w:cs="宋体"/>
          <w:color w:val="000"/>
          <w:sz w:val="28"/>
          <w:szCs w:val="28"/>
        </w:rPr>
        <w:t xml:space="preserve">续全面建设小康社会、发展中国特色社会主义，必须坚持以邓小平理论和“三个代表”重要思想为指导，深入贯彻落实科学发展观。历史证明，在中国，只有坚持党的领导，民族的振兴、国家的富强和人民的幸福才有可靠的保障。</w:t>
      </w:r>
    </w:p>
    <w:p>
      <w:pPr>
        <w:ind w:left="0" w:right="0" w:firstLine="560"/>
        <w:spacing w:before="450" w:after="450" w:line="312" w:lineRule="auto"/>
      </w:pPr>
      <w:r>
        <w:rPr>
          <w:rFonts w:ascii="宋体" w:hAnsi="宋体" w:eastAsia="宋体" w:cs="宋体"/>
          <w:color w:val="000"/>
          <w:sz w:val="28"/>
          <w:szCs w:val="28"/>
        </w:rPr>
        <w:t xml:space="preserve">在当今社会的一些领域和一些地方，道德失范，是非、善恶、美丑界限混淆，拜金主义、享乐主义、极端个人主义滋长，见利忘义、损公肥私行为时有发生，不讲信用、欺骗诈骗成为社会公害，以权谋私、腐化堕落现象严重存在。道德素质的提高，应当引起全党全社会的高度重视。道德水准的高低，修养品行的好坏，是衡量一名共产党员是否保持先进性的标准之一，也是共产党员区别于普通群众的重要尺度之一。作为共产党员，必须具有高尚的道德情操和道德行为，必须严格按照共产党人的行为规范和道德要求办事。我们党的成长历史就是一部全心全意为人民服务的历史，在这部历史上记载着许多共产党人为革命和建设事业、为人民利益英勇奋斗、舍己为人的光辉史记，记载着他们赤胆忠心、大公无私的献身精神。人民的利益就是党的最高利益，坚持党和人民的利益高于一切，个人利益服从党和人民的利益，吃苦在前，享受在后，克己奉公，奉献社会，贡献自己，不求索取是共产党员的价值所在。全心全意为人民服务，是我们要为共产主义事业奋斗一生的宏伟目标。为了这一目标，许多共产党员抛头颅、洒热血，换取了今天这来之不易的成果。这是党员努力追求的目标，更是党员一生所实践的宗旨。</w:t>
      </w:r>
    </w:p>
    <w:p>
      <w:pPr>
        <w:ind w:left="0" w:right="0" w:firstLine="560"/>
        <w:spacing w:before="450" w:after="450" w:line="312" w:lineRule="auto"/>
      </w:pPr>
      <w:r>
        <w:rPr>
          <w:rFonts w:ascii="宋体" w:hAnsi="宋体" w:eastAsia="宋体" w:cs="宋体"/>
          <w:color w:val="000"/>
          <w:sz w:val="28"/>
          <w:szCs w:val="28"/>
        </w:rPr>
        <w:t xml:space="preserve">要想成为一名合格的党员，我们还有一大段路要走。这就需要我们每一位党员，更或是入党申请人的继续努力。我们要自觉学习，努力实践，不断提高理论素养；我们要严格要求自己，自严自律，提升自己的综合素质，尽心竭力的做好本职工作的同时，也要在实际生活中约束自己，帮助他人，做到先锋模范带头作用。在任何时候，任何情况下，都要牢记为人民服务的宗旨，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第三篇：短期培训总结</w:t>
      </w:r>
    </w:p>
    <w:p>
      <w:pPr>
        <w:ind w:left="0" w:right="0" w:firstLine="560"/>
        <w:spacing w:before="450" w:after="450" w:line="312" w:lineRule="auto"/>
      </w:pPr>
      <w:r>
        <w:rPr>
          <w:rFonts w:ascii="宋体" w:hAnsi="宋体" w:eastAsia="宋体" w:cs="宋体"/>
          <w:color w:val="000"/>
          <w:sz w:val="28"/>
          <w:szCs w:val="28"/>
        </w:rPr>
        <w:t xml:space="preserve">短期培训总结范文</w:t>
      </w:r>
    </w:p>
    <w:p>
      <w:pPr>
        <w:ind w:left="0" w:right="0" w:firstLine="560"/>
        <w:spacing w:before="450" w:after="450" w:line="312" w:lineRule="auto"/>
      </w:pPr>
      <w:r>
        <w:rPr>
          <w:rFonts w:ascii="宋体" w:hAnsi="宋体" w:eastAsia="宋体" w:cs="宋体"/>
          <w:color w:val="000"/>
          <w:sz w:val="28"/>
          <w:szCs w:val="28"/>
        </w:rPr>
        <w:t xml:space="preserve">为全面提高出租汽车从业人员服务质量和综合素质，加强从业人员岗位技能服务水平，规范和促进出租汽车行业健康稳定发展。根据县政府专题会议纪要和交通运输局的指示精神，按照《毕节地区出租汽车客运从业人员职业技能培训手册》的有关要求，由威宁自治县城市公共客运交通管理局与威宁县职业技术高级中学共同举办了“威宁自治县20xx年出租车驾驶员职业教育技能培训班”，至今已培训400余名出租车行业从业人员。</w:t>
      </w:r>
    </w:p>
    <w:p>
      <w:pPr>
        <w:ind w:left="0" w:right="0" w:firstLine="560"/>
        <w:spacing w:before="450" w:after="450" w:line="312" w:lineRule="auto"/>
      </w:pPr>
      <w:r>
        <w:rPr>
          <w:rFonts w:ascii="宋体" w:hAnsi="宋体" w:eastAsia="宋体" w:cs="宋体"/>
          <w:color w:val="000"/>
          <w:sz w:val="28"/>
          <w:szCs w:val="28"/>
        </w:rPr>
        <w:t xml:space="preserve">20xx年1月初，根据专题会议纪要要求和培训计划设想，安排专人拟定培训实施方案，确立培训工作领导小组，落实培训事宜及进程。并于1月10日--14日安排报名、明确培训时间、教材及培训期数，首期培训在1月20日举行隆重的开班典礼后拉开培训序幕，到会的有交通运输局局长，交警队队长、客管局局长、职中校长、培训教师等，培训历时4天，共培训176人次，测试167人，于24日结束。第二期培训于1月26日开始，共培训测试237人，到1月29日结束。</w:t>
      </w:r>
    </w:p>
    <w:p>
      <w:pPr>
        <w:ind w:left="0" w:right="0" w:firstLine="560"/>
        <w:spacing w:before="450" w:after="450" w:line="312" w:lineRule="auto"/>
      </w:pPr>
      <w:r>
        <w:rPr>
          <w:rFonts w:ascii="宋体" w:hAnsi="宋体" w:eastAsia="宋体" w:cs="宋体"/>
          <w:color w:val="000"/>
          <w:sz w:val="28"/>
          <w:szCs w:val="28"/>
        </w:rPr>
        <w:t xml:space="preserve">培训过程中安排行业部门的骨干教师和知名人士、领导，全面、系统讲解所授课程，对出租车经营业主和驾驶员，从城市生活常识、普通话、道德规范、营运规范、服务水平、安全运营等方面进行技能和岗前培训，旨在提高出租车驾驶员服务水平和质量。</w:t>
      </w:r>
    </w:p>
    <w:p>
      <w:pPr>
        <w:ind w:left="0" w:right="0" w:firstLine="560"/>
        <w:spacing w:before="450" w:after="450" w:line="312" w:lineRule="auto"/>
      </w:pPr>
      <w:r>
        <w:rPr>
          <w:rFonts w:ascii="宋体" w:hAnsi="宋体" w:eastAsia="宋体" w:cs="宋体"/>
          <w:color w:val="000"/>
          <w:sz w:val="28"/>
          <w:szCs w:val="28"/>
        </w:rPr>
        <w:t xml:space="preserve">通过学习培训，促使了我县出租车驾驶员能够达到“语言文明、微笑服务、能说普通话、服从管理、熟知环境、规范服务、文明经营、安全营运”的良好效果。此次培训主要体现三个特点，一是形式创新：从“填鸭式”讲课到交互式探讨，变单向灌输为双向交流，对于会议学习中出现的疑问，驾驶员可现场提问，牛牛文库海量资料分享</w:t>
      </w:r>
    </w:p>
    <w:p>
      <w:pPr>
        <w:ind w:left="0" w:right="0" w:firstLine="560"/>
        <w:spacing w:before="450" w:after="450" w:line="312" w:lineRule="auto"/>
      </w:pPr>
      <w:r>
        <w:rPr>
          <w:rFonts w:ascii="宋体" w:hAnsi="宋体" w:eastAsia="宋体" w:cs="宋体"/>
          <w:color w:val="000"/>
          <w:sz w:val="28"/>
          <w:szCs w:val="28"/>
        </w:rPr>
        <w:t xml:space="preserve">教师当场解答，这样既活跃了会场气氛，又提高了驾驶员的听课兴趣，从而达到提高学习效果的目的。二是内容模式创新：几位主讲老师，均使用多媒体辅助教学，用通俗的语言、具体的事例，把原来冗长的条文简明扼要的解读出来，帮助出租车驾驶员正确理解相关的生活、礼仪、法律、法规知识。三是结局改变：为最大程度的保证所有在岗出租车驾驶轮训一次，此次出租车驾驶员成绩是否合格以签到为准，对因特殊原因未能参加培训的驾驶员，另行安排时间进行培训。改变了从前学习走过场的形式，给所有驾驶员一次学习培训的机会。</w:t>
      </w:r>
    </w:p>
    <w:p>
      <w:pPr>
        <w:ind w:left="0" w:right="0" w:firstLine="560"/>
        <w:spacing w:before="450" w:after="450" w:line="312" w:lineRule="auto"/>
      </w:pPr>
      <w:r>
        <w:rPr>
          <w:rFonts w:ascii="宋体" w:hAnsi="宋体" w:eastAsia="宋体" w:cs="宋体"/>
          <w:color w:val="000"/>
          <w:sz w:val="28"/>
          <w:szCs w:val="28"/>
        </w:rPr>
        <w:t xml:space="preserve">通过此次集中培训，起到了非常好的效果。许多出租车师傅都说：“平时只注意跑车，不注重学习，消息来源也只靠口耳相传，所以对文明行车、礼貌待客等方面知识没有系统的了解„„。定期培训确实好，希望主管部门应该经常组织学习。</w:t>
      </w:r>
    </w:p>
    <w:p>
      <w:pPr>
        <w:ind w:left="0" w:right="0" w:firstLine="560"/>
        <w:spacing w:before="450" w:after="450" w:line="312" w:lineRule="auto"/>
      </w:pPr>
      <w:r>
        <w:rPr>
          <w:rFonts w:ascii="宋体" w:hAnsi="宋体" w:eastAsia="宋体" w:cs="宋体"/>
          <w:color w:val="000"/>
          <w:sz w:val="28"/>
          <w:szCs w:val="28"/>
        </w:rPr>
        <w:t xml:space="preserve">同时，在培训过程中建立健全培训学员档案和学员教学意见反馈表，进行学员培训满意度调查。使学员在学习培训的过程中对所学课程中存在的问题和不足能够及时提出并加以改进。严格学习培训考勤制度，培训过程中的强化点名、签到和考核制度，确保培训工作有序进行，有效的保障了培训的质量，得到参训人员的一致好评和社会各界的充分认可，圆满完成了XX年初培训工作计划。</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第四篇：短期培训总结</w:t>
      </w:r>
    </w:p>
    <w:p>
      <w:pPr>
        <w:ind w:left="0" w:right="0" w:firstLine="560"/>
        <w:spacing w:before="450" w:after="450" w:line="312" w:lineRule="auto"/>
      </w:pPr>
      <w:r>
        <w:rPr>
          <w:rFonts w:ascii="宋体" w:hAnsi="宋体" w:eastAsia="宋体" w:cs="宋体"/>
          <w:color w:val="000"/>
          <w:sz w:val="28"/>
          <w:szCs w:val="28"/>
        </w:rPr>
        <w:t xml:space="preserve">威宁自治县2024年出租车驾驶员职业教育技能</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为全面提高出租汽车从业人员服务质量和综合素质，加强从业人员岗位技能服务水平，规范和促进出租汽车行业健康稳定发展。根据县政府专题会议纪要和交通运输局的指示精神，按照《毕节地区出租汽车客运从业人员职业技能培训手册》的有关要求，由威宁自治县城市公共客运交通管理局与威宁县职业技术高级中学共同举办了“威宁自治县2024年出租车驾驶员职业教育技能培训班”，至今已培训400余名出租车行业从业人员。</w:t>
      </w:r>
    </w:p>
    <w:p>
      <w:pPr>
        <w:ind w:left="0" w:right="0" w:firstLine="560"/>
        <w:spacing w:before="450" w:after="450" w:line="312" w:lineRule="auto"/>
      </w:pPr>
      <w:r>
        <w:rPr>
          <w:rFonts w:ascii="宋体" w:hAnsi="宋体" w:eastAsia="宋体" w:cs="宋体"/>
          <w:color w:val="000"/>
          <w:sz w:val="28"/>
          <w:szCs w:val="28"/>
        </w:rPr>
        <w:t xml:space="preserve">2024年1月初，根据专题会议纪要要求和培训计划设想，安排专人拟定培训实施方案，确立培训工作领导小组，落实培训事宜及进程。并于1月10日--14日安排报名、明确培训时间、教材及培训期数，首期培训在1月20日举行隆重的开班典礼后拉开培训序幕，到会的有交通运输局局长，交警队队长、客管局局长、职中校长、培训教师等，培训历时4天，共培训176人次，测试167人，于24日结束。第二期培训于1月26日开始，共培训测试237人，到1月29日结束。</w:t>
      </w:r>
    </w:p>
    <w:p>
      <w:pPr>
        <w:ind w:left="0" w:right="0" w:firstLine="560"/>
        <w:spacing w:before="450" w:after="450" w:line="312" w:lineRule="auto"/>
      </w:pPr>
      <w:r>
        <w:rPr>
          <w:rFonts w:ascii="宋体" w:hAnsi="宋体" w:eastAsia="宋体" w:cs="宋体"/>
          <w:color w:val="000"/>
          <w:sz w:val="28"/>
          <w:szCs w:val="28"/>
        </w:rPr>
        <w:t xml:space="preserve">培训过程中安排行业部门的骨干教师和知名人士、领导，全面、系统讲解所授课程，对出租车经营业主和驾驶员，从城市生活常识、普通话、道德规范、营运规范、服务水平、安全运营等方面进行技能和岗前培训，旨在提高出租车驾驶员服务水平和质量。</w:t>
      </w:r>
    </w:p>
    <w:p>
      <w:pPr>
        <w:ind w:left="0" w:right="0" w:firstLine="560"/>
        <w:spacing w:before="450" w:after="450" w:line="312" w:lineRule="auto"/>
      </w:pPr>
      <w:r>
        <w:rPr>
          <w:rFonts w:ascii="宋体" w:hAnsi="宋体" w:eastAsia="宋体" w:cs="宋体"/>
          <w:color w:val="000"/>
          <w:sz w:val="28"/>
          <w:szCs w:val="28"/>
        </w:rPr>
        <w:t xml:space="preserve">通过学习培训，促使了我县出租车驾驶员能够达到“语言文明、微笑服务、能说普通话、服从管理、熟知环境、规范服务、文明经营、安全营运”的良好效果。此次培训主要体现三个特点，一是形式创新：从“填鸭式”讲课到交互式探讨，变单向灌输为双向交流，对于会议学习中出现的疑问，驾驶员可现场提问，教师当场解答，这样既活跃了会场气氛，又提高了驾驶员的听课兴趣，从而达到提高学习效果的目的。二是内容模式创新：几位主讲老师，均使用多媒体辅助教学，用通俗的语言、具体的事例，把原来冗长的条文简明扼要的解读出来，帮助出租车驾驶员正确理解相关的生活、礼仪、法律、法规知识。三是结局改变：为最大程度的保证所有在岗出租车驾驶轮训一次，此次出租车驾驶员成绩是否合格以签到为准，对因特殊原因未能参加培训的驾驶员，另行安排时间进行培训。改变了从前学习走过场的形式，给所有驾驶员一次学习培训的机会。</w:t>
      </w:r>
    </w:p>
    <w:p>
      <w:pPr>
        <w:ind w:left="0" w:right="0" w:firstLine="560"/>
        <w:spacing w:before="450" w:after="450" w:line="312" w:lineRule="auto"/>
      </w:pPr>
      <w:r>
        <w:rPr>
          <w:rFonts w:ascii="宋体" w:hAnsi="宋体" w:eastAsia="宋体" w:cs="宋体"/>
          <w:color w:val="000"/>
          <w:sz w:val="28"/>
          <w:szCs w:val="28"/>
        </w:rPr>
        <w:t xml:space="preserve">通过此次集中培训，起到了非常好的效果。许多出租车师傅都说：“平时只注意跑车，不注重学习，消息来源也只靠口耳相传，所以对文明行车、礼貌待客等方面知识没有系统的了解„„。定期培训确实好，希望主管部门应该经常组织学习。同时，在培训过程中建立健全培训学员档案和学员教学意见反馈表，进行学员培训满意度调查。使学员在学习培训的过程中对所学课程中存在的问题和不足能够及时提出并加以改进。严格学习培训考勤制度，培训过程中的强化点名、签到和考核制度，确保培训工作有序进行，有效的保障了培训的质量，得到参训人员的一致好评和社会各界的充分认可，圆满完成了2024年年初培训工作计划。</w:t>
      </w:r>
    </w:p>
    <w:p>
      <w:pPr>
        <w:ind w:left="0" w:right="0" w:firstLine="560"/>
        <w:spacing w:before="450" w:after="450" w:line="312" w:lineRule="auto"/>
      </w:pPr>
      <w:r>
        <w:rPr>
          <w:rFonts w:ascii="宋体" w:hAnsi="宋体" w:eastAsia="宋体" w:cs="宋体"/>
          <w:color w:val="000"/>
          <w:sz w:val="28"/>
          <w:szCs w:val="28"/>
        </w:rPr>
        <w:t xml:space="preserve">威宁自治县城市公共客运交通管理局</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第五篇：短期培训自我鉴定（范文）</w:t>
      </w:r>
    </w:p>
    <w:p>
      <w:pPr>
        <w:ind w:left="0" w:right="0" w:firstLine="560"/>
        <w:spacing w:before="450" w:after="450" w:line="312" w:lineRule="auto"/>
      </w:pPr>
      <w:r>
        <w:rPr>
          <w:rFonts w:ascii="宋体" w:hAnsi="宋体" w:eastAsia="宋体" w:cs="宋体"/>
          <w:color w:val="000"/>
          <w:sz w:val="28"/>
          <w:szCs w:val="28"/>
        </w:rPr>
        <w:t xml:space="preserve">自我鉴定的范文：有幸参加了省委党校XX年科级干部培训班。通过为期2个月学习培训，较为系统地掌握了机关干部必备的理论知识和思想修养，深深感到自己取得了长足进步。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党校干部培训学习，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社会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w:t>
      </w:r>
    </w:p>
    <w:p>
      <w:pPr>
        <w:ind w:left="0" w:right="0" w:firstLine="560"/>
        <w:spacing w:before="450" w:after="450" w:line="312" w:lineRule="auto"/>
      </w:pPr>
      <w:r>
        <w:rPr>
          <w:rFonts w:ascii="宋体" w:hAnsi="宋体" w:eastAsia="宋体" w:cs="宋体"/>
          <w:color w:val="000"/>
          <w:sz w:val="28"/>
          <w:szCs w:val="28"/>
        </w:rPr>
        <w:t xml:space="preserve">第一、凡一个组织、一个团体，必须建立起为组织成员为之奋斗的目标，用目标凝聚每一个成员的智慧和力量；</w:t>
      </w:r>
    </w:p>
    <w:p>
      <w:pPr>
        <w:ind w:left="0" w:right="0" w:firstLine="560"/>
        <w:spacing w:before="450" w:after="450" w:line="312" w:lineRule="auto"/>
      </w:pPr>
      <w:r>
        <w:rPr>
          <w:rFonts w:ascii="宋体" w:hAnsi="宋体" w:eastAsia="宋体" w:cs="宋体"/>
          <w:color w:val="000"/>
          <w:sz w:val="28"/>
          <w:szCs w:val="28"/>
        </w:rPr>
        <w:t xml:space="preserve">第二、完成任何一项艰巨任务都要靠组织成员的共同努力，“众人拾柴火焰高”；</w:t>
      </w:r>
    </w:p>
    <w:p>
      <w:pPr>
        <w:ind w:left="0" w:right="0" w:firstLine="560"/>
        <w:spacing w:before="450" w:after="450" w:line="312" w:lineRule="auto"/>
      </w:pPr>
      <w:r>
        <w:rPr>
          <w:rFonts w:ascii="宋体" w:hAnsi="宋体" w:eastAsia="宋体" w:cs="宋体"/>
          <w:color w:val="000"/>
          <w:sz w:val="28"/>
          <w:szCs w:val="28"/>
        </w:rPr>
        <w:t xml:space="preserve">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2024-10-17T04:53:19+08:00</dcterms:created>
  <dcterms:modified xsi:type="dcterms:W3CDTF">2024-10-17T04:53:19+08:00</dcterms:modified>
</cp:coreProperties>
</file>

<file path=docProps/custom.xml><?xml version="1.0" encoding="utf-8"?>
<Properties xmlns="http://schemas.openxmlformats.org/officeDocument/2006/custom-properties" xmlns:vt="http://schemas.openxmlformats.org/officeDocument/2006/docPropsVTypes"/>
</file>