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扎实推进学校管理  着力提升办学质1</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第一篇：扎实推进学校管理  着力提升办学质1扎实推进学校管理 着力提升办学质量_____肥乡镇中心校2024年工作总结2024年，在县教体局的正确领导下，在肥乡镇党委政府的关心、支持下，肥乡镇中心校紧紧围绕县教体局年初制定的工作目标，扎实...</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第一篇：扎实推进学校管理  着力提升办学质1</w:t>
      </w:r>
    </w:p>
    <w:p>
      <w:pPr>
        <w:ind w:left="0" w:right="0" w:firstLine="560"/>
        <w:spacing w:before="450" w:after="450" w:line="312" w:lineRule="auto"/>
      </w:pPr>
      <w:r>
        <w:rPr>
          <w:rFonts w:ascii="宋体" w:hAnsi="宋体" w:eastAsia="宋体" w:cs="宋体"/>
          <w:color w:val="000"/>
          <w:sz w:val="28"/>
          <w:szCs w:val="28"/>
        </w:rPr>
        <w:t xml:space="preserve">扎实推进学校管理 着力提升办学质量</w:t>
      </w:r>
    </w:p>
    <w:p>
      <w:pPr>
        <w:ind w:left="0" w:right="0" w:firstLine="560"/>
        <w:spacing w:before="450" w:after="450" w:line="312" w:lineRule="auto"/>
      </w:pPr>
      <w:r>
        <w:rPr>
          <w:rFonts w:ascii="宋体" w:hAnsi="宋体" w:eastAsia="宋体" w:cs="宋体"/>
          <w:color w:val="000"/>
          <w:sz w:val="28"/>
          <w:szCs w:val="28"/>
        </w:rPr>
        <w:t xml:space="preserve">_____肥乡镇中心校2024年工作总结</w:t>
      </w:r>
    </w:p>
    <w:p>
      <w:pPr>
        <w:ind w:left="0" w:right="0" w:firstLine="560"/>
        <w:spacing w:before="450" w:after="450" w:line="312" w:lineRule="auto"/>
      </w:pPr>
      <w:r>
        <w:rPr>
          <w:rFonts w:ascii="宋体" w:hAnsi="宋体" w:eastAsia="宋体" w:cs="宋体"/>
          <w:color w:val="000"/>
          <w:sz w:val="28"/>
          <w:szCs w:val="28"/>
        </w:rPr>
        <w:t xml:space="preserve">2024年，在县教体局的正确领导下，在肥乡镇党委政府的关心、支持下，肥乡镇中心校紧紧围绕县教体局年初制定的工作目标，扎实苦干，开拓进取，奋力拼搏，紧紧围绕提升教育教学质量这一中心工作，加强学校领导班子和教师队伍建设，着力提升教师业务能力，通过创建高校课堂，进一步提升中心校教育教学质量，各项工作取得一定成就，中初考成绩再创佳绩，中心校先后获得“教育质量攻坚年活动先锋旗”、“先进基层党支部”、“肥乡县中小学童心向党合唱一等奖”、“强力提师能、创建新课堂教师演讲优秀组织奖”、“第二十二届艺术节文艺汇演获三等奖”等十三项荣誉，以及在县进行的新课堂、学校管理、自制教具、专室使用、安全等专项检查中多次被通报表扬。现将我中心校一年来的工作总结如下：</w:t>
      </w:r>
    </w:p>
    <w:p>
      <w:pPr>
        <w:ind w:left="0" w:right="0" w:firstLine="560"/>
        <w:spacing w:before="450" w:after="450" w:line="312" w:lineRule="auto"/>
      </w:pPr>
      <w:r>
        <w:rPr>
          <w:rFonts w:ascii="宋体" w:hAnsi="宋体" w:eastAsia="宋体" w:cs="宋体"/>
          <w:color w:val="000"/>
          <w:sz w:val="28"/>
          <w:szCs w:val="28"/>
        </w:rPr>
        <w:t xml:space="preserve">一、整合教育资源，改善办学条件，中小学校环境进一步靓化。</w:t>
      </w:r>
    </w:p>
    <w:p>
      <w:pPr>
        <w:ind w:left="0" w:right="0" w:firstLine="560"/>
        <w:spacing w:before="450" w:after="450" w:line="312" w:lineRule="auto"/>
      </w:pPr>
      <w:r>
        <w:rPr>
          <w:rFonts w:ascii="宋体" w:hAnsi="宋体" w:eastAsia="宋体" w:cs="宋体"/>
          <w:color w:val="000"/>
          <w:sz w:val="28"/>
          <w:szCs w:val="28"/>
        </w:rPr>
        <w:t xml:space="preserve">2024年，我中心校进一步整合教育资源，继续改善办学条件。积极筹措资金，加大教育投入，加快农村中小学布局调整和标准化学校建设，8月20日，前黄寨联办学校正式投入使用，这是我县第一所高标准农村寄宿制小学，它的建成极大地改善了前黄寨等六个村适龄儿童的求学需求。今年赵庄联办小学已经征地30亩，前期准备工作已基本完成，学校项目建设已经开工，预计明年一所四轨寄宿制完全小学将在赵庄落成，同时常耳寨小学教学楼建设项目也已经完成所有准备工作，马上就会开工建设。届时，我们中心校将在全县率先拥有了一流的办学条件，为进一步提升教育教学质量提供了坚实的基础。</w:t>
      </w:r>
    </w:p>
    <w:p>
      <w:pPr>
        <w:ind w:left="0" w:right="0" w:firstLine="560"/>
        <w:spacing w:before="450" w:after="450" w:line="312" w:lineRule="auto"/>
      </w:pPr>
      <w:r>
        <w:rPr>
          <w:rFonts w:ascii="宋体" w:hAnsi="宋体" w:eastAsia="宋体" w:cs="宋体"/>
          <w:color w:val="000"/>
          <w:sz w:val="28"/>
          <w:szCs w:val="28"/>
        </w:rPr>
        <w:t xml:space="preserve">二、多措并举提师能，打造一支业务精湛、不计得失的教师队伍。</w:t>
      </w:r>
    </w:p>
    <w:p>
      <w:pPr>
        <w:ind w:left="0" w:right="0" w:firstLine="560"/>
        <w:spacing w:before="450" w:after="450" w:line="312" w:lineRule="auto"/>
      </w:pPr>
      <w:r>
        <w:rPr>
          <w:rFonts w:ascii="宋体" w:hAnsi="宋体" w:eastAsia="宋体" w:cs="宋体"/>
          <w:color w:val="000"/>
          <w:sz w:val="28"/>
          <w:szCs w:val="28"/>
        </w:rPr>
        <w:t xml:space="preserve">1、强化培训，提升师能</w:t>
      </w:r>
    </w:p>
    <w:p>
      <w:pPr>
        <w:ind w:left="0" w:right="0" w:firstLine="560"/>
        <w:spacing w:before="450" w:after="450" w:line="312" w:lineRule="auto"/>
      </w:pPr>
      <w:r>
        <w:rPr>
          <w:rFonts w:ascii="宋体" w:hAnsi="宋体" w:eastAsia="宋体" w:cs="宋体"/>
          <w:color w:val="000"/>
          <w:sz w:val="28"/>
          <w:szCs w:val="28"/>
        </w:rPr>
        <w:t xml:space="preserve">继续邀请周亮老师定期到我校听课、做课、评课，指导我们的课改工作。今年3月份，聘请李元昌教授等四名专家给我校教师作课改报告。同时组织课改学校的老师和校长外出学习，与名校、名师零距离接触，感受名校的教学氛围，学习名师的教学模式。暑假又聘请了河北师大教授和南京行之小学校长等4名专家到我校作报告。一次次的学习，一场场的报告，让教师的心灵得到了洗礼，理念得到更新，能力得以提升，行动得以改变。</w:t>
      </w:r>
    </w:p>
    <w:p>
      <w:pPr>
        <w:ind w:left="0" w:right="0" w:firstLine="560"/>
        <w:spacing w:before="450" w:after="450" w:line="312" w:lineRule="auto"/>
      </w:pPr>
      <w:r>
        <w:rPr>
          <w:rFonts w:ascii="宋体" w:hAnsi="宋体" w:eastAsia="宋体" w:cs="宋体"/>
          <w:color w:val="000"/>
          <w:sz w:val="28"/>
          <w:szCs w:val="28"/>
        </w:rPr>
        <w:t xml:space="preserve">2、集体教研，锤炼师能。</w:t>
      </w:r>
    </w:p>
    <w:p>
      <w:pPr>
        <w:ind w:left="0" w:right="0" w:firstLine="560"/>
        <w:spacing w:before="450" w:after="450" w:line="312" w:lineRule="auto"/>
      </w:pPr>
      <w:r>
        <w:rPr>
          <w:rFonts w:ascii="宋体" w:hAnsi="宋体" w:eastAsia="宋体" w:cs="宋体"/>
          <w:color w:val="000"/>
          <w:sz w:val="28"/>
          <w:szCs w:val="28"/>
        </w:rPr>
        <w:t xml:space="preserve">本学期开学后，我们改变了周六上午集体教研的形式。每周六上午分三块进行，中心小学本学期集体备课活动单独开展，由小学校长组织，这样有利于加快他们课改的脚步。其他学校教师分语文，数学两组进行，一组集体备课，一组进行新课堂观摩。两组活动形式交替进行，新课堂观摩由业务校长负责。集体备课组由中心校其他人员负责，具体分工如下：毕振刚一年级，王世 民二年级，董志斌三年级，张建涛四年级，杨贺章五年级。要求这些人熟悉所包年级的教材内容，活动时和教师一起研究教材，讨论课堂教学的流程及教学方法。一段时间下来，教师反映良好，觉得有所收获，不虚此行。</w:t>
      </w:r>
    </w:p>
    <w:p>
      <w:pPr>
        <w:ind w:left="0" w:right="0" w:firstLine="560"/>
        <w:spacing w:before="450" w:after="450" w:line="312" w:lineRule="auto"/>
      </w:pPr>
      <w:r>
        <w:rPr>
          <w:rFonts w:ascii="宋体" w:hAnsi="宋体" w:eastAsia="宋体" w:cs="宋体"/>
          <w:color w:val="000"/>
          <w:sz w:val="28"/>
          <w:szCs w:val="28"/>
        </w:rPr>
        <w:t xml:space="preserve">3、教学比武，展示师能</w:t>
      </w:r>
    </w:p>
    <w:p>
      <w:pPr>
        <w:ind w:left="0" w:right="0" w:firstLine="560"/>
        <w:spacing w:before="450" w:after="450" w:line="312" w:lineRule="auto"/>
      </w:pPr>
      <w:r>
        <w:rPr>
          <w:rFonts w:ascii="宋体" w:hAnsi="宋体" w:eastAsia="宋体" w:cs="宋体"/>
          <w:color w:val="000"/>
          <w:sz w:val="28"/>
          <w:szCs w:val="28"/>
        </w:rPr>
        <w:t xml:space="preserve">中心校在强力提师能，打造新课堂方面，经常组织教师开展教学比武，通过同课异构展示新课堂风采，许多教师在比赛中脱颖而出，成为县级、市级名师。如：</w:t>
      </w:r>
    </w:p>
    <w:p>
      <w:pPr>
        <w:ind w:left="0" w:right="0" w:firstLine="560"/>
        <w:spacing w:before="450" w:after="450" w:line="312" w:lineRule="auto"/>
      </w:pPr>
      <w:r>
        <w:rPr>
          <w:rFonts w:ascii="宋体" w:hAnsi="宋体" w:eastAsia="宋体" w:cs="宋体"/>
          <w:color w:val="000"/>
          <w:sz w:val="28"/>
          <w:szCs w:val="28"/>
        </w:rPr>
        <w:t xml:space="preserve">在县教育体育局组织的“新课堂风采大赛”中，我中心校的钱静和侯章丽两位老师分别获一、二等奖；“同课异构”活动中张静敏和孙清老师的课受到局领导的好评。</w:t>
      </w:r>
    </w:p>
    <w:p>
      <w:pPr>
        <w:ind w:left="0" w:right="0" w:firstLine="560"/>
        <w:spacing w:before="450" w:after="450" w:line="312" w:lineRule="auto"/>
      </w:pPr>
      <w:r>
        <w:rPr>
          <w:rFonts w:ascii="宋体" w:hAnsi="宋体" w:eastAsia="宋体" w:cs="宋体"/>
          <w:color w:val="000"/>
          <w:sz w:val="28"/>
          <w:szCs w:val="28"/>
        </w:rPr>
        <w:t xml:space="preserve">在县教育体育局举办的“强力提师能，创建新课堂”演讲比赛中，钱静获二等奖，我中心校获优秀组织奖。</w:t>
      </w:r>
    </w:p>
    <w:p>
      <w:pPr>
        <w:ind w:left="0" w:right="0" w:firstLine="560"/>
        <w:spacing w:before="450" w:after="450" w:line="312" w:lineRule="auto"/>
      </w:pPr>
      <w:r>
        <w:rPr>
          <w:rFonts w:ascii="宋体" w:hAnsi="宋体" w:eastAsia="宋体" w:cs="宋体"/>
          <w:color w:val="000"/>
          <w:sz w:val="28"/>
          <w:szCs w:val="28"/>
        </w:rPr>
        <w:t xml:space="preserve">在邯郸市举办的青年教师新课堂比武大赛中，侯章丽和冯天虹的数学、语文课均获二等奖。</w:t>
      </w:r>
    </w:p>
    <w:p>
      <w:pPr>
        <w:ind w:left="0" w:right="0" w:firstLine="560"/>
        <w:spacing w:before="450" w:after="450" w:line="312" w:lineRule="auto"/>
      </w:pPr>
      <w:r>
        <w:rPr>
          <w:rFonts w:ascii="宋体" w:hAnsi="宋体" w:eastAsia="宋体" w:cs="宋体"/>
          <w:color w:val="000"/>
          <w:sz w:val="28"/>
          <w:szCs w:val="28"/>
        </w:rPr>
        <w:t xml:space="preserve">在创建新课堂总结表彰会上，我中心校获“高效课堂”“教学质量攻坚单位”和“素质教育十个一”三面锦旗。</w:t>
      </w:r>
    </w:p>
    <w:p>
      <w:pPr>
        <w:ind w:left="0" w:right="0" w:firstLine="560"/>
        <w:spacing w:before="450" w:after="450" w:line="312" w:lineRule="auto"/>
      </w:pPr>
      <w:r>
        <w:rPr>
          <w:rFonts w:ascii="宋体" w:hAnsi="宋体" w:eastAsia="宋体" w:cs="宋体"/>
          <w:color w:val="000"/>
          <w:sz w:val="28"/>
          <w:szCs w:val="28"/>
        </w:rPr>
        <w:t xml:space="preserve">三、以点带面搞创建，探索新课堂模式，进而在全中心校推广。</w:t>
      </w:r>
    </w:p>
    <w:p>
      <w:pPr>
        <w:ind w:left="0" w:right="0" w:firstLine="560"/>
        <w:spacing w:before="450" w:after="450" w:line="312" w:lineRule="auto"/>
      </w:pPr>
      <w:r>
        <w:rPr>
          <w:rFonts w:ascii="宋体" w:hAnsi="宋体" w:eastAsia="宋体" w:cs="宋体"/>
          <w:color w:val="000"/>
          <w:sz w:val="28"/>
          <w:szCs w:val="28"/>
        </w:rPr>
        <w:t xml:space="preserve">1、主动探索，形成模式。</w:t>
      </w:r>
    </w:p>
    <w:p>
      <w:pPr>
        <w:ind w:left="0" w:right="0" w:firstLine="560"/>
        <w:spacing w:before="450" w:after="450" w:line="312" w:lineRule="auto"/>
      </w:pPr>
      <w:r>
        <w:rPr>
          <w:rFonts w:ascii="宋体" w:hAnsi="宋体" w:eastAsia="宋体" w:cs="宋体"/>
          <w:color w:val="000"/>
          <w:sz w:val="28"/>
          <w:szCs w:val="28"/>
        </w:rPr>
        <w:t xml:space="preserve">我中心校通过外出参观学习，并邀请中国教育学会总课题组成员周亮老师到校做课改报告，定期到我校指导课改工作。以中 心小学为重点，还多次组织教师进行理论学习、课堂观摩、讲课比武等活动。经过不断探索，中心小学于2024年冬季形成了“先学后教、学导结合、当堂达标”的课堂教学模式-----“导学五步”教学法。</w:t>
      </w:r>
    </w:p>
    <w:p>
      <w:pPr>
        <w:ind w:left="0" w:right="0" w:firstLine="560"/>
        <w:spacing w:before="450" w:after="450" w:line="312" w:lineRule="auto"/>
      </w:pPr>
      <w:r>
        <w:rPr>
          <w:rFonts w:ascii="宋体" w:hAnsi="宋体" w:eastAsia="宋体" w:cs="宋体"/>
          <w:color w:val="000"/>
          <w:sz w:val="28"/>
          <w:szCs w:val="28"/>
        </w:rPr>
        <w:t xml:space="preserve">2、宣传发动，全员参与</w:t>
      </w:r>
    </w:p>
    <w:p>
      <w:pPr>
        <w:ind w:left="0" w:right="0" w:firstLine="560"/>
        <w:spacing w:before="450" w:after="450" w:line="312" w:lineRule="auto"/>
      </w:pPr>
      <w:r>
        <w:rPr>
          <w:rFonts w:ascii="宋体" w:hAnsi="宋体" w:eastAsia="宋体" w:cs="宋体"/>
          <w:color w:val="000"/>
          <w:sz w:val="28"/>
          <w:szCs w:val="28"/>
        </w:rPr>
        <w:t xml:space="preserve">2024年春新学年开学后的第一个周六（2月26日），组织全体教师召开创建新课堂动员会，通过学习、领会邯教【2024】1号文件精神，使教师明白实施课改的重要性和必要性。同时组织全体教师对中心小学实施的“导学五步”教学法进行学习，了解了它的操作方法和步骤。明确参与课堂创建人员的范围，要求每一位教师认真学习，积极参与。</w:t>
      </w:r>
    </w:p>
    <w:p>
      <w:pPr>
        <w:ind w:left="0" w:right="0" w:firstLine="560"/>
        <w:spacing w:before="450" w:after="450" w:line="312" w:lineRule="auto"/>
      </w:pPr>
      <w:r>
        <w:rPr>
          <w:rFonts w:ascii="宋体" w:hAnsi="宋体" w:eastAsia="宋体" w:cs="宋体"/>
          <w:color w:val="000"/>
          <w:sz w:val="28"/>
          <w:szCs w:val="28"/>
        </w:rPr>
        <w:t xml:space="preserve">3、以点带面，全面推广。</w:t>
      </w:r>
    </w:p>
    <w:p>
      <w:pPr>
        <w:ind w:left="0" w:right="0" w:firstLine="560"/>
        <w:spacing w:before="450" w:after="450" w:line="312" w:lineRule="auto"/>
      </w:pPr>
      <w:r>
        <w:rPr>
          <w:rFonts w:ascii="宋体" w:hAnsi="宋体" w:eastAsia="宋体" w:cs="宋体"/>
          <w:color w:val="000"/>
          <w:sz w:val="28"/>
          <w:szCs w:val="28"/>
        </w:rPr>
        <w:t xml:space="preserve">充分发挥中心小学的引领、辐射作用。利用中心校已成型的“导学”五步教学法，每周一至周五，组织教师分年级、分科目在规定时间内到中心小学进行课堂观摩（每天进行不同年级的两个科目，听一、二节课，大课间交流），学习运用导学五步教学法。选拔骨干教师做好“示范课”、“展示课”，带动、引领教师提升创建新课堂模式的能力。同时，以中心小学1—5年级语文、数学教师为首，编写“导学五步”教学通案，每周四前放在中心校的公共邮箱中，由各小学校长负责打印分给教师，然后利用集体备课时间，讨论、研究，进行二次备课。这样，一学期下来，教师基本掌握了“导学五步”教学法的模式。</w:t>
      </w:r>
    </w:p>
    <w:p>
      <w:pPr>
        <w:ind w:left="0" w:right="0" w:firstLine="560"/>
        <w:spacing w:before="450" w:after="450" w:line="312" w:lineRule="auto"/>
      </w:pPr>
      <w:r>
        <w:rPr>
          <w:rFonts w:ascii="宋体" w:hAnsi="宋体" w:eastAsia="宋体" w:cs="宋体"/>
          <w:color w:val="000"/>
          <w:sz w:val="28"/>
          <w:szCs w:val="28"/>
        </w:rPr>
        <w:t xml:space="preserve">四、强化服务意识，细化教学管理，激发教师干事创业激情。</w:t>
      </w:r>
    </w:p>
    <w:p>
      <w:pPr>
        <w:ind w:left="0" w:right="0" w:firstLine="560"/>
        <w:spacing w:before="450" w:after="450" w:line="312" w:lineRule="auto"/>
      </w:pPr>
      <w:r>
        <w:rPr>
          <w:rFonts w:ascii="宋体" w:hAnsi="宋体" w:eastAsia="宋体" w:cs="宋体"/>
          <w:color w:val="000"/>
          <w:sz w:val="28"/>
          <w:szCs w:val="28"/>
        </w:rPr>
        <w:t xml:space="preserve">1、规范制度激励人。制度的本身不是约束人，而是引导人、激励人的，使我们在创建工作中尽量少走或不走弯路，用制度规范教师行为。为此，我中心校制定了《肥乡镇中心校课堂教学改革实施方案》、《集体备课制度》、《集体备课考核办法》、《课堂改革考核办法》等，用于规范、指导教师的集体备课和课堂改革，并将结果纳入教师的年终考核，作为教师评优评模、晋职晋级的重要依据。</w:t>
      </w:r>
    </w:p>
    <w:p>
      <w:pPr>
        <w:ind w:left="0" w:right="0" w:firstLine="560"/>
        <w:spacing w:before="450" w:after="450" w:line="312" w:lineRule="auto"/>
      </w:pPr>
      <w:r>
        <w:rPr>
          <w:rFonts w:ascii="宋体" w:hAnsi="宋体" w:eastAsia="宋体" w:cs="宋体"/>
          <w:color w:val="000"/>
          <w:sz w:val="28"/>
          <w:szCs w:val="28"/>
        </w:rPr>
        <w:t xml:space="preserve">2、转变管理服务人。只有从根本上调动教师工作积极性，才能保证中心校各项工作又好又快发展。因此在工作中我们始终坚持以师为本，以生为本，中心校确立“管理就是服务”的管理理念，确立了“中心校服务服务中小学、中小学服务一线教师，一线教师服务学生的工作指导思想，为师生提供及时服务、跟踪服务、超前服务，真正实现了无缝隙管理、全方位服务，为师生创造了一个学习舒心、工作称心、生活安心的良好校园环境。</w:t>
      </w:r>
    </w:p>
    <w:p>
      <w:pPr>
        <w:ind w:left="0" w:right="0" w:firstLine="560"/>
        <w:spacing w:before="450" w:after="450" w:line="312" w:lineRule="auto"/>
      </w:pPr>
      <w:r>
        <w:rPr>
          <w:rFonts w:ascii="宋体" w:hAnsi="宋体" w:eastAsia="宋体" w:cs="宋体"/>
          <w:color w:val="000"/>
          <w:sz w:val="28"/>
          <w:szCs w:val="28"/>
        </w:rPr>
        <w:t xml:space="preserve">3、“三师活动”塑造人。以“三师”活动为切入点，通过“十心”立师德“十力”提师能，“十气”修师表转变教师思想观念，提升教师业务能力。通过开展师德标兵评选、新课堂大练兵等活动，鼓励教师放下思想包袱，敢于大胆尝试革新，勇于进取成为名师。在日常教学中，在思想上激励教师，行为上鼓励教师，工作上依靠教师，生活上关心教师，想方设法解决教师的后顾之忧，增强其信任感和归属感，激活其工作激情。使全体教师能够全身 心的投入教学中，投入新课堂创建中。</w:t>
      </w:r>
    </w:p>
    <w:p>
      <w:pPr>
        <w:ind w:left="0" w:right="0" w:firstLine="560"/>
        <w:spacing w:before="450" w:after="450" w:line="312" w:lineRule="auto"/>
      </w:pPr>
      <w:r>
        <w:rPr>
          <w:rFonts w:ascii="宋体" w:hAnsi="宋体" w:eastAsia="宋体" w:cs="宋体"/>
          <w:color w:val="000"/>
          <w:sz w:val="28"/>
          <w:szCs w:val="28"/>
        </w:rPr>
        <w:t xml:space="preserve">五、制定完善措施，明确责任归属，确保校园安全无事故发生。</w:t>
      </w:r>
    </w:p>
    <w:p>
      <w:pPr>
        <w:ind w:left="0" w:right="0" w:firstLine="560"/>
        <w:spacing w:before="450" w:after="450" w:line="312" w:lineRule="auto"/>
      </w:pPr>
      <w:r>
        <w:rPr>
          <w:rFonts w:ascii="宋体" w:hAnsi="宋体" w:eastAsia="宋体" w:cs="宋体"/>
          <w:color w:val="000"/>
          <w:sz w:val="28"/>
          <w:szCs w:val="28"/>
        </w:rPr>
        <w:t xml:space="preserve">中心校始终把抓好校园安全工作作为重中之重，把创建安全、文明、和谐校园作为中心校的管理目标之一。安全稳定，责任重于泰山。通过制定完善校园安全措施，明确专人负责校园安全，落实责任，严明奖惩，切实把学校安全工作抓紧抓好，特别是有住宿生的中心小学、前黄寨联办小学、常耳寨中学特别重视学生交通安全，食品安全的监管。要积极发挥职能作用，并配合有关部门整治校园周边环境，确保广大师生安全，为广大学生健康成长创建一个安全、文明、和谐的校园。</w:t>
      </w:r>
    </w:p>
    <w:p>
      <w:pPr>
        <w:ind w:left="0" w:right="0" w:firstLine="560"/>
        <w:spacing w:before="450" w:after="450" w:line="312" w:lineRule="auto"/>
      </w:pPr>
      <w:r>
        <w:rPr>
          <w:rFonts w:ascii="宋体" w:hAnsi="宋体" w:eastAsia="宋体" w:cs="宋体"/>
          <w:color w:val="000"/>
          <w:sz w:val="28"/>
          <w:szCs w:val="28"/>
        </w:rPr>
        <w:t xml:space="preserve">六、总结反思不足，制定正确措施，理清明年教育教学工作思路。</w:t>
      </w:r>
    </w:p>
    <w:p>
      <w:pPr>
        <w:ind w:left="0" w:right="0" w:firstLine="560"/>
        <w:spacing w:before="450" w:after="450" w:line="312" w:lineRule="auto"/>
      </w:pPr>
      <w:r>
        <w:rPr>
          <w:rFonts w:ascii="宋体" w:hAnsi="宋体" w:eastAsia="宋体" w:cs="宋体"/>
          <w:color w:val="000"/>
          <w:sz w:val="28"/>
          <w:szCs w:val="28"/>
        </w:rPr>
        <w:t xml:space="preserve">总结一年来的各项工作，特别是对照市教育局和县教体局关于“强力提师能，创建新课堂”要求，我们所做的工作还存在着很大不足，特别是在新课堂创建方面，部分教师尤其是年纪较大的教师缺乏对教育新理念的认识和教育观念的更新，对“导学五步”教学模式不适应；教师原有的知识结构，课堂教学经验与新课堂所需的要求不能较好的吻合；教师对如何开展更加有效的自主探究、合作交流的学习方式把握不准；学优生和学困生不能兼顾发展；不知如何准确评价学生。</w:t>
      </w:r>
    </w:p>
    <w:p>
      <w:pPr>
        <w:ind w:left="0" w:right="0" w:firstLine="560"/>
        <w:spacing w:before="450" w:after="450" w:line="312" w:lineRule="auto"/>
      </w:pPr>
      <w:r>
        <w:rPr>
          <w:rFonts w:ascii="宋体" w:hAnsi="宋体" w:eastAsia="宋体" w:cs="宋体"/>
          <w:color w:val="000"/>
          <w:sz w:val="28"/>
          <w:szCs w:val="28"/>
        </w:rPr>
        <w:t xml:space="preserve">对于明年工作思路，我们着重做好以下几点： 坚持“一个中心”：坚持“教学质量”这一中心不变。课堂形式怎么变，全面提高教学质量这一目标不变。</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强化“两项工作”：强化教学过程的全程管理（集体备课、观摩课、评课、培训、考核等）；强化校本教研，抓教学常规管理质量，建立长效管理机制。</w:t>
      </w:r>
    </w:p>
    <w:p>
      <w:pPr>
        <w:ind w:left="0" w:right="0" w:firstLine="560"/>
        <w:spacing w:before="450" w:after="450" w:line="312" w:lineRule="auto"/>
      </w:pPr>
      <w:r>
        <w:rPr>
          <w:rFonts w:ascii="宋体" w:hAnsi="宋体" w:eastAsia="宋体" w:cs="宋体"/>
          <w:color w:val="000"/>
          <w:sz w:val="28"/>
          <w:szCs w:val="28"/>
        </w:rPr>
        <w:t xml:space="preserve">抓好“三种课”：抓好常态课、示范课、精品课，力促创建高效课堂。</w:t>
      </w:r>
    </w:p>
    <w:p>
      <w:pPr>
        <w:ind w:left="0" w:right="0" w:firstLine="560"/>
        <w:spacing w:before="450" w:after="450" w:line="312" w:lineRule="auto"/>
      </w:pPr>
      <w:r>
        <w:rPr>
          <w:rFonts w:ascii="宋体" w:hAnsi="宋体" w:eastAsia="宋体" w:cs="宋体"/>
          <w:color w:val="000"/>
          <w:sz w:val="28"/>
          <w:szCs w:val="28"/>
        </w:rPr>
        <w:t xml:space="preserve">走好“课改路”：学校层面上：第一阶段是中心小学；第二阶段：六所规模学校（常耳寨小学、蔡庄小学、高庄小学、翟固小学、赵寨小学、黄寨小学）；第三阶段：其他学校。教师层面上：第一阶段：男55岁、女50岁以下的非包班教师；第二阶段：所有非包班教师；第三阶段：全体教师。（毕业班教师除外）。</w:t>
      </w:r>
    </w:p>
    <w:p>
      <w:pPr>
        <w:ind w:left="0" w:right="0" w:firstLine="560"/>
        <w:spacing w:before="450" w:after="450" w:line="312" w:lineRule="auto"/>
      </w:pPr>
      <w:r>
        <w:rPr>
          <w:rFonts w:ascii="黑体" w:hAnsi="黑体" w:eastAsia="黑体" w:cs="黑体"/>
          <w:color w:val="000000"/>
          <w:sz w:val="36"/>
          <w:szCs w:val="36"/>
          <w:b w:val="1"/>
          <w:bCs w:val="1"/>
        </w:rPr>
        <w:t xml:space="preserve">第二篇：扎实抓好教学常规管理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丹阳九中2024年底独立建制，由于受硬件制约，校园扩大规模已相当困难，但我校布局合理，环境优美，因此我校提出了打造“实力九中、品牌九中、幸福九中”的办学目标，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构建生本课堂。我校以江苏省级课题《构建生命课堂》研究为抓手，积极改变教师教学行为，努力构建“以生为本”的高效课堂教学模式，坚持“以学定教、先学后教、多学少教”的理念，让学生在“自主探究、合作交流”中学会学习，学会创新，使学生在“差异发展、体验成功”中学有特长，发展个性。目前我校参加生本教学课堂教学实践的学科以及教师覆盖面达到了100%，辐射范围和影响力日益扩大，其影响力已扩至丹阳市内外。先后向陵口中学、司徒中学、扬中新坝中学、江阴要塞中学、牡丹江市第十六中学、苏州太仓市科教新城南郊中学开设生本课，深受好评，还承办了“全国生本研训班分会场”活动，向全国近百位生本学员开放生本课堂，并互相交流生本教学的经验，教师的精彩教学艺术，学生的热烈互动展示受到了生本创始人郭思乐教授的高度赞赏。</w:t>
      </w:r>
    </w:p>
    <w:p>
      <w:pPr>
        <w:ind w:left="0" w:right="0" w:firstLine="560"/>
        <w:spacing w:before="450" w:after="450" w:line="312" w:lineRule="auto"/>
      </w:pPr>
      <w:r>
        <w:rPr>
          <w:rFonts w:ascii="宋体" w:hAnsi="宋体" w:eastAsia="宋体" w:cs="宋体"/>
          <w:color w:val="000"/>
          <w:sz w:val="28"/>
          <w:szCs w:val="28"/>
        </w:rPr>
        <w:t xml:space="preserve">3.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讲座，另外教科室邹红宝主任作了《关于小课题申报》讲座、教务处王献忠副主任作了《让生本教育提挈生命的成长》讲座，镇江市骨干杭建军老师作了《创新班级管理》等专题讲座。我校校本培训的探索实践取得了明显的效果，有力提升了教师的专业技能和素养。2．发挥骨干作用。我校共有丹阳市级以上骨干教师34人，为发挥他们的辐射引领作用，我校完善了《丹阳九中骨干教师考核细则》，加大骨干教师的培养和考核力度，要求骨干教师领衔主持参与课题研究，今年我校共申报了26个丹阳市规划小课题，其数量居各学校之首。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九中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蒋文辉老师获江苏省青年教师体育教学能手比赛一等奖，邹东建老师获苏南六市青年教师赛课一等奖，倪杰老师获镇江市技能操作比赛一等奖，刘杰老师获镇江市信息化教学能手竞赛一等奖。</w:t>
      </w:r>
    </w:p>
    <w:p>
      <w:pPr>
        <w:ind w:left="0" w:right="0" w:firstLine="560"/>
        <w:spacing w:before="450" w:after="450" w:line="312" w:lineRule="auto"/>
      </w:pPr>
      <w:r>
        <w:rPr>
          <w:rFonts w:ascii="宋体" w:hAnsi="宋体" w:eastAsia="宋体" w:cs="宋体"/>
          <w:color w:val="000"/>
          <w:sz w:val="28"/>
          <w:szCs w:val="28"/>
        </w:rPr>
        <w:t xml:space="preserve">由于教学管理突出了规范化、精细化、个性化，管理实践和探索效果显著。我校自独立建制以来，教学质量持续攀升，学校高质量通过了2024年目标管理责任状考核，2024年、2024年中考连创辉煌，同时我校积极开展阳光体育活动，继2024年取得丹阳市中小学田径运动会团体总分初中组第四名后，2024年又获得团体总分初中组第二名的优异成绩，向社会交了一份满意的答卷。另外我校还成功创建了“江苏省健康促进学校铜牌”、“镇江市绿色学校”、“镇江市无流生学校”、“镇江市科学教育先进学校”、“镇江市平安校园”、“镇江市语言规范化示范校”、“丹阳市文明单位”，并获得了多项荣誉称号。</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丹阳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第三篇：扎实抓好教学常规管理着力提升学校教学质量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近年来我们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w:t>
      </w:r>
    </w:p>
    <w:p>
      <w:pPr>
        <w:ind w:left="0" w:right="0" w:firstLine="560"/>
        <w:spacing w:before="450" w:after="450" w:line="312" w:lineRule="auto"/>
      </w:pPr>
      <w:r>
        <w:rPr>
          <w:rFonts w:ascii="宋体" w:hAnsi="宋体" w:eastAsia="宋体" w:cs="宋体"/>
          <w:color w:val="000"/>
          <w:sz w:val="28"/>
          <w:szCs w:val="28"/>
        </w:rPr>
        <w:t xml:space="preserve">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w:t>
      </w:r>
    </w:p>
    <w:p>
      <w:pPr>
        <w:ind w:left="0" w:right="0" w:firstLine="560"/>
        <w:spacing w:before="450" w:after="450" w:line="312" w:lineRule="auto"/>
      </w:pPr>
      <w:r>
        <w:rPr>
          <w:rFonts w:ascii="宋体" w:hAnsi="宋体" w:eastAsia="宋体" w:cs="宋体"/>
          <w:color w:val="000"/>
          <w:sz w:val="28"/>
          <w:szCs w:val="28"/>
        </w:rPr>
        <w:t xml:space="preserve">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1 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专题讲座。我校校本培训的探索实践取得了明显的效果，有力提升了教师的专业技能和素养。</w:t>
      </w:r>
    </w:p>
    <w:p>
      <w:pPr>
        <w:ind w:left="0" w:right="0" w:firstLine="560"/>
        <w:spacing w:before="450" w:after="450" w:line="312" w:lineRule="auto"/>
      </w:pPr>
      <w:r>
        <w:rPr>
          <w:rFonts w:ascii="宋体" w:hAnsi="宋体" w:eastAsia="宋体" w:cs="宋体"/>
          <w:color w:val="000"/>
          <w:sz w:val="28"/>
          <w:szCs w:val="28"/>
        </w:rPr>
        <w:t xml:space="preserve">我校完善了《八一实验学校骨干教师考核细则》，加大骨干教师的培养和考核力度，要求骨干教师领衔主持参与课题研究。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八一实验学校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8位教师被评为中学高级教师。</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教育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第四篇：精心组织 扎实推进 着力提升农村党风廉政建设工作水平</w:t>
      </w:r>
    </w:p>
    <w:p>
      <w:pPr>
        <w:ind w:left="0" w:right="0" w:firstLine="560"/>
        <w:spacing w:before="450" w:after="450" w:line="312" w:lineRule="auto"/>
      </w:pPr>
      <w:r>
        <w:rPr>
          <w:rFonts w:ascii="宋体" w:hAnsi="宋体" w:eastAsia="宋体" w:cs="宋体"/>
          <w:color w:val="000"/>
          <w:sz w:val="28"/>
          <w:szCs w:val="28"/>
        </w:rPr>
        <w:t xml:space="preserve">注重创新稳步推进</w:t>
      </w:r>
    </w:p>
    <w:p>
      <w:pPr>
        <w:ind w:left="0" w:right="0" w:firstLine="560"/>
        <w:spacing w:before="450" w:after="450" w:line="312" w:lineRule="auto"/>
      </w:pPr>
      <w:r>
        <w:rPr>
          <w:rFonts w:ascii="宋体" w:hAnsi="宋体" w:eastAsia="宋体" w:cs="宋体"/>
          <w:color w:val="000"/>
          <w:sz w:val="28"/>
          <w:szCs w:val="28"/>
        </w:rPr>
        <w:t xml:space="preserve">不断提升“农廉”创建科学化水平</w:t>
      </w:r>
    </w:p>
    <w:p>
      <w:pPr>
        <w:ind w:left="0" w:right="0" w:firstLine="560"/>
        <w:spacing w:before="450" w:after="450" w:line="312" w:lineRule="auto"/>
      </w:pPr>
      <w:r>
        <w:rPr>
          <w:rFonts w:ascii="宋体" w:hAnsi="宋体" w:eastAsia="宋体" w:cs="宋体"/>
          <w:color w:val="000"/>
          <w:sz w:val="28"/>
          <w:szCs w:val="28"/>
        </w:rPr>
        <w:t xml:space="preserve">近年来，某某镇以加强农村基层党员干部廉洁教育，促进农村基层党风廉政规范化建设，树立典型示范引导为重点，着力实施阳光工程，倾力推行便民服务，大力开展述职述廉，齐力实行评星晋级，树立了西山、梅塘、阮庄、东湖等一批的“农廉”示范村，并精心组织“强村带弱村、先进带后进”工程，推动相对后进村迎头赶上，在全镇上下形成了创建“农廉”示范村的浓厚氛围，取得明显成效。</w:t>
      </w:r>
    </w:p>
    <w:p>
      <w:pPr>
        <w:ind w:left="0" w:right="0" w:firstLine="560"/>
        <w:spacing w:before="450" w:after="450" w:line="312" w:lineRule="auto"/>
      </w:pPr>
      <w:r>
        <w:rPr>
          <w:rFonts w:ascii="宋体" w:hAnsi="宋体" w:eastAsia="宋体" w:cs="宋体"/>
          <w:color w:val="000"/>
          <w:sz w:val="28"/>
          <w:szCs w:val="28"/>
        </w:rPr>
        <w:t xml:space="preserve">阳光运作“晒”出公信力</w:t>
      </w:r>
    </w:p>
    <w:p>
      <w:pPr>
        <w:ind w:left="0" w:right="0" w:firstLine="560"/>
        <w:spacing w:before="450" w:after="450" w:line="312" w:lineRule="auto"/>
      </w:pPr>
      <w:r>
        <w:rPr>
          <w:rFonts w:ascii="宋体" w:hAnsi="宋体" w:eastAsia="宋体" w:cs="宋体"/>
          <w:color w:val="000"/>
          <w:sz w:val="28"/>
          <w:szCs w:val="28"/>
        </w:rPr>
        <w:t xml:space="preserve">以西山村后进转化典型，总结西山村廉洁治村的经验，推广西山村阳光模式，即：有一栏阳光党务村务，有一套阳光管理制度，有一个阳光运行机制，有一条阳光便民通道，做到做好“五要工程”。同时，采取以奖代补的形式，投入10万元，为21个村（居）统一建设高标准的不锈钢宣传栏和公开信箱，念活公开“五字经”，要求做到公开内容全、公开形式活、公开程序严、公开时限实、公开机制强。西山、梅塘把公开内容搬到了LED电子显示屏，每天滚动播放公开信息，东湖、西山、阮庄借助网络平台开通公开博客，定期在网上发布公开内容，为群众答疑解惑，搭起阳光运作的“网络板房”。同时聘请离退休老干部、老党员等担任</w:t>
      </w:r>
    </w:p>
    <w:p>
      <w:pPr>
        <w:ind w:left="0" w:right="0" w:firstLine="560"/>
        <w:spacing w:before="450" w:after="450" w:line="312" w:lineRule="auto"/>
      </w:pPr>
      <w:r>
        <w:rPr>
          <w:rFonts w:ascii="宋体" w:hAnsi="宋体" w:eastAsia="宋体" w:cs="宋体"/>
          <w:color w:val="000"/>
          <w:sz w:val="28"/>
          <w:szCs w:val="28"/>
        </w:rPr>
        <w:t xml:space="preserve">党务、村务公开监督员，依托镇“三资”监管中心，对全镇各村</w:t>
      </w:r>
    </w:p>
    <w:p>
      <w:pPr>
        <w:ind w:left="0" w:right="0" w:firstLine="560"/>
        <w:spacing w:before="450" w:after="450" w:line="312" w:lineRule="auto"/>
      </w:pPr>
      <w:r>
        <w:rPr>
          <w:rFonts w:ascii="宋体" w:hAnsi="宋体" w:eastAsia="宋体" w:cs="宋体"/>
          <w:color w:val="000"/>
          <w:sz w:val="28"/>
          <w:szCs w:val="28"/>
        </w:rPr>
        <w:t xml:space="preserve">1资产、资源进行清查核实，定期对村级财务进行审计，针对存在的问题，督促限时进行整改落实。</w:t>
      </w:r>
    </w:p>
    <w:p>
      <w:pPr>
        <w:ind w:left="0" w:right="0" w:firstLine="560"/>
        <w:spacing w:before="450" w:after="450" w:line="312" w:lineRule="auto"/>
      </w:pPr>
      <w:r>
        <w:rPr>
          <w:rFonts w:ascii="宋体" w:hAnsi="宋体" w:eastAsia="宋体" w:cs="宋体"/>
          <w:color w:val="000"/>
          <w:sz w:val="28"/>
          <w:szCs w:val="28"/>
        </w:rPr>
        <w:t xml:space="preserve">评星晋级“考”出保障力</w:t>
      </w:r>
    </w:p>
    <w:p>
      <w:pPr>
        <w:ind w:left="0" w:right="0" w:firstLine="560"/>
        <w:spacing w:before="450" w:after="450" w:line="312" w:lineRule="auto"/>
      </w:pPr>
      <w:r>
        <w:rPr>
          <w:rFonts w:ascii="宋体" w:hAnsi="宋体" w:eastAsia="宋体" w:cs="宋体"/>
          <w:color w:val="000"/>
          <w:sz w:val="28"/>
          <w:szCs w:val="28"/>
        </w:rPr>
        <w:t xml:space="preserve">在全镇范围内开展农村党风廉政建设“评星晋级”活动，将村级党风廉政建设的实施“五要工程”、村级廉洁教育等方面进行量化考评，考评情况分为五个星级，星级评定每年一次，每年12月底予以评定，实行动态管理，每年年初对行政村星级评定结果进行通报并挂牌明示，对高星级村进行表彰和宣传，评定结果与各类考核评先、安排有关项目资金、村干部工作绩效考评等挂钩。目前全镇共有5个村达到了五星级标准，12个村达到了四星级标准，4个村达到了三星级标准。这一举措大大改变了以往村级评先推优没有依据及党风廉政建设没有标准的局面，极大地促进和推动农村党风廉政建设不断取得新成效。我镇村级党风廉政建设评星晋级活动得到上级的好评，省纪委方圆对此进行了报道。</w:t>
      </w:r>
    </w:p>
    <w:p>
      <w:pPr>
        <w:ind w:left="0" w:right="0" w:firstLine="560"/>
        <w:spacing w:before="450" w:after="450" w:line="312" w:lineRule="auto"/>
      </w:pPr>
      <w:r>
        <w:rPr>
          <w:rFonts w:ascii="宋体" w:hAnsi="宋体" w:eastAsia="宋体" w:cs="宋体"/>
          <w:color w:val="000"/>
          <w:sz w:val="28"/>
          <w:szCs w:val="28"/>
        </w:rPr>
        <w:t xml:space="preserve">便民服务“导”出凝聚力</w:t>
      </w:r>
    </w:p>
    <w:p>
      <w:pPr>
        <w:ind w:left="0" w:right="0" w:firstLine="560"/>
        <w:spacing w:before="450" w:after="450" w:line="312" w:lineRule="auto"/>
      </w:pPr>
      <w:r>
        <w:rPr>
          <w:rFonts w:ascii="宋体" w:hAnsi="宋体" w:eastAsia="宋体" w:cs="宋体"/>
          <w:color w:val="000"/>
          <w:sz w:val="28"/>
          <w:szCs w:val="28"/>
        </w:rPr>
        <w:t xml:space="preserve">在加强农村党风廉政建设工作中，我镇突出在“服务”上做文章。结合镇情实际，认真制定村级党组织党风廉政建设“六好”标准，通过认真细化、量化其内容，制定统一考评标准，做到全镇各村的党风廉政建设有典型，逐步强化服务功能，构建“群众办事不出村、纠纷处理不出村、政策咨询不出村”等为主要内容的便民利民服务体系，把与群众生产、生活紧密联系相关的项目逐步纳入代理服务范围。今年来，全镇共发放便民服务卡8000多张，便民服务手册2024多份。要求村主干轮流带班，同时设立村干部便民服务热线，必要时主动前往群众家中“跑腿”办公，为赢得群众信任奠定了基础。截止目前，累计接待群众来访6800余</w:t>
      </w:r>
    </w:p>
    <w:p>
      <w:pPr>
        <w:ind w:left="0" w:right="0" w:firstLine="560"/>
        <w:spacing w:before="450" w:after="450" w:line="312" w:lineRule="auto"/>
      </w:pPr>
      <w:r>
        <w:rPr>
          <w:rFonts w:ascii="宋体" w:hAnsi="宋体" w:eastAsia="宋体" w:cs="宋体"/>
          <w:color w:val="000"/>
          <w:sz w:val="28"/>
          <w:szCs w:val="28"/>
        </w:rPr>
        <w:t xml:space="preserve">人次，帮助群众解决问题1200多件，调解各种矛盾纠纷230多起。</w:t>
      </w:r>
    </w:p>
    <w:p>
      <w:pPr>
        <w:ind w:left="0" w:right="0" w:firstLine="560"/>
        <w:spacing w:before="450" w:after="450" w:line="312" w:lineRule="auto"/>
      </w:pPr>
      <w:r>
        <w:rPr>
          <w:rFonts w:ascii="宋体" w:hAnsi="宋体" w:eastAsia="宋体" w:cs="宋体"/>
          <w:color w:val="000"/>
          <w:sz w:val="28"/>
          <w:szCs w:val="28"/>
        </w:rPr>
        <w:t xml:space="preserve">述职述廉“督”出履行力</w:t>
      </w:r>
    </w:p>
    <w:p>
      <w:pPr>
        <w:ind w:left="0" w:right="0" w:firstLine="560"/>
        <w:spacing w:before="450" w:after="450" w:line="312" w:lineRule="auto"/>
      </w:pPr>
      <w:r>
        <w:rPr>
          <w:rFonts w:ascii="宋体" w:hAnsi="宋体" w:eastAsia="宋体" w:cs="宋体"/>
          <w:color w:val="000"/>
          <w:sz w:val="28"/>
          <w:szCs w:val="28"/>
        </w:rPr>
        <w:t xml:space="preserve">针对近年来部分农村党员干部存在的为政不廉等问题，创新工作机制，在全镇范围内开展村干部向党员群众代表进行述职述廉，党员群众进行现场质询，并接受党员群众代表的满意度测评，全镇21个村（居）132名村两委干部参加了测评活动，测评满意率均在95%以上。通过这一活动，搭起了干群之间的连心桥，保障了群众的知情权、参与权、监督权，顺利推进农村的安定稳定。采取举办培训班、召开廉政座谈会、听廉政党课、观看廉政电教片等形式的党风党纪主题教育，特别是把廉洁从政教育作为思想教育工作的重要内容，大力开展丰富多彩、形式多样的主题思想教育活动，使广大农村党员干部廉洁奉公的自觉性和主动性得到提高。我镇这一做法在中国纪检报和省纪委方圆进行了报道。</w:t>
      </w:r>
    </w:p>
    <w:p>
      <w:pPr>
        <w:ind w:left="0" w:right="0" w:firstLine="560"/>
        <w:spacing w:before="450" w:after="450" w:line="312" w:lineRule="auto"/>
      </w:pPr>
      <w:r>
        <w:rPr>
          <w:rFonts w:ascii="宋体" w:hAnsi="宋体" w:eastAsia="宋体" w:cs="宋体"/>
          <w:color w:val="000"/>
          <w:sz w:val="28"/>
          <w:szCs w:val="28"/>
        </w:rPr>
        <w:t xml:space="preserve">通过加强“农廉”示范村创建工作，我们取得了一些成绩，但与上级的要求还有一定差距，我镇将结合农村实际，从政治、经济、教育、制度、监督管理等方面入手进行综合治理，以此次农廉示范村现场会为契机，认真总结经验，扎实推进我镇农村党风廉政建设，为全镇经济发展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