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《高中地理教师实习总结》</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第一篇：《高中地理教师实习总结》高中地理教师实习总结实习学校：////////////中学实习时间：2024年3月21日-4月21日 实习班级：高一（11）班实习内容：高一地理教师兼班主任 带班带教师傅： fgfgfdg 时间飞逝，转瞬间...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第一篇：《高中地理教师实习总结》</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实习班级：高一（11）班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 带班带教师傅： fgfgfdg 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三）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第二篇：《高中地理教师实习总结》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见习学校：乐山市新桥中学</w:t>
      </w:r>
    </w:p>
    <w:p>
      <w:pPr>
        <w:ind w:left="0" w:right="0" w:firstLine="560"/>
        <w:spacing w:before="450" w:after="450" w:line="312" w:lineRule="auto"/>
      </w:pPr>
      <w:r>
        <w:rPr>
          <w:rFonts w:ascii="宋体" w:hAnsi="宋体" w:eastAsia="宋体" w:cs="宋体"/>
          <w:color w:val="000"/>
          <w:sz w:val="28"/>
          <w:szCs w:val="28"/>
        </w:rPr>
        <w:t xml:space="preserve">见习时间：2024年9月1日-2024年7月2日 见习班级：高一（7）班</w:t>
      </w:r>
    </w:p>
    <w:p>
      <w:pPr>
        <w:ind w:left="0" w:right="0" w:firstLine="560"/>
        <w:spacing w:before="450" w:after="450" w:line="312" w:lineRule="auto"/>
      </w:pPr>
      <w:r>
        <w:rPr>
          <w:rFonts w:ascii="宋体" w:hAnsi="宋体" w:eastAsia="宋体" w:cs="宋体"/>
          <w:color w:val="000"/>
          <w:sz w:val="28"/>
          <w:szCs w:val="28"/>
        </w:rPr>
        <w:t xml:space="preserve">见习内容：高一地理教师兼班主任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年的见习就要结束，虽然自己已经在一所私立学校任教3年，但现在的新桥中学的任教令人难忘。见习中我收获了很多、成长了很多，使我再一次认识且体会到了作为一名人民教师的责任和义务、付出和奉献以及其中的酸甜苦辣。刘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如果我能继续留在新桥中学，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在这一年的见习中，在带教带班师傅曾老师的指导和帮助下，使我从以下几方面做了一些实质性的工作，并获得了很大的收获。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规定，每位新见习教师在一学期中至少听课25节，每节课都有详细的课堂记录和个人评价。我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45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老师，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我这近一年的见习主要是以学习为主，所以教学实践课没有安排太多，我在这两学期上过两次公开课。通过上过的两次公开课，经过课后带教师曾老师及其他地理同仁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年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见习班主任，虽然在见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见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教师，这使我的心灵受到很大的安慰。</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为人师表，我没有办法去回避这个问题，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年的见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第三篇：《高中地理教师实习总结》（共）</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实习学校：中山市东区中学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带班带教师傅：</w:t>
      </w:r>
    </w:p>
    <w:p>
      <w:pPr>
        <w:ind w:left="0" w:right="0" w:firstLine="560"/>
        <w:spacing w:before="450" w:after="450" w:line="312" w:lineRule="auto"/>
      </w:pPr>
      <w:r>
        <w:rPr>
          <w:rFonts w:ascii="宋体" w:hAnsi="宋体" w:eastAsia="宋体" w:cs="宋体"/>
          <w:color w:val="000"/>
          <w:sz w:val="28"/>
          <w:szCs w:val="28"/>
        </w:rPr>
        <w:t xml:space="preserve">实习班级：高一（9）班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40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第四篇：高中地理教师个人总结</w:t>
      </w:r>
    </w:p>
    <w:p>
      <w:pPr>
        <w:ind w:left="0" w:right="0" w:firstLine="560"/>
        <w:spacing w:before="450" w:after="450" w:line="312" w:lineRule="auto"/>
      </w:pPr>
      <w:r>
        <w:rPr>
          <w:rFonts w:ascii="宋体" w:hAnsi="宋体" w:eastAsia="宋体" w:cs="宋体"/>
          <w:color w:val="000"/>
          <w:sz w:val="28"/>
          <w:szCs w:val="28"/>
        </w:rPr>
        <w:t xml:space="preserve">总结一：高中地理教师个人总结</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4、配套习题难度较大，与教学进度不统一问题回首这即将过去的一学期，各项工作扎扎实实、井井有条，这让我略感欣慰。总结二：高中地理教师个人总结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总结三：高中地理教师个人总结</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第五篇：高中地理教师期末总结</w:t>
      </w:r>
    </w:p>
    <w:p>
      <w:pPr>
        <w:ind w:left="0" w:right="0" w:firstLine="560"/>
        <w:spacing w:before="450" w:after="450" w:line="312" w:lineRule="auto"/>
      </w:pPr>
      <w:r>
        <w:rPr>
          <w:rFonts w:ascii="宋体" w:hAnsi="宋体" w:eastAsia="宋体" w:cs="宋体"/>
          <w:color w:val="000"/>
          <w:sz w:val="28"/>
          <w:szCs w:val="28"/>
        </w:rPr>
        <w:t xml:space="preserve">高中地理教师期末总结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