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字在语文演讲稿模板7篇</w:t>
      </w:r>
      <w:bookmarkEnd w:id="1"/>
    </w:p>
    <w:p>
      <w:pPr>
        <w:jc w:val="center"/>
        <w:spacing w:before="0" w:after="450"/>
      </w:pPr>
      <w:r>
        <w:rPr>
          <w:rFonts w:ascii="Arial" w:hAnsi="Arial" w:eastAsia="Arial" w:cs="Arial"/>
          <w:color w:val="999999"/>
          <w:sz w:val="20"/>
          <w:szCs w:val="20"/>
        </w:rPr>
        <w:t xml:space="preserve">来源：网络  作者：诗酒琴音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份出色的演讲稿是可以帮助我们更好地吸引听众的注意力的，你一定也发现了在不断提速的社会中演讲稿的使用场合已经越来越多了，小编今天就为您带来了字在语文演讲稿模板7篇，相信一定会对你有所帮助。字在语文演讲稿篇1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一份出色的演讲稿是可以帮助我们更好地吸引听众的注意力的，你一定也发现了在不断提速的社会中演讲稿的使用场合已经越来越多了，小编今天就为您带来了字在语文演讲稿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字在语文演讲稿篇1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首先感谢各位领导、各位老师对我多年来的关心和指导。我叫xxx，小学一级教师，中共党员，现任教于xxx小学语文教师，兼任语文教研组组长工作9年。</w:t>
      </w:r>
    </w:p>
    <w:p>
      <w:pPr>
        <w:ind w:left="0" w:right="0" w:firstLine="560"/>
        <w:spacing w:before="450" w:after="450" w:line="312" w:lineRule="auto"/>
      </w:pPr>
      <w:r>
        <w:rPr>
          <w:rFonts w:ascii="宋体" w:hAnsi="宋体" w:eastAsia="宋体" w:cs="宋体"/>
          <w:color w:val="000"/>
          <w:sz w:val="28"/>
          <w:szCs w:val="28"/>
        </w:rPr>
        <w:t xml:space="preserve">春赏百花秋望月，夏沐清风冬听雪。时光荏苒，蓦然回首，弹指间，我耕耘教坛已是xx度春秋！我于xx年7月毕业于xx师范学校，成为一名光荣的人民教师。</w:t>
      </w:r>
    </w:p>
    <w:p>
      <w:pPr>
        <w:ind w:left="0" w:right="0" w:firstLine="560"/>
        <w:spacing w:before="450" w:after="450" w:line="312" w:lineRule="auto"/>
      </w:pPr>
      <w:r>
        <w:rPr>
          <w:rFonts w:ascii="宋体" w:hAnsi="宋体" w:eastAsia="宋体" w:cs="宋体"/>
          <w:color w:val="000"/>
          <w:sz w:val="28"/>
          <w:szCs w:val="28"/>
        </w:rPr>
        <w:t xml:space="preserve">从教xx年，我历任目标教学实验、新课程改革实验教师，在自己平凡的工作岗位上勤勤恳恳，兢兢业业，潜心于教育教学研究，积极学习先进教育理论及成果，并与自己的教学实践相结合，以忘我的勤奋、努力、踏实、奉献和创新精神，以优秀共产党员的标准勉励自己，在神圣的三尺讲台上耕耘出一片“乐土”，一片“绿洲”，同时，也收获着成功的喜悦，我曾多次承担镇、市语文示范课堂教学任务，并多次在镇、市课堂教学竞赛中获奖，多次获市、地、省教学设计、论文、课件竞赛奖，并在市、地、省、刊物上发表论文。xx年被评为地区骨干教师，并被市教育局教研室聘为小学语文兼职教研员；20xx年获地区小学语文课堂教学达标创优教师；20xx年在地区普通话考试中获二级甲等；20xx年被评为地区优秀教师；20xx年在全省首届信息技术与课程整合展示活动中获优秀奖；20xx年在全省新课程评价工具设计大赛中获二等奖。</w:t>
      </w:r>
    </w:p>
    <w:p>
      <w:pPr>
        <w:ind w:left="0" w:right="0" w:firstLine="560"/>
        <w:spacing w:before="450" w:after="450" w:line="312" w:lineRule="auto"/>
      </w:pPr>
      <w:r>
        <w:rPr>
          <w:rFonts w:ascii="宋体" w:hAnsi="宋体" w:eastAsia="宋体" w:cs="宋体"/>
          <w:color w:val="000"/>
          <w:sz w:val="28"/>
          <w:szCs w:val="28"/>
        </w:rPr>
        <w:t xml:space="preserve">我的每一点滴进步和成长都与领导的关心、培养、指导及同行们的帮助与支持是分不开的，各项成绩的取得使我更坚定了自己教育教学的追求目标，那就是：“选择了这个职业就将全身心地爱她，决不辜负可爱的孩子们，用满腔的爱、真挚的情、无私的心浇灌孩子们，引领孩子们启迪心智，放飞心灵，健康茁壮成长”！</w:t>
      </w:r>
    </w:p>
    <w:p>
      <w:pPr>
        <w:ind w:left="0" w:right="0" w:firstLine="560"/>
        <w:spacing w:before="450" w:after="450" w:line="312" w:lineRule="auto"/>
      </w:pPr>
      <w:r>
        <w:rPr>
          <w:rFonts w:ascii="宋体" w:hAnsi="宋体" w:eastAsia="宋体" w:cs="宋体"/>
          <w:color w:val="000"/>
          <w:sz w:val="28"/>
          <w:szCs w:val="28"/>
        </w:rPr>
        <w:t xml:space="preserve">我竞聘的岗位是小学语文教师。我之所以竞聘这个岗位，是因为我具有以下五个优势：</w:t>
      </w:r>
    </w:p>
    <w:p>
      <w:pPr>
        <w:ind w:left="0" w:right="0" w:firstLine="560"/>
        <w:spacing w:before="450" w:after="450" w:line="312" w:lineRule="auto"/>
      </w:pPr>
      <w:r>
        <w:rPr>
          <w:rFonts w:ascii="宋体" w:hAnsi="宋体" w:eastAsia="宋体" w:cs="宋体"/>
          <w:color w:val="000"/>
          <w:sz w:val="28"/>
          <w:szCs w:val="28"/>
        </w:rPr>
        <w:t xml:space="preserve">一、有“即为人师则为人师”的敬业精神和开拓进取的创新意识，能与教育改革与时俱进。</w:t>
      </w:r>
    </w:p>
    <w:p>
      <w:pPr>
        <w:ind w:left="0" w:right="0" w:firstLine="560"/>
        <w:spacing w:before="450" w:after="450" w:line="312" w:lineRule="auto"/>
      </w:pPr>
      <w:r>
        <w:rPr>
          <w:rFonts w:ascii="宋体" w:hAnsi="宋体" w:eastAsia="宋体" w:cs="宋体"/>
          <w:color w:val="000"/>
          <w:sz w:val="28"/>
          <w:szCs w:val="28"/>
        </w:rPr>
        <w:t xml:space="preserve">二、有较强的专业知识、专业技能和教研教改的能力，积累了诸多语文新课改经验。</w:t>
      </w:r>
    </w:p>
    <w:p>
      <w:pPr>
        <w:ind w:left="0" w:right="0" w:firstLine="560"/>
        <w:spacing w:before="450" w:after="450" w:line="312" w:lineRule="auto"/>
      </w:pPr>
      <w:r>
        <w:rPr>
          <w:rFonts w:ascii="宋体" w:hAnsi="宋体" w:eastAsia="宋体" w:cs="宋体"/>
          <w:color w:val="000"/>
          <w:sz w:val="28"/>
          <w:szCs w:val="28"/>
        </w:rPr>
        <w:t xml:space="preserve">三、有较为丰富的教育教学实践经验和熟练的教育教学实践能力，对小学语文教学驾轻就熟。</w:t>
      </w:r>
    </w:p>
    <w:p>
      <w:pPr>
        <w:ind w:left="0" w:right="0" w:firstLine="560"/>
        <w:spacing w:before="450" w:after="450" w:line="312" w:lineRule="auto"/>
      </w:pPr>
      <w:r>
        <w:rPr>
          <w:rFonts w:ascii="宋体" w:hAnsi="宋体" w:eastAsia="宋体" w:cs="宋体"/>
          <w:color w:val="000"/>
          <w:sz w:val="28"/>
          <w:szCs w:val="28"/>
        </w:rPr>
        <w:t xml:space="preserve">四、有无私的热爱教育的事业心、责任感和恰好的年龄优势，能全身心地投入到所热爱的工作中去。</w:t>
      </w:r>
    </w:p>
    <w:p>
      <w:pPr>
        <w:ind w:left="0" w:right="0" w:firstLine="560"/>
        <w:spacing w:before="450" w:after="450" w:line="312" w:lineRule="auto"/>
      </w:pPr>
      <w:r>
        <w:rPr>
          <w:rFonts w:ascii="宋体" w:hAnsi="宋体" w:eastAsia="宋体" w:cs="宋体"/>
          <w:color w:val="000"/>
          <w:sz w:val="28"/>
          <w:szCs w:val="28"/>
        </w:rPr>
        <w:t xml:space="preserve">五、历年来所带语文成绩优异，学生语文综合素质较高。</w:t>
      </w:r>
    </w:p>
    <w:p>
      <w:pPr>
        <w:ind w:left="0" w:right="0" w:firstLine="560"/>
        <w:spacing w:before="450" w:after="450" w:line="312" w:lineRule="auto"/>
      </w:pPr>
      <w:r>
        <w:rPr>
          <w:rFonts w:ascii="宋体" w:hAnsi="宋体" w:eastAsia="宋体" w:cs="宋体"/>
          <w:color w:val="000"/>
          <w:sz w:val="28"/>
          <w:szCs w:val="28"/>
        </w:rPr>
        <w:t xml:space="preserve">一个人的成功是什么？那就是让自己与心灵等高！让自己的心灵面对所有的人和事儿坦然、澄澈！无怨、无悔！充满阳光！假如我竞聘如愿，我将继续努力进取，塌塌实实育人，坦坦荡荡为师！以自然平和的心态待人处事。一心系于教坛，脚踏实地耕耘，致力于教研教改，努力做一名学习型、科研型、创新型、专家型的教育工作者，充分发挥自己的专长，在新课改的理念里尽展小学语文教育艺术的芬芳，在三尺讲坛的神奇土地上融进师魂，无悔青春。</w:t>
      </w:r>
    </w:p>
    <w:p>
      <w:pPr>
        <w:ind w:left="0" w:right="0" w:firstLine="560"/>
        <w:spacing w:before="450" w:after="450" w:line="312" w:lineRule="auto"/>
      </w:pPr>
      <w:r>
        <w:rPr>
          <w:rFonts w:ascii="宋体" w:hAnsi="宋体" w:eastAsia="宋体" w:cs="宋体"/>
          <w:color w:val="000"/>
          <w:sz w:val="28"/>
          <w:szCs w:val="28"/>
        </w:rPr>
        <w:t xml:space="preserve">最后，我想用这样的心声与在座的同行前辈，同龄老师，后起的教坛新秀共勉：</w:t>
      </w:r>
    </w:p>
    <w:p>
      <w:pPr>
        <w:ind w:left="0" w:right="0" w:firstLine="560"/>
        <w:spacing w:before="450" w:after="450" w:line="312" w:lineRule="auto"/>
      </w:pPr>
      <w:r>
        <w:rPr>
          <w:rFonts w:ascii="宋体" w:hAnsi="宋体" w:eastAsia="宋体" w:cs="宋体"/>
          <w:color w:val="000"/>
          <w:sz w:val="28"/>
          <w:szCs w:val="28"/>
        </w:rPr>
        <w:t xml:space="preserve">走上讲台，是一种高尚和圣洁，是无言的神圣与庄严。在这片圣地上，我们的心地必须有一泓朴素的清泉，不尚浮华，淡泊名利！唯此，方能常伴高洁！笑看云卷云舒！静观花开花落！亦看众生美丽！洁身幽雅！流芳教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字在语文演讲稿篇2</w:t>
      </w:r>
    </w:p>
    <w:p>
      <w:pPr>
        <w:ind w:left="0" w:right="0" w:firstLine="560"/>
        <w:spacing w:before="450" w:after="450" w:line="312" w:lineRule="auto"/>
      </w:pPr>
      <w:r>
        <w:rPr>
          <w:rFonts w:ascii="宋体" w:hAnsi="宋体" w:eastAsia="宋体" w:cs="宋体"/>
          <w:color w:val="000"/>
          <w:sz w:val="28"/>
          <w:szCs w:val="28"/>
        </w:rPr>
        <w:t xml:space="preserve">大家好!很开心今天由我来给大家作课前三分钟的演讲。</w:t>
      </w:r>
    </w:p>
    <w:p>
      <w:pPr>
        <w:ind w:left="0" w:right="0" w:firstLine="560"/>
        <w:spacing w:before="450" w:after="450" w:line="312" w:lineRule="auto"/>
      </w:pPr>
      <w:r>
        <w:rPr>
          <w:rFonts w:ascii="宋体" w:hAnsi="宋体" w:eastAsia="宋体" w:cs="宋体"/>
          <w:color w:val="000"/>
          <w:sz w:val="28"/>
          <w:szCs w:val="28"/>
        </w:rPr>
        <w:t xml:space="preserve">现在我给大家讲一个童话故事，它是英国作家王尔德写的巨人的花园故事讲的是一个巨人看到孩子们在自己的花园里玩耍很生气于是他在花园的周围筑起了高墙将孩子们据于墙外。从此以后园里花不开鸟不语一片荒凉花园里也没有了春夏秋只有冬天永远留在了这里一天孩子们从墙洞爬进来园里立刻生机勃勃巨人看到后再次将孩子们赶出花园园里又被冰雪覆盖了后来巨人觉醒了随即拆除了高墙花园成了孩子们的乐园巨人生活在漂亮的花园和孩子们中间感到无比幸福。</w:t>
      </w:r>
    </w:p>
    <w:p>
      <w:pPr>
        <w:ind w:left="0" w:right="0" w:firstLine="560"/>
        <w:spacing w:before="450" w:after="450" w:line="312" w:lineRule="auto"/>
      </w:pPr>
      <w:r>
        <w:rPr>
          <w:rFonts w:ascii="宋体" w:hAnsi="宋体" w:eastAsia="宋体" w:cs="宋体"/>
          <w:color w:val="000"/>
          <w:sz w:val="28"/>
          <w:szCs w:val="28"/>
        </w:rPr>
        <w:t xml:space="preserve">人们常说：“赠人玫瑰手有余香”其实快乐也一样给别人快乐自己也快乐那个巨人他两次将孩子们赶出花园给花园带来了冰雪寒冬让孩子们失去快乐的同时自己也同样孤单寂寞更享受不到花园里明媚的景色还有这样一句名言把你的痛苦与别人分担你的痛苦会减少一半把你的快乐与别人分享你的快乐会增加一倍分享快乐不会使自己损失什么却能让这个时间充满温情与别人分享快乐时一种美德因为快乐能够传染其实很多时候与别人分享快乐既是给自己一个机会也给了别人一个好心情自己也留下了一份好心情既然这样真诚与别人分享如果自己是一团火就点亮别人如果自己是一盆水就洗净别人如果自己是一个粒种子就长出更大的稻穗如果自己是一弯月就给夜行人送去清辉分享本身就是一种快乐请不要吝啬你的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字在语文演讲稿篇3</w:t>
      </w:r>
    </w:p>
    <w:p>
      <w:pPr>
        <w:ind w:left="0" w:right="0" w:firstLine="560"/>
        <w:spacing w:before="450" w:after="450" w:line="312" w:lineRule="auto"/>
      </w:pPr>
      <w:r>
        <w:rPr>
          <w:rFonts w:ascii="宋体" w:hAnsi="宋体" w:eastAsia="宋体" w:cs="宋体"/>
          <w:color w:val="000"/>
          <w:sz w:val="28"/>
          <w:szCs w:val="28"/>
        </w:rPr>
        <w:t xml:space="preserve">亲爱的祖国吖，是您给予了我们的生命，让我们在辽阔的大地上茁壮成长;祖国啊，是您哺育多少英雄儿女，您为了明天的灿烂和辉煌，付出了多少艰辛和汗水。2024年初，一场罕见的雪灾袭击中国南方，大雪纷飞，引起交通堵塞，通讯中断，昔日令人赞叹的银装素裹的冰雪世界，今日却给国家造成了巨大的经济损失。到处冰天雪地，虽然大雪冰冻了大地，却没有冻僵中国人民的信心，中央领导人为了大家能过好祥和、愉快的春节，在日理万机中，不辞辛苦，千里迢迢，风尘仆仆来到现场，看望、慰问受灾群众，指挥安排工作，他们勇敢，不畏艰辛的精神感动了我们十三亿人，中国人民同甘共苦，风雨同舟，度过了难关。</w:t>
      </w:r>
    </w:p>
    <w:p>
      <w:pPr>
        <w:ind w:left="0" w:right="0" w:firstLine="560"/>
        <w:spacing w:before="450" w:after="450" w:line="312" w:lineRule="auto"/>
      </w:pPr>
      <w:r>
        <w:rPr>
          <w:rFonts w:ascii="宋体" w:hAnsi="宋体" w:eastAsia="宋体" w:cs="宋体"/>
          <w:color w:val="000"/>
          <w:sz w:val="28"/>
          <w:szCs w:val="28"/>
        </w:rPr>
        <w:t xml:space="preserve">2024年5月12日14点28分，四川省汶川发生了8.0级大地震，霎时房屋纷纷倒塌，交通、通讯瘫痪，尖叫声和哭喊声混杂在一起，撕心肺裂，弥漫天际，在这危急时刻我们的解放军同志在第一时间迅速赶到灾区援助受灾百姓，陆路不通了，走水路，水路不通了，就徒步，时间就是生命……</w:t>
      </w:r>
    </w:p>
    <w:p>
      <w:pPr>
        <w:ind w:left="0" w:right="0" w:firstLine="560"/>
        <w:spacing w:before="450" w:after="450" w:line="312" w:lineRule="auto"/>
      </w:pPr>
      <w:r>
        <w:rPr>
          <w:rFonts w:ascii="宋体" w:hAnsi="宋体" w:eastAsia="宋体" w:cs="宋体"/>
          <w:color w:val="000"/>
          <w:sz w:val="28"/>
          <w:szCs w:val="28"/>
        </w:rPr>
        <w:t xml:space="preserve">;同时，灾区的百姓也在勇敢地自救，灾区的情况时刻牵动着全球华人的心，中国人民伸出了援助之手，纷纷捐钱、捐物、献血，他们还自发地集会用行动鼓舞着灾区的人民——四川雄起!中国雄起!此时此刻我深深体会到了团结的力量!，2024年8月8日8分，奥运会终于拉开了序幕，林浩作为小小护旗手与姚明一同引领中国代表队出场，赛场上体育健儿展现了敢于拼搏的精神风采，中国夺得了51枚金牌、21枚银牌、28枚铜牌，于8月24日8时北京奥运会圆满结束，也展现了我国强大的经济实力，让全世界了解中国发生了翻天覆地的变化。继奥运会后，又迎来一件举国瞩目的大事，神舟七号载人飞船成功升空，中国实现了第一次太空行走，我国航天技术又进入了新的里程碑，我们祖国多么神奇，多么有智慧啊!2024年真是令人难忘的一年，跨过了灾难，赢过了荣耀。在经历如此多动人心魄的事件之时，我们的祖国就像大山一样，是全国人民的靠山，支撑着广大人民的信心;经历过如此多不平凡的事件之后，我们的祖国还像深藏不露的大江大河一样，平静、祥和、一如既往地朝着目标坚定地前行。</w:t>
      </w:r>
    </w:p>
    <w:p>
      <w:pPr>
        <w:ind w:left="0" w:right="0" w:firstLine="560"/>
        <w:spacing w:before="450" w:after="450" w:line="312" w:lineRule="auto"/>
      </w:pPr>
      <w:r>
        <w:rPr>
          <w:rFonts w:ascii="宋体" w:hAnsi="宋体" w:eastAsia="宋体" w:cs="宋体"/>
          <w:color w:val="000"/>
          <w:sz w:val="28"/>
          <w:szCs w:val="28"/>
        </w:rPr>
        <w:t xml:space="preserve">我为我的祖国感到骄傲，自豪吗!</w:t>
      </w:r>
    </w:p>
    <w:p>
      <w:pPr>
        <w:ind w:left="0" w:right="0" w:firstLine="560"/>
        <w:spacing w:before="450" w:after="450" w:line="312" w:lineRule="auto"/>
      </w:pPr>
      <w:r>
        <w:rPr>
          <w:rFonts w:ascii="宋体" w:hAnsi="宋体" w:eastAsia="宋体" w:cs="宋体"/>
          <w:color w:val="000"/>
          <w:sz w:val="28"/>
          <w:szCs w:val="28"/>
        </w:rPr>
        <w:t xml:space="preserve">字在语文演讲稿篇4</w:t>
      </w:r>
    </w:p>
    <w:p>
      <w:pPr>
        <w:ind w:left="0" w:right="0" w:firstLine="560"/>
        <w:spacing w:before="450" w:after="450" w:line="312" w:lineRule="auto"/>
      </w:pPr>
      <w:r>
        <w:rPr>
          <w:rFonts w:ascii="宋体" w:hAnsi="宋体" w:eastAsia="宋体" w:cs="宋体"/>
          <w:color w:val="000"/>
          <w:sz w:val="28"/>
          <w:szCs w:val="28"/>
        </w:rPr>
        <w:t xml:space="preserve">站在困境面前。有的人选择意志消沉； 站在困境面前，有的人选择牺牲性命； 站在困境面前，有的人选择积极乐观。 那我们应用什么态度去面对呢？让我们来回顾一下古代的诗人面对困境的态度吧！ “自古逢秋悲寂廖，我言秋日胜春朝。”这是一句多么脍炙人口的诗句啊！可以看出刘禹锡是一个特别有性格的人。他一生的仕途坎坷，常因为得罪权贵而遭到贬谪。他虽然被贬，但是他非常乐观积极地去棉队。</w:t>
      </w:r>
    </w:p>
    <w:p>
      <w:pPr>
        <w:ind w:left="0" w:right="0" w:firstLine="560"/>
        <w:spacing w:before="450" w:after="450" w:line="312" w:lineRule="auto"/>
      </w:pPr>
      <w:r>
        <w:rPr>
          <w:rFonts w:ascii="宋体" w:hAnsi="宋体" w:eastAsia="宋体" w:cs="宋体"/>
          <w:color w:val="000"/>
          <w:sz w:val="28"/>
          <w:szCs w:val="28"/>
        </w:rPr>
        <w:t xml:space="preserve">到了连州，他亲自登台教学，使一个文化落持的蛮荒之地改变成一个人才辈出之地：到了朗州，他以一种明快喜悦的心情欣赏了当时的少数民族的`风俗，并创作了别具风格的 站在困境面前，刘禹锡选择了用积极乐观的态度去面对，所以他一生是成功的，是快乐的。 杜甫这个人给我们的印象就是整天哭丧着脸，穿的也衣衫褴褛，倒像个拾破烂的，但在这个表象之下，埋藏这一个坚忍的灵魂！他一生也是很艰辛的，考进士落第后，他不甘心就此罢休回家耕田所以留在长安过了十多年的”长漂”生活，日子贫困潦倒。但是在这困难的环境中，杜甫并没有意志消沉，反而更加坚强、坚韧地活下去。他在这样恶劣的环境下，他攀上了现实主义诗歌创作高峰。 站在困境面前，杜甫选择了用坚韧的态度去面对，所以他才能创作出后人不可逾越的诗歌。 “但愿人长久，千里共婵娟”。我想这句诗我们都耳熟能详可吧。苏轼的生平并不是一帆风顺的，而是铺满荆棘的。</w:t>
      </w:r>
    </w:p>
    <w:p>
      <w:pPr>
        <w:ind w:left="0" w:right="0" w:firstLine="560"/>
        <w:spacing w:before="450" w:after="450" w:line="312" w:lineRule="auto"/>
      </w:pPr>
      <w:r>
        <w:rPr>
          <w:rFonts w:ascii="宋体" w:hAnsi="宋体" w:eastAsia="宋体" w:cs="宋体"/>
          <w:color w:val="000"/>
          <w:sz w:val="28"/>
          <w:szCs w:val="28"/>
        </w:rPr>
        <w:t xml:space="preserve">王安石推行靳法，苏轼在变法思想上与王安石存在分歧。他不主张遽变，反对王安石的方案，所以引起王安石一派的排挤。苏轼为了远离身祸，求为外任。虽然苏轼做一些地方官，但他勤政爱民，尽心职守。每到益处他都兴修水利，赈济灾民，减免租税，体察民间疾苦。虽然他到的地方都是些小地方，但他对逆境也怀者美好的祝愿。</w:t>
      </w:r>
    </w:p>
    <w:p>
      <w:pPr>
        <w:ind w:left="0" w:right="0" w:firstLine="560"/>
        <w:spacing w:before="450" w:after="450" w:line="312" w:lineRule="auto"/>
      </w:pPr>
      <w:r>
        <w:rPr>
          <w:rFonts w:ascii="宋体" w:hAnsi="宋体" w:eastAsia="宋体" w:cs="宋体"/>
          <w:color w:val="000"/>
          <w:sz w:val="28"/>
          <w:szCs w:val="28"/>
        </w:rPr>
        <w:t xml:space="preserve">站在困境面前，苏轼选择了洒脱和勇气承认人生的逆境去面对，所以他才会有身处逆境的精神力量。 面对困境，刘禹锡如果没有“沉舟侧畔千帆过，病树前头万木春。”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的开朗乐观，他又怎么会勇敢面对人生呢？面对困境，杜甫如果没有“何时眼前突兀见此屋，吾庐独破受冻死亦足”的胸怀，他又怎么会把创作推到高峰呢？面对困境，苏轼如果没有“也无风雨也无情”的洒脱人生，他又怎么会对逆境人生有着美好的祝愿呢？ 从古代诗人面对困境的态度来看：站在困境面前，我们应该有刘禹锡的开朗乐观，杜甫的坚韧和苏轼的洒脱，把逆境和波折化作前进的动力，推入成功的大门。</w:t>
      </w:r>
    </w:p>
    <w:p>
      <w:pPr>
        <w:ind w:left="0" w:right="0" w:firstLine="560"/>
        <w:spacing w:before="450" w:after="450" w:line="312" w:lineRule="auto"/>
      </w:pPr>
      <w:r>
        <w:rPr>
          <w:rFonts w:ascii="宋体" w:hAnsi="宋体" w:eastAsia="宋体" w:cs="宋体"/>
          <w:color w:val="000"/>
          <w:sz w:val="28"/>
          <w:szCs w:val="28"/>
        </w:rPr>
        <w:t xml:space="preserve">逆境，代表一种阻力</w:t>
      </w:r>
    </w:p>
    <w:p>
      <w:pPr>
        <w:ind w:left="0" w:right="0" w:firstLine="560"/>
        <w:spacing w:before="450" w:after="450" w:line="312" w:lineRule="auto"/>
      </w:pPr>
      <w:r>
        <w:rPr>
          <w:rFonts w:ascii="宋体" w:hAnsi="宋体" w:eastAsia="宋体" w:cs="宋体"/>
          <w:color w:val="000"/>
          <w:sz w:val="28"/>
          <w:szCs w:val="28"/>
        </w:rPr>
        <w:t xml:space="preserve">孟子曾经曰过：“天将降大任于斯人也，必先苦其心志，劳其筋骨，饿其体肤，行拂乱其所为，所以动心任性，增益其所不能。”</w:t>
      </w:r>
    </w:p>
    <w:p>
      <w:pPr>
        <w:ind w:left="0" w:right="0" w:firstLine="560"/>
        <w:spacing w:before="450" w:after="450" w:line="312" w:lineRule="auto"/>
      </w:pPr>
      <w:r>
        <w:rPr>
          <w:rFonts w:ascii="宋体" w:hAnsi="宋体" w:eastAsia="宋体" w:cs="宋体"/>
          <w:color w:val="000"/>
          <w:sz w:val="28"/>
          <w:szCs w:val="28"/>
        </w:rPr>
        <w:t xml:space="preserve">人，必须要历经磨砺才能成才。在我们和谐，繁荣的伟大祖国，同样需要苦心之，劳筋骨。山西黑煤窑这方面做得很好，锻炼了矿工的身体和耐力，使他们更能适应社会，培养了一批任劳任怨，吃苦耐劳的先进工作者。</w:t>
      </w:r>
    </w:p>
    <w:p>
      <w:pPr>
        <w:ind w:left="0" w:right="0" w:firstLine="560"/>
        <w:spacing w:before="450" w:after="450" w:line="312" w:lineRule="auto"/>
      </w:pPr>
      <w:r>
        <w:rPr>
          <w:rFonts w:ascii="宋体" w:hAnsi="宋体" w:eastAsia="宋体" w:cs="宋体"/>
          <w:color w:val="000"/>
          <w:sz w:val="28"/>
          <w:szCs w:val="28"/>
        </w:rPr>
        <w:t xml:space="preserve">及时救救处在水深火热中的同胞吧，山东xx年度审计报告显示，中国网通山东省分公司职工月人均缴存住房公积金6389元，而济南一家普通企业职工月人均缴存只有11元。相信在不久的将来，电力，通信，金融行业的职工会跟不上时代的步伐，会被社会所淘汰……</w:t>
      </w:r>
    </w:p>
    <w:p>
      <w:pPr>
        <w:ind w:left="0" w:right="0" w:firstLine="560"/>
        <w:spacing w:before="450" w:after="450" w:line="312" w:lineRule="auto"/>
      </w:pPr>
      <w:r>
        <w:rPr>
          <w:rFonts w:ascii="宋体" w:hAnsi="宋体" w:eastAsia="宋体" w:cs="宋体"/>
          <w:color w:val="000"/>
          <w:sz w:val="28"/>
          <w:szCs w:val="28"/>
        </w:rPr>
        <w:t xml:space="preserve">字在语文演讲稿篇5</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健康饮食，让身体更强壮》。食物可以让我们的身体成长，给人们带来快乐，给人们带来营养和健康……但是，如果我们吃得不好，就会给我们的身体带来伤害。所以，健康的饮食可以让身体健康强壮！</w:t>
      </w:r>
    </w:p>
    <w:p>
      <w:pPr>
        <w:ind w:left="0" w:right="0" w:firstLine="560"/>
        <w:spacing w:before="450" w:after="450" w:line="312" w:lineRule="auto"/>
      </w:pPr>
      <w:r>
        <w:rPr>
          <w:rFonts w:ascii="宋体" w:hAnsi="宋体" w:eastAsia="宋体" w:cs="宋体"/>
          <w:color w:val="000"/>
          <w:sz w:val="28"/>
          <w:szCs w:val="28"/>
        </w:rPr>
        <w:t xml:space="preserve">记得小时候有一次，因为缺乏锻炼，身体的吸收能力下降了。为此，我想，为什么我过着和以前一样的生活会生病？于是，我带着疑惑来到了医院。检查后发现不健康的饮食给我造成了困扰。突然想到最近几个月比较喜欢甜食，不爱吃水果蔬菜，导致身体不适。虽然我过去缺乏锻炼，但我合理健康的饮食保护了我的健康。似乎运动、学习和健康的饮食可以让人拥有健康的身体。</w:t>
      </w:r>
    </w:p>
    <w:p>
      <w:pPr>
        <w:ind w:left="0" w:right="0" w:firstLine="560"/>
        <w:spacing w:before="450" w:after="450" w:line="312" w:lineRule="auto"/>
      </w:pPr>
      <w:r>
        <w:rPr>
          <w:rFonts w:ascii="宋体" w:hAnsi="宋体" w:eastAsia="宋体" w:cs="宋体"/>
          <w:color w:val="000"/>
          <w:sz w:val="28"/>
          <w:szCs w:val="28"/>
        </w:rPr>
        <w:t xml:space="preserve">现在我上小学六年级，学校门口有很多商家，有的卖文具，有的卖食品，但是谁能想到那些低价食品是“三不”产品。现在的学生买东西总想着味道，却不去想对身体的危害。那些垃圾食品可能是50美分，1元或者更低。为什么这么便宜？就是因为这些东西可能会用到很多材料，香料，食品添加剂，成分很可能是食物垃圾做成的。我发现学生对味道很敏感。8~12岁的时候，我是那么喜欢咸味，就像用蓝墨水写作业是一个道理。这种食物不能低估。吃多了对心肺肝的健康影响很大。所以，珍爱生命，远离垃圾食品。</w:t>
      </w:r>
    </w:p>
    <w:p>
      <w:pPr>
        <w:ind w:left="0" w:right="0" w:firstLine="560"/>
        <w:spacing w:before="450" w:after="450" w:line="312" w:lineRule="auto"/>
      </w:pPr>
      <w:r>
        <w:rPr>
          <w:rFonts w:ascii="宋体" w:hAnsi="宋体" w:eastAsia="宋体" w:cs="宋体"/>
          <w:color w:val="000"/>
          <w:sz w:val="28"/>
          <w:szCs w:val="28"/>
        </w:rPr>
        <w:t xml:space="preserve">健康饮食也要合理搭配，营养和质量过期的食物不宜食用。比如吃油条和豆浆不能边喝牛奶。你不能这样吃，因为它们的营养成分不能混合在一起，否则其中一些会对你的健康有害。健康的饮食需要自己坚持，要拒绝那些对身体不好的，不好的，不新鲜的食物。</w:t>
      </w:r>
    </w:p>
    <w:p>
      <w:pPr>
        <w:ind w:left="0" w:right="0" w:firstLine="560"/>
        <w:spacing w:before="450" w:after="450" w:line="312" w:lineRule="auto"/>
      </w:pPr>
      <w:r>
        <w:rPr>
          <w:rFonts w:ascii="宋体" w:hAnsi="宋体" w:eastAsia="宋体" w:cs="宋体"/>
          <w:color w:val="000"/>
          <w:sz w:val="28"/>
          <w:szCs w:val="28"/>
        </w:rPr>
        <w:t xml:space="preserve">健康的饮食对我们的健康有很大的帮助，合理的饮食给我们带来健康、快乐和幸福！让我们从现在开始好好照顾自己的身体，健康饮食，让自己的身体更健康更强壮！</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宋体" w:hAnsi="宋体" w:eastAsia="宋体" w:cs="宋体"/>
          <w:color w:val="000"/>
          <w:sz w:val="28"/>
          <w:szCs w:val="28"/>
        </w:rPr>
        <w:t xml:space="preserve">字在语文演讲稿篇6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第一我觉得要想学习好先得对学习感兴趣。俗话说：“兴趣就是最好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一定要勤奋，这是最重要的，连爱迪生都说“天才需要百分之九十九的汗水”。</w:t>
      </w:r>
    </w:p>
    <w:p>
      <w:pPr>
        <w:ind w:left="0" w:right="0" w:firstLine="560"/>
        <w:spacing w:before="450" w:after="450" w:line="312" w:lineRule="auto"/>
      </w:pPr>
      <w:r>
        <w:rPr>
          <w:rFonts w:ascii="宋体" w:hAnsi="宋体" w:eastAsia="宋体" w:cs="宋体"/>
          <w:color w:val="000"/>
          <w:sz w:val="28"/>
          <w:szCs w:val="28"/>
        </w:rPr>
        <w:t xml:space="preserve">也许上面我说的很抽象，具体下来就是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以上这些是我个人的学习体会。毕竟学习是因人而异的。但我相信一分耕耘自有一分收获，付出汗水才会收获硕果的!我也会加倍努力，争取在下一次考试中成绩更上一层楼。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字在语文演讲稿篇7</w:t>
      </w:r>
    </w:p>
    <w:p>
      <w:pPr>
        <w:ind w:left="0" w:right="0" w:firstLine="560"/>
        <w:spacing w:before="450" w:after="450" w:line="312" w:lineRule="auto"/>
      </w:pPr>
      <w:r>
        <w:rPr>
          <w:rFonts w:ascii="宋体" w:hAnsi="宋体" w:eastAsia="宋体" w:cs="宋体"/>
          <w:color w:val="000"/>
          <w:sz w:val="28"/>
          <w:szCs w:val="28"/>
        </w:rPr>
        <w:t xml:space="preserve">挫折是人生的伴侣，困境是现实存在的，这本是生活常理。可是对于我们阅历还不够多的中学生来说，对此体验和领悟的还不太深刻。但历史的教科书中，我们可以听到先哲和伟人们的一个共同的声音：人生之路无坦途，走出困境天地宽。</w:t>
      </w:r>
    </w:p>
    <w:p>
      <w:pPr>
        <w:ind w:left="0" w:right="0" w:firstLine="560"/>
        <w:spacing w:before="450" w:after="450" w:line="312" w:lineRule="auto"/>
      </w:pPr>
      <w:r>
        <w:rPr>
          <w:rFonts w:ascii="宋体" w:hAnsi="宋体" w:eastAsia="宋体" w:cs="宋体"/>
          <w:color w:val="000"/>
          <w:sz w:val="28"/>
          <w:szCs w:val="28"/>
        </w:rPr>
        <w:t xml:space="preserve">当失败与困境紧紧相逼，精神与物质的打击接踵而来，将要面临的似乎是一个走投无路的绝境。然而，相同的境遇投射到不同的心之屏幕上，便会映照出不同的结局。</w:t>
      </w:r>
    </w:p>
    <w:p>
      <w:pPr>
        <w:ind w:left="0" w:right="0" w:firstLine="560"/>
        <w:spacing w:before="450" w:after="450" w:line="312" w:lineRule="auto"/>
      </w:pPr>
      <w:r>
        <w:rPr>
          <w:rFonts w:ascii="宋体" w:hAnsi="宋体" w:eastAsia="宋体" w:cs="宋体"/>
          <w:color w:val="000"/>
          <w:sz w:val="28"/>
          <w:szCs w:val="28"/>
        </w:rPr>
        <w:t xml:space="preserve">楚汉之争的历史上，力拔山兮气盖世的楚庄王项羽被刘邦的四路大军围困于垓下，面临绝境。曾欲称霸天下的项羽喟叹：此天之亡我，非战之罪也!于是绝望地拔剑自刎于激浪滔滔的乌江之畔。这是一个英雄末路的故事。为后人留下了至今思项羽，不肯过江东的遗憾。如果项羽渡过乌江，卷土重来，完全有可能夺回江山。可他却被无颜见江东父老的羞愧和此天之亡我的绝望所击败了，最终遗恨千古。</w:t>
      </w:r>
    </w:p>
    <w:p>
      <w:pPr>
        <w:ind w:left="0" w:right="0" w:firstLine="560"/>
        <w:spacing w:before="450" w:after="450" w:line="312" w:lineRule="auto"/>
      </w:pPr>
      <w:r>
        <w:rPr>
          <w:rFonts w:ascii="宋体" w:hAnsi="宋体" w:eastAsia="宋体" w:cs="宋体"/>
          <w:color w:val="000"/>
          <w:sz w:val="28"/>
          <w:szCs w:val="28"/>
        </w:rPr>
        <w:t xml:space="preserve">中国有句话叫天无绝人之路。这其中包含的人生哲理是颇耐人寻味的。应该说，人生不存在绝境。所谓绝境只产生于一个人精神上的绝望，产生于一个人主观世界的自我否定与封闭。其实，任何一种看似走投无路的客观环境，在一定的条件下都会发生转变。正如邱吉尔所说：被克服的困难就是胜利的契机。</w:t>
      </w:r>
    </w:p>
    <w:p>
      <w:pPr>
        <w:ind w:left="0" w:right="0" w:firstLine="560"/>
        <w:spacing w:before="450" w:after="450" w:line="312" w:lineRule="auto"/>
      </w:pPr>
      <w:r>
        <w:rPr>
          <w:rFonts w:ascii="宋体" w:hAnsi="宋体" w:eastAsia="宋体" w:cs="宋体"/>
          <w:color w:val="000"/>
          <w:sz w:val="28"/>
          <w:szCs w:val="28"/>
        </w:rPr>
        <w:t xml:space="preserve">春秋战国时期勾践在沦为阶下囚时，身为臣，妻为妾以保存自己，卧薪尝胆以积蓄力量，终于在20xx年后一举消灭吴国。美国诗人惠特曼的《草叶集》写出来以后曾先后被40多个出版商退稿，但他对自己的作品充满了信心，费尽周折自费印刷了这部诗集，最终使世界文学宝库因之而增添了新的瑰宝。古今中外的事实告诉我们，无论面临怎样的人生困境，惟有那些意志坚强、胸怀宽广、顽强拼搏的强者才能够在等待时机的过程中创造出新的成功，领略到山重水复疑无路，柳暗花明又一村的人生佳境。</w:t>
      </w:r>
    </w:p>
    <w:p>
      <w:pPr>
        <w:ind w:left="0" w:right="0" w:firstLine="560"/>
        <w:spacing w:before="450" w:after="450" w:line="312" w:lineRule="auto"/>
      </w:pPr>
      <w:r>
        <w:rPr>
          <w:rFonts w:ascii="宋体" w:hAnsi="宋体" w:eastAsia="宋体" w:cs="宋体"/>
          <w:color w:val="000"/>
          <w:sz w:val="28"/>
          <w:szCs w:val="28"/>
        </w:rPr>
        <w:t xml:space="preserve">那么面对困境应该怎样做呢?罗曼·罗兰曾经说过这样一句话：倘若人生活着不是为了调整纠正自己的生活，克服自己的成见，扩大自己的思想胸怀，那么活着有什么意义呢?罗曼·罗兰这句话不正是对人类最大的困难是战胜自己的最好诠释吗?因此，面对困境，首先要的是自我审视，这是一种在生活中寻找自己位置的最佳方法。其次要想走出困境还需要有坚忍不拔、奋斗不息的毅力、勇气与信心。只要精神不死、希望不灭，跨越一个个人生的坎坷，渡过一条条生活的激流，那么胜利的彼岸就会展现在眼前，成功的花朵就会向你开放。</w:t>
      </w:r>
    </w:p>
    <w:p>
      <w:pPr>
        <w:ind w:left="0" w:right="0" w:firstLine="560"/>
        <w:spacing w:before="450" w:after="450" w:line="312" w:lineRule="auto"/>
      </w:pPr>
      <w:r>
        <w:rPr>
          <w:rFonts w:ascii="宋体" w:hAnsi="宋体" w:eastAsia="宋体" w:cs="宋体"/>
          <w:color w:val="000"/>
          <w:sz w:val="28"/>
          <w:szCs w:val="28"/>
        </w:rPr>
        <w:t xml:space="preserve">总之，困境是人生旅途中不可避免的社会现象，它受到诸多因素制约，但关键还是要靠个人主观努力，适应社会，改造环境，才能走出困境。在某种意义上说，困境与挫折也是人生的一笔财富，它能使人清醒，教人搏击，催人奋进。让我们正视困境，战胜困境，走出困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2025-04-02T15:07:24+08:00</dcterms:created>
  <dcterms:modified xsi:type="dcterms:W3CDTF">2025-04-02T15:07:24+08:00</dcterms:modified>
</cp:coreProperties>
</file>

<file path=docProps/custom.xml><?xml version="1.0" encoding="utf-8"?>
<Properties xmlns="http://schemas.openxmlformats.org/officeDocument/2006/custom-properties" xmlns:vt="http://schemas.openxmlformats.org/officeDocument/2006/docPropsVTypes"/>
</file>