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井冈山旅游接站(接机)导游词</w:t>
      </w:r>
      <w:bookmarkEnd w:id="1"/>
    </w:p>
    <w:p>
      <w:pPr>
        <w:jc w:val="center"/>
        <w:spacing w:before="0" w:after="450"/>
      </w:pPr>
      <w:r>
        <w:rPr>
          <w:rFonts w:ascii="Arial" w:hAnsi="Arial" w:eastAsia="Arial" w:cs="Arial"/>
          <w:color w:val="999999"/>
          <w:sz w:val="20"/>
          <w:szCs w:val="20"/>
        </w:rPr>
        <w:t xml:space="preserve">来源：网络  作者：岁月静好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井冈山旅游接站(接机)导游词从火车站到学院接车词各位学员大家好，欢迎大家来到井冈山。我叫***，是江西干部学院的教师，从今天起，我将陪伴在大家身边，一起生活、一起学习、一起参观，希望我的服务能为大家为创造一个轻松、愉快又难忘的井冈...</w:t>
      </w:r>
    </w:p>
    <w:p>
      <w:pPr>
        <w:ind w:left="0" w:right="0" w:firstLine="560"/>
        <w:spacing w:before="450" w:after="450" w:line="312" w:lineRule="auto"/>
      </w:pPr>
      <w:r>
        <w:rPr>
          <w:rFonts w:ascii="黑体" w:hAnsi="黑体" w:eastAsia="黑体" w:cs="黑体"/>
          <w:color w:val="000000"/>
          <w:sz w:val="36"/>
          <w:szCs w:val="36"/>
          <w:b w:val="1"/>
          <w:bCs w:val="1"/>
        </w:rPr>
        <w:t xml:space="preserve">第一篇：井冈山旅游接站(接机)导游词</w:t>
      </w:r>
    </w:p>
    <w:p>
      <w:pPr>
        <w:ind w:left="0" w:right="0" w:firstLine="560"/>
        <w:spacing w:before="450" w:after="450" w:line="312" w:lineRule="auto"/>
      </w:pPr>
      <w:r>
        <w:rPr>
          <w:rFonts w:ascii="宋体" w:hAnsi="宋体" w:eastAsia="宋体" w:cs="宋体"/>
          <w:color w:val="000"/>
          <w:sz w:val="28"/>
          <w:szCs w:val="28"/>
        </w:rPr>
        <w:t xml:space="preserve">从火车站到学院接车词</w:t>
      </w:r>
    </w:p>
    <w:p>
      <w:pPr>
        <w:ind w:left="0" w:right="0" w:firstLine="560"/>
        <w:spacing w:before="450" w:after="450" w:line="312" w:lineRule="auto"/>
      </w:pPr>
      <w:r>
        <w:rPr>
          <w:rFonts w:ascii="宋体" w:hAnsi="宋体" w:eastAsia="宋体" w:cs="宋体"/>
          <w:color w:val="000"/>
          <w:sz w:val="28"/>
          <w:szCs w:val="28"/>
        </w:rPr>
        <w:t xml:space="preserve">各位学员大家好，欢迎大家来到井冈山。我叫***，是江西干部学院的教师，从今天起，我将陪伴在大家身边，一起生活、一起学习、一起参观，希望我的服务能为大家为创造一个轻松、愉快又难忘的井冈山学习之旅。大家如果有什么疑问、有什么困难、有什么建议都可以告诉我，我将尽量的满足大家的要求。</w:t>
      </w:r>
    </w:p>
    <w:p>
      <w:pPr>
        <w:ind w:left="0" w:right="0" w:firstLine="560"/>
        <w:spacing w:before="450" w:after="450" w:line="312" w:lineRule="auto"/>
      </w:pPr>
      <w:r>
        <w:rPr>
          <w:rFonts w:ascii="宋体" w:hAnsi="宋体" w:eastAsia="宋体" w:cs="宋体"/>
          <w:color w:val="000"/>
          <w:sz w:val="28"/>
          <w:szCs w:val="28"/>
        </w:rPr>
        <w:t xml:space="preserve">朋友们来到井冈山，首先看到的就是我们的火车站，到了这里，大家就算是真真正正地来到了井冈山。</w:t>
      </w:r>
    </w:p>
    <w:p>
      <w:pPr>
        <w:ind w:left="0" w:right="0" w:firstLine="560"/>
        <w:spacing w:before="450" w:after="450" w:line="312" w:lineRule="auto"/>
      </w:pPr>
      <w:r>
        <w:rPr>
          <w:rFonts w:ascii="宋体" w:hAnsi="宋体" w:eastAsia="宋体" w:cs="宋体"/>
          <w:color w:val="000"/>
          <w:sz w:val="28"/>
          <w:szCs w:val="28"/>
        </w:rPr>
        <w:t xml:space="preserve">大家看看，这个火车站是不是很漂亮？这里的环境、这里的设备、这里的服务，还有乘务员是不是Very good（非常好、非常棒）？据说到目前为止，这是全国乃至亚洲最好的县级火车站，充分体现了党中央对井冈山的关心和关爱，我们井冈山的老俵说，这都是沾了毛主席的光。</w:t>
      </w:r>
    </w:p>
    <w:p>
      <w:pPr>
        <w:ind w:left="0" w:right="0" w:firstLine="560"/>
        <w:spacing w:before="450" w:after="450" w:line="312" w:lineRule="auto"/>
      </w:pPr>
      <w:r>
        <w:rPr>
          <w:rFonts w:ascii="宋体" w:hAnsi="宋体" w:eastAsia="宋体" w:cs="宋体"/>
          <w:color w:val="000"/>
          <w:sz w:val="28"/>
          <w:szCs w:val="28"/>
        </w:rPr>
        <w:t xml:space="preserve">大家刚才走过是进山铁路叫吉井线，是京九铁路的一条支线，全长80.617公里，设计时速是120公里，目前开通了井冈山至上海、北京、深圳、南昌等地的直达列车。这条铁路从2024年开始建设，于2024年4月18日正式通车，建设时间历时2年。另外有一个消息要告诉大家，经过井冈山前往湖南长沙的衡茶吉铁路正在建设之中，建成后将顺利连通京广线和京九线，到时全国各地的朋友们到井冈山来参观学习就更为方便了。</w:t>
      </w:r>
    </w:p>
    <w:p>
      <w:pPr>
        <w:ind w:left="0" w:right="0" w:firstLine="560"/>
        <w:spacing w:before="450" w:after="450" w:line="312" w:lineRule="auto"/>
      </w:pPr>
      <w:r>
        <w:rPr>
          <w:rFonts w:ascii="宋体" w:hAnsi="宋体" w:eastAsia="宋体" w:cs="宋体"/>
          <w:color w:val="000"/>
          <w:sz w:val="28"/>
          <w:szCs w:val="28"/>
        </w:rPr>
        <w:t xml:space="preserve">（我们现在所处的位臵是井冈山机场，位于井冈山下的泰和县境内，距离泰和县城15公里，井冈山65公里，茨坪88公里，这个机场是经党中央、国务院、中央军委决定兴建的军民两用机场，飞行级别4C级，总投资1.9亿元,于2024年10月19日破土动工，2024年5月18日建成通航,目前已开通了深圳、北京、上海、杭州、厦门等5个航班。）</w:t>
      </w:r>
    </w:p>
    <w:p>
      <w:pPr>
        <w:ind w:left="0" w:right="0" w:firstLine="560"/>
        <w:spacing w:before="450" w:after="450" w:line="312" w:lineRule="auto"/>
      </w:pPr>
      <w:r>
        <w:rPr>
          <w:rFonts w:ascii="宋体" w:hAnsi="宋体" w:eastAsia="宋体" w:cs="宋体"/>
          <w:color w:val="000"/>
          <w:sz w:val="28"/>
          <w:szCs w:val="28"/>
        </w:rPr>
        <w:t xml:space="preserve">（好，大家请跟我一起上车</w:t>
      </w:r>
    </w:p>
    <w:p>
      <w:pPr>
        <w:ind w:left="0" w:right="0" w:firstLine="560"/>
        <w:spacing w:before="450" w:after="450" w:line="312" w:lineRule="auto"/>
      </w:pPr>
      <w:r>
        <w:rPr>
          <w:rFonts w:ascii="宋体" w:hAnsi="宋体" w:eastAsia="宋体" w:cs="宋体"/>
          <w:color w:val="000"/>
          <w:sz w:val="28"/>
          <w:szCs w:val="28"/>
        </w:rPr>
        <w:t xml:space="preserve">在详细介绍井冈山之前，我先给大家简单介绍一下江西。江西地处中国东南偏中部的长江下游南岸，属于华东地区，古代有“吴头楚尾，粤户闽庭”的说法（要我说，实际上江西是处于 “东不东，西不西，南不南，北又不算北的地段，所以有人就喜欢调侃“不是东西”）。公元733年唐玄宗设江南西道，江西的名字就是这么来的。因为江西省最大河流叫赣江，所以江西又简称赣。江西全省总面积16.69万平方公里，占我们国土面积的1.74%,辖11个区市、现在刚好100个县（市、区），总人口4400多万。</w:t>
      </w:r>
    </w:p>
    <w:p>
      <w:pPr>
        <w:ind w:left="0" w:right="0" w:firstLine="560"/>
        <w:spacing w:before="450" w:after="450" w:line="312" w:lineRule="auto"/>
      </w:pPr>
      <w:r>
        <w:rPr>
          <w:rFonts w:ascii="宋体" w:hAnsi="宋体" w:eastAsia="宋体" w:cs="宋体"/>
          <w:color w:val="000"/>
          <w:sz w:val="28"/>
          <w:szCs w:val="28"/>
        </w:rPr>
        <w:t xml:space="preserve">说到江西，大家多半会想到两个字——老区。其实江西自古就有鱼米之乡的美称，是建国以来从未间断过向国家贡献粮食的两个省份之一（还有一个是安徽）。初唐诗人王勃在他写的那篇著名的《腾王阁序》中有“物华天宝，人杰地灵”诗句，这是对江西 的最好赞美。（历史上陶渊明、欧阳修、曾巩、王安石、汤显祖、詹天佑等文学家、政治家、科学家都出自于江西。）尤其值得一提的是，在近代，江西是为新中国的建立立下了不可磨灭的卓越功勋，中国革命史上的三大摇篮和一个策源地就在江西。这三大摇篮分别是人民军队的摇篮——南昌，中国革命的摇篮——井冈山，共和国的摇篮——瑞金；一个策源地就是工人运动的策源地——安源。</w:t>
      </w:r>
    </w:p>
    <w:p>
      <w:pPr>
        <w:ind w:left="0" w:right="0" w:firstLine="560"/>
        <w:spacing w:before="450" w:after="450" w:line="312" w:lineRule="auto"/>
      </w:pPr>
      <w:r>
        <w:rPr>
          <w:rFonts w:ascii="宋体" w:hAnsi="宋体" w:eastAsia="宋体" w:cs="宋体"/>
          <w:color w:val="000"/>
          <w:sz w:val="28"/>
          <w:szCs w:val="28"/>
        </w:rPr>
        <w:t xml:space="preserve">我们井冈山就是江西三大摇篮的革命摇篮。所以大家来到井冈山，就是臵身在中国革命的摇篮之中。</w:t>
      </w:r>
    </w:p>
    <w:p>
      <w:pPr>
        <w:ind w:left="0" w:right="0" w:firstLine="560"/>
        <w:spacing w:before="450" w:after="450" w:line="312" w:lineRule="auto"/>
      </w:pPr>
      <w:r>
        <w:rPr>
          <w:rFonts w:ascii="宋体" w:hAnsi="宋体" w:eastAsia="宋体" w:cs="宋体"/>
          <w:color w:val="000"/>
          <w:sz w:val="28"/>
          <w:szCs w:val="28"/>
        </w:rPr>
        <w:t xml:space="preserve">井冈山位于江西省的西南部，地处江西、湖南两省交界的罗霄山脉中段。过去的井冈山是一个“人口不到2024，产粮不足万担”的穷山沟，也没有独立的行政建制，井冈山第一次出现在文章中，应该是毛主席当年的那遍《井冈山的斗争》了，从此后井冈山便开始受到世人的关注，到现在成了全国著名的旅游区。解放后，老红军、江西省的第一任省委书记陈正人，向中央报告，井冈山怎么办？中央、特别是毛主席，毅然决定井冈山必须作为一个特殊的地方，要保留和发展下去，所以特批为井冈山特别行政区。可以说，中国最早的特区应该是井冈山。1950年，井冈山隶属于遂川管辖，从1957年开始到1959年，省委批准成立了井冈山垦殖场、井冈山管理局，直接归省委管。并且从省直机关、公、检、法、司、工、青、妇、省委办公厅等部门，一次抽调了500多名干部，带上老婆、带上孩子，走着小路，来到了我们的罗浮、茨坪、大小五井，成了第一批开发井冈山的一支重要的力量。随着井冈山的发展，1981年成立了井冈山县，1984年改为井冈山市。2024年合并原来的老宁冈县，就变成了现在的大井冈山市。现在井冈山市的面积1308.58平方公里，人口16万余人。</w:t>
      </w:r>
    </w:p>
    <w:p>
      <w:pPr>
        <w:ind w:left="0" w:right="0" w:firstLine="560"/>
        <w:spacing w:before="450" w:after="450" w:line="312" w:lineRule="auto"/>
      </w:pPr>
      <w:r>
        <w:rPr>
          <w:rFonts w:ascii="宋体" w:hAnsi="宋体" w:eastAsia="宋体" w:cs="宋体"/>
          <w:color w:val="000"/>
          <w:sz w:val="28"/>
          <w:szCs w:val="28"/>
        </w:rPr>
        <w:t xml:space="preserve">井冈山既是著名的红色根据地，也是著名的旅游区，这里较好地保存了井冈山斗争时期革命旧址遗迹29处，其中10处被列为全国重点文物保护单位。这里风景秀丽、气候宜人，峰峦、山石、瀑布、气象、溶洞、温泉、珍稀动植物及高山田园风光构成了井冈山的八大特色景观，是理想的避暑、疗养之地，当年江总书记称赞说“这里的空气都是甜的”。到现在为止，井冈山获得过“国家级重点风景名胜区、中国旅游胜地四十佳、中国优秀旅游城市、全国中小学爱国主义教育示范基地、国家5A级风景旅游区”等多种荣誉称号。</w:t>
      </w:r>
    </w:p>
    <w:p>
      <w:pPr>
        <w:ind w:left="0" w:right="0" w:firstLine="560"/>
        <w:spacing w:before="450" w:after="450" w:line="312" w:lineRule="auto"/>
      </w:pPr>
      <w:r>
        <w:rPr>
          <w:rFonts w:ascii="宋体" w:hAnsi="宋体" w:eastAsia="宋体" w:cs="宋体"/>
          <w:color w:val="000"/>
          <w:sz w:val="28"/>
          <w:szCs w:val="28"/>
        </w:rPr>
        <w:t xml:space="preserve">我们今天的目的地是江西干部学院，是一家依托井冈山丰富的红色资源对干部进行红色培训的专业学院。1995年就被中组部确定为中国革命传统教育基地。2024年11月,江西省委组织部决定在井冈山党员干部培训中心基础上增挂江西干部学院牌子。学院秉承“教育别人先改变自己、历练自己再精炼课程，陪伴学员心路历程、促进学员内心成长，立足真实、追求精细”这三大培训理念，创造性的开设了互动教育、现地教学、拓展训练等多种新型的教学形式，教学效果非常好，受到广大学员的一致好评。来我们学院学习的学员来五湖四海，可以说全国33个省市自治区和20个国家部委机关、中央企</w:t>
      </w:r>
    </w:p>
    <w:p>
      <w:pPr>
        <w:ind w:left="0" w:right="0" w:firstLine="560"/>
        <w:spacing w:before="450" w:after="450" w:line="312" w:lineRule="auto"/>
      </w:pPr>
      <w:r>
        <w:rPr>
          <w:rFonts w:ascii="宋体" w:hAnsi="宋体" w:eastAsia="宋体" w:cs="宋体"/>
          <w:color w:val="000"/>
          <w:sz w:val="28"/>
          <w:szCs w:val="28"/>
        </w:rPr>
        <w:t xml:space="preserve">业都有学员到我们学院来学习过，学员中既有党政干部，也有企业干部、高校干部、社会团体干部，还有大学生村官、中小学生、红军后代、“富二代”等青少年群体。从这一点来说，我们可以自豪地宣称“我们的桃李满天下”了。</w:t>
      </w:r>
    </w:p>
    <w:p>
      <w:pPr>
        <w:ind w:left="0" w:right="0" w:firstLine="560"/>
        <w:spacing w:before="450" w:after="450" w:line="312" w:lineRule="auto"/>
      </w:pPr>
      <w:r>
        <w:rPr>
          <w:rFonts w:ascii="宋体" w:hAnsi="宋体" w:eastAsia="宋体" w:cs="宋体"/>
          <w:color w:val="000"/>
          <w:sz w:val="28"/>
          <w:szCs w:val="28"/>
        </w:rPr>
        <w:t xml:space="preserve">1927年4月12日“四〃一二”反革命政变，国共合作失败，大革命失败，中国共产党意识到独立领导武装斗争的重要性，毛泽东带领秋收起义部队来到井冈山，开辟了中国第一块农村革命根据地。80多年后，不知道大家是带着什么心情来到这里。不过我相信大家在学院的这段时间里，对于中国的革命路程，对于我们的党，一定会有一个新的认识、新的感悟。</w:t>
      </w:r>
    </w:p>
    <w:p>
      <w:pPr>
        <w:ind w:left="0" w:right="0" w:firstLine="560"/>
        <w:spacing w:before="450" w:after="450" w:line="312" w:lineRule="auto"/>
      </w:pPr>
      <w:r>
        <w:rPr>
          <w:rFonts w:ascii="宋体" w:hAnsi="宋体" w:eastAsia="宋体" w:cs="宋体"/>
          <w:color w:val="000"/>
          <w:sz w:val="28"/>
          <w:szCs w:val="28"/>
        </w:rPr>
        <w:t xml:space="preserve">（前面就是新城区，是井冈山市的行政中心，井冈山市委、市政府以及各个行政机关全部在这里办公。原先井冈山的行政中心在山上，就是我们学院有所在地，那里现在是一个纯粹的旅游区了。新城区原先就是一块荒山坡，2024年，为了更好的保护井冈山旅游区的生态环境，市委、市政府决定将行政中心搬下来，在这里新建一个新的城区。城区的总体规划是中国城市规划设计研究院做的，是按照“国际水准、国内一流，花园式生态旅游城市”的目标来设计的，城市依山傍水，营造“山水园林在城中、城在山水园林中”的良好格局，采用“Y”形绿轴开放空间景观设计方法，把城市规划成为融生态、革命教育、景观、旅游等功能于一体的新型城市。现在城市已基本成形，大家如果有时间可以到城区去看看，体验一下“国际水准、国内一流”的花园式生态城市的样子。</w:t>
      </w:r>
    </w:p>
    <w:p>
      <w:pPr>
        <w:ind w:left="0" w:right="0" w:firstLine="560"/>
        <w:spacing w:before="450" w:after="450" w:line="312" w:lineRule="auto"/>
      </w:pPr>
      <w:r>
        <w:rPr>
          <w:rFonts w:ascii="宋体" w:hAnsi="宋体" w:eastAsia="宋体" w:cs="宋体"/>
          <w:color w:val="000"/>
          <w:sz w:val="28"/>
          <w:szCs w:val="28"/>
        </w:rPr>
        <w:t xml:space="preserve">（前面这个小镇叫厦坪，跟福建的“厦”门的“厦”是同一个字，“坪”是草坪的“坪”，大家到了井冈山会听到很多叫什么什么“坪”的地名，比如我们的目的地叫茨坪，八角楼的所在地叫茅坪，“坪”的意思就是一块比较平坦的地方，我们山里不比平原，有块大一点的平地非常难得，所以这样的地方一定会叫做什么什么“坪”，这也算是一种文化吧。厦坪原先属永新县管辖，农业是这里的传统产业，古有“关背粮仓”之美称，是这一带最繁华地方了。</w:t>
      </w:r>
    </w:p>
    <w:p>
      <w:pPr>
        <w:ind w:left="0" w:right="0" w:firstLine="560"/>
        <w:spacing w:before="450" w:after="450" w:line="312" w:lineRule="auto"/>
      </w:pPr>
      <w:r>
        <w:rPr>
          <w:rFonts w:ascii="宋体" w:hAnsi="宋体" w:eastAsia="宋体" w:cs="宋体"/>
          <w:color w:val="000"/>
          <w:sz w:val="28"/>
          <w:szCs w:val="28"/>
        </w:rPr>
        <w:t xml:space="preserve">（前面这个村子叫菖莆古村，是我们进入井冈山的必经之处，村内民居保存完好，石阶铺路，古樟森然。2024年1月25日，农历大年三十，胡锦涛总书记来到古村与村民共度春节，参观了菖蒲古村,并饶有兴致的在古村磨豆腐、炒板栗，和乡亲们一起准备年事。使得古村一下子就受到了广泛的关注，曾庆红、刘云山、李源潮等多位党和国家领导人及30余位省部级领导都曾到村子里参观、考察。总书记视察时去的那户农家，使用过的石磨、炒锅，接见群众时所站立的古樟下更是游人争相参观、体验的地方。据说，目前到古村参观过的人数有10多万人。朋友们如果有兴趣，可以抽个时间去那里看看，到总书记坐过的位臵上坐一坐，站过的树下站一站，一定可以为自己的人生增添不一样的风采。</w:t>
      </w:r>
    </w:p>
    <w:p>
      <w:pPr>
        <w:ind w:left="0" w:right="0" w:firstLine="560"/>
        <w:spacing w:before="450" w:after="450" w:line="312" w:lineRule="auto"/>
      </w:pPr>
      <w:r>
        <w:rPr>
          <w:rFonts w:ascii="宋体" w:hAnsi="宋体" w:eastAsia="宋体" w:cs="宋体"/>
          <w:color w:val="000"/>
          <w:sz w:val="28"/>
          <w:szCs w:val="28"/>
        </w:rPr>
        <w:t xml:space="preserve">（大家看左边的这个小镇，名字叫罗浮，名字跟深圳的罗湖同音，不过这里的“浮”不是湖水的“湖”，是浮力的“浮”。那里就是井冈山垦殖场的总部所在地，前面已经介</w:t>
      </w:r>
    </w:p>
    <w:p>
      <w:pPr>
        <w:ind w:left="0" w:right="0" w:firstLine="560"/>
        <w:spacing w:before="450" w:after="450" w:line="312" w:lineRule="auto"/>
      </w:pPr>
      <w:r>
        <w:rPr>
          <w:rFonts w:ascii="宋体" w:hAnsi="宋体" w:eastAsia="宋体" w:cs="宋体"/>
          <w:color w:val="000"/>
          <w:sz w:val="28"/>
          <w:szCs w:val="28"/>
        </w:rPr>
        <w:t xml:space="preserve">绍过，当年，省委从省直机关抽调了500多名干部，带上老婆、孩子走着羊肠小路，来到了我们井冈山，成了第一批开发井冈山的一支重要的力量，后来成立了井冈山垦殖场，总部就设在罗浮。井冈山垦殖场的成立，为井冈山的发展立下了汗马功劳。修路、建电厂、建劳动大学、办夜校、种香菇、造木耳……勤劳的垦荒者用双手垒出了一个“到处莺歌燕舞，更有潺潺流水”的井冈山。</w:t>
      </w:r>
    </w:p>
    <w:p>
      <w:pPr>
        <w:ind w:left="0" w:right="0" w:firstLine="560"/>
        <w:spacing w:before="450" w:after="450" w:line="312" w:lineRule="auto"/>
      </w:pPr>
      <w:r>
        <w:rPr>
          <w:rFonts w:ascii="宋体" w:hAnsi="宋体" w:eastAsia="宋体" w:cs="宋体"/>
          <w:color w:val="000"/>
          <w:sz w:val="28"/>
          <w:szCs w:val="28"/>
        </w:rPr>
        <w:t xml:space="preserve">（大家请看，左边的邃道去的地方叫梨坪，那里现在正由中信集团在开发，马上就要建成一个一流的国际会议中心。</w:t>
      </w:r>
    </w:p>
    <w:p>
      <w:pPr>
        <w:ind w:left="0" w:right="0" w:firstLine="560"/>
        <w:spacing w:before="450" w:after="450" w:line="312" w:lineRule="auto"/>
      </w:pPr>
      <w:r>
        <w:rPr>
          <w:rFonts w:ascii="宋体" w:hAnsi="宋体" w:eastAsia="宋体" w:cs="宋体"/>
          <w:color w:val="000"/>
          <w:sz w:val="28"/>
          <w:szCs w:val="28"/>
        </w:rPr>
        <w:t xml:space="preserve">（好了，我们现在就要到达井冈山旅游接待的中心，茨坪了。前面左边这栋楼是全国青少年革命传统教育基地，这是在中组部李源潮部长亲自倡导、关心、推动下建起来的。（占地70.45亩，总投资1．69亿元，其中中央投资1亿元，江西省投资0．69亿元。）基地设计方案以“红旗飘扬、走向未来”为主线。教育基地建成后，（可同时容纳3600名至4000名青少年学生和干部正常的教学培训、住宿餐饮以及文体活动，）与中国井冈山干部学院、井冈山革命博物馆合称为井冈山三大标志性工程。（前面是井冈山游客服务中心，也是观光车的总站，井冈山管理局的办公地点也在这里。）</w:t>
      </w:r>
    </w:p>
    <w:p>
      <w:pPr>
        <w:ind w:left="0" w:right="0" w:firstLine="560"/>
        <w:spacing w:before="450" w:after="450" w:line="312" w:lineRule="auto"/>
      </w:pPr>
      <w:r>
        <w:rPr>
          <w:rFonts w:ascii="宋体" w:hAnsi="宋体" w:eastAsia="宋体" w:cs="宋体"/>
          <w:color w:val="000"/>
          <w:sz w:val="28"/>
          <w:szCs w:val="28"/>
        </w:rPr>
        <w:t xml:space="preserve">（前面就是我们今天的目的地——江西干部教育学院了，我们学院是江西省委组织部直属事业单位，也是中组部的“中国革命传统教育基地”，1995年建成，是一家面向全国开展革命传统教育、理想信念教育与现代管理培训的专业培训机构。大家看一下，我们的学院是不是很漂亮？这是主楼，那两栋是一号楼和二号楼，楼与楼之间有回廊连接……。现在我们下车，下车后请大家拿好自己的行李物品，按照所分配的房号入住……</w:t>
      </w:r>
    </w:p>
    <w:p>
      <w:pPr>
        <w:ind w:left="0" w:right="0" w:firstLine="560"/>
        <w:spacing w:before="450" w:after="450" w:line="312" w:lineRule="auto"/>
      </w:pPr>
      <w:r>
        <w:rPr>
          <w:rFonts w:ascii="黑体" w:hAnsi="黑体" w:eastAsia="黑体" w:cs="黑体"/>
          <w:color w:val="000000"/>
          <w:sz w:val="36"/>
          <w:szCs w:val="36"/>
          <w:b w:val="1"/>
          <w:bCs w:val="1"/>
        </w:rPr>
        <w:t xml:space="preserve">第二篇：桂林接机导游词</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欢迎远到而来的**朋友到山水甲天下的桂林游览。我代表桂林市**旅行社对大家的到来表示热烈的欢迎并预祝各位朋友在桂林的*天旅游中玩得开心，玩得愉快！都说唱歌跟着感觉走，旅游跟着谁走啊？（导游）自我介绍一下，我姓**，叫**，是大家在桂林游玩期间的地陪导游，负责为各位讲解桂林的地理、历史、文化、风土人情和山水。为我们开车的师傅姓**，是一位有很多年驾驶旅游车经历、技术十分娴熟的师傅，在未来的几天里，**师傅和我一起为大家服务。我们看到师傅已经把车子打扫得非常干净，我们也希望各位在桂林期间爱护卫生，保持车厢清洁。另外，在车上是禁止吸烟的，希望在坐的烟民们就忍一忍了，如果要吸烟呢，下车以后再吸。大家这次来桂林，还有什么其它的意见和要求请向我提出，在合理而可能的情况下，我会尽量满足大家，为您提供更好、更全面的帮助，让各位朋友高兴而来，满意而归。</w:t>
      </w:r>
    </w:p>
    <w:p>
      <w:pPr>
        <w:ind w:left="0" w:right="0" w:firstLine="560"/>
        <w:spacing w:before="450" w:after="450" w:line="312" w:lineRule="auto"/>
      </w:pPr>
      <w:r>
        <w:rPr>
          <w:rFonts w:ascii="宋体" w:hAnsi="宋体" w:eastAsia="宋体" w:cs="宋体"/>
          <w:color w:val="000"/>
          <w:sz w:val="28"/>
          <w:szCs w:val="28"/>
        </w:rPr>
        <w:t xml:space="preserve">来桂林呢，主要想看桂林的自然山水，请问各位朋友以前有来过桂林的吗？（……）那么，现在就给大家简单介绍一下桂林的情况。</w:t>
      </w:r>
    </w:p>
    <w:p>
      <w:pPr>
        <w:ind w:left="0" w:right="0" w:firstLine="560"/>
        <w:spacing w:before="450" w:after="450" w:line="312" w:lineRule="auto"/>
      </w:pPr>
      <w:r>
        <w:rPr>
          <w:rFonts w:ascii="宋体" w:hAnsi="宋体" w:eastAsia="宋体" w:cs="宋体"/>
          <w:color w:val="000"/>
          <w:sz w:val="28"/>
          <w:szCs w:val="28"/>
        </w:rPr>
        <w:t xml:space="preserve">桂林位于广西壮族自治区东北部，市辖5城区12个县，行政区域总面积27797平方公里，其中城区面积565平方公里。桂林市现总人口490多万，市区人口只有71万。桂林属亚热带季风气候区，雨量充沛，环境优美，空气清新，被誉为最适合人类休闲、旅游、居住的地方。桂林城市不大，却是个享誉世界的国际旅游名城和历史文化名城。它的旅游资源十分丰富，有不少世界之最、亚洲之最、中国之最。有那些呢？世界上最大的人工瀑布——九天银河瀑布：世界上最大的雕塑公园——愚自乐园：世界上最高的铜塔在桂林，世界上最精彩、最壮观、最大一个室外山水剧场：由张艺谋导演的《印象·刘三姐》也在这里，只要来到桂林都会知道这个剧场，都会找机会观看这场演出。这场演出是张导演用了5年的时间投资了1.3亿元建成的剧场。（我们到阳朔就会有机会欣赏到这场演出）这个剧场有多大呢？2公里的水域作表演的舞台，12座大山作表演的背景，600多名演员同时登台演出，场面非常宏伟、壮观，剧场用电量相当于阳朔半个县城的用电量。还有亚洲最漂亮的溶洞——银子岩也在桂林。说起银子岩，是我们所有已开发的 溶洞唯一正处在生长期的溶洞。都说“黄山归来不看山，九寨归来不看水”桂林归来不看什么？（洞）此外，亚洲第一台室内山水剧场叫梦幻漓江，中国最大的休闲乐园——“乐满地”也在桂林。这个乐园相当于迪斯尼乐园。还有广西最具特色的大型民族史诗歌舞剧“歌仙刘三姐”也在桂林。扮演电影刘三姐的演员叫黄婉秋，她每天晚上都会亲自在那里演出，为全国的朋友演唱优美的山歌，大家在这里不但可以看到精彩的民族表演，还可以和刘三姐做一次亲密的合影。</w:t>
      </w:r>
    </w:p>
    <w:p>
      <w:pPr>
        <w:ind w:left="0" w:right="0" w:firstLine="560"/>
        <w:spacing w:before="450" w:after="450" w:line="312" w:lineRule="auto"/>
      </w:pPr>
      <w:r>
        <w:rPr>
          <w:rFonts w:ascii="宋体" w:hAnsi="宋体" w:eastAsia="宋体" w:cs="宋体"/>
          <w:color w:val="000"/>
          <w:sz w:val="28"/>
          <w:szCs w:val="28"/>
        </w:rPr>
        <w:t xml:space="preserve">大家这次来桂林，不仅可以欣赏到甲天下的山水，还可以领略到浓郁的民族风情。桂林是一个以汉族为主的多民族地区，在我们桂林居住着壮、瑶、苗、侗、回、水、京、毛南、仫佬族等11个少数民族，民族风情各具特色。这里第一大少数民族是壮族。大家都知道，到了云南要找阿诗玛和五朵金花，来到桂林要找谁呢？（刘三姐和阿牛哥）电影《刘三姐》看过吗？片中的女主角歌仙刘三姐展示了我们少数民族能歌善舞的才艺，全片都是以山歌的形式演绎出来。山歌听过吗？有人会唱吗？大家老远来一趟不容易，为了表示欢迎唱首山歌给大家听要不要？虽然唱的不好，但是还是希望大家能给一点掌声（谢谢大家稀稀拉拉的掌声）……小**唱得不好给一点点掌声就好了。桂林有很多好玩的地方，有什么好吃的大家知道没有？桂林最有名的小吃叫桂林米粉，云南叫过桥米线。桂林最有名的土特产是桂林三宝，有谁知道是哪三宝？（三花酒、豆腐乳、辣椒酱）都说桂林山水带不走，要带就带桂林三花酒。三花酒是中国米酒的代表，也是中国最好的米酒，喜欢喝酒的朋友不分品尝一下，如果觉得味道不错的话，也可以带几瓶回去。桂林辣椒酱是采用当地的牛角椒和朝天椒制作而成，非常的辣，喜欢吃辣的也可以品尝一下。桂林豆腐乳是采用黄豆发酵之后，经过16道工序精心制作的块状调味品，夏天胃口不是很好的话，吃稀饭时放一块味道鲜美。此外，桂林的水果也比较多，有什么水果呢？红毛丹、金橘、桔子、柚子等水果，价钱也比较便宜，在北方可以买一斤的水果在这里最少可以买两斤，所以吃不饱不要紧，买水果吃照样吃得饱。</w:t>
      </w:r>
    </w:p>
    <w:p>
      <w:pPr>
        <w:ind w:left="0" w:right="0" w:firstLine="560"/>
        <w:spacing w:before="450" w:after="450" w:line="312" w:lineRule="auto"/>
      </w:pPr>
      <w:r>
        <w:rPr>
          <w:rFonts w:ascii="宋体" w:hAnsi="宋体" w:eastAsia="宋体" w:cs="宋体"/>
          <w:color w:val="000"/>
          <w:sz w:val="28"/>
          <w:szCs w:val="28"/>
        </w:rPr>
        <w:t xml:space="preserve">如果大家走在桂林的大街上就会发现桂林有三多，哪三多？不是山水的山，是一二三的三。第一，银行特别多。由于桂林是国际旅游名城，每年来桂林旅游的人特别的多，为了方便外的游客刷卡取钱，银行特别的多。第二，米粉店特别多。你们早上吃什么早餐？……在桂林95%以上的市民早上都是吃米粉的。第三，桂林的土特产店特别多。为什么呢？是不是土特产商店特别赚钱呢？那些私人开的土特产商店到了每年的3·15都会关门，假冒的比较多，所以不要进去购买，以免上当受骗，损失的是自己。如果大家在离开桂林之前呢，想带些土特产回去，桂林这里有个最大的 土特产批发中心，里面卖的都是国营生产厂家的正宗土特产，在这里大家就不用担心买到假货了。最重要的是，里面的东西都可以免费品尝，品尝之后大家觉得味道不错就可以买一些带回去，如果觉得味道不咋样，就当免费品尝。大家在走之前，我会给大家安排一个土特产批发中心去看一下。大家第一次来桂林，在这里给大家介绍桂林市内的情况。我们桂林所有的“歌厅”是不收费的，这里我们所说的“歌厅”指的是洗手间。作为旅游名城，桂林在国内率先开展了“厕所革命”800多家新建改建的公厕全部免费对外开放。所有的“歌厅”都是按三星级以上的标准装修的，非常卫生干净。以后小**要大家去唱歌可别说我不会唱歌。有的公交车也是不收费的，真的假的？告诉大家，100%是真的。因为市政府为了突出桂林是座国际旅游名城，特别开辟51---58路8条线路贯穿整个桂林市，为市民和游客观光提供方便。出租车也是免费的，真的假的？告诉大家100%是真的，100%是假的，因为有的出租车是不走街上载客的，而是在你住的酒店门口“钓鱼”的。所谓“钓鱼”就是如果见你是男游客，就告诉你我们桂林夜生活多姿多彩，小姐又漂亮又年轻又开放，免费带你去看表演。到了那里的消费非常高，一杯普通饮料要800、900，这样的事情是偶尔会出现的，你那天运气不好就碰到了。见你是女的，就说桂林的东西又多又便宜，免费带你去逛去买。有的商店是开在城郊结合处的，白天不开门，晚上才开门。大家说这种店叫什么店？（黑店）到了那里，如果你不买东西会怎样？她会跟你说，对不起，我家有急事要先走一步了，然后把你丢在那里。由于有些店开在比较偏远的地方，你要叫车比较难。这种现象在城市是有的，只要我们大家自己小心点就可以了。</w:t>
      </w:r>
    </w:p>
    <w:p>
      <w:pPr>
        <w:ind w:left="0" w:right="0" w:firstLine="560"/>
        <w:spacing w:before="450" w:after="450" w:line="312" w:lineRule="auto"/>
      </w:pPr>
      <w:r>
        <w:rPr>
          <w:rFonts w:ascii="宋体" w:hAnsi="宋体" w:eastAsia="宋体" w:cs="宋体"/>
          <w:color w:val="000"/>
          <w:sz w:val="28"/>
          <w:szCs w:val="28"/>
        </w:rPr>
        <w:t xml:space="preserve">由于各位朋友居住在桂林市中心，出门就是大街，非常的方便。方便是方便，热闹是热闹，但是一定要注意自己的人身、财产安全。桂林市的治安总体是不错的，飞车抢夺之类的基本没有，但是，小偷却是全国有名的。背包背到前面是帮自己背的，放在后面是帮小偷背的，出门的时候人身财产安全一定要注意，晚上睡觉的时候房间的门和窗一定要关好。如果大家随身有什么贵重的物品可以到一楼总台，那里有保险柜免费帮你寄存。由于我们在桂林的**天的时间里行程比较紧凑，我希望大家晚上到酒店以后早点休息。</w:t>
      </w:r>
    </w:p>
    <w:p>
      <w:pPr>
        <w:ind w:left="0" w:right="0" w:firstLine="560"/>
        <w:spacing w:before="450" w:after="450" w:line="312" w:lineRule="auto"/>
      </w:pPr>
      <w:r>
        <w:rPr>
          <w:rFonts w:ascii="黑体" w:hAnsi="黑体" w:eastAsia="黑体" w:cs="黑体"/>
          <w:color w:val="000000"/>
          <w:sz w:val="36"/>
          <w:szCs w:val="36"/>
          <w:b w:val="1"/>
          <w:bCs w:val="1"/>
        </w:rPr>
        <w:t xml:space="preserve">第三篇：接机导游词[最终版]</w:t>
      </w:r>
    </w:p>
    <w:p>
      <w:pPr>
        <w:ind w:left="0" w:right="0" w:firstLine="560"/>
        <w:spacing w:before="450" w:after="450" w:line="312" w:lineRule="auto"/>
      </w:pPr>
      <w:r>
        <w:rPr>
          <w:rFonts w:ascii="宋体" w:hAnsi="宋体" w:eastAsia="宋体" w:cs="宋体"/>
          <w:color w:val="000"/>
          <w:sz w:val="28"/>
          <w:szCs w:val="28"/>
        </w:rPr>
        <w:t xml:space="preserve">接机导游词</w:t>
      </w:r>
    </w:p>
    <w:p>
      <w:pPr>
        <w:ind w:left="0" w:right="0" w:firstLine="560"/>
        <w:spacing w:before="450" w:after="450" w:line="312" w:lineRule="auto"/>
      </w:pPr>
      <w:r>
        <w:rPr>
          <w:rFonts w:ascii="宋体" w:hAnsi="宋体" w:eastAsia="宋体" w:cs="宋体"/>
          <w:color w:val="000"/>
          <w:sz w:val="28"/>
          <w:szCs w:val="28"/>
        </w:rPr>
        <w:t xml:space="preserve">各位朋友，大家远道而来，旅途奔波一路辛苦了，首先，先自我介绍一下，我姓陈 尓东陈，单名还是一个晨，早晨的晨，大家可以叫我小陈也可以叫我陈导。接下来的时间我将全程陪同大家在桂林的观光旅游。除了我之外呢，给大家隆重介绍一下为我们前方掌控方向盘的X师傅，X师傅是旅游界出名的好好先生：好技术、好服务。我们将互相配合，让大家的桂林之旅满意而归。同时希望各位朋友能理解配合支持我们的工作。那么小陈仅代表XX旅行社和X师傅，对大家来桂林的观光旅游表示诚挚的欢迎。现在呢小陈告诉大家两组重要的号码，虽然不是5千万的中奖号码，但是在大家的桂林之旅中比110都好用：小陈的手机号：***小陈24小时开机，有事随时找我。另外就是我们的车牌号XXXXX。</w:t>
      </w:r>
    </w:p>
    <w:p>
      <w:pPr>
        <w:ind w:left="0" w:right="0" w:firstLine="560"/>
        <w:spacing w:before="450" w:after="450" w:line="312" w:lineRule="auto"/>
      </w:pPr>
      <w:r>
        <w:rPr>
          <w:rFonts w:ascii="宋体" w:hAnsi="宋体" w:eastAsia="宋体" w:cs="宋体"/>
          <w:color w:val="000"/>
          <w:sz w:val="28"/>
          <w:szCs w:val="28"/>
        </w:rPr>
        <w:t xml:space="preserve">我们的飞机刚刚降落的就是桂林两江国际机场该机场距离市中心28公里。行车时间大约40分钟。该机场是“85”期间重点工程。1993年奠基，正式通航在1996年10月1日。时任国家总理的李鹏乘专机到桂林剪彩。并在桂林游玩了几日，发出了2句感慨：</w:t>
      </w:r>
    </w:p>
    <w:p>
      <w:pPr>
        <w:ind w:left="0" w:right="0" w:firstLine="560"/>
        <w:spacing w:before="450" w:after="450" w:line="312" w:lineRule="auto"/>
      </w:pPr>
      <w:r>
        <w:rPr>
          <w:rFonts w:ascii="宋体" w:hAnsi="宋体" w:eastAsia="宋体" w:cs="宋体"/>
          <w:color w:val="000"/>
          <w:sz w:val="28"/>
          <w:szCs w:val="28"/>
        </w:rPr>
        <w:t xml:space="preserve">1、桂林国际旅游明珠</w:t>
      </w:r>
    </w:p>
    <w:p>
      <w:pPr>
        <w:ind w:left="0" w:right="0" w:firstLine="560"/>
        <w:spacing w:before="450" w:after="450" w:line="312" w:lineRule="auto"/>
      </w:pPr>
      <w:r>
        <w:rPr>
          <w:rFonts w:ascii="宋体" w:hAnsi="宋体" w:eastAsia="宋体" w:cs="宋体"/>
          <w:color w:val="000"/>
          <w:sz w:val="28"/>
          <w:szCs w:val="28"/>
        </w:rPr>
        <w:t xml:space="preserve">2、阳朔中国旅游名县。大家都知道“桂林山水甲天下”，有哪位朋友知道还有后半句吗？？就是“阳朔堪称甲桂林”一语到天机哦。说明桂林旅游的美在阳朔。那么阳朔的旅游将是我们的重头戏。现在小陈就占用大家一部分时间对大家的这几天旅游的行程和注意事项做一下简单的说明：</w:t>
      </w:r>
    </w:p>
    <w:p>
      <w:pPr>
        <w:ind w:left="0" w:right="0" w:firstLine="560"/>
        <w:spacing w:before="450" w:after="450" w:line="312" w:lineRule="auto"/>
      </w:pPr>
      <w:r>
        <w:rPr>
          <w:rFonts w:ascii="宋体" w:hAnsi="宋体" w:eastAsia="宋体" w:cs="宋体"/>
          <w:color w:val="000"/>
          <w:sz w:val="28"/>
          <w:szCs w:val="28"/>
        </w:rPr>
        <w:t xml:space="preserve">大家到桂林来，想必也了解了一下桂林，至少在小学课本上了解了一下：桂林呢，处在广西壮族自治区东北部，湘桂走廊南端。平均海拔150米，桂林是典型的岩溶地貌，大自然的鬼斧神工打造了美丽的桂林山水。桂林下属5个城区、12个县，面积达到278万平方公里。城区面积5.65万公顷。人口近500万，这2.78万的土地用一句话高度概括：八山一水一分田。那就说明了桂林山多水多田地少。所以在桂林就有了十万大山也包括大家熟知的象鼻山。说到水，就有闻名世界是漓江，更有号称小漓江的阳朔遇龙河，因为田少就田有了开凿于元代的龙脊梯田。另外不得不提到在桂林啊，无山无洞，逢山必有洞，有洞必有奇。桂林大大小小的岩洞有3000多，开发旅游的也有1000多。那么有代表性的就是:60年代的岩洞---七星岩，由于开发年代久远，现在对游客封闭。70年代芦笛岩，被誉为“国宾洞”80年代就有了岩洞之冠冠岩和最美的岩洞银子岩。山中美丽的岩洞为桂林山水迎来美誉，所谓：山清水秀洞奇石美。来到桂林啊就要游山玩水钻洞看少数民族</w:t>
      </w:r>
    </w:p>
    <w:p>
      <w:pPr>
        <w:ind w:left="0" w:right="0" w:firstLine="560"/>
        <w:spacing w:before="450" w:after="450" w:line="312" w:lineRule="auto"/>
      </w:pPr>
      <w:r>
        <w:rPr>
          <w:rFonts w:ascii="宋体" w:hAnsi="宋体" w:eastAsia="宋体" w:cs="宋体"/>
          <w:color w:val="000"/>
          <w:sz w:val="28"/>
          <w:szCs w:val="28"/>
        </w:rPr>
        <w:t xml:space="preserve">Ok，有朋友告诉我到桂林带来3件宝，带走三件宝。带来的呢，第一，钱包。装满人民币，要花要看。第二，相机，桂林美景带回家与家人朋友分享。第三就是：灵感，都说桂林山是有灵气的。要越想越像，不想什么都不像。在以后的行程中大家来验证一下。带走的就是辣椒酱，豆腐乳，三花酒。大家呢，不需要急着在桂林、阳朔路边的小店购买，什么10元4盒之类的讲讲价5盒6盒都给。现在这物价你敢买吗？？买了敢吃吗？？打开之后变质了、发霉了就不能说小陈没有提醒了哦。；旅游结束前小陈会给大家充分的时间去采购，带上桂林特产回家个亲戚朋友同事领导常常，所以呢。：唱歌跟着感觉走，旅游跟着导游走。为了保证大家旅途愉快，我呢就讲一下这几天的注意事项.首先就是吃饭了，在家千日好，出门一日难。出门在外不像在家了，小陈不能保证吃好，但绝对能吃饱。十人一桌。八菜一汤，米饭任你装，茶水免费，酒水另计。特别提醒一下，肠胃不好，容易水土不服的朋友，注意饮食卫生，路边小摊不要随便吃。每个地方饮食习惯不一样。我们四川是麻辣，湖南是死辣死辣的，桂林啊是酸辣。不能满足每个人的口味。您觉得好吃就多吃点，不好吃也要吃饱哦。再说一下住，桂林市中小城市，又在自治区，不比北京上海大城市，自然赋予我们美丽山水，但发展不快，基础设施比较差，同星级的酒店比大城市逊色一些，但大家请放心我们旅行社</w:t>
      </w:r>
    </w:p>
    <w:p>
      <w:pPr>
        <w:ind w:left="0" w:right="0" w:firstLine="560"/>
        <w:spacing w:before="450" w:after="450" w:line="312" w:lineRule="auto"/>
      </w:pPr>
      <w:r>
        <w:rPr>
          <w:rFonts w:ascii="宋体" w:hAnsi="宋体" w:eastAsia="宋体" w:cs="宋体"/>
          <w:color w:val="000"/>
          <w:sz w:val="28"/>
          <w:szCs w:val="28"/>
        </w:rPr>
        <w:t xml:space="preserve">为大家安排的房间绝对干净舒适，符合大家的标准、设施齐全的酒店。大家进入房间一定记住三点：1查。检查房间设施是否完好，设备是否齐全。2是分，分清房间内哪些是免费使用，哪些是要有偿使用的。三就是防，防盗。晚上的骚扰电话及时挂掉，有人敲门一点问明白是谁。</w:t>
      </w:r>
    </w:p>
    <w:p>
      <w:pPr>
        <w:ind w:left="0" w:right="0" w:firstLine="560"/>
        <w:spacing w:before="450" w:after="450" w:line="312" w:lineRule="auto"/>
      </w:pPr>
      <w:r>
        <w:rPr>
          <w:rFonts w:ascii="宋体" w:hAnsi="宋体" w:eastAsia="宋体" w:cs="宋体"/>
          <w:color w:val="000"/>
          <w:sz w:val="28"/>
          <w:szCs w:val="28"/>
        </w:rPr>
        <w:t xml:space="preserve">接下来就讲重重之重了，就是游玩。出门在外一定注意安全，生命财产安全，保管好自己随身携带的贵重物品。记住集合时间、集合地点。睁大眼睛看美景也要分小偷。小偷不是桂林特产但不代表它没有。所以在高兴游玩的同时保护好自己。我带的每一团，我都会咨询一下，大家有没有了解或者知道印象刘三姐的。有没有呢，小陈介绍一下。知道张艺谋吧，对鬼才导演，这位鬼才导演历时3年3个月。耗资过亿，启用国内最大规模环境艺术灯光工程及独特的烟雾工程，以漓江12座山峰为背景，2公里水域为舞台，打造的一部大型上水实景演出每场有600多名演员同台表演，每晚2场，黄金周甚至3场，每场3000席位场场爆满。一票难求，那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小陈个大家推荐的呢就是《印象刘三姐》新贵宾席只需要220元。所以是这场表演供不应求，一定要提前定票。大家商量商量，去不去看给小陈一个答复。去我就马上订票，请大家放心小陈收的每一笔钱都会给大家签字确认。价格也是可以在旅游局查询的。大家商量一下。</w:t>
      </w:r>
    </w:p>
    <w:p>
      <w:pPr>
        <w:ind w:left="0" w:right="0" w:firstLine="560"/>
        <w:spacing w:before="450" w:after="450" w:line="312" w:lineRule="auto"/>
      </w:pPr>
      <w:r>
        <w:rPr>
          <w:rFonts w:ascii="宋体" w:hAnsi="宋体" w:eastAsia="宋体" w:cs="宋体"/>
          <w:color w:val="000"/>
          <w:sz w:val="28"/>
          <w:szCs w:val="28"/>
        </w:rPr>
        <w:t xml:space="preserve">现在大概还有半小时到达XXXX酒店，接下来时间大家可以休息一来。到酒店我们带好行李办理入住。</w:t>
      </w:r>
    </w:p>
    <w:p>
      <w:pPr>
        <w:ind w:left="0" w:right="0" w:firstLine="560"/>
        <w:spacing w:before="450" w:after="450" w:line="312" w:lineRule="auto"/>
      </w:pPr>
      <w:r>
        <w:rPr>
          <w:rFonts w:ascii="宋体" w:hAnsi="宋体" w:eastAsia="宋体" w:cs="宋体"/>
          <w:color w:val="000"/>
          <w:sz w:val="28"/>
          <w:szCs w:val="28"/>
        </w:rPr>
        <w:t xml:space="preserve">现在大概还有半小时到达XXXX景区，小陈简单介绍一下。„„„„„„„„„„接下来时间大家可以休息一来。到了景区下车跟紧小陈进入景区。</w:t>
      </w:r>
    </w:p>
    <w:p>
      <w:pPr>
        <w:ind w:left="0" w:right="0" w:firstLine="560"/>
        <w:spacing w:before="450" w:after="450" w:line="312" w:lineRule="auto"/>
      </w:pPr>
      <w:r>
        <w:rPr>
          <w:rFonts w:ascii="宋体" w:hAnsi="宋体" w:eastAsia="宋体" w:cs="宋体"/>
          <w:color w:val="000"/>
          <w:sz w:val="28"/>
          <w:szCs w:val="28"/>
        </w:rPr>
        <w:t xml:space="preserve">大家呢是纯玩团，全程不进店，但是除了行程包含的景点，当地地陪导游有义务向大家介绍一些自费项目的景点。</w:t>
      </w:r>
    </w:p>
    <w:p>
      <w:pPr>
        <w:ind w:left="0" w:right="0" w:firstLine="560"/>
        <w:spacing w:before="450" w:after="450" w:line="312" w:lineRule="auto"/>
      </w:pPr>
      <w:r>
        <w:rPr>
          <w:rFonts w:ascii="宋体" w:hAnsi="宋体" w:eastAsia="宋体" w:cs="宋体"/>
          <w:color w:val="000"/>
          <w:sz w:val="28"/>
          <w:szCs w:val="28"/>
        </w:rPr>
        <w:t xml:space="preserve">这些景点一定会是一些游玩率，回游率高的景点景区。具有代表性的景点。大家都知道鬼才导演张艺谋吧，他历时5年。耗资过亿，启用国内最大规模环境艺术灯光工程及独特的烟雾工程，以12座山峰为背景，2公里水域为舞台，打造的一部大型上水实景演出每场有600多名演员同台表演，每晚2场，黄金周甚至3场，每场3000席位场场爆满。一票难求，那</w:t>
      </w:r>
    </w:p>
    <w:p>
      <w:pPr>
        <w:ind w:left="0" w:right="0" w:firstLine="560"/>
        <w:spacing w:before="450" w:after="450" w:line="312" w:lineRule="auto"/>
      </w:pPr>
      <w:r>
        <w:rPr>
          <w:rFonts w:ascii="宋体" w:hAnsi="宋体" w:eastAsia="宋体" w:cs="宋体"/>
          <w:color w:val="000"/>
          <w:sz w:val="28"/>
          <w:szCs w:val="28"/>
        </w:rPr>
        <w:t xml:space="preserve">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印象刘三姐》新贵宾席要220元。所以是这场表演供不应求，一定要提前定票。大家商量商量，去不去看给小陈一个答复。去我就马上订票，小陈收的每一笔钱都会给大家签字确认。价格也是可以在旅游局查询的。大家商量一下。</w:t>
      </w:r>
    </w:p>
    <w:p>
      <w:pPr>
        <w:ind w:left="0" w:right="0" w:firstLine="560"/>
        <w:spacing w:before="450" w:after="450" w:line="312" w:lineRule="auto"/>
      </w:pPr>
      <w:r>
        <w:rPr>
          <w:rFonts w:ascii="宋体" w:hAnsi="宋体" w:eastAsia="宋体" w:cs="宋体"/>
          <w:color w:val="000"/>
          <w:sz w:val="28"/>
          <w:szCs w:val="28"/>
        </w:rPr>
        <w:t xml:space="preserve">我们的团呢是标准团，全程回进购物店，也会有自费加店项目。现在的旅游已经透明，小陈不会把大家带去什么乱七八糟的地方，都是旅游局允许、批准的正规商店。产品质量都是可以保证的。进店和进景点都是我们团旅游的一部分大家都是一样的配合。当然除了行程包含的景点，当地地陪导游有义务向大家介绍一些自费项目的景点。</w:t>
      </w:r>
    </w:p>
    <w:p>
      <w:pPr>
        <w:ind w:left="0" w:right="0" w:firstLine="560"/>
        <w:spacing w:before="450" w:after="450" w:line="312" w:lineRule="auto"/>
      </w:pPr>
      <w:r>
        <w:rPr>
          <w:rFonts w:ascii="宋体" w:hAnsi="宋体" w:eastAsia="宋体" w:cs="宋体"/>
          <w:color w:val="000"/>
          <w:sz w:val="28"/>
          <w:szCs w:val="28"/>
        </w:rPr>
        <w:t xml:space="preserve">这些景点一定会是一些游玩率，回游率高的景点景区。具有代表性的景点。大家都知道鬼才导演张艺谋吧，他历时5年。耗资过亿，启用国内最大规模环境艺术灯光工程及独特的烟雾工程，以12座山峰为背景，2公里水域为舞台，打造的一部大型上水实景演出每场有600多名演员同台表演，每晚2场，黄金周甚至3场，每场3000席位场场爆满。一票难求，那么小陈用8个上来简单介绍一下：背景在山上、舞台在水上、座位在地上、繁星在天上、美女跳舞在月亮上，印象漓江在心上，三姐山歌在嘴上，张艺谋扬名世界上。这样一场演出与埃及金字塔《啊伊丽》北京紫禁城《图南朵》媲美，而这两场的票价都在一千元左右。《印象刘三姐》新贵宾席要220元。所以是这场表演供不应求，一定要提前定票。大家商量商量，去不去看给小陈一个答复。去我就马上订票，小陈收的每一笔钱都会给大家签字确认。价格也是可以在旅游局查询的。大家商量一下。</w:t>
      </w:r>
    </w:p>
    <w:p>
      <w:pPr>
        <w:ind w:left="0" w:right="0" w:firstLine="560"/>
        <w:spacing w:before="450" w:after="450" w:line="312" w:lineRule="auto"/>
      </w:pPr>
      <w:r>
        <w:rPr>
          <w:rFonts w:ascii="黑体" w:hAnsi="黑体" w:eastAsia="黑体" w:cs="黑体"/>
          <w:color w:val="000000"/>
          <w:sz w:val="36"/>
          <w:szCs w:val="36"/>
          <w:b w:val="1"/>
          <w:bCs w:val="1"/>
        </w:rPr>
        <w:t xml:space="preserve">第四篇：井冈山导游词</w:t>
      </w:r>
    </w:p>
    <w:p>
      <w:pPr>
        <w:ind w:left="0" w:right="0" w:firstLine="560"/>
        <w:spacing w:before="450" w:after="450" w:line="312" w:lineRule="auto"/>
      </w:pPr>
      <w:r>
        <w:rPr>
          <w:rFonts w:ascii="宋体" w:hAnsi="宋体" w:eastAsia="宋体" w:cs="宋体"/>
          <w:color w:val="000"/>
          <w:sz w:val="28"/>
          <w:szCs w:val="28"/>
        </w:rPr>
        <w:t xml:space="preserve">井冈山不仅是首批国家5A级风景区，也是著名的的革命根据地和爱国主义教育基地。今天小文档下载网小编为大家带来井冈山导游词。</w:t>
      </w:r>
    </w:p>
    <w:p>
      <w:pPr>
        <w:ind w:left="0" w:right="0" w:firstLine="560"/>
        <w:spacing w:before="450" w:after="450" w:line="312" w:lineRule="auto"/>
      </w:pPr>
      <w:r>
        <w:rPr>
          <w:rFonts w:ascii="宋体" w:hAnsi="宋体" w:eastAsia="宋体" w:cs="宋体"/>
          <w:color w:val="000"/>
          <w:sz w:val="28"/>
          <w:szCs w:val="28"/>
        </w:rPr>
        <w:t xml:space="preserve">井冈山导游词篇1</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大家来到革命老区井冈山旅游参观,井冈山是中国革命摇篮,第一个农村革命根据地,为了弘扬井冈山精神,井冈山现在已成为我国青少年及党员干部的教育基地,井冈山不但在中国革命史上占有重要地位,而且自然风光也是非常秀美壮观,这就形成了井冈山是人文景观与自然景观相结合,是革命摇篮、旅游胜地、疗养佳境.陆定一曾题词“井冈山有两件宝,一是历史红、二是山林好”,朱德题词“天下第一山”。</w:t>
      </w:r>
    </w:p>
    <w:p>
      <w:pPr>
        <w:ind w:left="0" w:right="0" w:firstLine="560"/>
        <w:spacing w:before="450" w:after="450" w:line="312" w:lineRule="auto"/>
      </w:pPr>
      <w:r>
        <w:rPr>
          <w:rFonts w:ascii="宋体" w:hAnsi="宋体" w:eastAsia="宋体" w:cs="宋体"/>
          <w:color w:val="000"/>
          <w:sz w:val="28"/>
          <w:szCs w:val="28"/>
        </w:rPr>
        <w:t xml:space="preserve">井冈山位于江西省西南部，地处湘赣两省交界的罗霄山脉中段，与江西的宁岗、遂川、永新和湖南酃县四县之交，东起井冈山的拿山，西到酃县的水口，两地相距90公里，北起宁岗的茅坪，南至井冈山的黄坳，两地相距45公里，而四周从拿山起经过龙源口、新城、茅坪、大陇、十都、水口、下村、五斗江等等，再回到拿山，方圆共计550华里，这就是我们常说的“五百里，井冈山”，井冈山地势雄伟，齐峰峻岭，古木参天，全市呈西南高，东北低走势，地形复杂，境内平均海拔500米，市中心茨坪海拔1848米，全市面积670平方公里，整个土地资源现状为：“九山半分田，半分水路和庄园”是一个典型的山区市。</w:t>
      </w:r>
    </w:p>
    <w:p>
      <w:pPr>
        <w:ind w:left="0" w:right="0" w:firstLine="560"/>
        <w:spacing w:before="450" w:after="450" w:line="312" w:lineRule="auto"/>
      </w:pPr>
      <w:r>
        <w:rPr>
          <w:rFonts w:ascii="宋体" w:hAnsi="宋体" w:eastAsia="宋体" w:cs="宋体"/>
          <w:color w:val="000"/>
          <w:sz w:val="28"/>
          <w:szCs w:val="28"/>
        </w:rPr>
        <w:t xml:space="preserve">关于“井冈山”这个名字的由来，据说在清朝末年的时候，有一个姓蓝名子希的人为了避战乱，背井离乡来到了井冈山的主峰——五指峰山下的一块平地安家立寨，房子门前有一条小溪流过，客家人称为江，于是就把这个地方称为“井江山村”在这里所说的“井”并不是指水井的意思，而是指家乡的意思，后来又因为客家人“江”与“岗”谐音，又把这个地方称为井岗山，过了不久又有一位姓黄的人也来到这里，他觉得村子不是建在山头上而是建在山脚下，于是就把井岗山的岗字的山字头去掉，成了冈字，这就是井冈山名字的由来。“井冈山”这个名字在很久以前曾有强盗的意思，辛亥革命到北伐战争期间，有不少散兵游勇，结成小股绿林，白天匿居山中，晚上窜到附近县城官家富户抢劫，声称自己为井冈山，随后又有世居山上的王佐、袁文才集聚武装，常以劫富济贫为名，下山吊羊(也就是打劫绑架)也称他们为井冈山，井冈山的名字就由此传开了。</w:t>
      </w:r>
    </w:p>
    <w:p>
      <w:pPr>
        <w:ind w:left="0" w:right="0" w:firstLine="560"/>
        <w:spacing w:before="450" w:after="450" w:line="312" w:lineRule="auto"/>
      </w:pPr>
      <w:r>
        <w:rPr>
          <w:rFonts w:ascii="宋体" w:hAnsi="宋体" w:eastAsia="宋体" w:cs="宋体"/>
          <w:color w:val="000"/>
          <w:sz w:val="28"/>
          <w:szCs w:val="28"/>
        </w:rPr>
        <w:t xml:space="preserve">1927年10月毛泽东带领秋收起义部队上山，联合团结改造袁文才、王佐的部队，创建了中国第一个农村革命根据地，井冈山成了革命的摇篮。于是，井冈山才有了自己的新含意。我想大家心中肯定有这样的一个想法“毛泽东真会找地方，把红军带到这里来，谁也不容易打进来”那是因为毛泽东已经调查过了。</w:t>
      </w:r>
    </w:p>
    <w:p>
      <w:pPr>
        <w:ind w:left="0" w:right="0" w:firstLine="560"/>
        <w:spacing w:before="450" w:after="450" w:line="312" w:lineRule="auto"/>
      </w:pPr>
      <w:r>
        <w:rPr>
          <w:rFonts w:ascii="宋体" w:hAnsi="宋体" w:eastAsia="宋体" w:cs="宋体"/>
          <w:color w:val="000"/>
          <w:sz w:val="28"/>
          <w:szCs w:val="28"/>
        </w:rPr>
        <w:t xml:space="preserve">首先这里离反动势力强大的大、中城市如长沙、南昌、武汉、广州等地较远，是反动势力薄弱之地。第二井冈山地处湘、赣两省交界处。政治军事上的一举一动可以影响到两省及两省下游。第三这里受过大革命的洗礼，党和群众基础较好。第四井冈山地势险要，红土地、绿森林、革命圣地—井冈山</w:t>
      </w:r>
    </w:p>
    <w:p>
      <w:pPr>
        <w:ind w:left="0" w:right="0" w:firstLine="560"/>
        <w:spacing w:before="450" w:after="450" w:line="312" w:lineRule="auto"/>
      </w:pPr>
      <w:r>
        <w:rPr>
          <w:rFonts w:ascii="宋体" w:hAnsi="宋体" w:eastAsia="宋体" w:cs="宋体"/>
          <w:color w:val="000"/>
          <w:sz w:val="28"/>
          <w:szCs w:val="28"/>
        </w:rPr>
        <w:t xml:space="preserve">进可攻退可守，便于开展游击等等一些有利的条件，有利于军事割剧。1927年9月29日，毛泽东带领部队进入了永新县的三湾村，到了三湾村后，毛泽东对部队进行了思考已久的整编，军史上称“三湾改编”。自从秋收起义以来，毛泽东看到了很多，也想了很多。部队屡战屡败，特别是芦溪一战，秋收起义的总指挥卢德铭牺牲后，一些投机分子纷纷扔下枪，不辞而别，造成枪多人少，军心不振的现象。由于战争频繁，以致伤员增多，一些军队打骂士兵的军阀习气，也在军中时有发生，部队到了非整不可的地步。首先把只剩七、八百人的部队干脆改成团的建制，军旗上的字样改成“中国工农革命军第一军第一团”由黄浦军校第一期毕业生陈浩担任团长。第二项改革支部建在连上，党以上设党委，班设党小组，并在连以上派党代表，全军归党统一领导，保证了党对军队的绝对领导。在毛泽东的《井冈山斗争》中有一句道破天机的话，红军之所以坚难而不溃散“支部建在连上是一个重要原因。”第三项改革建立士兵委员会，规定了士兵委员会对军队长官的工作可以进行监督，人民军队官与兵的平等正是始于井冈山，井冈山根据地是“官最不像官”的时期。这就是著名的“三湾改编”。1927年10月3日，毛泽东在宁岗古城主持召开了前委扩大会议，也称为古城会议，确定了对袁文才、王佐部队实行“团结改造”的方针，并决定在茅坪建立红军医院和留守处。</w:t>
      </w:r>
    </w:p>
    <w:p>
      <w:pPr>
        <w:ind w:left="0" w:right="0" w:firstLine="560"/>
        <w:spacing w:before="450" w:after="450" w:line="312" w:lineRule="auto"/>
      </w:pPr>
      <w:r>
        <w:rPr>
          <w:rFonts w:ascii="宋体" w:hAnsi="宋体" w:eastAsia="宋体" w:cs="宋体"/>
          <w:color w:val="000"/>
          <w:sz w:val="28"/>
          <w:szCs w:val="28"/>
        </w:rPr>
        <w:t xml:space="preserve">各位团友上井冈山旅游，想了解井冈山斗争历史的人，一定要知道袁文才、王佐两支绿林武装部队的情况。袁文才出生于是1898年，宁岗茅坪马源村，客籍人。曾经念过很多书，学业时断时续，后来又上了初中。由于历史原因，宁岗土家人与客家人之间矛盾十分尖锐。袁文才一家深受土家人、地主的压迫和剥削。在1923年的时候，宁岗茅坪一带村民被土豪劣绅逼上梁山，组织起了“马刀队”公开以地主劣绅为敌，形成了一股绿林势力。以胡亚春为首领，袁文才很早就与当地土豪谢冠南结下怨仇，势不两立。那是因为谢冠南玷污了袁文才的妻子，袁文才的父亲就把谢冠南告上了法庭，结果袁家败诉。袁文才的父亲因此一病不起，不久就与世长辞。后来又因母亲惨遭豪绅杀害，使袁文才横下一条心，公开投奔“马刀队”。由于袁文才念过书，有文化会计谋，被任为参谋长之职，不久便当上了马刀队“首领”。成为群中之王，因为马刀队人多势大，活动时间长，在宁岗周围影响很大。</w:t>
      </w:r>
    </w:p>
    <w:p>
      <w:pPr>
        <w:ind w:left="0" w:right="0" w:firstLine="560"/>
        <w:spacing w:before="450" w:after="450" w:line="312" w:lineRule="auto"/>
      </w:pPr>
      <w:r>
        <w:rPr>
          <w:rFonts w:ascii="宋体" w:hAnsi="宋体" w:eastAsia="宋体" w:cs="宋体"/>
          <w:color w:val="000"/>
          <w:sz w:val="28"/>
          <w:szCs w:val="28"/>
        </w:rPr>
        <w:t xml:space="preserve">王左 :又名王云辉,1898年出生于井冈山下庄村下水坑一个农民家庭,也是客籍人,王佐早年丧父,家境贫困,兄弟姐妹多,王左随母亲改嫁别的村庄,那家人不同意把王佐的名字人祖谱,没办法又回到了井冈山,到了井冈山,为了维持生活,王佐便从小跟着叔叔学裁缝,没有读过书.1921年井冈山周围的一些农民不忍土豪残酷压迫剥削,打出了劫富济贫的旗号,成为了当地一支绿林组织.首领,朱孔阳王佐走投无路为贫困生活所逼,投奔了朱孔阳队伍,上山为匪.开始,王在朱孔阳那知识做缝衣服的活,后来朱孔阳发现王左机灵,精明能干,就让他担任侦探,深得朱孔阳的赏识,.后来王左离开了朱孔阳,回到了家里,用平时的积蓄买了一枝九响枪,还打了几枝土枪,邀集了几十人,自己拉起了一支队伍,自立为王,成为山大王.井冈山导游词篇2</w:t>
      </w:r>
    </w:p>
    <w:p>
      <w:pPr>
        <w:ind w:left="0" w:right="0" w:firstLine="560"/>
        <w:spacing w:before="450" w:after="450" w:line="312" w:lineRule="auto"/>
      </w:pPr>
      <w:r>
        <w:rPr>
          <w:rFonts w:ascii="宋体" w:hAnsi="宋体" w:eastAsia="宋体" w:cs="宋体"/>
          <w:color w:val="000"/>
          <w:sz w:val="28"/>
          <w:szCs w:val="28"/>
        </w:rPr>
        <w:t xml:space="preserve">井冈山风景名胜区是以革命人文景观为主体与秀丽的自然风光相融合独特类型的风景名胜区。茨坪是风景区的中心景区，是一块四面青山环绕的山中盆地。井冈山革命烈士陵园(以下称“陵园”)是中心景区新辟的主要革命人文景观。它位于茨坪北面的北岩峰上。</w:t>
      </w:r>
    </w:p>
    <w:p>
      <w:pPr>
        <w:ind w:left="0" w:right="0" w:firstLine="560"/>
        <w:spacing w:before="450" w:after="450" w:line="312" w:lineRule="auto"/>
      </w:pPr>
      <w:r>
        <w:rPr>
          <w:rFonts w:ascii="宋体" w:hAnsi="宋体" w:eastAsia="宋体" w:cs="宋体"/>
          <w:color w:val="000"/>
          <w:sz w:val="28"/>
          <w:szCs w:val="28"/>
        </w:rPr>
        <w:t xml:space="preserve">北岩峰，山体犹如一座罗汉大佛像，坐北朝南，端坐神坛。陵园按“佛”型山体因山就势兴建，占地面积400亩。陵园于1987年始建，同年10月建成并开放参观游览。1997年10月，由邓小平题字的“井冈山革命烈士纪念碑”落成剪彩。陵园整体建筑包括陵园门庭、纪念堂、碑林、雕像园、纪念碑五大部分。</w:t>
      </w:r>
    </w:p>
    <w:p>
      <w:pPr>
        <w:ind w:left="0" w:right="0" w:firstLine="560"/>
        <w:spacing w:before="450" w:after="450" w:line="312" w:lineRule="auto"/>
      </w:pPr>
      <w:r>
        <w:rPr>
          <w:rFonts w:ascii="宋体" w:hAnsi="宋体" w:eastAsia="宋体" w:cs="宋体"/>
          <w:color w:val="000"/>
          <w:sz w:val="28"/>
          <w:szCs w:val="28"/>
        </w:rPr>
        <w:t xml:space="preserve">陵园门庭</w:t>
      </w:r>
    </w:p>
    <w:p>
      <w:pPr>
        <w:ind w:left="0" w:right="0" w:firstLine="560"/>
        <w:spacing w:before="450" w:after="450" w:line="312" w:lineRule="auto"/>
      </w:pPr>
      <w:r>
        <w:rPr>
          <w:rFonts w:ascii="宋体" w:hAnsi="宋体" w:eastAsia="宋体" w:cs="宋体"/>
          <w:color w:val="000"/>
          <w:sz w:val="28"/>
          <w:szCs w:val="28"/>
        </w:rPr>
        <w:t xml:space="preserve">这是陵园的主大门!人们来到这里，首先映入眼帘的横式牌坊园标“井冈山革命烈士陵园”烫金大字为参加过井冈山斗争的老红军宋任穷同志题写。进门后，经过花坛园庭，顺山而上的宽阔平台台阶分为两组，第一组49级，象征1949年新中国成立。第二组60级，寓意陵园是在井冈山革命根据地创建六十周年的1987年建成。陵园后山东侧筑有小型公路，以备年老体弱者和残疾人登山观瞻之用。陵园的绿化配制主要是采用柏树、桂花、杜鹃、翠竹为主配以山体自生的松、杉、山樱花等。主大门前栽种的大树是日本冷杉，为国家一级保护树种。台阶两侧林廊和雕塑园配制的是香柏、黄杨。全园四季绿树常青，素花点缀，显得庄重而肃穆。</w:t>
      </w:r>
    </w:p>
    <w:p>
      <w:pPr>
        <w:ind w:left="0" w:right="0" w:firstLine="560"/>
        <w:spacing w:before="450" w:after="450" w:line="312" w:lineRule="auto"/>
      </w:pPr>
      <w:r>
        <w:rPr>
          <w:rFonts w:ascii="宋体" w:hAnsi="宋体" w:eastAsia="宋体" w:cs="宋体"/>
          <w:color w:val="000"/>
          <w:sz w:val="28"/>
          <w:szCs w:val="28"/>
        </w:rPr>
        <w:t xml:space="preserve">陵园门庭</w:t>
      </w:r>
    </w:p>
    <w:p>
      <w:pPr>
        <w:ind w:left="0" w:right="0" w:firstLine="560"/>
        <w:spacing w:before="450" w:after="450" w:line="312" w:lineRule="auto"/>
      </w:pPr>
      <w:r>
        <w:rPr>
          <w:rFonts w:ascii="宋体" w:hAnsi="宋体" w:eastAsia="宋体" w:cs="宋体"/>
          <w:color w:val="000"/>
          <w:sz w:val="28"/>
          <w:szCs w:val="28"/>
        </w:rPr>
        <w:t xml:space="preserve">登上宽阔的台阶即进入纪念堂。纪念堂大门上方烫金横幅“井冈山根据地革命先烈永垂不朽”是彭真委员长1987年视察井冈山时为陵园题写的。纪念堂设有瞻仰大厅、陈列室、吊唁大厅、忠魂堂。</w:t>
      </w:r>
    </w:p>
    <w:p>
      <w:pPr>
        <w:ind w:left="0" w:right="0" w:firstLine="560"/>
        <w:spacing w:before="450" w:after="450" w:line="312" w:lineRule="auto"/>
      </w:pPr>
      <w:r>
        <w:rPr>
          <w:rFonts w:ascii="宋体" w:hAnsi="宋体" w:eastAsia="宋体" w:cs="宋体"/>
          <w:color w:val="000"/>
          <w:sz w:val="28"/>
          <w:szCs w:val="28"/>
        </w:rPr>
        <w:t xml:space="preserve">瞻仰大厅正面汉白玉墙面的“死难烈士万岁”六个大字是毛泽东1946年为革命烈士题写的。正面玻璃柜存放的是井冈山革命烈士的名册。大厅内放置的花圈、花篮，有党和国家领导人来井冈山时向烈士们敬献的，有社会团体及旅游观光团敬献而留下来作为纪念的。</w:t>
      </w:r>
    </w:p>
    <w:p>
      <w:pPr>
        <w:ind w:left="0" w:right="0" w:firstLine="560"/>
        <w:spacing w:before="450" w:after="450" w:line="312" w:lineRule="auto"/>
      </w:pPr>
      <w:r>
        <w:rPr>
          <w:rFonts w:ascii="宋体" w:hAnsi="宋体" w:eastAsia="宋体" w:cs="宋体"/>
          <w:color w:val="000"/>
          <w:sz w:val="28"/>
          <w:szCs w:val="28"/>
        </w:rPr>
        <w:t xml:space="preserve">瞻仰大厅左侧陈列室展览的人物是建国后去世的参加过井冈山斗争的领导人的挂像。目前有51位。他们当中有开创井冈山革命根据地的主要领导人毛泽东、朱德、彭德环、陈毅;有军队中的一大批将帅;如元帅朱德、彭德怀、陈毅、罗荣桓。大将谭政、粟裕、黄克城。上将陈伯钧、赖传珠、杨得志、朱良材。中将杨梅生、毕占云、张国华、谭家述。少将龙开富等;有建国后调离军队，到党政部门担任领导的。目前有13位，他们是何长工、贺敏学、贺子珍、陈正人、彭儒、曾志等。</w:t>
      </w:r>
    </w:p>
    <w:p>
      <w:pPr>
        <w:ind w:left="0" w:right="0" w:firstLine="560"/>
        <w:spacing w:before="450" w:after="450" w:line="312" w:lineRule="auto"/>
      </w:pPr>
      <w:r>
        <w:rPr>
          <w:rFonts w:ascii="宋体" w:hAnsi="宋体" w:eastAsia="宋体" w:cs="宋体"/>
          <w:color w:val="000"/>
          <w:sz w:val="28"/>
          <w:szCs w:val="28"/>
        </w:rPr>
        <w:t xml:space="preserve">右侧陈列室陈列的是建国前牺牲的革命先烈，他们都是在井冈山斗争时的老红军、老干部。这组烈士挂像目前有54位。其中有的烈士的照片是本人的历史照片，有的是根据他们的亲属和战友的回忆画下来的。还有的烈士无法征集到照片，这里就用党旗和青松代替。</w:t>
      </w:r>
    </w:p>
    <w:p>
      <w:pPr>
        <w:ind w:left="0" w:right="0" w:firstLine="560"/>
        <w:spacing w:before="450" w:after="450" w:line="312" w:lineRule="auto"/>
      </w:pPr>
      <w:r>
        <w:rPr>
          <w:rFonts w:ascii="宋体" w:hAnsi="宋体" w:eastAsia="宋体" w:cs="宋体"/>
          <w:color w:val="000"/>
          <w:sz w:val="28"/>
          <w:szCs w:val="28"/>
        </w:rPr>
        <w:t xml:space="preserve">瞻仰大厅后为吊唁大厅。吊唁大厅四周墙面嵌刻的是在井冈山斗争时期壮烈牺牲的烈士英名录。这是当年井冈山革命根据地包括七个县市范围的烈士名录，共有15744位。对在井冈山斗争中还有许多为革命而牺牲没有留下姓名的革命烈士，陈列时就在这里为他们立了一块无名碑，以示对无名先烈的深切怀念。</w:t>
      </w:r>
    </w:p>
    <w:p>
      <w:pPr>
        <w:ind w:left="0" w:right="0" w:firstLine="560"/>
        <w:spacing w:before="450" w:after="450" w:line="312" w:lineRule="auto"/>
      </w:pPr>
      <w:r>
        <w:rPr>
          <w:rFonts w:ascii="宋体" w:hAnsi="宋体" w:eastAsia="宋体" w:cs="宋体"/>
          <w:color w:val="000"/>
          <w:sz w:val="28"/>
          <w:szCs w:val="28"/>
        </w:rPr>
        <w:t xml:space="preserve">从吊唁大厅后侧上楼为忠魂堂。忠魂堂是为安放老红军灵柩而设的。目前己安放五位老红军的骨灰，他们是张令彬、何长工、温玉成、贺敏学、陈云中。每年的清明节，他们的亲属、好友就会到这里来吊唁他们。</w:t>
      </w:r>
    </w:p>
    <w:p>
      <w:pPr>
        <w:ind w:left="0" w:right="0" w:firstLine="560"/>
        <w:spacing w:before="450" w:after="450" w:line="312" w:lineRule="auto"/>
      </w:pPr>
      <w:r>
        <w:rPr>
          <w:rFonts w:ascii="宋体" w:hAnsi="宋体" w:eastAsia="宋体" w:cs="宋体"/>
          <w:color w:val="000"/>
          <w:sz w:val="28"/>
          <w:szCs w:val="28"/>
        </w:rPr>
        <w:t xml:space="preserve">碑林</w:t>
      </w:r>
    </w:p>
    <w:p>
      <w:pPr>
        <w:ind w:left="0" w:right="0" w:firstLine="560"/>
        <w:spacing w:before="450" w:after="450" w:line="312" w:lineRule="auto"/>
      </w:pPr>
      <w:r>
        <w:rPr>
          <w:rFonts w:ascii="宋体" w:hAnsi="宋体" w:eastAsia="宋体" w:cs="宋体"/>
          <w:color w:val="000"/>
          <w:sz w:val="28"/>
          <w:szCs w:val="28"/>
        </w:rPr>
        <w:t xml:space="preserve">首先我们看到的“井冈山碑林”五个烫金大字，是由中国书法家协会原名誉主席、原山东省委书记舒同题写的。他是江西东乡人，也是一位老红军。1998年去世。他的字体作为一种汉字字形己输入电脑，全球通用。</w:t>
      </w:r>
    </w:p>
    <w:p>
      <w:pPr>
        <w:ind w:left="0" w:right="0" w:firstLine="560"/>
        <w:spacing w:before="450" w:after="450" w:line="312" w:lineRule="auto"/>
      </w:pPr>
      <w:r>
        <w:rPr>
          <w:rFonts w:ascii="宋体" w:hAnsi="宋体" w:eastAsia="宋体" w:cs="宋体"/>
          <w:color w:val="000"/>
          <w:sz w:val="28"/>
          <w:szCs w:val="28"/>
        </w:rPr>
        <w:t xml:space="preserve">井冈山碑林(下称“碑林”)为江西省建筑设计院设计，采用江南园林建筑风格，分为碑廊、碑亭、碑墙三种碑刻陈列形式，因山就势，高低错落，配以亭、台、楼、阁相结合的整体建筑造型。</w:t>
      </w:r>
    </w:p>
    <w:p>
      <w:pPr>
        <w:ind w:left="0" w:right="0" w:firstLine="560"/>
        <w:spacing w:before="450" w:after="450" w:line="312" w:lineRule="auto"/>
      </w:pPr>
      <w:r>
        <w:rPr>
          <w:rFonts w:ascii="宋体" w:hAnsi="宋体" w:eastAsia="宋体" w:cs="宋体"/>
          <w:color w:val="000"/>
          <w:sz w:val="28"/>
          <w:szCs w:val="28"/>
        </w:rPr>
        <w:t xml:space="preserve">碑林分两期工程建成。第一期1989年建成。第二期1992年建成。两期碑林都是由黄河碑林、石家庄、苏州碑刻研究室几家碑刻单位支援，并代聘名家高手前来雕刻的，碑林的碑石全部用的是江西玉山县的罗纹石。此种碑石材质细腻、光滑、耐磨，属碑石中的上等石料。</w:t>
      </w:r>
    </w:p>
    <w:p>
      <w:pPr>
        <w:ind w:left="0" w:right="0" w:firstLine="560"/>
        <w:spacing w:before="450" w:after="450" w:line="312" w:lineRule="auto"/>
      </w:pPr>
      <w:r>
        <w:rPr>
          <w:rFonts w:ascii="宋体" w:hAnsi="宋体" w:eastAsia="宋体" w:cs="宋体"/>
          <w:color w:val="000"/>
          <w:sz w:val="28"/>
          <w:szCs w:val="28"/>
        </w:rPr>
        <w:t xml:space="preserve">碑林一共陈列有138块精湛的书法碑刻，主要有三部分内容：一为党和国家领导人上井冈山视察时的题词;二为参加过井冈山斗争的老红军的题词;三为全国著名书法家、画家、作家和知名人士热心赞颂井冈山的题词。他们以不同的形式，从各个方面热情讴歌了井冈山革命斗争的光辉历史和英雄业绩与壮丽河山相互辉映的独特的风景名胜。全廊寓革命传统教育于书法艺术之中，是集建筑艺术、书法艺术和雕刻艺术于一体的现代人文景观。她给人们启迪思想，磨练意志，陶冶情操，奋发向上。</w:t>
      </w:r>
    </w:p>
    <w:p>
      <w:pPr>
        <w:ind w:left="0" w:right="0" w:firstLine="560"/>
        <w:spacing w:before="450" w:after="450" w:line="312" w:lineRule="auto"/>
      </w:pPr>
      <w:r>
        <w:rPr>
          <w:rFonts w:ascii="宋体" w:hAnsi="宋体" w:eastAsia="宋体" w:cs="宋体"/>
          <w:color w:val="000"/>
          <w:sz w:val="28"/>
          <w:szCs w:val="28"/>
        </w:rPr>
        <w:t xml:space="preserve">雕塑园</w:t>
      </w:r>
    </w:p>
    <w:p>
      <w:pPr>
        <w:ind w:left="0" w:right="0" w:firstLine="560"/>
        <w:spacing w:before="450" w:after="450" w:line="312" w:lineRule="auto"/>
      </w:pPr>
      <w:r>
        <w:rPr>
          <w:rFonts w:ascii="宋体" w:hAnsi="宋体" w:eastAsia="宋体" w:cs="宋体"/>
          <w:color w:val="000"/>
          <w:sz w:val="28"/>
          <w:szCs w:val="28"/>
        </w:rPr>
        <w:t xml:space="preserve">井冈山雕塑园(下称雕塑园)座落于陵园东侧山头，于1987年10月兴建。她是全国第一座以革命历史人物群像为题材的雕塑园。雕塑园园标为全国政协副主席、参加过井冈山斗争的老红军肖克上将题写。园内塑造了十九尊井冈山斗争时期中共井冈山前委、红四军军委，湘赣边界特委的主要领导和著名人士毛泽东、朱德、彭德怀、陈毅、谭震林、陈正人、张子清、王尔琢、宛希先、李灿、何挺颖、王佐、袁文才、蔡协民、伍若兰、何长工、罗荣桓、滕代远、贺子珍等人的光辉形象。这19尊雕像分别由全国著名雕塑家刘开渠、叶毓山、程允贤、潘鹤、曹春生等以青铜、汉白玉、花岗岩为材料创作塑造，集南北雕塑艺术之精华，再现了艰苦卓绝的井冈山斗争一代先驱的英雄气概和战将风采，具有历史观瞻和雕塑艺术的双重价值，是难得观瞻到的雕塑珍品。</w:t>
      </w:r>
    </w:p>
    <w:p>
      <w:pPr>
        <w:ind w:left="0" w:right="0" w:firstLine="560"/>
        <w:spacing w:before="450" w:after="450" w:line="312" w:lineRule="auto"/>
      </w:pPr>
      <w:r>
        <w:rPr>
          <w:rFonts w:ascii="宋体" w:hAnsi="宋体" w:eastAsia="宋体" w:cs="宋体"/>
          <w:color w:val="000"/>
          <w:sz w:val="28"/>
          <w:szCs w:val="28"/>
        </w:rPr>
        <w:t xml:space="preserve">纪念碑</w:t>
      </w:r>
    </w:p>
    <w:p>
      <w:pPr>
        <w:ind w:left="0" w:right="0" w:firstLine="560"/>
        <w:spacing w:before="450" w:after="450" w:line="312" w:lineRule="auto"/>
      </w:pPr>
      <w:r>
        <w:rPr>
          <w:rFonts w:ascii="宋体" w:hAnsi="宋体" w:eastAsia="宋体" w:cs="宋体"/>
          <w:color w:val="000"/>
          <w:sz w:val="28"/>
          <w:szCs w:val="28"/>
        </w:rPr>
        <w:t xml:space="preserve">井冈山革命烈士纪念碑(以下称纪念碑)位于“佛”型山体脸部，陵园的最上方。于1993年筹建，1997年建成并对外开放。纪念碑造型为全国著名雕塑家程允贤、王中设计。</w:t>
      </w:r>
    </w:p>
    <w:p>
      <w:pPr>
        <w:ind w:left="0" w:right="0" w:firstLine="560"/>
        <w:spacing w:before="450" w:after="450" w:line="312" w:lineRule="auto"/>
      </w:pPr>
      <w:r>
        <w:rPr>
          <w:rFonts w:ascii="宋体" w:hAnsi="宋体" w:eastAsia="宋体" w:cs="宋体"/>
          <w:color w:val="000"/>
          <w:sz w:val="28"/>
          <w:szCs w:val="28"/>
        </w:rPr>
        <w:t xml:space="preserve">纪念碑由基座、碑座和主碑三部分组成。占地面积1200平方米。一楼的休息室、会客室和二楼的展厅组成基座部分，全部采用本市长坪乡生产的花岗岩砌成。</w:t>
      </w:r>
    </w:p>
    <w:p>
      <w:pPr>
        <w:ind w:left="0" w:right="0" w:firstLine="560"/>
        <w:spacing w:before="450" w:after="450" w:line="312" w:lineRule="auto"/>
      </w:pPr>
      <w:r>
        <w:rPr>
          <w:rFonts w:ascii="宋体" w:hAnsi="宋体" w:eastAsia="宋体" w:cs="宋体"/>
          <w:color w:val="000"/>
          <w:sz w:val="28"/>
          <w:szCs w:val="28"/>
        </w:rPr>
        <w:t xml:space="preserve">主碑是用镀钛的不锈钢制作的。它高达27米，意含1927年毛泽东等老一辈无产阶级革命家创建了井冈山革命根据地。主碑的造型是突出“山”的形状。它有着儿层含义：远看像一团火焰，寓意井冈山的“星星之火，可以燎原”;近视如林立的钢枪，寓意“枪杆子里面出政权”。</w:t>
      </w:r>
    </w:p>
    <w:p>
      <w:pPr>
        <w:ind w:left="0" w:right="0" w:firstLine="560"/>
        <w:spacing w:before="450" w:after="450" w:line="312" w:lineRule="auto"/>
      </w:pPr>
      <w:r>
        <w:rPr>
          <w:rFonts w:ascii="宋体" w:hAnsi="宋体" w:eastAsia="宋体" w:cs="宋体"/>
          <w:color w:val="000"/>
          <w:sz w:val="28"/>
          <w:szCs w:val="28"/>
        </w:rPr>
        <w:t xml:space="preserve">主碑的基座部分，采用“将军红”大理石砌成，高9.7米，表示1997年纪念井冈山革命根据地创建七十周年建成。碑座的碑名“井冈山革命烈士纪念碑”是邓小平同志1984年在北京亲笔为纪念井冈山革命烈士题写的。碑座上三组反映井冈山斗争的汉白玉浮雕，为中央美术学院曹春生教授设计。</w:t>
      </w:r>
    </w:p>
    <w:p>
      <w:pPr>
        <w:ind w:left="0" w:right="0" w:firstLine="560"/>
        <w:spacing w:before="450" w:after="450" w:line="312" w:lineRule="auto"/>
      </w:pPr>
      <w:r>
        <w:rPr>
          <w:rFonts w:ascii="宋体" w:hAnsi="宋体" w:eastAsia="宋体" w:cs="宋体"/>
          <w:color w:val="000"/>
          <w:sz w:val="28"/>
          <w:szCs w:val="28"/>
        </w:rPr>
        <w:t xml:space="preserve">正面组浮雕的主题为“荟萃井冈”，展示井冈山红军于1928年4月名扬天下的“朱毛会师”和同年12月的红四军与红五军会师的情形以及毛泽东、朱德、彭德怀、陈毅等领导人的英姿气概。</w:t>
      </w:r>
    </w:p>
    <w:p>
      <w:pPr>
        <w:ind w:left="0" w:right="0" w:firstLine="560"/>
        <w:spacing w:before="450" w:after="450" w:line="312" w:lineRule="auto"/>
      </w:pPr>
      <w:r>
        <w:rPr>
          <w:rFonts w:ascii="宋体" w:hAnsi="宋体" w:eastAsia="宋体" w:cs="宋体"/>
          <w:color w:val="000"/>
          <w:sz w:val="28"/>
          <w:szCs w:val="28"/>
        </w:rPr>
        <w:t xml:space="preserve">东面组浮雕主题为“红色割据”。展示毛泽东在井冈山斗争开创的“工农武装割据”的内容，即开展土地革命、军队建设、党的建设，政权建设的生动场面。</w:t>
      </w:r>
    </w:p>
    <w:p>
      <w:pPr>
        <w:ind w:left="0" w:right="0" w:firstLine="560"/>
        <w:spacing w:before="450" w:after="450" w:line="312" w:lineRule="auto"/>
      </w:pPr>
      <w:r>
        <w:rPr>
          <w:rFonts w:ascii="宋体" w:hAnsi="宋体" w:eastAsia="宋体" w:cs="宋体"/>
          <w:color w:val="000"/>
          <w:sz w:val="28"/>
          <w:szCs w:val="28"/>
        </w:rPr>
        <w:t xml:space="preserve">西面组浮雕主题为“浴血罗霄”。这组浮雕通过反映井冈山斗争著名的龙源口大捷等战斗和以茨评为中心的井冈山军事根据地及其五大哨口以及九陇山军事根据地，展示红军以非凡的毅力，英勇奋战，粉碎了国民党反动派的多次军事“进剿”和“会剿”以及艰苦卓绝的战斗生活。</w:t>
      </w:r>
    </w:p>
    <w:p>
      <w:pPr>
        <w:ind w:left="0" w:right="0" w:firstLine="560"/>
        <w:spacing w:before="450" w:after="450" w:line="312" w:lineRule="auto"/>
      </w:pPr>
      <w:r>
        <w:rPr>
          <w:rFonts w:ascii="宋体" w:hAnsi="宋体" w:eastAsia="宋体" w:cs="宋体"/>
          <w:color w:val="000"/>
          <w:sz w:val="28"/>
          <w:szCs w:val="28"/>
        </w:rPr>
        <w:t xml:space="preserve">纪念碑前还设计建造了一尊“母亲”雕像，寓意井冈山是中国革命摇篮，是对后人进行革命传统教育的大课堂。</w:t>
      </w:r>
    </w:p>
    <w:p>
      <w:pPr>
        <w:ind w:left="0" w:right="0" w:firstLine="560"/>
        <w:spacing w:before="450" w:after="450" w:line="312" w:lineRule="auto"/>
      </w:pPr>
      <w:r>
        <w:rPr>
          <w:rFonts w:ascii="宋体" w:hAnsi="宋体" w:eastAsia="宋体" w:cs="宋体"/>
          <w:color w:val="000"/>
          <w:sz w:val="28"/>
          <w:szCs w:val="28"/>
        </w:rPr>
        <w:t xml:space="preserve">井冈山导游词篇3</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井冈山相遇，相知，相识，我感到很高兴!今天这井冈山之旅就由我为大家做向导。我是##旅游行的##，坐在我身边的这位是我们的司机#师傅。那么我就长话短说，首先为大家介绍一下井冈山......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1927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故事。</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黑体" w:hAnsi="黑体" w:eastAsia="黑体" w:cs="黑体"/>
          <w:color w:val="000000"/>
          <w:sz w:val="36"/>
          <w:szCs w:val="36"/>
          <w:b w:val="1"/>
          <w:bCs w:val="1"/>
        </w:rPr>
        <w:t xml:space="preserve">第五篇：成都双流接机导游词</w:t>
      </w:r>
    </w:p>
    <w:p>
      <w:pPr>
        <w:ind w:left="0" w:right="0" w:firstLine="560"/>
        <w:spacing w:before="450" w:after="450" w:line="312" w:lineRule="auto"/>
      </w:pPr>
      <w:r>
        <w:rPr>
          <w:rFonts w:ascii="宋体" w:hAnsi="宋体" w:eastAsia="宋体" w:cs="宋体"/>
          <w:color w:val="000"/>
          <w:sz w:val="28"/>
          <w:szCs w:val="28"/>
        </w:rPr>
        <w:t xml:space="preserve">成都接机导游词</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311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宋体" w:hAnsi="宋体" w:eastAsia="宋体" w:cs="宋体"/>
          <w:color w:val="000"/>
          <w:sz w:val="28"/>
          <w:szCs w:val="28"/>
        </w:rPr>
        <w:t xml:space="preserve">（二）女士们、先生们，欢迎您们光临成都.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2500年前，古蜀国开明王朝把国都从樊乡（今彭州市、新都县交界处）迁到此处，取周太王迁歧“一年成邑，三年成都”这一典故，定名“成都”。这时的成都已经成为一个初具规模的城市。公元前316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宋体" w:hAnsi="宋体" w:eastAsia="宋体" w:cs="宋体"/>
          <w:color w:val="000"/>
          <w:sz w:val="28"/>
          <w:szCs w:val="28"/>
        </w:rPr>
        <w:t xml:space="preserve">有关成都的历史和发展的史话，我们就说到这里。让我再为大家说说今日成都的现状。</w:t>
      </w:r>
    </w:p>
    <w:p>
      <w:pPr>
        <w:ind w:left="0" w:right="0" w:firstLine="560"/>
        <w:spacing w:before="450" w:after="450" w:line="312" w:lineRule="auto"/>
      </w:pPr>
      <w:r>
        <w:rPr>
          <w:rFonts w:ascii="宋体" w:hAnsi="宋体" w:eastAsia="宋体" w:cs="宋体"/>
          <w:color w:val="000"/>
          <w:sz w:val="28"/>
          <w:szCs w:val="28"/>
        </w:rPr>
        <w:t xml:space="preserve">汉文化</w:t>
      </w:r>
    </w:p>
    <w:p>
      <w:pPr>
        <w:ind w:left="0" w:right="0" w:firstLine="560"/>
        <w:spacing w:before="450" w:after="450" w:line="312" w:lineRule="auto"/>
      </w:pPr>
      <w:r>
        <w:rPr>
          <w:rFonts w:ascii="宋体" w:hAnsi="宋体" w:eastAsia="宋体" w:cs="宋体"/>
          <w:color w:val="000"/>
          <w:sz w:val="28"/>
          <w:szCs w:val="28"/>
        </w:rPr>
        <w:t xml:space="preserve">作为第一批获得中国优秀旅游城市称号的成都，旅游资源得天独厚，最突出的是“蜀汉文化”、“熊猫故乡”、“天府风光”三大特色。</w:t>
      </w:r>
    </w:p>
    <w:p>
      <w:pPr>
        <w:ind w:left="0" w:right="0" w:firstLine="560"/>
        <w:spacing w:before="450" w:after="450" w:line="312" w:lineRule="auto"/>
      </w:pPr>
      <w:r>
        <w:rPr>
          <w:rFonts w:ascii="宋体" w:hAnsi="宋体" w:eastAsia="宋体" w:cs="宋体"/>
          <w:color w:val="000"/>
          <w:sz w:val="28"/>
          <w:szCs w:val="28"/>
        </w:rPr>
        <w:t xml:space="preserve">下面，请让我分别简述一下：</w:t>
      </w:r>
    </w:p>
    <w:p>
      <w:pPr>
        <w:ind w:left="0" w:right="0" w:firstLine="560"/>
        <w:spacing w:before="450" w:after="450" w:line="312" w:lineRule="auto"/>
      </w:pPr>
      <w:r>
        <w:rPr>
          <w:rFonts w:ascii="宋体" w:hAnsi="宋体" w:eastAsia="宋体" w:cs="宋体"/>
          <w:color w:val="000"/>
          <w:sz w:val="28"/>
          <w:szCs w:val="28"/>
        </w:rPr>
        <w:t xml:space="preserve">成都是蜀汉文化的发源地。蜀汉文化是中华文化的重要组成部分。都江堰芒城、温江县鱼凫城、郫县三道堰、新津龙马古城和附近的广汉三星堆等遗址说明，蜀汉文化有悠久的历史。</w:t>
      </w:r>
    </w:p>
    <w:p>
      <w:pPr>
        <w:ind w:left="0" w:right="0" w:firstLine="560"/>
        <w:spacing w:before="450" w:after="450" w:line="312" w:lineRule="auto"/>
      </w:pPr>
      <w:r>
        <w:rPr>
          <w:rFonts w:ascii="宋体" w:hAnsi="宋体" w:eastAsia="宋体" w:cs="宋体"/>
          <w:color w:val="000"/>
          <w:sz w:val="28"/>
          <w:szCs w:val="28"/>
        </w:rPr>
        <w:t xml:space="preserve">成都作为数代古蜀王朝的都城和四川地区的首府，孕育了历代多少风流人物，拥有许多的历史遗迹和文化瑰宝，仅以各级政府明令公布保护的重点文物单位全市就有118处，其中全国重点文物保护单位9处。2300多年前修建的都江堰大型水利工程，构思之巧妙，计算之精确，手段之高明，工程之宏伟，功能之完善，管理之科学，效益之长远，无不让到此的中外游客为之倾倒，她使成都平原成为“水旱从人”，“沃野千里”的“天府”，给四川带来了富裕和繁荣，被誉为“独奇千古的天府银河”和“镇川之宝”，是人类文明的不朽杰作。</w:t>
      </w:r>
    </w:p>
    <w:p>
      <w:pPr>
        <w:ind w:left="0" w:right="0" w:firstLine="560"/>
        <w:spacing w:before="450" w:after="450" w:line="312" w:lineRule="auto"/>
      </w:pPr>
      <w:r>
        <w:rPr>
          <w:rFonts w:ascii="宋体" w:hAnsi="宋体" w:eastAsia="宋体" w:cs="宋体"/>
          <w:color w:val="000"/>
          <w:sz w:val="28"/>
          <w:szCs w:val="28"/>
        </w:rPr>
        <w:t xml:space="preserve">武侯祠座落在成都市南郊的一片森森翠柏之中，公元五世纪，为纪念三国时蜀汉丞相诸葛亮而建。这是全国最大、保存最完整的武侯祠，是中国众多三国遗迹中唯一被列为全国重点文物的单位。馆藏极其丰富的成都武侯祠，与周边其他州、市、县丰富的蜀汉文化景观构成的“三国遗迹寻踪”黄金旅游者的欢迎。</w:t>
      </w:r>
    </w:p>
    <w:p>
      <w:pPr>
        <w:ind w:left="0" w:right="0" w:firstLine="560"/>
        <w:spacing w:before="450" w:after="450" w:line="312" w:lineRule="auto"/>
      </w:pPr>
      <w:r>
        <w:rPr>
          <w:rFonts w:ascii="宋体" w:hAnsi="宋体" w:eastAsia="宋体" w:cs="宋体"/>
          <w:color w:val="000"/>
          <w:sz w:val="28"/>
          <w:szCs w:val="28"/>
        </w:rPr>
        <w:t xml:space="preserve">杜甫草堂位于成都西郊浣花溪畔，是在唐代大诗人杜甫流寓成都时的故居上建成的纪念性古典园林。是全国重点文物保护单位。杜甫的诗歌，对中国文学的发展有着深远的影响，被后人誉为“诗史”，他本人被尊为“诗圣”。草堂现存各种杜诗版本、多种文字译本、杜诗书法作品及其他有关资料3000余册，文物2024余件。杜甫草堂不仅为人们研究杜甫、杜诗提供了珍贵的资料，而且也是中外人士瞻仰杜甫遗容的胜地。</w:t>
      </w:r>
    </w:p>
    <w:p>
      <w:pPr>
        <w:ind w:left="0" w:right="0" w:firstLine="560"/>
        <w:spacing w:before="450" w:after="450" w:line="312" w:lineRule="auto"/>
      </w:pPr>
      <w:r>
        <w:rPr>
          <w:rFonts w:ascii="宋体" w:hAnsi="宋体" w:eastAsia="宋体" w:cs="宋体"/>
          <w:color w:val="000"/>
          <w:sz w:val="28"/>
          <w:szCs w:val="28"/>
        </w:rPr>
        <w:t xml:space="preserve">成都市的宗教文物也很丰富。全市现有佛寺、道观、教堂近百处。大邑县的鹤鸣山是中国道教的发祥地，并以“青城天下幽”的景观名列国家级风景名胜区。市区内的青羊宫规模宏大，是全国重点文物保护单位。相传为“太上老君”（即老子）坐台传授道法之处。成都佛寺众多，其中最负盛名的有宝光寺、石经寺、大慈寺、昭觉寺、文殊院等。宝光寺相传建于东汉，被誉为长江流域四大丛林之一。其他的文物古迹，诸如望丛祠、望江楼、明僖王陵、永陵、东汉墓、观音寺壁画、辛亥秋保路死事纪念碑等，就不再一一列述了。</w:t>
      </w:r>
    </w:p>
    <w:p>
      <w:pPr>
        <w:ind w:left="0" w:right="0" w:firstLine="560"/>
        <w:spacing w:before="450" w:after="450" w:line="312" w:lineRule="auto"/>
      </w:pPr>
      <w:r>
        <w:rPr>
          <w:rFonts w:ascii="宋体" w:hAnsi="宋体" w:eastAsia="宋体" w:cs="宋体"/>
          <w:color w:val="000"/>
          <w:sz w:val="28"/>
          <w:szCs w:val="28"/>
        </w:rPr>
        <w:t xml:space="preserve">今日成都</w:t>
      </w:r>
    </w:p>
    <w:p>
      <w:pPr>
        <w:ind w:left="0" w:right="0" w:firstLine="560"/>
        <w:spacing w:before="450" w:after="450" w:line="312" w:lineRule="auto"/>
      </w:pPr>
      <w:r>
        <w:rPr>
          <w:rFonts w:ascii="宋体" w:hAnsi="宋体" w:eastAsia="宋体" w:cs="宋体"/>
          <w:color w:val="000"/>
          <w:sz w:val="28"/>
          <w:szCs w:val="28"/>
        </w:rPr>
        <w:t xml:space="preserve">今日成都，可以说是既古老又年青，既安宁又繁荣，在国家实施西部大开发战略决策的大好形势下，正扬起风帆，向着现代化的大都市目标迈进。</w:t>
      </w:r>
    </w:p>
    <w:p>
      <w:pPr>
        <w:ind w:left="0" w:right="0" w:firstLine="560"/>
        <w:spacing w:before="450" w:after="450" w:line="312" w:lineRule="auto"/>
      </w:pPr>
      <w:r>
        <w:rPr>
          <w:rFonts w:ascii="宋体" w:hAnsi="宋体" w:eastAsia="宋体" w:cs="宋体"/>
          <w:color w:val="000"/>
          <w:sz w:val="28"/>
          <w:szCs w:val="28"/>
        </w:rPr>
        <w:t xml:space="preserve">新中国成立后，古老的成都焕发了青春。工农业生产都有突飞猛进的发展。特别是60年代前期，国家大力进行的“三线”建设，使成都基本上形成以机械、电子、冶金、化工和轻纺工业为主体的工业体系，成为四川和中国西部新兴的工业基地。</w:t>
      </w:r>
    </w:p>
    <w:p>
      <w:pPr>
        <w:ind w:left="0" w:right="0" w:firstLine="560"/>
        <w:spacing w:before="450" w:after="450" w:line="312" w:lineRule="auto"/>
      </w:pPr>
      <w:r>
        <w:rPr>
          <w:rFonts w:ascii="宋体" w:hAnsi="宋体" w:eastAsia="宋体" w:cs="宋体"/>
          <w:color w:val="000"/>
          <w:sz w:val="28"/>
          <w:szCs w:val="28"/>
        </w:rPr>
        <w:t xml:space="preserve">1978年以来，成都进入了改革开放和现代化建设新的历史时期，凭藉其雄厚的经济基础和地处中西部结合处的区位优势，在短短的二十多年间，已进一步发展成为中国西南地区重要的科技、商贸、金融中心和交通、通信枢纽，中国的特大城市之一。</w:t>
      </w:r>
    </w:p>
    <w:p>
      <w:pPr>
        <w:ind w:left="0" w:right="0" w:firstLine="560"/>
        <w:spacing w:before="450" w:after="450" w:line="312" w:lineRule="auto"/>
      </w:pPr>
      <w:r>
        <w:rPr>
          <w:rFonts w:ascii="宋体" w:hAnsi="宋体" w:eastAsia="宋体" w:cs="宋体"/>
          <w:color w:val="000"/>
          <w:sz w:val="28"/>
          <w:szCs w:val="28"/>
        </w:rPr>
        <w:t xml:space="preserve">今日的成都，干道纵横、街市宽整、高楼林立、绿树成荫，市容美丽，商业服务行业网点遍布全市，城市综合服务功能日益增强；绕城而过的府南河，经过全市人民的五年奋斗，全面整治告捷，如今的府南河水质变得清亮，两岸的花木、草坪、雕塑、亭榭与栉比鳞次的现代化民居高楼相映争辉，犹如在城市的脖子上系了一条“翡翠项链”，它不仅具有防洪、环保和交通运输的功能，还成了市民和游人最喜爱的休闲观光好去处。</w:t>
      </w:r>
    </w:p>
    <w:p>
      <w:pPr>
        <w:ind w:left="0" w:right="0" w:firstLine="560"/>
        <w:spacing w:before="450" w:after="450" w:line="312" w:lineRule="auto"/>
      </w:pPr>
      <w:r>
        <w:rPr>
          <w:rFonts w:ascii="宋体" w:hAnsi="宋体" w:eastAsia="宋体" w:cs="宋体"/>
          <w:color w:val="000"/>
          <w:sz w:val="28"/>
          <w:szCs w:val="28"/>
        </w:rPr>
        <w:t xml:space="preserve">成都作为西南地区的交通通信枢纽，铁路有成渝、宝成、成昆和达成铁路交汇于此；公路除成渝、成绵、成乐、成雅、成灌高速公路外，还有3条国道通过，形成了以川陕、川藏、川甘和成渝、成阿等23条省级以上公路为骨干的放射型公路网络，成都市是全国公路最密集的城市之一；成都是西南地区最大的航空港。双流国际机场是全国四大空港之一，现已开通了国际国内航线170多条。成都又是西南地区邮电通讯交换中心之一，并先后与160余个国家和地区建立了通信联系。便捷的交通，发达的通讯，把成都与全国各地紧密地连接在一起，架起了成都通向世界各地的桥梁。</w:t>
      </w:r>
    </w:p>
    <w:p>
      <w:pPr>
        <w:ind w:left="0" w:right="0" w:firstLine="560"/>
        <w:spacing w:before="450" w:after="450" w:line="312" w:lineRule="auto"/>
      </w:pPr>
      <w:r>
        <w:rPr>
          <w:rFonts w:ascii="宋体" w:hAnsi="宋体" w:eastAsia="宋体" w:cs="宋体"/>
          <w:color w:val="000"/>
          <w:sz w:val="28"/>
          <w:szCs w:val="28"/>
        </w:rPr>
        <w:t xml:space="preserve">熊猫故乡</w:t>
      </w:r>
    </w:p>
    <w:p>
      <w:pPr>
        <w:ind w:left="0" w:right="0" w:firstLine="560"/>
        <w:spacing w:before="450" w:after="450" w:line="312" w:lineRule="auto"/>
      </w:pPr>
      <w:r>
        <w:rPr>
          <w:rFonts w:ascii="宋体" w:hAnsi="宋体" w:eastAsia="宋体" w:cs="宋体"/>
          <w:color w:val="000"/>
          <w:sz w:val="28"/>
          <w:szCs w:val="28"/>
        </w:rPr>
        <w:t xml:space="preserve">成都是大熊猫的故乡。</w:t>
      </w:r>
    </w:p>
    <w:p>
      <w:pPr>
        <w:ind w:left="0" w:right="0" w:firstLine="560"/>
        <w:spacing w:before="450" w:after="450" w:line="312" w:lineRule="auto"/>
      </w:pPr>
      <w:r>
        <w:rPr>
          <w:rFonts w:ascii="宋体" w:hAnsi="宋体" w:eastAsia="宋体" w:cs="宋体"/>
          <w:color w:val="000"/>
          <w:sz w:val="28"/>
          <w:szCs w:val="28"/>
        </w:rPr>
        <w:t xml:space="preserve">成都近郊有国家森林公园4处，大熊猫生态自然保护区3处。全世界仅存的一千余只大熊猫，80％左右分布在成都及其邻近地区。</w:t>
      </w:r>
    </w:p>
    <w:p>
      <w:pPr>
        <w:ind w:left="0" w:right="0" w:firstLine="560"/>
        <w:spacing w:before="450" w:after="450" w:line="312" w:lineRule="auto"/>
      </w:pPr>
      <w:r>
        <w:rPr>
          <w:rFonts w:ascii="宋体" w:hAnsi="宋体" w:eastAsia="宋体" w:cs="宋体"/>
          <w:color w:val="000"/>
          <w:sz w:val="28"/>
          <w:szCs w:val="28"/>
        </w:rPr>
        <w:t xml:space="preserve">全世界最大的大熊猫繁育研究基地也建在成都。</w:t>
      </w:r>
    </w:p>
    <w:p>
      <w:pPr>
        <w:ind w:left="0" w:right="0" w:firstLine="560"/>
        <w:spacing w:before="450" w:after="450" w:line="312" w:lineRule="auto"/>
      </w:pPr>
      <w:r>
        <w:rPr>
          <w:rFonts w:ascii="宋体" w:hAnsi="宋体" w:eastAsia="宋体" w:cs="宋体"/>
          <w:color w:val="000"/>
          <w:sz w:val="28"/>
          <w:szCs w:val="28"/>
        </w:rPr>
        <w:t xml:space="preserve">成都动物园是世界上大熊猫最多的城市动物园。到成都旅游您不但可以了解到大熊猫最新的科研成果以及与大熊猫有关的背景和文化。</w:t>
      </w:r>
    </w:p>
    <w:p>
      <w:pPr>
        <w:ind w:left="0" w:right="0" w:firstLine="560"/>
        <w:spacing w:before="450" w:after="450" w:line="312" w:lineRule="auto"/>
      </w:pPr>
      <w:r>
        <w:rPr>
          <w:rFonts w:ascii="宋体" w:hAnsi="宋体" w:eastAsia="宋体" w:cs="宋体"/>
          <w:color w:val="000"/>
          <w:sz w:val="28"/>
          <w:szCs w:val="28"/>
        </w:rPr>
        <w:t xml:space="preserve">您还可以去成都鞍子河、大邑黑水河、都江堰市虹口，以及宝兴蜂桶寨、卧龙保护区等大熊猫栖息地和生态自然保护区，领略大自然的风光，追寻大熊猫的踪迹。</w:t>
      </w:r>
    </w:p>
    <w:p>
      <w:pPr>
        <w:ind w:left="0" w:right="0" w:firstLine="560"/>
        <w:spacing w:before="450" w:after="450" w:line="312" w:lineRule="auto"/>
      </w:pPr>
      <w:r>
        <w:rPr>
          <w:rFonts w:ascii="宋体" w:hAnsi="宋体" w:eastAsia="宋体" w:cs="宋体"/>
          <w:color w:val="000"/>
          <w:sz w:val="28"/>
          <w:szCs w:val="28"/>
        </w:rPr>
        <w:t xml:space="preserve">天府风光</w:t>
      </w:r>
    </w:p>
    <w:p>
      <w:pPr>
        <w:ind w:left="0" w:right="0" w:firstLine="560"/>
        <w:spacing w:before="450" w:after="450" w:line="312" w:lineRule="auto"/>
      </w:pPr>
      <w:r>
        <w:rPr>
          <w:rFonts w:ascii="宋体" w:hAnsi="宋体" w:eastAsia="宋体" w:cs="宋体"/>
          <w:color w:val="000"/>
          <w:sz w:val="28"/>
          <w:szCs w:val="28"/>
        </w:rPr>
        <w:t xml:space="preserve">天府风光是吸引大量中外游人来成都观光游览的又一大特色资源。天府乐土，成都宝地，独特的地型地貌，造就了成都多姿多彩，独特有序的天府风光：田园、丘陵、河渠、湖泊、峡谷、奇峰各具魅力，而且自然景观、人文景观和浓郁的民俗风情融为一体，秀色美景，汇成大观。古往今来，不知有多少文人墨客赞美成都，真是个“九天开出一成都，万户千门入画图”，“剑南山水尽清晖，濯锦江边天下稀”，“繁华盛丽天下无。”</w:t>
      </w:r>
    </w:p>
    <w:p>
      <w:pPr>
        <w:ind w:left="0" w:right="0" w:firstLine="560"/>
        <w:spacing w:before="450" w:after="450" w:line="312" w:lineRule="auto"/>
      </w:pPr>
      <w:r>
        <w:rPr>
          <w:rFonts w:ascii="宋体" w:hAnsi="宋体" w:eastAsia="宋体" w:cs="宋体"/>
          <w:color w:val="000"/>
          <w:sz w:val="28"/>
          <w:szCs w:val="28"/>
        </w:rPr>
        <w:t xml:space="preserve">除开刚才已说过的都江堰——青城山景区之外，还有以原始森林、飞瀑流泉、高山天景和雪山草场为特色的大邑西岭雪山；奇险深幽，生态原始的彭州九峰山景区；凝幽滴翠，美自天然的崇州九龙沟；湖山澄碧、曲折幽静的蒲江朝阳湖；丹霞山景、世外仙原般的邛崃天台山，以及金堂的沱江风光、龙池的山林奇观等等，都是爱好游山玩水的旅游者观光游览，享受自然的理想之地。成都平原的农村田园风光富饶美丽，民俗民风，遗存丰富，别真情趣，是天府风光中令人瞩目的一大胜景。大邑县的刘氏庄原，郫县的友爱乡，龙泉的书房村，是开展“农家乐”和田园风光游的好去处。</w:t>
      </w:r>
    </w:p>
    <w:p>
      <w:pPr>
        <w:ind w:left="0" w:right="0" w:firstLine="560"/>
        <w:spacing w:before="450" w:after="450" w:line="312" w:lineRule="auto"/>
      </w:pPr>
      <w:r>
        <w:rPr>
          <w:rFonts w:ascii="宋体" w:hAnsi="宋体" w:eastAsia="宋体" w:cs="宋体"/>
          <w:color w:val="000"/>
          <w:sz w:val="28"/>
          <w:szCs w:val="28"/>
        </w:rPr>
        <w:t xml:space="preserve">亲爱的朋友，不管您喜欢什么，在成都您都可以找到满意的去处。想观花，这里有龙泉驿的桃花节、彭州的牡丹节、新都的桂花节；想游湖，这里有风景秀丽的朝阳湖、龙泉湖、桂湖和白塔湖；要登山，这里有奇峰怪石的龙门山，险峻雄奇的天台山、花果飘香的龙泉山；要游园，这里有浓缩世界主要景观的世界乐园，望江公园和人民公园；想感受成都传流的民居文化的韵味，您可以走进一条条由无数四合院连接起来的大街小巷；想领略乡间小镇质朴、宁静的自然风光，您可以到双流黄龙溪古镇、那里古街、古树、古庙、古水陆码头、古战场、古建筑、古文化融为一体，还是“中国火龙之乡”；想观戏，您可以步入戏院欣赏川戏、听那委婉动听的高腔，看那变幻莫测的“变脸”、“吐火”等川剧绝技表演；想品茶，您可以到一间间各具风格的茶馆、茶楼。四川茶馆的特殊氛围，盖碗茶具和高超的掺茶技艺，会使您感受到浓浓的成都茶文化的气息；想吃川菜，成都是正宗川菜发祥地，川菜馆遍布全市，名师荟萃，品味正宗；想吃小吃，成都小吃“驰名中外，品种繁多。色鲜味佳，物美价廉，担担面、钟水饺、龙抄手、赖汤园、韩包子、夫妻肺片等都是成都“小吃”的传统名品，而近年崛起的“火锅”正后来居上，风靡一时。总之一句话，“吃在成都、玩在成都、游在成都”已成为旅游爱好者的共识。</w:t>
      </w:r>
    </w:p>
    <w:p>
      <w:pPr>
        <w:ind w:left="0" w:right="0" w:firstLine="560"/>
        <w:spacing w:before="450" w:after="450" w:line="312" w:lineRule="auto"/>
      </w:pPr>
      <w:r>
        <w:rPr>
          <w:rFonts w:ascii="宋体" w:hAnsi="宋体" w:eastAsia="宋体" w:cs="宋体"/>
          <w:color w:val="000"/>
          <w:sz w:val="28"/>
          <w:szCs w:val="28"/>
        </w:rPr>
        <w:t xml:space="preserve">朋友们，近几年来，成都旅游业得到了长足的发展。特别值得一提的是西部大开发，使成都旅游业的发展前景更加广阔。成都将以更丰富的旅游产品，更良好的旅游环境，更优质的旅游服务，迎接祖国和世界各地的朋友们的到来，我们相信大家的成都之旅一定能获得圆满和愉快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2025-04-06T18:06:48+08:00</dcterms:created>
  <dcterms:modified xsi:type="dcterms:W3CDTF">2025-04-06T18:06:48+08:00</dcterms:modified>
</cp:coreProperties>
</file>

<file path=docProps/custom.xml><?xml version="1.0" encoding="utf-8"?>
<Properties xmlns="http://schemas.openxmlformats.org/officeDocument/2006/custom-properties" xmlns:vt="http://schemas.openxmlformats.org/officeDocument/2006/docPropsVTypes"/>
</file>