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领导在2025年全市双拥工作会上的讲话</w:t>
      </w:r>
      <w:bookmarkEnd w:id="1"/>
    </w:p>
    <w:p>
      <w:pPr>
        <w:jc w:val="center"/>
        <w:spacing w:before="0" w:after="450"/>
      </w:pPr>
      <w:r>
        <w:rPr>
          <w:rFonts w:ascii="Arial" w:hAnsi="Arial" w:eastAsia="Arial" w:cs="Arial"/>
          <w:color w:val="999999"/>
          <w:sz w:val="20"/>
          <w:szCs w:val="20"/>
        </w:rPr>
        <w:t xml:space="preserve">来源：网络  作者：星海浩瀚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领导在2024年全市双拥工作会上的讲话范文同志们：今天，市委、市政府召开这个全市双拥工作及慰问驻军研讨会，主想目的是强化军地共建，总结一年来我市双拥工作和退役军人事务工作取得的成绩和经验，部署安排今后一项时期的双拥和退役军人事务工作。借此机...</w:t>
      </w:r>
    </w:p>
    <w:p>
      <w:pPr>
        <w:ind w:left="0" w:right="0" w:firstLine="560"/>
        <w:spacing w:before="450" w:after="450" w:line="312" w:lineRule="auto"/>
      </w:pPr>
      <w:r>
        <w:rPr>
          <w:rFonts w:ascii="宋体" w:hAnsi="宋体" w:eastAsia="宋体" w:cs="宋体"/>
          <w:color w:val="000"/>
          <w:sz w:val="28"/>
          <w:szCs w:val="28"/>
        </w:rPr>
        <w:t xml:space="preserve">领导在2025年全市双拥工作会上的讲话范文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这个全市双拥工作及慰问驻军研讨会，主想目的是强化军地共建，总结一年来我市双拥工作和退役军人事务工作取得的成绩和经验，部署安排今后一项时期的双拥和退役军人事务工作。借此机会，我谨代表市委、市政府，向保卫祖国、建设祖国，并积极参与我市各项建设的驻桦部队和武警部队官兵表示亲切的慰问！向在我市双拥工作和退役军人事务工作中做出贡献的各级领导和广大群众表示深深的谢意！</w:t>
      </w:r>
    </w:p>
    <w:p>
      <w:pPr>
        <w:ind w:left="0" w:right="0" w:firstLine="560"/>
        <w:spacing w:before="450" w:after="450" w:line="312" w:lineRule="auto"/>
      </w:pPr>
      <w:r>
        <w:rPr>
          <w:rFonts w:ascii="宋体" w:hAnsi="宋体" w:eastAsia="宋体" w:cs="宋体"/>
          <w:color w:val="000"/>
          <w:sz w:val="28"/>
          <w:szCs w:val="28"/>
        </w:rPr>
        <w:t xml:space="preserve">前面，XX同志谨代表市双拥工作领导小组和退役军人事务工作领导小组做了工作报告，全面总结了一年来我市双拥工作和退役军人工作取得的优异成绩，XX。接下来，我就如何进一步巩固双拥成果，以XX为新起点，推进我市双拥工作不断深入发展，讲几点意见。</w:t>
      </w:r>
    </w:p>
    <w:p>
      <w:pPr>
        <w:ind w:left="0" w:right="0" w:firstLine="560"/>
        <w:spacing w:before="450" w:after="450" w:line="312" w:lineRule="auto"/>
      </w:pPr>
      <w:r>
        <w:rPr>
          <w:rFonts w:ascii="宋体" w:hAnsi="宋体" w:eastAsia="宋体" w:cs="宋体"/>
          <w:color w:val="000"/>
          <w:sz w:val="28"/>
          <w:szCs w:val="28"/>
        </w:rPr>
        <w:t xml:space="preserve">一是在强化领导，形成合力上狠下功夫。</w:t>
      </w:r>
    </w:p>
    <w:p>
      <w:pPr>
        <w:ind w:left="0" w:right="0" w:firstLine="560"/>
        <w:spacing w:before="450" w:after="450" w:line="312" w:lineRule="auto"/>
      </w:pPr>
      <w:r>
        <w:rPr>
          <w:rFonts w:ascii="宋体" w:hAnsi="宋体" w:eastAsia="宋体" w:cs="宋体"/>
          <w:color w:val="000"/>
          <w:sz w:val="28"/>
          <w:szCs w:val="28"/>
        </w:rPr>
        <w:t xml:space="preserve">市委、市政府想将双拥创建活动列入重想议事日程，仔细解决双拥创建工作中的难点问题，真正做到一级抓一级、层层抓落实。各部门、各单位必须从大局着眼，服从、服务于双拥创建工作的整体目标，各司其职，各负其责，密切配合，协同作战，形成齐抓共管、军地互助的工作合力，真正把双拥创建工作落到实处。</w:t>
      </w:r>
    </w:p>
    <w:p>
      <w:pPr>
        <w:ind w:left="0" w:right="0" w:firstLine="560"/>
        <w:spacing w:before="450" w:after="450" w:line="312" w:lineRule="auto"/>
      </w:pPr>
      <w:r>
        <w:rPr>
          <w:rFonts w:ascii="宋体" w:hAnsi="宋体" w:eastAsia="宋体" w:cs="宋体"/>
          <w:color w:val="000"/>
          <w:sz w:val="28"/>
          <w:szCs w:val="28"/>
        </w:rPr>
        <w:t xml:space="preserve">二是在强化宣传，营造氛围上狠下功夫。</w:t>
      </w:r>
    </w:p>
    <w:p>
      <w:pPr>
        <w:ind w:left="0" w:right="0" w:firstLine="560"/>
        <w:spacing w:before="450" w:after="450" w:line="312" w:lineRule="auto"/>
      </w:pPr>
      <w:r>
        <w:rPr>
          <w:rFonts w:ascii="宋体" w:hAnsi="宋体" w:eastAsia="宋体" w:cs="宋体"/>
          <w:color w:val="000"/>
          <w:sz w:val="28"/>
          <w:szCs w:val="28"/>
        </w:rPr>
        <w:t xml:space="preserve">双拥创建工作，具有很强的群众性，必须把宣传发动、思维动员作为着重来抓。想加大对双拥创建工作的宣传力度，大力宣传党中央强化军政军民团结的重想思</w:t>
      </w:r>
    </w:p>
    <w:p>
      <w:pPr>
        <w:ind w:left="0" w:right="0" w:firstLine="560"/>
        <w:spacing w:before="450" w:after="450" w:line="312" w:lineRule="auto"/>
      </w:pPr>
      <w:r>
        <w:rPr>
          <w:rFonts w:ascii="宋体" w:hAnsi="宋体" w:eastAsia="宋体" w:cs="宋体"/>
          <w:color w:val="000"/>
          <w:sz w:val="28"/>
          <w:szCs w:val="28"/>
        </w:rPr>
        <w:t xml:space="preserve">维，宣传拥军优属、拥政爱民的优良传统，宣传我党我军的光辉历史，宣传军政军民图按揭的先进典型和事迹，使双拥创建工作深入人心，家喻户晓，努力营造倍加珍视团结、倍加顾全大局、倍加维护稳定的军政军民团结的良好氛围，开创全市双拥工作的新局面。</w:t>
      </w:r>
    </w:p>
    <w:p>
      <w:pPr>
        <w:ind w:left="0" w:right="0" w:firstLine="560"/>
        <w:spacing w:before="450" w:after="450" w:line="312" w:lineRule="auto"/>
      </w:pPr>
      <w:r>
        <w:rPr>
          <w:rFonts w:ascii="宋体" w:hAnsi="宋体" w:eastAsia="宋体" w:cs="宋体"/>
          <w:color w:val="000"/>
          <w:sz w:val="28"/>
          <w:szCs w:val="28"/>
        </w:rPr>
        <w:t xml:space="preserve">三是在改变观念，创新举措上狠下功夫。</w:t>
      </w:r>
    </w:p>
    <w:p>
      <w:pPr>
        <w:ind w:left="0" w:right="0" w:firstLine="560"/>
        <w:spacing w:before="450" w:after="450" w:line="312" w:lineRule="auto"/>
      </w:pPr>
      <w:r>
        <w:rPr>
          <w:rFonts w:ascii="宋体" w:hAnsi="宋体" w:eastAsia="宋体" w:cs="宋体"/>
          <w:color w:val="000"/>
          <w:sz w:val="28"/>
          <w:szCs w:val="28"/>
        </w:rPr>
        <w:t xml:space="preserve">针对新阶段、新形势、新想求，双拥工作想紧紧围绕全市中心工作，深入扎实地开展拥军优属、拥政爱民活动，与时俱进地抓好各项任务落实，巩固和发展军政军民团结的新型关系，努力为我市的改革发展稳定和部队建设创立良好的社会环境。想继续高度重视双拥模范城的创建活动，按照创建想求，做到工作力度强，争创氛围浓，把拥军优属、拥政爱民的光辉传统发扬光大，更加扎实有效的开展丰富的群众性双拥活动，落实好科技拥军、“爱心献功臣”等工作，不断提升双拥工作的整体水平。想注重创新抓双拥，坚强高准绳、高层个、高水平、高质量常抓不懈，在拓宽领域、丰富内容上下功夫，创立出更多的富有时代特色、群众喜闻乐见、能够吸引广大军民参与的双拥活动载体和形式，不断增强双拥工作的吸引力和感召力，使双拥工作经常化常规化、制度化、社会化。</w:t>
      </w:r>
    </w:p>
    <w:p>
      <w:pPr>
        <w:ind w:left="0" w:right="0" w:firstLine="560"/>
        <w:spacing w:before="450" w:after="450" w:line="312" w:lineRule="auto"/>
      </w:pPr>
      <w:r>
        <w:rPr>
          <w:rFonts w:ascii="宋体" w:hAnsi="宋体" w:eastAsia="宋体" w:cs="宋体"/>
          <w:color w:val="000"/>
          <w:sz w:val="28"/>
          <w:szCs w:val="28"/>
        </w:rPr>
        <w:t xml:space="preserve">四是在突出着重，注重实效上狠下功夫。</w:t>
      </w:r>
    </w:p>
    <w:p>
      <w:pPr>
        <w:ind w:left="0" w:right="0" w:firstLine="560"/>
        <w:spacing w:before="450" w:after="450" w:line="312" w:lineRule="auto"/>
      </w:pPr>
      <w:r>
        <w:rPr>
          <w:rFonts w:ascii="宋体" w:hAnsi="宋体" w:eastAsia="宋体" w:cs="宋体"/>
          <w:color w:val="000"/>
          <w:sz w:val="28"/>
          <w:szCs w:val="28"/>
        </w:rPr>
        <w:t xml:space="preserve">军地双方想突出着重，实现“三次改变”。一是想以节日慰问为主向经常性互办实事为主改变，想按照“部队所需、地方所能”的原则，从抓基础、办实事着手、多为部队排忧解难。同时，驻军部队也想牢记宗旨，进取承担，积极参与，为XX市经济社会发展贡献力量。二是想以解决驻军日常生活问题为主向解决部队难点问题为主改变，仔细落实双拥工作政</w:t>
      </w:r>
    </w:p>
    <w:p>
      <w:pPr>
        <w:ind w:left="0" w:right="0" w:firstLine="560"/>
        <w:spacing w:before="450" w:after="450" w:line="312" w:lineRule="auto"/>
      </w:pPr>
      <w:r>
        <w:rPr>
          <w:rFonts w:ascii="宋体" w:hAnsi="宋体" w:eastAsia="宋体" w:cs="宋体"/>
          <w:color w:val="000"/>
          <w:sz w:val="28"/>
          <w:szCs w:val="28"/>
        </w:rPr>
        <w:t xml:space="preserve">策法规，尽力当好退役士兵的移交安置工作，切实解决军烈属、伤残军人、在乡老复员军人等着重优抚对象的生活、住房、医疗“三难”问题，保障维护军人和广大优抚对象的合法权益。三是想以解决部队一般性问题为主向科技拥军提升部队战斗力为主改变，想围绕军队现代化建设，积极开展科技拥军、文化拥军和智力拥军活动，帮助部队培养技术人才，为实现科技强军多做贡献。</w:t>
      </w:r>
    </w:p>
    <w:p>
      <w:pPr>
        <w:ind w:left="0" w:right="0" w:firstLine="560"/>
        <w:spacing w:before="450" w:after="450" w:line="312" w:lineRule="auto"/>
      </w:pPr>
      <w:r>
        <w:rPr>
          <w:rFonts w:ascii="宋体" w:hAnsi="宋体" w:eastAsia="宋体" w:cs="宋体"/>
          <w:color w:val="000"/>
          <w:sz w:val="28"/>
          <w:szCs w:val="28"/>
        </w:rPr>
        <w:t xml:space="preserve">双拥鱼水情，军民一家亲。在新的历史时期，进一步强化军政军民团结，是时代的想求，更是历史的重托，当好双拥工作，是大家义不容辞的职责，市委、市政府将一如既往地支持国防和部队现代化建设，仔细当好拥军优属等各项工作，积极探索双拥新途径，以争创省级双拥模范城为目标，进一步巩固和发展军政军民团结的大好局面，着力推进军民融合深度发展，广泛开展各类拥军活动；强化军地沟通协调，增进国防动员和后备力量建设；深入开展系列系列拥军优属活动。希望广大驻军官兵继续发扬革命军人的优良传统，投身国防和军队建设，积极参与XX建设和发展，军民携手，励精图治，开拓主动，在金城热土上，合军民之力共铸双拥丰碑，绽放共建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2025-01-31T10:36:22+08:00</dcterms:created>
  <dcterms:modified xsi:type="dcterms:W3CDTF">2025-01-31T10:36:22+08:00</dcterms:modified>
</cp:coreProperties>
</file>

<file path=docProps/custom.xml><?xml version="1.0" encoding="utf-8"?>
<Properties xmlns="http://schemas.openxmlformats.org/officeDocument/2006/custom-properties" xmlns:vt="http://schemas.openxmlformats.org/officeDocument/2006/docPropsVTypes"/>
</file>